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BA894F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66A04600" w:rsidR="004C00CE" w:rsidRPr="004B1163" w:rsidRDefault="003224BB" w:rsidP="003224BB">
      <w:pPr>
        <w:jc w:val="center"/>
      </w:pPr>
      <w:r w:rsidRPr="004B1163">
        <w:rPr>
          <w:b/>
          <w:bCs/>
        </w:rPr>
        <w:t>„</w:t>
      </w:r>
      <w:r w:rsidR="00731F9E" w:rsidRPr="001E48A7">
        <w:rPr>
          <w:b/>
        </w:rPr>
        <w:t>Wykonanie oznakowania poziomego w ciągu dróg wojewódzkich na terenie działania Zarządu Dróg Wojewódzkich w Opolu w roku 20</w:t>
      </w:r>
      <w:r w:rsidR="00731F9E">
        <w:rPr>
          <w:b/>
        </w:rPr>
        <w:t>21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44C5B717" w14:textId="77777777" w:rsidR="00E232B5" w:rsidRDefault="00C35C86" w:rsidP="00E232B5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 w:rsidR="00E232B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00DD7C0" w14:textId="77777777" w:rsidR="00E232B5" w:rsidRDefault="00E232B5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5E1ADE41" w14:textId="77777777" w:rsidR="00E232B5" w:rsidRDefault="00E232B5" w:rsidP="00E232B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 podmiotu udostępniającego zasoby) </w:t>
      </w:r>
    </w:p>
    <w:p w14:paraId="5015E87F" w14:textId="47CD470B" w:rsidR="004C00CE" w:rsidRPr="004B1163" w:rsidRDefault="004C00CE" w:rsidP="00E232B5">
      <w:pPr>
        <w:pStyle w:val="Tekstpodstawowy"/>
        <w:ind w:left="2832" w:firstLine="708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5596" w14:textId="77777777" w:rsidR="002B62EE" w:rsidRDefault="002B62EE" w:rsidP="00576AA0">
      <w:r>
        <w:separator/>
      </w:r>
    </w:p>
  </w:endnote>
  <w:endnote w:type="continuationSeparator" w:id="0">
    <w:p w14:paraId="5B9C80C0" w14:textId="77777777" w:rsidR="002B62EE" w:rsidRDefault="002B62EE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7AB2" w14:textId="77777777" w:rsidR="002B62EE" w:rsidRDefault="002B62EE" w:rsidP="00576AA0">
      <w:r>
        <w:separator/>
      </w:r>
    </w:p>
  </w:footnote>
  <w:footnote w:type="continuationSeparator" w:id="0">
    <w:p w14:paraId="7F73CE2E" w14:textId="77777777" w:rsidR="002B62EE" w:rsidRDefault="002B62EE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B62EE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1F9E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B19A6"/>
    <w:rsid w:val="008B54F8"/>
    <w:rsid w:val="008B5C51"/>
    <w:rsid w:val="008F406D"/>
    <w:rsid w:val="008F4444"/>
    <w:rsid w:val="008F77B2"/>
    <w:rsid w:val="00975FA6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21F66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96FED"/>
    <w:rsid w:val="00DA007F"/>
    <w:rsid w:val="00DD4C01"/>
    <w:rsid w:val="00DE261B"/>
    <w:rsid w:val="00DE4671"/>
    <w:rsid w:val="00E232B5"/>
    <w:rsid w:val="00E25C14"/>
    <w:rsid w:val="00E2785F"/>
    <w:rsid w:val="00E431A8"/>
    <w:rsid w:val="00E47B64"/>
    <w:rsid w:val="00EA1AA7"/>
    <w:rsid w:val="00EA4F46"/>
    <w:rsid w:val="00EA61D0"/>
    <w:rsid w:val="00ED21C0"/>
    <w:rsid w:val="00EE498C"/>
    <w:rsid w:val="00EF0E75"/>
    <w:rsid w:val="00EF390D"/>
    <w:rsid w:val="00F0261A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3656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Jolanta Tymoszko</cp:lastModifiedBy>
  <cp:revision>6</cp:revision>
  <cp:lastPrinted>2018-04-13T10:36:00Z</cp:lastPrinted>
  <dcterms:created xsi:type="dcterms:W3CDTF">2021-02-17T08:48:00Z</dcterms:created>
  <dcterms:modified xsi:type="dcterms:W3CDTF">2021-03-29T07:11:00Z</dcterms:modified>
</cp:coreProperties>
</file>