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15DBA7B1" w14:textId="77777777" w:rsidR="00A958AE" w:rsidRDefault="00A958AE" w:rsidP="00A958AE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26BCF9C2" w14:textId="21B3B055" w:rsidR="00A958AE" w:rsidRPr="00DD44D3" w:rsidRDefault="00A958AE" w:rsidP="00A958AE">
      <w:pPr>
        <w:jc w:val="center"/>
        <w:rPr>
          <w:b/>
          <w:bCs/>
        </w:rPr>
      </w:pPr>
      <w:r w:rsidRPr="000E2D04">
        <w:rPr>
          <w:rFonts w:cstheme="minorHAnsi"/>
          <w:b/>
          <w:bCs/>
          <w:sz w:val="20"/>
          <w:szCs w:val="20"/>
        </w:rPr>
        <w:t>Postępowanie nr</w:t>
      </w:r>
      <w:r>
        <w:rPr>
          <w:rFonts w:cstheme="minorHAnsi"/>
          <w:b/>
          <w:bCs/>
          <w:sz w:val="20"/>
          <w:szCs w:val="20"/>
        </w:rPr>
        <w:t xml:space="preserve"> ZP.271.</w:t>
      </w:r>
      <w:r>
        <w:rPr>
          <w:rFonts w:cstheme="minorHAnsi"/>
          <w:b/>
          <w:bCs/>
          <w:sz w:val="20"/>
          <w:szCs w:val="20"/>
        </w:rPr>
        <w:t>87</w:t>
      </w:r>
      <w:r>
        <w:rPr>
          <w:rFonts w:cstheme="minorHAnsi"/>
          <w:b/>
          <w:bCs/>
          <w:sz w:val="20"/>
          <w:szCs w:val="20"/>
        </w:rPr>
        <w:t>.2023</w:t>
      </w:r>
    </w:p>
    <w:p w14:paraId="3AC653C1" w14:textId="59F9D31F" w:rsidR="00A958AE" w:rsidRPr="001B1223" w:rsidRDefault="00A958AE" w:rsidP="00A958AE">
      <w:pPr>
        <w:jc w:val="center"/>
        <w:rPr>
          <w:b/>
          <w:bCs/>
        </w:rPr>
      </w:pPr>
      <w:r>
        <w:rPr>
          <w:rFonts w:cstheme="minorHAnsi"/>
          <w:b/>
          <w:bCs/>
        </w:rPr>
        <w:t xml:space="preserve">Wywóz oraz utylizacja odpadów medycznych </w:t>
      </w:r>
      <w:proofErr w:type="spellStart"/>
      <w:r>
        <w:rPr>
          <w:rFonts w:cstheme="minorHAnsi"/>
          <w:b/>
          <w:bCs/>
        </w:rPr>
        <w:t>ZDPSiOW</w:t>
      </w:r>
      <w:proofErr w:type="spellEnd"/>
      <w:r>
        <w:rPr>
          <w:rFonts w:cstheme="minorHAnsi"/>
          <w:b/>
          <w:bCs/>
        </w:rPr>
        <w:t xml:space="preserve"> w Bydgoszczy.</w:t>
      </w:r>
    </w:p>
    <w:p w14:paraId="6587E981" w14:textId="77777777" w:rsidR="00A958AE" w:rsidRPr="001275AD" w:rsidRDefault="00A958AE" w:rsidP="00A958AE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I. </w:t>
      </w:r>
      <w:r w:rsidRPr="000E2D04">
        <w:rPr>
          <w:rFonts w:cstheme="minorHAnsi"/>
          <w:bCs/>
          <w:color w:val="000000"/>
          <w:sz w:val="20"/>
          <w:szCs w:val="20"/>
        </w:rPr>
        <w:t>Nazwa (firma) oraz adres Wykonawcy</w:t>
      </w:r>
      <w:r w:rsidRPr="001275AD">
        <w:rPr>
          <w:b/>
          <w:bCs/>
          <w:i/>
          <w:iCs/>
        </w:rPr>
        <w:t>:</w:t>
      </w:r>
    </w:p>
    <w:p w14:paraId="2A15E443" w14:textId="709D1F81" w:rsidR="00A958AE" w:rsidRDefault="00A958AE" w:rsidP="00A958AE">
      <w:pPr>
        <w:spacing w:after="0"/>
      </w:pPr>
      <w:r>
        <w:t>...................................................................................................................................................................a)</w:t>
      </w:r>
      <w:r>
        <w:tab/>
        <w:t>NIP.................................................................................</w:t>
      </w:r>
    </w:p>
    <w:p w14:paraId="5A39D81A" w14:textId="24E2B57C" w:rsidR="0014640C" w:rsidRPr="0016020A" w:rsidRDefault="00A958AE" w:rsidP="00A958AE">
      <w:pPr>
        <w:jc w:val="both"/>
        <w:rPr>
          <w:rFonts w:cstheme="minorHAnsi"/>
        </w:rPr>
      </w:pPr>
      <w:r>
        <w:t>b)</w:t>
      </w:r>
      <w:r>
        <w:tab/>
        <w:t>REGON...........................................................................</w:t>
      </w:r>
    </w:p>
    <w:p w14:paraId="5A74730D" w14:textId="7545754D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8B0A0E" w:rsidRPr="008B0A0E">
        <w:rPr>
          <w:rFonts w:cstheme="minorHAnsi"/>
        </w:rPr>
        <w:t xml:space="preserve">wywozu oraz utylizacji odpadów medycznych z obiektów Zespołu Domów Pomocy Społecznej i Ośrodków Wsparcia w Bydgoszczy </w:t>
      </w:r>
      <w:r w:rsidRPr="0016020A">
        <w:rPr>
          <w:rFonts w:cstheme="minorHAnsi"/>
        </w:rPr>
        <w:t>w zakresie na warunkach określonych w zapytaniu ofertowym wraz z załącznikami w następujący sposób:</w:t>
      </w:r>
    </w:p>
    <w:tbl>
      <w:tblPr>
        <w:tblpPr w:leftFromText="141" w:rightFromText="141" w:vertAnchor="text" w:horzAnchor="margin" w:tblpXSpec="center" w:tblpY="41"/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2571"/>
        <w:gridCol w:w="1520"/>
        <w:gridCol w:w="1322"/>
        <w:gridCol w:w="1306"/>
        <w:gridCol w:w="1339"/>
      </w:tblGrid>
      <w:tr w:rsidR="008B0A0E" w:rsidRPr="008B0A0E" w14:paraId="461B9309" w14:textId="77777777" w:rsidTr="00A958AE">
        <w:trPr>
          <w:trHeight w:val="97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D752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2958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pojemnika / ilość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1CE4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1D7C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02E8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(%) podatku VAT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1E20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8B0A0E" w:rsidRPr="008B0A0E" w14:paraId="1BCDFFD2" w14:textId="77777777" w:rsidTr="00A958AE">
        <w:trPr>
          <w:trHeight w:val="1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8FD8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2790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8DD6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325E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2202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62BF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</w:tr>
      <w:tr w:rsidR="008B0A0E" w:rsidRPr="008B0A0E" w14:paraId="2FED9407" w14:textId="77777777" w:rsidTr="00A958AE">
        <w:trPr>
          <w:trHeight w:val="821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EB3D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Calibri Light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55BB" w14:textId="77777777" w:rsidR="008B0A0E" w:rsidRPr="008B0A0E" w:rsidRDefault="008B0A0E" w:rsidP="008B0A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cena wywozu 1 kg odpadów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C738" w14:textId="04B21140" w:rsidR="008B0A0E" w:rsidRPr="008B0A0E" w:rsidRDefault="008B0A0E" w:rsidP="008B0A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medyczne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727A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A8EE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A0FC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3D689FB4" w14:textId="77777777" w:rsidR="00A958AE" w:rsidRPr="000E2D04" w:rsidRDefault="00A958AE" w:rsidP="00A958AE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prowadzę działalność gospodarczą w zakresie udzielonego zamówienia.</w:t>
      </w:r>
    </w:p>
    <w:p w14:paraId="71C39D6C" w14:textId="77777777" w:rsidR="00A958AE" w:rsidRPr="000E2D04" w:rsidRDefault="00A958AE" w:rsidP="00A958A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bookmarkStart w:id="0" w:name="_Hlk146184379"/>
      <w:r w:rsidRPr="000E2D04">
        <w:rPr>
          <w:rFonts w:cstheme="minorHAnsi"/>
          <w:bCs/>
          <w:color w:val="000000"/>
          <w:sz w:val="20"/>
          <w:szCs w:val="20"/>
        </w:rPr>
        <w:t>Oświadczam, że dysponuję wiedzą, doświadczeniem oraz uprawnieniami i kwalifikacjami niezbędnymi do należytego wykonywania przedmiotu zamówienia,</w:t>
      </w:r>
    </w:p>
    <w:bookmarkEnd w:id="0"/>
    <w:p w14:paraId="787B1AB0" w14:textId="77777777" w:rsidR="00A958AE" w:rsidRPr="000E2D04" w:rsidRDefault="00A958AE" w:rsidP="00A958AE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Oświadczam, że zapoznałem się z opisem przedmiotu zamówienia i wymogami Zamawiającego i nie wnoszę do nich żadnych zastrzeżeń. </w:t>
      </w:r>
    </w:p>
    <w:p w14:paraId="25BBC5DA" w14:textId="77777777" w:rsidR="00A958AE" w:rsidRPr="000E2D04" w:rsidRDefault="00A958AE" w:rsidP="00A958AE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akceptuję istotne postanowienia umowy. Ponadto zobowiązuję się, w przypadku wyboru mojej oferty, do zawarcia umowy w miejscu i terminie wyznaczonym przez Zamawiającego.</w:t>
      </w:r>
    </w:p>
    <w:p w14:paraId="2FA21609" w14:textId="77777777" w:rsidR="00A958AE" w:rsidRPr="000E2D04" w:rsidRDefault="00A958AE" w:rsidP="00A958AE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uzyskaliśmy wszelkie informacje i wyjaśnienia niezbędne do przygotowania oferty i właściwego wykonania zamówienia.</w:t>
      </w:r>
    </w:p>
    <w:p w14:paraId="783428F0" w14:textId="77777777" w:rsidR="00A958AE" w:rsidRPr="000E2D04" w:rsidRDefault="00A958AE" w:rsidP="00A958AE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akceptujemy określony przez Zamawiającego termin płatności (30 dni od dnia otrzymania przez Zamawiającego prawidłowo wystawionej przez Wykonawcę faktury VAT),</w:t>
      </w:r>
    </w:p>
    <w:p w14:paraId="04137EF2" w14:textId="77777777" w:rsidR="00A958AE" w:rsidRPr="000E2D04" w:rsidRDefault="00A958AE" w:rsidP="00A958AE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wszystkie oświadczenia i informacje są kompletne i prawdziwe.</w:t>
      </w:r>
    </w:p>
    <w:p w14:paraId="7AF9B1D9" w14:textId="77777777" w:rsidR="00A958AE" w:rsidRPr="000E2D04" w:rsidRDefault="00A958AE" w:rsidP="00A958AE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W zakresie obowiązków wynikających w trakcie realizacji zamówienia wskazujemy następujący nr tel.:………………………………………………………………………………………..……………</w:t>
      </w:r>
    </w:p>
    <w:p w14:paraId="5828CAEA" w14:textId="77777777" w:rsidR="00A958AE" w:rsidRPr="000E2D04" w:rsidRDefault="00A958AE" w:rsidP="00A958AE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oraz </w:t>
      </w:r>
    </w:p>
    <w:p w14:paraId="2FFD613B" w14:textId="77777777" w:rsidR="00A958AE" w:rsidRPr="000E2D04" w:rsidRDefault="00A958AE" w:rsidP="00A958AE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adres e-mail.:……………………………………………………………………………………………………………….</w:t>
      </w:r>
    </w:p>
    <w:p w14:paraId="6B2208BC" w14:textId="77777777" w:rsidR="00A958AE" w:rsidRDefault="00A958AE" w:rsidP="00A958AE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</w:p>
    <w:p w14:paraId="4B6B422D" w14:textId="77777777" w:rsidR="00A958AE" w:rsidRDefault="00A958AE" w:rsidP="00A958AE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</w:p>
    <w:p w14:paraId="014B0F3D" w14:textId="77777777" w:rsidR="00A958AE" w:rsidRDefault="00A958AE" w:rsidP="00A958AE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</w:p>
    <w:p w14:paraId="5002D53F" w14:textId="77777777" w:rsidR="00A958AE" w:rsidRDefault="00A958AE" w:rsidP="00A958AE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</w:p>
    <w:p w14:paraId="2687CF54" w14:textId="37945161" w:rsidR="00A958AE" w:rsidRPr="000E2D04" w:rsidRDefault="00A958AE" w:rsidP="00A958AE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43299A83" w14:textId="77777777" w:rsidR="00A958AE" w:rsidRPr="000E2D04" w:rsidRDefault="00A958AE" w:rsidP="00A958AE">
      <w:pPr>
        <w:autoSpaceDE w:val="0"/>
        <w:autoSpaceDN w:val="0"/>
        <w:adjustRightInd w:val="0"/>
        <w:spacing w:line="240" w:lineRule="auto"/>
        <w:ind w:left="4956"/>
        <w:rPr>
          <w:rFonts w:cstheme="minorHAnsi"/>
          <w:color w:val="000000"/>
          <w:sz w:val="20"/>
          <w:szCs w:val="20"/>
        </w:rPr>
      </w:pPr>
      <w:r w:rsidRPr="000E2D04">
        <w:rPr>
          <w:rFonts w:cstheme="minorHAnsi"/>
          <w:color w:val="000000"/>
          <w:sz w:val="20"/>
          <w:szCs w:val="20"/>
        </w:rPr>
        <w:t>(pieczęć i podpis osoby uprawnionej do składania      oświadczeń woli w imieniu Wykonawcy)</w:t>
      </w:r>
    </w:p>
    <w:p w14:paraId="2E197AFE" w14:textId="77777777" w:rsidR="00A958AE" w:rsidRPr="00890D25" w:rsidRDefault="00A958AE" w:rsidP="00A958AE">
      <w:pPr>
        <w:pStyle w:val="Akapitzlist"/>
        <w:spacing w:after="0" w:line="240" w:lineRule="auto"/>
        <w:jc w:val="both"/>
        <w:rPr>
          <w:rFonts w:cstheme="minorHAnsi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    </w:t>
      </w:r>
      <w:r>
        <w:rPr>
          <w:rFonts w:cstheme="minorHAnsi"/>
          <w:bCs/>
          <w:color w:val="000000"/>
          <w:sz w:val="20"/>
          <w:szCs w:val="20"/>
        </w:rPr>
        <w:tab/>
      </w:r>
      <w:r>
        <w:rPr>
          <w:rFonts w:cstheme="minorHAnsi"/>
          <w:bCs/>
          <w:color w:val="000000"/>
          <w:sz w:val="20"/>
          <w:szCs w:val="20"/>
        </w:rPr>
        <w:tab/>
      </w:r>
      <w:r>
        <w:rPr>
          <w:rFonts w:cstheme="minorHAnsi"/>
          <w:bCs/>
          <w:color w:val="000000"/>
          <w:sz w:val="20"/>
          <w:szCs w:val="20"/>
        </w:rPr>
        <w:tab/>
      </w:r>
      <w:r>
        <w:rPr>
          <w:rFonts w:cstheme="minorHAnsi"/>
          <w:bCs/>
          <w:color w:val="000000"/>
          <w:sz w:val="20"/>
          <w:szCs w:val="20"/>
        </w:rPr>
        <w:tab/>
      </w:r>
      <w:r>
        <w:rPr>
          <w:rFonts w:cstheme="minorHAnsi"/>
          <w:bCs/>
          <w:color w:val="000000"/>
          <w:sz w:val="20"/>
          <w:szCs w:val="20"/>
        </w:rPr>
        <w:tab/>
      </w:r>
      <w:r w:rsidRPr="000E2D04">
        <w:rPr>
          <w:rFonts w:cstheme="minorHAnsi"/>
          <w:bCs/>
          <w:color w:val="000000"/>
          <w:sz w:val="20"/>
          <w:szCs w:val="20"/>
        </w:rPr>
        <w:t>Miejscowość………………………….., dnia ………… 2023 roku</w:t>
      </w:r>
      <w:r w:rsidRPr="00890D25">
        <w:rPr>
          <w:rFonts w:cstheme="minorHAnsi"/>
          <w:i/>
          <w:iCs/>
        </w:rPr>
        <w:t>.</w:t>
      </w:r>
    </w:p>
    <w:p w14:paraId="585C12B1" w14:textId="527714DF" w:rsidR="00090C74" w:rsidRPr="0016020A" w:rsidRDefault="00090C74" w:rsidP="00A958AE">
      <w:pPr>
        <w:rPr>
          <w:rFonts w:cstheme="minorHAnsi"/>
        </w:rPr>
      </w:pP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36DA" w14:textId="77777777" w:rsidR="00BD1476" w:rsidRDefault="00BD1476" w:rsidP="00562BB3">
      <w:pPr>
        <w:spacing w:after="0" w:line="240" w:lineRule="auto"/>
      </w:pPr>
      <w:r>
        <w:separator/>
      </w:r>
    </w:p>
  </w:endnote>
  <w:endnote w:type="continuationSeparator" w:id="0">
    <w:p w14:paraId="3D287735" w14:textId="77777777" w:rsidR="00BD1476" w:rsidRDefault="00BD1476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000000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4132" w14:textId="77777777" w:rsidR="00BD1476" w:rsidRDefault="00BD1476" w:rsidP="00562BB3">
      <w:pPr>
        <w:spacing w:after="0" w:line="240" w:lineRule="auto"/>
      </w:pPr>
      <w:r>
        <w:separator/>
      </w:r>
    </w:p>
  </w:footnote>
  <w:footnote w:type="continuationSeparator" w:id="0">
    <w:p w14:paraId="720F7137" w14:textId="77777777" w:rsidR="00BD1476" w:rsidRDefault="00BD1476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62250F"/>
    <w:multiLevelType w:val="hybridMultilevel"/>
    <w:tmpl w:val="EE361088"/>
    <w:lvl w:ilvl="0" w:tplc="95706C3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3687">
    <w:abstractNumId w:val="2"/>
  </w:num>
  <w:num w:numId="2" w16cid:durableId="239802137">
    <w:abstractNumId w:val="18"/>
  </w:num>
  <w:num w:numId="3" w16cid:durableId="313070817">
    <w:abstractNumId w:val="15"/>
  </w:num>
  <w:num w:numId="4" w16cid:durableId="262425538">
    <w:abstractNumId w:val="19"/>
  </w:num>
  <w:num w:numId="5" w16cid:durableId="1311327825">
    <w:abstractNumId w:val="8"/>
  </w:num>
  <w:num w:numId="6" w16cid:durableId="4408856">
    <w:abstractNumId w:val="14"/>
  </w:num>
  <w:num w:numId="7" w16cid:durableId="1752893029">
    <w:abstractNumId w:val="6"/>
  </w:num>
  <w:num w:numId="8" w16cid:durableId="887036533">
    <w:abstractNumId w:val="3"/>
  </w:num>
  <w:num w:numId="9" w16cid:durableId="368721278">
    <w:abstractNumId w:val="5"/>
  </w:num>
  <w:num w:numId="10" w16cid:durableId="1305088498">
    <w:abstractNumId w:val="20"/>
  </w:num>
  <w:num w:numId="11" w16cid:durableId="122385641">
    <w:abstractNumId w:val="16"/>
  </w:num>
  <w:num w:numId="12" w16cid:durableId="497307950">
    <w:abstractNumId w:val="7"/>
  </w:num>
  <w:num w:numId="13" w16cid:durableId="402723241">
    <w:abstractNumId w:val="9"/>
  </w:num>
  <w:num w:numId="14" w16cid:durableId="803500095">
    <w:abstractNumId w:val="10"/>
  </w:num>
  <w:num w:numId="15" w16cid:durableId="125511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1857395">
    <w:abstractNumId w:val="11"/>
  </w:num>
  <w:num w:numId="17" w16cid:durableId="1577322830">
    <w:abstractNumId w:val="0"/>
  </w:num>
  <w:num w:numId="18" w16cid:durableId="172384654">
    <w:abstractNumId w:val="13"/>
  </w:num>
  <w:num w:numId="19" w16cid:durableId="921990999">
    <w:abstractNumId w:val="4"/>
  </w:num>
  <w:num w:numId="20" w16cid:durableId="1457721666">
    <w:abstractNumId w:val="17"/>
  </w:num>
  <w:num w:numId="21" w16cid:durableId="46270987">
    <w:abstractNumId w:val="12"/>
  </w:num>
  <w:num w:numId="22" w16cid:durableId="134771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90C74"/>
    <w:rsid w:val="00093A7C"/>
    <w:rsid w:val="00124941"/>
    <w:rsid w:val="0014640C"/>
    <w:rsid w:val="0016020A"/>
    <w:rsid w:val="001832F5"/>
    <w:rsid w:val="001A4DD5"/>
    <w:rsid w:val="001E6381"/>
    <w:rsid w:val="00236615"/>
    <w:rsid w:val="002D3E36"/>
    <w:rsid w:val="00300715"/>
    <w:rsid w:val="00315314"/>
    <w:rsid w:val="0032236E"/>
    <w:rsid w:val="0032506C"/>
    <w:rsid w:val="00363A0F"/>
    <w:rsid w:val="00437B27"/>
    <w:rsid w:val="00440336"/>
    <w:rsid w:val="004E1AD7"/>
    <w:rsid w:val="005078F0"/>
    <w:rsid w:val="005351A5"/>
    <w:rsid w:val="00562BB3"/>
    <w:rsid w:val="00587A6E"/>
    <w:rsid w:val="005D5486"/>
    <w:rsid w:val="00672AAA"/>
    <w:rsid w:val="006854F9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B0A0E"/>
    <w:rsid w:val="008B67E8"/>
    <w:rsid w:val="008D7752"/>
    <w:rsid w:val="009823DE"/>
    <w:rsid w:val="00992FD3"/>
    <w:rsid w:val="009B7C3A"/>
    <w:rsid w:val="00A26247"/>
    <w:rsid w:val="00A9197C"/>
    <w:rsid w:val="00A958AE"/>
    <w:rsid w:val="00B87F9B"/>
    <w:rsid w:val="00BD1476"/>
    <w:rsid w:val="00BD6203"/>
    <w:rsid w:val="00C1109B"/>
    <w:rsid w:val="00C46BB8"/>
    <w:rsid w:val="00C503AB"/>
    <w:rsid w:val="00CE68F4"/>
    <w:rsid w:val="00D060C7"/>
    <w:rsid w:val="00D24E6E"/>
    <w:rsid w:val="00D27FAF"/>
    <w:rsid w:val="00D53C43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27</cp:revision>
  <cp:lastPrinted>2022-12-07T11:49:00Z</cp:lastPrinted>
  <dcterms:created xsi:type="dcterms:W3CDTF">2021-07-20T05:30:00Z</dcterms:created>
  <dcterms:modified xsi:type="dcterms:W3CDTF">2023-10-30T10:46:00Z</dcterms:modified>
</cp:coreProperties>
</file>