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2C1B06">
        <w:t>KIA CEED</w:t>
      </w:r>
    </w:p>
    <w:p w:rsidR="00AD385D" w:rsidRDefault="00583859">
      <w:r>
        <w:t>N</w:t>
      </w:r>
      <w:r w:rsidR="003651BC">
        <w:t xml:space="preserve">r rejestracyjny : </w:t>
      </w:r>
      <w:r w:rsidR="00DD2B42" w:rsidRPr="00DD2B42">
        <w:t>HPM</w:t>
      </w:r>
      <w:r>
        <w:t xml:space="preserve"> </w:t>
      </w:r>
      <w:r w:rsidR="00DD2B42" w:rsidRPr="00DD2B42">
        <w:t>A</w:t>
      </w:r>
      <w:r w:rsidR="003455A7">
        <w:t>681</w:t>
      </w:r>
      <w:r w:rsidR="00C15829">
        <w:t xml:space="preserve"> </w:t>
      </w:r>
      <w:r w:rsidR="006F60FF">
        <w:t xml:space="preserve">                                                </w:t>
      </w:r>
      <w:r w:rsidR="002C1B06">
        <w:t>Pojemność silnika 1591</w:t>
      </w:r>
      <w:r w:rsidR="006F60FF" w:rsidRPr="006F60FF">
        <w:t xml:space="preserve"> cm3</w:t>
      </w:r>
      <w:r w:rsidR="006F60FF">
        <w:t xml:space="preserve">                </w:t>
      </w:r>
      <w:r w:rsidR="002C1B06">
        <w:t>Moc 99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3455A7">
        <w:t>U5YHM813AJL254649</w:t>
      </w:r>
      <w:r w:rsidR="003651BC">
        <w:tab/>
      </w:r>
      <w:r w:rsidR="003651BC">
        <w:tab/>
      </w:r>
      <w:r w:rsidR="003651BC">
        <w:tab/>
        <w:t xml:space="preserve">Stan licznika :  </w:t>
      </w:r>
      <w:r w:rsidR="004F6BD8">
        <w:t>139195</w:t>
      </w:r>
      <w:bookmarkStart w:id="0" w:name="_GoBack"/>
      <w:bookmarkEnd w:id="0"/>
      <w:r w:rsidR="0013472E" w:rsidRPr="0013472E">
        <w:t xml:space="preserve"> </w:t>
      </w:r>
      <w:r w:rsidR="003651BC">
        <w:t xml:space="preserve">km                   </w:t>
      </w:r>
      <w:r w:rsidR="003455A7">
        <w:t xml:space="preserve"> Rok </w:t>
      </w:r>
      <w:proofErr w:type="spellStart"/>
      <w:r w:rsidR="003455A7">
        <w:t>prod</w:t>
      </w:r>
      <w:proofErr w:type="spellEnd"/>
      <w:r w:rsidR="003455A7">
        <w:t>. 2018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3455A7" w:rsidRPr="008E4420" w:rsidRDefault="00583859" w:rsidP="004F6BD8">
      <w:pPr>
        <w:spacing w:after="0"/>
      </w:pPr>
      <w:r>
        <w:t xml:space="preserve">- </w:t>
      </w:r>
      <w:r w:rsidR="003455A7">
        <w:t>uszkodzon</w:t>
      </w:r>
      <w:r w:rsidR="004F6BD8">
        <w:t>e drzwi przednie prawe</w:t>
      </w:r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E0489"/>
    <w:rsid w:val="002755DF"/>
    <w:rsid w:val="002C1B06"/>
    <w:rsid w:val="003455A7"/>
    <w:rsid w:val="003651BC"/>
    <w:rsid w:val="004F6BD8"/>
    <w:rsid w:val="00583859"/>
    <w:rsid w:val="00624060"/>
    <w:rsid w:val="006F60FF"/>
    <w:rsid w:val="007D05BC"/>
    <w:rsid w:val="008B40B8"/>
    <w:rsid w:val="008E4420"/>
    <w:rsid w:val="00A91904"/>
    <w:rsid w:val="00AD385D"/>
    <w:rsid w:val="00B31D1C"/>
    <w:rsid w:val="00B5335B"/>
    <w:rsid w:val="00C15829"/>
    <w:rsid w:val="00D00B0E"/>
    <w:rsid w:val="00D203FD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80A8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urszulakozłowska</dc:creator>
  <cp:lastModifiedBy>mariuszaugustynowicz</cp:lastModifiedBy>
  <cp:revision>2</cp:revision>
  <cp:lastPrinted>2020-11-27T10:09:00Z</cp:lastPrinted>
  <dcterms:created xsi:type="dcterms:W3CDTF">2022-05-17T11:21:00Z</dcterms:created>
  <dcterms:modified xsi:type="dcterms:W3CDTF">2022-05-17T11:21:00Z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