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E861" w14:textId="03766065" w:rsidR="00BF37A5" w:rsidRPr="00B36AA3" w:rsidRDefault="00BF37A5" w:rsidP="0080315C">
      <w:pPr>
        <w:pStyle w:val="Standard"/>
        <w:spacing w:line="276" w:lineRule="auto"/>
        <w:jc w:val="right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  <w:r w:rsidRPr="00B36AA3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 xml:space="preserve">Załącznik nr </w:t>
      </w:r>
      <w:r w:rsidR="00FD7F31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3</w:t>
      </w:r>
      <w:r w:rsidRPr="00B36AA3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 xml:space="preserve"> do </w:t>
      </w:r>
      <w:r w:rsidR="002A220A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Zapytania ofertowego</w:t>
      </w:r>
    </w:p>
    <w:p w14:paraId="54DD326A" w14:textId="1ABA1FF2" w:rsidR="002A220A" w:rsidRDefault="002A220A" w:rsidP="0080315C">
      <w:pPr>
        <w:pStyle w:val="Standard"/>
        <w:spacing w:after="120" w:line="276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7168542A" w14:textId="77777777" w:rsidR="002A220A" w:rsidRDefault="002A220A" w:rsidP="0080315C">
      <w:pPr>
        <w:pStyle w:val="Standard"/>
        <w:spacing w:after="120" w:line="276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6C05E57A" w14:textId="50DAC5E3" w:rsidR="002A220A" w:rsidRDefault="002A220A" w:rsidP="0080315C">
      <w:pPr>
        <w:pStyle w:val="Standard"/>
        <w:spacing w:after="120" w:line="276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……………………………………………..</w:t>
      </w:r>
    </w:p>
    <w:p w14:paraId="1D4A9CE5" w14:textId="25709B63" w:rsidR="009A30CA" w:rsidRPr="00B36AA3" w:rsidRDefault="00036762" w:rsidP="0080315C">
      <w:pPr>
        <w:pStyle w:val="Standard"/>
        <w:spacing w:after="120" w:line="276" w:lineRule="auto"/>
        <w:jc w:val="both"/>
        <w:rPr>
          <w:rFonts w:ascii="Arial Narrow" w:hAnsi="Arial Narrow" w:cs="Times New Roman"/>
          <w:b/>
          <w:i/>
          <w:color w:val="000000"/>
          <w:sz w:val="24"/>
          <w:szCs w:val="24"/>
        </w:rPr>
      </w:pPr>
      <w:r w:rsidRPr="00B36AA3">
        <w:rPr>
          <w:rFonts w:ascii="Arial Narrow" w:hAnsi="Arial Narrow" w:cs="Times New Roman"/>
          <w:color w:val="000000"/>
          <w:sz w:val="24"/>
          <w:szCs w:val="24"/>
        </w:rPr>
        <w:t>PIECZĄTKA FIRMOWA WYKONAWCY</w:t>
      </w:r>
    </w:p>
    <w:p w14:paraId="5271C007" w14:textId="77777777" w:rsidR="009A30CA" w:rsidRPr="00B36AA3" w:rsidRDefault="009A30CA" w:rsidP="0080315C">
      <w:pPr>
        <w:pStyle w:val="Standard"/>
        <w:spacing w:line="276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20A74F30" w14:textId="6BAF1ECA" w:rsidR="002A220A" w:rsidRPr="002A220A" w:rsidRDefault="002A220A" w:rsidP="002A220A">
      <w:pPr>
        <w:pStyle w:val="Tekstpodstawowy"/>
        <w:rPr>
          <w:rFonts w:ascii="Arial Narrow" w:hAnsi="Arial Narrow"/>
          <w:color w:val="000000"/>
        </w:rPr>
      </w:pPr>
      <w:bookmarkStart w:id="0" w:name="_Hlk97637602"/>
      <w:r w:rsidRPr="002A220A">
        <w:rPr>
          <w:rFonts w:ascii="Arial Narrow" w:hAnsi="Arial Narrow"/>
          <w:color w:val="000000"/>
          <w:u w:val="single"/>
        </w:rPr>
        <w:t>Dotyczy zadania</w:t>
      </w:r>
      <w:r w:rsidRPr="002A220A">
        <w:rPr>
          <w:rFonts w:ascii="Arial Narrow" w:hAnsi="Arial Narrow"/>
          <w:color w:val="000000"/>
        </w:rPr>
        <w:t xml:space="preserve">: </w:t>
      </w:r>
      <w:r w:rsidRPr="002A220A">
        <w:rPr>
          <w:rFonts w:ascii="Arial Narrow" w:hAnsi="Arial Narrow"/>
          <w:b/>
          <w:bCs/>
          <w:color w:val="000000"/>
        </w:rPr>
        <w:t xml:space="preserve">Opracowanie Studium uwarunkowań i kierunków zagospodarowania przestrzennego gminy Włocławek wraz z prognozą oddziaływania na środowisko i opracowaniem </w:t>
      </w:r>
      <w:proofErr w:type="spellStart"/>
      <w:r w:rsidRPr="002A220A">
        <w:rPr>
          <w:rFonts w:ascii="Arial Narrow" w:hAnsi="Arial Narrow"/>
          <w:b/>
          <w:bCs/>
          <w:color w:val="000000"/>
        </w:rPr>
        <w:t>ekofizjograficznym</w:t>
      </w:r>
      <w:bookmarkEnd w:id="0"/>
      <w:proofErr w:type="spellEnd"/>
      <w:r w:rsidRPr="002A220A">
        <w:rPr>
          <w:rFonts w:ascii="Arial Narrow" w:hAnsi="Arial Narrow"/>
          <w:b/>
          <w:bCs/>
          <w:color w:val="000000"/>
        </w:rPr>
        <w:t xml:space="preserve">; </w:t>
      </w:r>
      <w:r w:rsidRPr="002A220A">
        <w:rPr>
          <w:rFonts w:ascii="Arial Narrow" w:hAnsi="Arial Narrow"/>
          <w:b/>
          <w:color w:val="000000"/>
        </w:rPr>
        <w:t>RBRiGK.271</w:t>
      </w:r>
      <w:r w:rsidR="005F48A1">
        <w:rPr>
          <w:rFonts w:ascii="Arial Narrow" w:hAnsi="Arial Narrow"/>
          <w:b/>
          <w:color w:val="000000"/>
        </w:rPr>
        <w:t>.1.17.</w:t>
      </w:r>
      <w:r w:rsidRPr="002A220A">
        <w:rPr>
          <w:rFonts w:ascii="Arial Narrow" w:hAnsi="Arial Narrow"/>
          <w:b/>
          <w:color w:val="000000"/>
        </w:rPr>
        <w:t>2022</w:t>
      </w:r>
    </w:p>
    <w:p w14:paraId="74E74F69" w14:textId="4A71B383" w:rsidR="00B36AA3" w:rsidRDefault="00B36AA3" w:rsidP="0080315C">
      <w:pPr>
        <w:pStyle w:val="Tekstpodstawowy"/>
        <w:spacing w:line="276" w:lineRule="auto"/>
        <w:rPr>
          <w:lang w:eastAsia="zh-CN"/>
        </w:rPr>
      </w:pPr>
    </w:p>
    <w:p w14:paraId="070083EE" w14:textId="77777777" w:rsidR="002A220A" w:rsidRPr="00B36AA3" w:rsidRDefault="002A220A" w:rsidP="0080315C">
      <w:pPr>
        <w:pStyle w:val="Tekstpodstawowy"/>
        <w:spacing w:line="276" w:lineRule="auto"/>
        <w:rPr>
          <w:lang w:eastAsia="zh-CN"/>
        </w:rPr>
      </w:pPr>
    </w:p>
    <w:p w14:paraId="1DB99429" w14:textId="7E2D7A21" w:rsidR="002A220A" w:rsidRDefault="002A220A" w:rsidP="0080315C">
      <w:pPr>
        <w:pStyle w:val="Tekstpodstawowy"/>
        <w:spacing w:line="276" w:lineRule="auto"/>
        <w:jc w:val="center"/>
        <w:rPr>
          <w:rFonts w:ascii="Arial Narrow" w:hAnsi="Arial Narrow"/>
          <w:b/>
          <w:bCs/>
          <w:color w:val="000000"/>
          <w:u w:val="single"/>
        </w:rPr>
      </w:pPr>
      <w:r w:rsidRPr="002A220A">
        <w:rPr>
          <w:rFonts w:ascii="Arial Narrow" w:hAnsi="Arial Narrow"/>
          <w:b/>
          <w:bCs/>
          <w:color w:val="000000"/>
          <w:u w:val="single"/>
        </w:rPr>
        <w:t>Wykaz opracowań projektu studium uwarunkowań i kierunków zagospodarowania przestrzennego lub zmiany jego fragmentu /</w:t>
      </w:r>
      <w:r w:rsidRPr="005652F0">
        <w:rPr>
          <w:rFonts w:ascii="Arial Narrow" w:hAnsi="Arial Narrow"/>
          <w:b/>
          <w:bCs/>
          <w:color w:val="FF0000"/>
          <w:u w:val="single"/>
        </w:rPr>
        <w:t>podlega ocenie w ramach kryterium oceny ofert</w:t>
      </w:r>
      <w:r w:rsidRPr="002A220A">
        <w:rPr>
          <w:rFonts w:ascii="Arial Narrow" w:hAnsi="Arial Narrow"/>
          <w:b/>
          <w:bCs/>
          <w:color w:val="000000"/>
          <w:u w:val="single"/>
        </w:rPr>
        <w:t>/</w:t>
      </w:r>
    </w:p>
    <w:p w14:paraId="6EEC8DC3" w14:textId="77777777" w:rsidR="009A30CA" w:rsidRPr="00B36AA3" w:rsidRDefault="009A30CA" w:rsidP="0080315C">
      <w:pPr>
        <w:pStyle w:val="Tekstpodstawowy"/>
        <w:spacing w:line="276" w:lineRule="auto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7F1B23BD" w14:textId="7147175C" w:rsidR="002A220A" w:rsidRDefault="002A220A" w:rsidP="0080315C">
      <w:pPr>
        <w:pStyle w:val="Tekstpodstawowy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Niniejszym oświadczam, że</w:t>
      </w:r>
      <w:bookmarkStart w:id="1" w:name="_Hlk97638858"/>
      <w:r w:rsidRPr="002A220A"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t xml:space="preserve"> projektant/urbanist</w:t>
      </w:r>
      <w:r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t>a</w:t>
      </w:r>
      <w:r w:rsidRPr="002A220A"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t xml:space="preserve"> </w:t>
      </w:r>
      <w:r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t xml:space="preserve">wskazany przeze mnie w Wykazie osób (Załącznik nr </w:t>
      </w:r>
      <w:r w:rsidR="00FD7F31"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t>2</w:t>
      </w:r>
      <w:r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t xml:space="preserve">. do Zapytania ofertowego) </w:t>
      </w:r>
      <w:r w:rsidRPr="002A220A"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t>posiada</w:t>
      </w:r>
      <w:r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t xml:space="preserve">jący </w:t>
      </w:r>
      <w:r w:rsidRPr="002A220A"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t>uprawnienia</w:t>
      </w:r>
      <w:r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t xml:space="preserve"> </w:t>
      </w:r>
      <w:r w:rsidRPr="002A220A"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t>na podstawie</w:t>
      </w:r>
      <w:r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t xml:space="preserve"> </w:t>
      </w:r>
      <w:r w:rsidRPr="002A220A"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t>art. 5 ustawy</w:t>
      </w:r>
      <w:r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br/>
      </w:r>
      <w:r w:rsidRPr="002A220A"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t>o planowaniu i zagospodarowaniu przestrzennym</w:t>
      </w:r>
      <w:bookmarkEnd w:id="1"/>
      <w:r>
        <w:rPr>
          <w:rFonts w:ascii="Arial Narrow" w:eastAsia="NSimSun" w:hAnsi="Arial Narrow" w:cs="Arial Narrow"/>
          <w:b/>
          <w:bCs/>
          <w:iCs/>
          <w:kern w:val="2"/>
          <w:lang w:eastAsia="zh-CN" w:bidi="hi-IN"/>
        </w:rPr>
        <w:t xml:space="preserve">, </w:t>
      </w:r>
      <w:r w:rsidRPr="002A220A">
        <w:rPr>
          <w:rFonts w:ascii="Arial Narrow" w:eastAsia="NSimSun" w:hAnsi="Arial Narrow" w:cs="Arial Narrow"/>
          <w:iCs/>
          <w:kern w:val="2"/>
          <w:lang w:eastAsia="zh-CN" w:bidi="hi-IN"/>
        </w:rPr>
        <w:t>legitymuje się</w:t>
      </w:r>
      <w:r>
        <w:rPr>
          <w:rFonts w:ascii="Arial Narrow" w:hAnsi="Arial Narrow"/>
        </w:rPr>
        <w:t xml:space="preserve"> poniżej wskazanym doświadczeniem zawodowym, </w:t>
      </w:r>
      <w:r w:rsidRPr="002A220A">
        <w:rPr>
          <w:rFonts w:ascii="Arial Narrow" w:hAnsi="Arial Narrow"/>
          <w:u w:val="single"/>
        </w:rPr>
        <w:t>w tym</w:t>
      </w:r>
      <w:r>
        <w:rPr>
          <w:rFonts w:ascii="Arial Narrow" w:hAnsi="Arial Narrow"/>
        </w:rPr>
        <w:t>:</w:t>
      </w:r>
    </w:p>
    <w:p w14:paraId="4AB66683" w14:textId="4B651805" w:rsidR="002A220A" w:rsidRDefault="002A220A" w:rsidP="0080315C">
      <w:pPr>
        <w:pStyle w:val="Tekstpodstawowy"/>
        <w:spacing w:line="276" w:lineRule="auto"/>
        <w:rPr>
          <w:rFonts w:ascii="Arial Narrow" w:eastAsia="NSimSun" w:hAnsi="Arial Narrow" w:cs="Arial Narrow"/>
          <w:kern w:val="2"/>
          <w:lang w:eastAsia="zh-CN" w:bidi="hi-IN"/>
        </w:rPr>
      </w:pPr>
      <w:r w:rsidRPr="002A220A">
        <w:rPr>
          <w:rFonts w:ascii="Arial Narrow" w:eastAsia="NSimSun" w:hAnsi="Arial Narrow" w:cs="Arial Narrow"/>
          <w:kern w:val="2"/>
          <w:lang w:eastAsia="zh-CN" w:bidi="hi-IN"/>
        </w:rPr>
        <w:t>wykonanie</w:t>
      </w:r>
      <w:r>
        <w:rPr>
          <w:rFonts w:ascii="Arial Narrow" w:eastAsia="NSimSun" w:hAnsi="Arial Narrow" w:cs="Arial Narrow"/>
          <w:kern w:val="2"/>
          <w:lang w:eastAsia="zh-CN" w:bidi="hi-IN"/>
        </w:rPr>
        <w:t>m</w:t>
      </w:r>
      <w:r w:rsidRPr="002A220A">
        <w:rPr>
          <w:rFonts w:ascii="Arial Narrow" w:eastAsia="NSimSun" w:hAnsi="Arial Narrow" w:cs="Arial Narrow"/>
          <w:kern w:val="2"/>
          <w:lang w:eastAsia="zh-CN" w:bidi="hi-IN"/>
        </w:rPr>
        <w:t xml:space="preserve"> przez projektanta/urbanistę w ciągu ostatnich 4 lat przed upływem terminu składania ofert</w:t>
      </w:r>
      <w:r>
        <w:rPr>
          <w:rFonts w:ascii="Arial Narrow" w:eastAsia="NSimSun" w:hAnsi="Arial Narrow" w:cs="Arial Narrow"/>
          <w:kern w:val="2"/>
          <w:lang w:eastAsia="zh-CN" w:bidi="hi-IN"/>
        </w:rPr>
        <w:t xml:space="preserve">, </w:t>
      </w:r>
      <w:bookmarkStart w:id="2" w:name="_Hlk97639224"/>
      <w:r w:rsidRPr="00B36AA3">
        <w:rPr>
          <w:rFonts w:ascii="Arial Narrow" w:hAnsi="Arial Narrow"/>
        </w:rPr>
        <w:t>a jeżeli</w:t>
      </w:r>
      <w:r w:rsidRPr="00E8685B">
        <w:rPr>
          <w:rFonts w:ascii="Arial Narrow" w:hAnsi="Arial Narrow"/>
        </w:rPr>
        <w:t xml:space="preserve"> okres prowadzenia działalności jest krótszy - w tym okresie</w:t>
      </w:r>
      <w:r w:rsidRPr="002A220A">
        <w:rPr>
          <w:rFonts w:ascii="Arial Narrow" w:eastAsia="NSimSun" w:hAnsi="Arial Narrow" w:cs="Arial Narrow"/>
          <w:kern w:val="2"/>
          <w:lang w:eastAsia="zh-CN" w:bidi="hi-IN"/>
        </w:rPr>
        <w:t xml:space="preserve"> </w:t>
      </w:r>
      <w:bookmarkEnd w:id="2"/>
      <w:r w:rsidRPr="002A220A">
        <w:rPr>
          <w:rFonts w:ascii="Arial Narrow" w:eastAsia="NSimSun" w:hAnsi="Arial Narrow" w:cs="Arial Narrow"/>
          <w:kern w:val="2"/>
          <w:u w:val="single"/>
          <w:lang w:eastAsia="zh-CN" w:bidi="hi-IN"/>
        </w:rPr>
        <w:t>opracowania projektu studium uwarunkowań i kierunków zagospodarowania przestrzennego lub zmiany jego fragmentu dla gminy</w:t>
      </w:r>
      <w:r w:rsidR="00B14AF4">
        <w:rPr>
          <w:rFonts w:ascii="Arial Narrow" w:eastAsia="NSimSun" w:hAnsi="Arial Narrow" w:cs="Arial Narrow"/>
          <w:kern w:val="2"/>
          <w:u w:val="single"/>
          <w:lang w:eastAsia="zh-CN" w:bidi="hi-IN"/>
        </w:rPr>
        <w:br/>
      </w:r>
      <w:r w:rsidRPr="002A220A">
        <w:rPr>
          <w:rFonts w:ascii="Arial Narrow" w:eastAsia="NSimSun" w:hAnsi="Arial Narrow" w:cs="Arial Narrow"/>
          <w:kern w:val="2"/>
          <w:u w:val="single"/>
          <w:lang w:eastAsia="zh-CN" w:bidi="hi-IN"/>
        </w:rPr>
        <w:t>o powierzchni minimum 100 km² oraz prognozy oddziaływania na środowisko gmin Podregionu Włocławskiego</w:t>
      </w:r>
      <w:r w:rsidRPr="002A220A">
        <w:rPr>
          <w:rFonts w:ascii="Arial Narrow" w:eastAsia="NSimSun" w:hAnsi="Arial Narrow" w:cs="Arial Narrow"/>
          <w:kern w:val="2"/>
          <w:lang w:eastAsia="zh-CN" w:bidi="hi-IN"/>
        </w:rPr>
        <w:t xml:space="preserve"> (NUTS 3 – powiaty: włocławski, radziejowski, aleksandrowski</w:t>
      </w:r>
      <w:r w:rsidR="00B14AF4">
        <w:rPr>
          <w:rFonts w:ascii="Arial Narrow" w:eastAsia="NSimSun" w:hAnsi="Arial Narrow" w:cs="Arial Narrow"/>
          <w:kern w:val="2"/>
          <w:lang w:eastAsia="zh-CN" w:bidi="hi-IN"/>
        </w:rPr>
        <w:t xml:space="preserve"> </w:t>
      </w:r>
      <w:r w:rsidRPr="002A220A">
        <w:rPr>
          <w:rFonts w:ascii="Arial Narrow" w:eastAsia="NSimSun" w:hAnsi="Arial Narrow" w:cs="Arial Narrow"/>
          <w:kern w:val="2"/>
          <w:lang w:eastAsia="zh-CN" w:bidi="hi-IN"/>
        </w:rPr>
        <w:t>i lipnowski)</w:t>
      </w:r>
      <w:r>
        <w:rPr>
          <w:rFonts w:ascii="Arial Narrow" w:eastAsia="NSimSun" w:hAnsi="Arial Narrow" w:cs="Arial Narrow"/>
          <w:kern w:val="2"/>
          <w:lang w:eastAsia="zh-CN" w:bidi="hi-IN"/>
        </w:rPr>
        <w:t xml:space="preserve"> - </w:t>
      </w:r>
      <w:r w:rsidRPr="00E8685B">
        <w:rPr>
          <w:rFonts w:ascii="Arial Narrow" w:hAnsi="Arial Narrow"/>
        </w:rPr>
        <w:t xml:space="preserve">z podaniem ich rodzaju, wartości, daty i miejsca wykonania oraz podmiotów, na rzecz których </w:t>
      </w:r>
      <w:bookmarkStart w:id="3" w:name="_Hlk97639316"/>
      <w:r>
        <w:rPr>
          <w:rFonts w:ascii="Arial Narrow" w:hAnsi="Arial Narrow"/>
        </w:rPr>
        <w:t>opracowania</w:t>
      </w:r>
      <w:r w:rsidR="00B14AF4">
        <w:rPr>
          <w:rFonts w:ascii="Arial Narrow" w:hAnsi="Arial Narrow"/>
        </w:rPr>
        <w:t xml:space="preserve"> lub zmiany jego fragmentu</w:t>
      </w:r>
      <w:r w:rsidRPr="00E8685B">
        <w:rPr>
          <w:rFonts w:ascii="Arial Narrow" w:hAnsi="Arial Narrow"/>
        </w:rPr>
        <w:t xml:space="preserve"> </w:t>
      </w:r>
      <w:bookmarkEnd w:id="3"/>
      <w:r w:rsidRPr="00E8685B">
        <w:rPr>
          <w:rFonts w:ascii="Arial Narrow" w:hAnsi="Arial Narrow"/>
        </w:rPr>
        <w:t xml:space="preserve">zostały wykonane, oraz załączeniem dowodów określających, czy te </w:t>
      </w:r>
      <w:r w:rsidR="00B14AF4">
        <w:rPr>
          <w:rFonts w:ascii="Arial Narrow" w:hAnsi="Arial Narrow"/>
        </w:rPr>
        <w:t>opracowania</w:t>
      </w:r>
      <w:r w:rsidR="00B14AF4">
        <w:rPr>
          <w:rFonts w:ascii="Arial Narrow" w:hAnsi="Arial Narrow"/>
        </w:rPr>
        <w:br/>
        <w:t>lub zmiany jego fragmentu</w:t>
      </w:r>
      <w:r w:rsidR="00B14AF4" w:rsidRPr="00E8685B">
        <w:rPr>
          <w:rFonts w:ascii="Arial Narrow" w:hAnsi="Arial Narrow"/>
        </w:rPr>
        <w:t xml:space="preserve"> </w:t>
      </w:r>
      <w:r w:rsidRPr="00E8685B">
        <w:rPr>
          <w:rFonts w:ascii="Arial Narrow" w:hAnsi="Arial Narrow"/>
        </w:rPr>
        <w:t>zostały wykonane należycie, przy czym dowodami, o których mowa,</w:t>
      </w:r>
      <w:r w:rsidR="00B14AF4">
        <w:rPr>
          <w:rFonts w:ascii="Arial Narrow" w:hAnsi="Arial Narrow"/>
        </w:rPr>
        <w:br/>
      </w:r>
      <w:r w:rsidRPr="00E8685B">
        <w:rPr>
          <w:rFonts w:ascii="Arial Narrow" w:hAnsi="Arial Narrow"/>
        </w:rPr>
        <w:t xml:space="preserve">są referencje bądź inne dokumenty sporządzone przez podmiot, na rzecz którego </w:t>
      </w:r>
      <w:r w:rsidR="00B14AF4">
        <w:rPr>
          <w:rFonts w:ascii="Arial Narrow" w:hAnsi="Arial Narrow"/>
        </w:rPr>
        <w:t>opracowania lub zmiany jego fragmentu</w:t>
      </w:r>
      <w:r w:rsidRPr="00E8685B">
        <w:rPr>
          <w:rFonts w:ascii="Arial Narrow" w:hAnsi="Arial Narrow"/>
        </w:rPr>
        <w:t xml:space="preserve"> zostały wykonane, a jeżeli wykonawca z przyczyn niezależnych od </w:t>
      </w:r>
      <w:r w:rsidRPr="0080315C">
        <w:rPr>
          <w:rFonts w:ascii="Arial Narrow" w:hAnsi="Arial Narrow"/>
        </w:rPr>
        <w:t>niego nie jest w stanie uzyskać tych dokumentów - inne odpowiednie dokumenty</w:t>
      </w:r>
      <w:r w:rsidR="00B14AF4">
        <w:rPr>
          <w:rFonts w:ascii="Arial Narrow" w:hAnsi="Arial Narrow"/>
        </w:rPr>
        <w:t>:</w:t>
      </w:r>
    </w:p>
    <w:p w14:paraId="317726B5" w14:textId="77777777" w:rsidR="002A220A" w:rsidRDefault="002A220A" w:rsidP="0080315C">
      <w:pPr>
        <w:pStyle w:val="Tekstpodstawowy"/>
        <w:spacing w:line="276" w:lineRule="auto"/>
        <w:rPr>
          <w:rFonts w:ascii="Arial Narrow" w:hAnsi="Arial Narrow"/>
        </w:rPr>
      </w:pPr>
    </w:p>
    <w:tbl>
      <w:tblPr>
        <w:tblW w:w="8952" w:type="dxa"/>
        <w:tblInd w:w="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"/>
        <w:gridCol w:w="1849"/>
        <w:gridCol w:w="2171"/>
        <w:gridCol w:w="1752"/>
        <w:gridCol w:w="1201"/>
        <w:gridCol w:w="1463"/>
      </w:tblGrid>
      <w:tr w:rsidR="009A30CA" w:rsidRPr="00B14AF4" w14:paraId="6C823F6A" w14:textId="77777777" w:rsidTr="00B14AF4"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1769A85B" w14:textId="78578D40" w:rsidR="009A30CA" w:rsidRPr="00B14AF4" w:rsidRDefault="002A220A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B14AF4">
              <w:rPr>
                <w:rFonts w:ascii="Arial Narrow" w:hAnsi="Arial Narrow"/>
              </w:rPr>
              <w:t xml:space="preserve"> </w:t>
            </w:r>
            <w:r w:rsidR="00036762" w:rsidRPr="00B14AF4">
              <w:rPr>
                <w:rFonts w:ascii="Arial Narrow" w:hAnsi="Arial Narrow" w:cs="Times New Roman"/>
                <w:color w:val="000000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4B6C5D7C" w14:textId="77777777" w:rsidR="009A30CA" w:rsidRPr="00B14AF4" w:rsidRDefault="00036762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B14AF4">
              <w:rPr>
                <w:rFonts w:ascii="Arial Narrow" w:hAnsi="Arial Narrow" w:cs="Times New Roman"/>
                <w:b/>
                <w:bCs/>
                <w:color w:val="000000"/>
              </w:rPr>
              <w:t>NAZWA KONTRAKTU (wyszczególnienie przedmiotu – branża)*</w:t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174B4141" w14:textId="77777777" w:rsidR="009A30CA" w:rsidRPr="00B14AF4" w:rsidRDefault="00036762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B14AF4">
              <w:rPr>
                <w:rFonts w:ascii="Arial Narrow" w:hAnsi="Arial Narrow" w:cs="Times New Roman"/>
                <w:b/>
                <w:bCs/>
                <w:color w:val="000000"/>
              </w:rPr>
              <w:t>Zamawiający/</w:t>
            </w:r>
          </w:p>
          <w:p w14:paraId="3D1320F9" w14:textId="77777777" w:rsidR="009A30CA" w:rsidRPr="00B14AF4" w:rsidRDefault="00036762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B14AF4">
              <w:rPr>
                <w:rFonts w:ascii="Arial Narrow" w:hAnsi="Arial Narrow" w:cs="Times New Roman"/>
                <w:b/>
                <w:bCs/>
                <w:color w:val="000000"/>
              </w:rPr>
              <w:t>Odbiorca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21E4B970" w14:textId="77777777" w:rsidR="009A30CA" w:rsidRPr="00B14AF4" w:rsidRDefault="009A30CA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  <w:p w14:paraId="5EAAD461" w14:textId="77777777" w:rsidR="009A30CA" w:rsidRPr="00B14AF4" w:rsidRDefault="00036762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B14AF4">
              <w:rPr>
                <w:rFonts w:ascii="Arial Narrow" w:hAnsi="Arial Narrow" w:cs="Times New Roman"/>
                <w:b/>
                <w:bCs/>
                <w:color w:val="000000"/>
              </w:rPr>
              <w:t>MIEJSCE</w:t>
            </w:r>
          </w:p>
          <w:p w14:paraId="5AA26D25" w14:textId="77777777" w:rsidR="009A30CA" w:rsidRPr="00B14AF4" w:rsidRDefault="00036762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B14AF4">
              <w:rPr>
                <w:rFonts w:ascii="Arial Narrow" w:hAnsi="Arial Narrow" w:cs="Times New Roman"/>
                <w:b/>
                <w:bCs/>
                <w:color w:val="000000"/>
              </w:rPr>
              <w:t>WYKONANIA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24421177" w14:textId="77777777" w:rsidR="009A30CA" w:rsidRPr="00B14AF4" w:rsidRDefault="00036762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B14AF4">
              <w:rPr>
                <w:rFonts w:ascii="Arial Narrow" w:hAnsi="Arial Narrow" w:cs="Times New Roman"/>
                <w:b/>
                <w:bCs/>
                <w:color w:val="000000"/>
              </w:rPr>
              <w:t>DATA WYKONANIA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5A4C0B9" w14:textId="77777777" w:rsidR="009A30CA" w:rsidRPr="00B14AF4" w:rsidRDefault="00036762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B14AF4">
              <w:rPr>
                <w:rFonts w:ascii="Arial Narrow" w:hAnsi="Arial Narrow" w:cs="Times New Roman"/>
                <w:b/>
                <w:bCs/>
                <w:color w:val="000000"/>
              </w:rPr>
              <w:t>WARTOŚĆ KONTRAKTU</w:t>
            </w:r>
          </w:p>
        </w:tc>
      </w:tr>
      <w:tr w:rsidR="009A30CA" w:rsidRPr="00B14AF4" w14:paraId="1836B79D" w14:textId="77777777" w:rsidTr="00B14AF4">
        <w:trPr>
          <w:trHeight w:val="1239"/>
        </w:trPr>
        <w:tc>
          <w:tcPr>
            <w:tcW w:w="516" w:type="dxa"/>
            <w:tcBorders>
              <w:left w:val="single" w:sz="2" w:space="0" w:color="000001"/>
              <w:bottom w:val="single" w:sz="4" w:space="0" w:color="000000"/>
            </w:tcBorders>
            <w:vAlign w:val="center"/>
          </w:tcPr>
          <w:p w14:paraId="5BC7A6EA" w14:textId="77777777" w:rsidR="009A30CA" w:rsidRPr="00B14AF4" w:rsidRDefault="00036762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B14AF4">
              <w:rPr>
                <w:rFonts w:ascii="Arial Narrow" w:hAnsi="Arial Narrow" w:cs="Times New Roman"/>
                <w:color w:val="000000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000000"/>
            </w:tcBorders>
            <w:vAlign w:val="center"/>
          </w:tcPr>
          <w:p w14:paraId="155B3DF2" w14:textId="77777777" w:rsidR="009A30CA" w:rsidRPr="00B14AF4" w:rsidRDefault="009A30CA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2171" w:type="dxa"/>
            <w:tcBorders>
              <w:left w:val="single" w:sz="2" w:space="0" w:color="000001"/>
              <w:bottom w:val="single" w:sz="4" w:space="0" w:color="000000"/>
            </w:tcBorders>
            <w:vAlign w:val="center"/>
          </w:tcPr>
          <w:p w14:paraId="686425B5" w14:textId="77777777" w:rsidR="009A30CA" w:rsidRPr="00B14AF4" w:rsidRDefault="009A30CA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752" w:type="dxa"/>
            <w:tcBorders>
              <w:left w:val="single" w:sz="2" w:space="0" w:color="000001"/>
              <w:bottom w:val="single" w:sz="4" w:space="0" w:color="000000"/>
            </w:tcBorders>
            <w:vAlign w:val="center"/>
          </w:tcPr>
          <w:p w14:paraId="650784D1" w14:textId="77777777" w:rsidR="009A30CA" w:rsidRPr="00B14AF4" w:rsidRDefault="009A30CA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left w:val="single" w:sz="2" w:space="0" w:color="000001"/>
              <w:bottom w:val="single" w:sz="4" w:space="0" w:color="000000"/>
            </w:tcBorders>
            <w:vAlign w:val="center"/>
          </w:tcPr>
          <w:p w14:paraId="6C7F2DA0" w14:textId="77777777" w:rsidR="009A30CA" w:rsidRPr="00B14AF4" w:rsidRDefault="009A30CA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vAlign w:val="center"/>
          </w:tcPr>
          <w:p w14:paraId="66063BF3" w14:textId="77777777" w:rsidR="009A30CA" w:rsidRPr="00B14AF4" w:rsidRDefault="009A30CA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</w:tr>
      <w:tr w:rsidR="009A30CA" w:rsidRPr="00B14AF4" w14:paraId="2C5FA841" w14:textId="77777777" w:rsidTr="00B14AF4">
        <w:trPr>
          <w:trHeight w:val="123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CFD1" w14:textId="77777777" w:rsidR="009A30CA" w:rsidRPr="00B14AF4" w:rsidRDefault="00036762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B14AF4">
              <w:rPr>
                <w:rFonts w:ascii="Arial Narrow" w:hAnsi="Arial Narrow" w:cs="Times New Roman"/>
                <w:color w:val="000000"/>
              </w:rPr>
              <w:lastRenderedPageBreak/>
              <w:t>2.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26DE" w14:textId="77777777" w:rsidR="009A30CA" w:rsidRPr="00B14AF4" w:rsidRDefault="009A30CA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F75A" w14:textId="77777777" w:rsidR="009A30CA" w:rsidRPr="00B14AF4" w:rsidRDefault="009A30CA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1655" w14:textId="77777777" w:rsidR="009A30CA" w:rsidRPr="00B14AF4" w:rsidRDefault="009A30CA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7E2A" w14:textId="77777777" w:rsidR="009A30CA" w:rsidRPr="00B14AF4" w:rsidRDefault="009A30CA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EF71" w14:textId="77777777" w:rsidR="009A30CA" w:rsidRPr="00B14AF4" w:rsidRDefault="009A30CA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</w:tr>
      <w:tr w:rsidR="00B14AF4" w:rsidRPr="00B14AF4" w14:paraId="71AC8603" w14:textId="77777777" w:rsidTr="00B14AF4">
        <w:trPr>
          <w:trHeight w:val="123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EA31" w14:textId="039BD8D5" w:rsidR="00B14AF4" w:rsidRPr="00B14AF4" w:rsidRDefault="00B14AF4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B14AF4">
              <w:rPr>
                <w:rFonts w:ascii="Arial Narrow" w:hAnsi="Arial Narrow" w:cs="Times New Roman"/>
                <w:color w:val="00000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093A" w14:textId="77777777" w:rsidR="00B14AF4" w:rsidRPr="00B14AF4" w:rsidRDefault="00B14AF4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F573" w14:textId="77777777" w:rsidR="00B14AF4" w:rsidRPr="00B14AF4" w:rsidRDefault="00B14AF4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1A10" w14:textId="77777777" w:rsidR="00B14AF4" w:rsidRPr="00B14AF4" w:rsidRDefault="00B14AF4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B720" w14:textId="77777777" w:rsidR="00B14AF4" w:rsidRPr="00B14AF4" w:rsidRDefault="00B14AF4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FBE7" w14:textId="77777777" w:rsidR="00B14AF4" w:rsidRPr="00B14AF4" w:rsidRDefault="00B14AF4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</w:tr>
      <w:tr w:rsidR="00B14AF4" w:rsidRPr="00B14AF4" w14:paraId="072723FA" w14:textId="77777777" w:rsidTr="00B14AF4">
        <w:trPr>
          <w:trHeight w:val="123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E94B" w14:textId="0CDA20E6" w:rsidR="00B14AF4" w:rsidRPr="00B14AF4" w:rsidRDefault="00B14AF4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B14AF4">
              <w:rPr>
                <w:rFonts w:ascii="Arial Narrow" w:hAnsi="Arial Narrow" w:cs="Times New Roman"/>
                <w:color w:val="00000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A5FC" w14:textId="77777777" w:rsidR="00B14AF4" w:rsidRPr="00B14AF4" w:rsidRDefault="00B14AF4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6FD1" w14:textId="77777777" w:rsidR="00B14AF4" w:rsidRPr="00B14AF4" w:rsidRDefault="00B14AF4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7268" w14:textId="77777777" w:rsidR="00B14AF4" w:rsidRPr="00B14AF4" w:rsidRDefault="00B14AF4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AC37" w14:textId="77777777" w:rsidR="00B14AF4" w:rsidRPr="00B14AF4" w:rsidRDefault="00B14AF4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88CE" w14:textId="77777777" w:rsidR="00B14AF4" w:rsidRPr="00B14AF4" w:rsidRDefault="00B14AF4" w:rsidP="0080315C">
            <w:pPr>
              <w:pStyle w:val="Standard"/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</w:tr>
    </w:tbl>
    <w:p w14:paraId="17EACDE2" w14:textId="77777777" w:rsidR="00E8685B" w:rsidRDefault="00E8685B" w:rsidP="0080315C">
      <w:pPr>
        <w:pStyle w:val="Standard"/>
        <w:spacing w:line="276" w:lineRule="auto"/>
        <w:ind w:firstLine="708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14:paraId="197B86DA" w14:textId="45E25BDC" w:rsidR="009A30CA" w:rsidRDefault="00036762" w:rsidP="0080315C">
      <w:pPr>
        <w:pStyle w:val="Standard"/>
        <w:spacing w:line="276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……………………………………………………….</w:t>
      </w:r>
    </w:p>
    <w:p w14:paraId="32F118A9" w14:textId="77777777" w:rsidR="009A30CA" w:rsidRDefault="00036762" w:rsidP="0080315C">
      <w:pPr>
        <w:pStyle w:val="Standard"/>
        <w:spacing w:line="276" w:lineRule="auto"/>
        <w:ind w:left="1134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data, miejscowość</w:t>
      </w:r>
    </w:p>
    <w:p w14:paraId="57D7D8FF" w14:textId="7098F79A" w:rsidR="003A1441" w:rsidRDefault="003A1441" w:rsidP="0080315C">
      <w:pPr>
        <w:spacing w:line="276" w:lineRule="auto"/>
        <w:jc w:val="both"/>
        <w:rPr>
          <w:rFonts w:ascii="Arial Narrow" w:hAnsi="Arial Narrow" w:cs="Arial"/>
        </w:rPr>
      </w:pPr>
    </w:p>
    <w:p w14:paraId="375FCF27" w14:textId="63A0E9E0" w:rsidR="00FD7F31" w:rsidRDefault="00FD7F31" w:rsidP="0080315C">
      <w:pPr>
        <w:spacing w:line="276" w:lineRule="auto"/>
        <w:jc w:val="both"/>
        <w:rPr>
          <w:rFonts w:ascii="Arial Narrow" w:hAnsi="Arial Narrow" w:cs="Arial"/>
        </w:rPr>
      </w:pPr>
      <w:r w:rsidRPr="00FD7F31">
        <w:rPr>
          <w:rFonts w:ascii="Arial Narrow" w:hAnsi="Arial Narrow" w:cs="Arial"/>
          <w:u w:val="single"/>
        </w:rPr>
        <w:t>W związku z oceną doświadczenia projektanta/urbanisty w ramach kryterium oceny ofert, Zamawiający informuje, że nie będzie podlegało uzupełnieniu wykazane doświadczenie/jego brak oraz dowody potwierdzające należyte wykonanie</w:t>
      </w:r>
      <w:r>
        <w:rPr>
          <w:rFonts w:ascii="Arial Narrow" w:hAnsi="Arial Narrow" w:cs="Arial"/>
        </w:rPr>
        <w:t>.</w:t>
      </w:r>
    </w:p>
    <w:p w14:paraId="5AC9B801" w14:textId="77777777" w:rsidR="00FD7F31" w:rsidRDefault="00FD7F31" w:rsidP="0080315C">
      <w:pPr>
        <w:spacing w:line="276" w:lineRule="auto"/>
        <w:jc w:val="both"/>
        <w:rPr>
          <w:rFonts w:ascii="Arial Narrow" w:hAnsi="Arial Narrow" w:cs="Arial"/>
        </w:rPr>
      </w:pPr>
    </w:p>
    <w:p w14:paraId="14A4D146" w14:textId="785BC087" w:rsidR="009A30CA" w:rsidRDefault="003A1441" w:rsidP="0080315C">
      <w:p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Arial"/>
        </w:rPr>
        <w:t xml:space="preserve">Wykaz robót </w:t>
      </w:r>
      <w:r w:rsidRPr="003A1441">
        <w:rPr>
          <w:rFonts w:ascii="Arial Narrow" w:hAnsi="Arial Narrow" w:cs="Arial"/>
        </w:rPr>
        <w:t>musi być złożon</w:t>
      </w:r>
      <w:r>
        <w:rPr>
          <w:rFonts w:ascii="Arial Narrow" w:hAnsi="Arial Narrow" w:cs="Arial"/>
        </w:rPr>
        <w:t>y</w:t>
      </w:r>
      <w:r w:rsidRPr="003A1441">
        <w:rPr>
          <w:rFonts w:ascii="Arial Narrow" w:hAnsi="Arial Narrow" w:cs="Arial"/>
        </w:rPr>
        <w:t xml:space="preserve"> w formie elektronicznej lub postaci elektronicznej opatrzonej kwalifikowanym podpisem elektronicznym, podpisem zaufanych lub podpisem osobistym osoby lub osób uprawnionych do reprezentowania Wykonawcy</w:t>
      </w:r>
      <w:r w:rsidR="00E8685B">
        <w:rPr>
          <w:rFonts w:ascii="Arial Narrow" w:hAnsi="Arial Narrow" w:cs="Arial"/>
        </w:rPr>
        <w:t>.</w:t>
      </w:r>
    </w:p>
    <w:sectPr w:rsidR="009A30C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C4ED" w14:textId="77777777" w:rsidR="00150610" w:rsidRDefault="00150610">
      <w:r>
        <w:separator/>
      </w:r>
    </w:p>
  </w:endnote>
  <w:endnote w:type="continuationSeparator" w:id="0">
    <w:p w14:paraId="0D9F57BF" w14:textId="77777777" w:rsidR="00150610" w:rsidRDefault="0015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FB64" w14:textId="77777777" w:rsidR="00150610" w:rsidRDefault="00150610">
      <w:r>
        <w:separator/>
      </w:r>
    </w:p>
  </w:footnote>
  <w:footnote w:type="continuationSeparator" w:id="0">
    <w:p w14:paraId="0A5A59BA" w14:textId="77777777" w:rsidR="00150610" w:rsidRDefault="0015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FEC9" w14:textId="77777777" w:rsidR="002A220A" w:rsidRDefault="002A220A" w:rsidP="00B36AA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spacing w:after="200" w:line="276" w:lineRule="auto"/>
      <w:rPr>
        <w:rFonts w:ascii="Arial Narrow" w:hAnsi="Arial Narrow"/>
        <w:b/>
        <w:sz w:val="22"/>
        <w:szCs w:val="22"/>
      </w:rPr>
    </w:pPr>
  </w:p>
  <w:p w14:paraId="0D137B68" w14:textId="346E8655" w:rsidR="009A30CA" w:rsidRPr="002A220A" w:rsidRDefault="002A220A" w:rsidP="00B36AA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spacing w:after="200" w:line="276" w:lineRule="auto"/>
      <w:rPr>
        <w:rFonts w:ascii="Arial Narrow" w:hAnsi="Arial Narrow"/>
        <w:b/>
        <w:sz w:val="22"/>
        <w:szCs w:val="22"/>
        <w:lang w:val="x-none"/>
      </w:rPr>
    </w:pPr>
    <w:r w:rsidRPr="002A220A">
      <w:rPr>
        <w:rFonts w:ascii="Arial Narrow" w:hAnsi="Arial Narrow"/>
        <w:b/>
        <w:sz w:val="22"/>
        <w:szCs w:val="22"/>
      </w:rPr>
      <w:t>Dotyczy: RBRiGK.271</w:t>
    </w:r>
    <w:r w:rsidR="005F48A1">
      <w:rPr>
        <w:rFonts w:ascii="Arial Narrow" w:hAnsi="Arial Narrow"/>
        <w:b/>
        <w:sz w:val="22"/>
        <w:szCs w:val="22"/>
      </w:rPr>
      <w:t>.1.17.</w:t>
    </w:r>
    <w:r w:rsidRPr="002A220A">
      <w:rPr>
        <w:rFonts w:ascii="Arial Narrow" w:hAnsi="Arial Narrow"/>
        <w:b/>
        <w:sz w:val="22"/>
        <w:szCs w:val="22"/>
      </w:rPr>
      <w:t xml:space="preserve">2022 - </w:t>
    </w:r>
    <w:r w:rsidRPr="002A220A">
      <w:rPr>
        <w:rFonts w:ascii="Arial Narrow" w:hAnsi="Arial Narrow"/>
        <w:b/>
        <w:bCs/>
        <w:sz w:val="22"/>
        <w:szCs w:val="22"/>
      </w:rPr>
      <w:t xml:space="preserve">Opracowanie Studium uwarunkowań i kierunków zagospodarowania przestrzennego gminy Włocławek wraz z prognozą oddziaływania na środowisko i opracowaniem </w:t>
    </w:r>
    <w:proofErr w:type="spellStart"/>
    <w:r w:rsidRPr="002A220A">
      <w:rPr>
        <w:rFonts w:ascii="Arial Narrow" w:hAnsi="Arial Narrow"/>
        <w:b/>
        <w:bCs/>
        <w:sz w:val="22"/>
        <w:szCs w:val="22"/>
      </w:rPr>
      <w:t>ekofizjograficznym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42C"/>
    <w:multiLevelType w:val="multilevel"/>
    <w:tmpl w:val="D5C234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814EA4"/>
    <w:multiLevelType w:val="multilevel"/>
    <w:tmpl w:val="544C4FD6"/>
    <w:lvl w:ilvl="0">
      <w:start w:val="1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CA"/>
    <w:rsid w:val="00036762"/>
    <w:rsid w:val="000E6D11"/>
    <w:rsid w:val="00150610"/>
    <w:rsid w:val="00270950"/>
    <w:rsid w:val="002A220A"/>
    <w:rsid w:val="003A1441"/>
    <w:rsid w:val="004B6327"/>
    <w:rsid w:val="005652F0"/>
    <w:rsid w:val="005A769C"/>
    <w:rsid w:val="005F48A1"/>
    <w:rsid w:val="00714CE1"/>
    <w:rsid w:val="0080315C"/>
    <w:rsid w:val="009A30CA"/>
    <w:rsid w:val="00A90B14"/>
    <w:rsid w:val="00A9519A"/>
    <w:rsid w:val="00B14AF4"/>
    <w:rsid w:val="00B36AA3"/>
    <w:rsid w:val="00BA4042"/>
    <w:rsid w:val="00BF37A5"/>
    <w:rsid w:val="00BF4224"/>
    <w:rsid w:val="00DD0E52"/>
    <w:rsid w:val="00DD4205"/>
    <w:rsid w:val="00E8685B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D0F1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73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34873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1B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971BD"/>
    <w:rPr>
      <w:rFonts w:ascii="Times New Roman" w:eastAsia="Times New Roman" w:hAnsi="Times New Roman" w:cs="Times New Roman"/>
      <w:color w:val="auto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1B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734873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uiPriority w:val="99"/>
    <w:qFormat/>
    <w:rsid w:val="00734873"/>
    <w:pPr>
      <w:textAlignment w:val="baseline"/>
    </w:pPr>
    <w:rPr>
      <w:rFonts w:ascii="Calibri" w:eastAsia="Times New Roman" w:hAnsi="Calibri" w:cs="Calibri"/>
      <w:color w:val="auto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3236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971B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2</cp:revision>
  <dcterms:created xsi:type="dcterms:W3CDTF">2022-03-18T09:37:00Z</dcterms:created>
  <dcterms:modified xsi:type="dcterms:W3CDTF">2022-03-18T09:37:00Z</dcterms:modified>
  <dc:language>pl-PL</dc:language>
</cp:coreProperties>
</file>