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71265" w14:textId="77777777" w:rsidR="0009323A" w:rsidRPr="00232BC0" w:rsidRDefault="0009323A" w:rsidP="0009323A">
      <w:pPr>
        <w:rPr>
          <w:rFonts w:ascii="Arial" w:hAnsi="Arial" w:cs="Arial"/>
        </w:rPr>
      </w:pPr>
      <w:bookmarkStart w:id="0" w:name="_Hlk60563850"/>
      <w:r w:rsidRPr="00232BC0">
        <w:rPr>
          <w:rFonts w:ascii="Arial" w:hAnsi="Arial" w:cs="Arial"/>
          <w:sz w:val="24"/>
          <w:szCs w:val="24"/>
        </w:rPr>
        <w:t>Wykonawca:</w:t>
      </w:r>
    </w:p>
    <w:p w14:paraId="3D798F13" w14:textId="701FA40E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…………………………………………….…</w:t>
      </w:r>
      <w:r w:rsidR="003A57F7">
        <w:rPr>
          <w:rFonts w:ascii="Arial" w:hAnsi="Arial" w:cs="Arial"/>
          <w:sz w:val="24"/>
          <w:szCs w:val="24"/>
        </w:rPr>
        <w:t>.</w:t>
      </w:r>
    </w:p>
    <w:p w14:paraId="7B729268" w14:textId="25493D2C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3A57F7">
        <w:rPr>
          <w:rFonts w:ascii="Arial" w:hAnsi="Arial" w:cs="Arial"/>
          <w:sz w:val="24"/>
          <w:szCs w:val="24"/>
        </w:rPr>
        <w:t>…..</w:t>
      </w:r>
    </w:p>
    <w:p w14:paraId="75679D0F" w14:textId="77777777" w:rsidR="0009323A" w:rsidRPr="00543958" w:rsidRDefault="0009323A" w:rsidP="0009323A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23013D44" w14:textId="77777777" w:rsidR="0009323A" w:rsidRPr="00543958" w:rsidRDefault="0009323A" w:rsidP="0009323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4395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1981414" w14:textId="5AD61DF2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246E37C" w14:textId="77777777" w:rsidR="0009323A" w:rsidRDefault="0009323A" w:rsidP="0009323A">
      <w:pPr>
        <w:pStyle w:val="Standard"/>
        <w:rPr>
          <w:rFonts w:ascii="Arial" w:hAnsi="Arial" w:cs="Arial"/>
          <w:b/>
          <w:bCs/>
        </w:rPr>
      </w:pPr>
      <w:r w:rsidRPr="00543958">
        <w:rPr>
          <w:rFonts w:ascii="Arial" w:hAnsi="Arial" w:cs="Arial"/>
          <w:i/>
          <w:sz w:val="18"/>
          <w:szCs w:val="18"/>
        </w:rPr>
        <w:t xml:space="preserve"> (imię, nazwisko, stanowisko/podstawa do  reprezentacji)</w:t>
      </w:r>
      <w:r w:rsidRPr="00232BC0">
        <w:rPr>
          <w:rFonts w:ascii="Arial" w:hAnsi="Arial" w:cs="Arial"/>
          <w:b/>
          <w:bCs/>
        </w:rPr>
        <w:t xml:space="preserve"> </w:t>
      </w:r>
    </w:p>
    <w:p w14:paraId="0DE4171D" w14:textId="77777777" w:rsidR="003A57F7" w:rsidRDefault="003A57F7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4638D8DB" w:rsidR="0009323A" w:rsidRPr="00743A1E" w:rsidRDefault="0009323A" w:rsidP="0009323A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0B09C56B" w14:textId="77777777" w:rsidR="0009323A" w:rsidRPr="00743A1E" w:rsidRDefault="0009323A" w:rsidP="0009323A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77777777" w:rsidR="0009323A" w:rsidRPr="007E62F4" w:rsidRDefault="0009323A" w:rsidP="0009323A">
      <w:pPr>
        <w:jc w:val="center"/>
        <w:rPr>
          <w:rFonts w:ascii="Arial" w:hAnsi="Arial" w:cs="Arial"/>
          <w:b/>
          <w:sz w:val="24"/>
          <w:szCs w:val="24"/>
        </w:rPr>
      </w:pPr>
      <w:r w:rsidRPr="007E62F4">
        <w:rPr>
          <w:rFonts w:ascii="Arial" w:hAnsi="Arial" w:cs="Arial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7E62F4" w:rsidRDefault="0009323A" w:rsidP="0009323A">
      <w:pPr>
        <w:jc w:val="both"/>
        <w:rPr>
          <w:rFonts w:ascii="Arial" w:hAnsi="Arial" w:cs="Arial"/>
          <w:b/>
          <w:sz w:val="24"/>
          <w:szCs w:val="24"/>
        </w:rPr>
      </w:pPr>
    </w:p>
    <w:p w14:paraId="610E6781" w14:textId="17325264" w:rsidR="0009323A" w:rsidRPr="007E62F4" w:rsidRDefault="0009323A" w:rsidP="0009323A">
      <w:pPr>
        <w:jc w:val="both"/>
        <w:rPr>
          <w:rFonts w:ascii="Arial" w:hAnsi="Arial" w:cs="Arial"/>
          <w:b/>
          <w:bCs/>
          <w:w w:val="90"/>
          <w:sz w:val="24"/>
          <w:szCs w:val="24"/>
        </w:rPr>
      </w:pPr>
      <w:r w:rsidRPr="007E62F4">
        <w:rPr>
          <w:rFonts w:ascii="Arial" w:hAnsi="Arial" w:cs="Arial"/>
          <w:bCs/>
          <w:sz w:val="24"/>
          <w:szCs w:val="24"/>
        </w:rPr>
        <w:t xml:space="preserve">w celu potwierdzenie spełnienia warunków udziału w postępowaniu o udzielenie zamówienia publicznego pn.: </w:t>
      </w:r>
      <w:r w:rsidR="00357317" w:rsidRPr="00357317">
        <w:rPr>
          <w:rFonts w:ascii="Arial" w:hAnsi="Arial" w:cs="Arial"/>
          <w:b/>
          <w:bCs/>
          <w:w w:val="90"/>
          <w:sz w:val="24"/>
          <w:szCs w:val="24"/>
        </w:rPr>
        <w:t>„Rozbudowa i przebudowa stacji uzdatniania wody z zagospodarowaniem terenu i budową oczyszczalni ścieków dla osiedla mieszkanioweg</w:t>
      </w:r>
      <w:r w:rsidR="009C7D7D">
        <w:rPr>
          <w:rFonts w:ascii="Arial" w:hAnsi="Arial" w:cs="Arial"/>
          <w:b/>
          <w:bCs/>
          <w:w w:val="90"/>
          <w:sz w:val="24"/>
          <w:szCs w:val="24"/>
        </w:rPr>
        <w:t>o w miejscowości Poryte-Jabłoń”</w:t>
      </w:r>
      <w:r w:rsidR="003A57F7">
        <w:rPr>
          <w:rFonts w:ascii="Arial" w:hAnsi="Arial" w:cs="Arial"/>
          <w:b/>
          <w:bCs/>
          <w:w w:val="90"/>
          <w:sz w:val="24"/>
          <w:szCs w:val="24"/>
        </w:rPr>
        <w:t xml:space="preserve"> </w:t>
      </w:r>
      <w:r w:rsidR="009D2410">
        <w:rPr>
          <w:rFonts w:ascii="Arial" w:hAnsi="Arial" w:cs="Arial"/>
          <w:b/>
          <w:bCs/>
          <w:w w:val="90"/>
          <w:sz w:val="24"/>
          <w:szCs w:val="24"/>
        </w:rPr>
        <w:t xml:space="preserve">w trybie zaprojektuj i wybuduj </w:t>
      </w:r>
      <w:r w:rsidR="009C7D7D">
        <w:rPr>
          <w:rFonts w:ascii="Arial" w:hAnsi="Arial" w:cs="Arial"/>
          <w:bCs/>
          <w:sz w:val="24"/>
          <w:szCs w:val="24"/>
        </w:rPr>
        <w:t>nr p</w:t>
      </w:r>
      <w:r w:rsidRPr="007E62F4">
        <w:rPr>
          <w:rFonts w:ascii="Arial" w:hAnsi="Arial" w:cs="Arial"/>
          <w:bCs/>
          <w:sz w:val="24"/>
          <w:szCs w:val="24"/>
        </w:rPr>
        <w:t>ostępowania</w:t>
      </w:r>
      <w:r w:rsidRPr="003649A5">
        <w:rPr>
          <w:rFonts w:ascii="Arial" w:hAnsi="Arial" w:cs="Arial"/>
          <w:bCs/>
          <w:sz w:val="24"/>
          <w:szCs w:val="24"/>
        </w:rPr>
        <w:t>: Rrg.271.</w:t>
      </w:r>
      <w:r w:rsidR="003649A5" w:rsidRPr="003649A5">
        <w:rPr>
          <w:rFonts w:ascii="Arial" w:hAnsi="Arial" w:cs="Arial"/>
          <w:bCs/>
          <w:sz w:val="24"/>
          <w:szCs w:val="24"/>
        </w:rPr>
        <w:t>10</w:t>
      </w:r>
      <w:r w:rsidR="00357317" w:rsidRPr="003649A5">
        <w:rPr>
          <w:rFonts w:ascii="Arial" w:hAnsi="Arial" w:cs="Arial"/>
          <w:bCs/>
          <w:sz w:val="24"/>
          <w:szCs w:val="24"/>
        </w:rPr>
        <w:t>.2023</w:t>
      </w:r>
      <w:r w:rsidRPr="003649A5">
        <w:rPr>
          <w:rFonts w:ascii="Arial" w:hAnsi="Arial" w:cs="Arial"/>
          <w:bCs/>
          <w:sz w:val="24"/>
          <w:szCs w:val="24"/>
        </w:rPr>
        <w:t>,</w:t>
      </w:r>
      <w:r w:rsidRPr="007E62F4">
        <w:rPr>
          <w:rFonts w:ascii="Arial" w:hAnsi="Arial" w:cs="Arial"/>
          <w:bCs/>
          <w:sz w:val="24"/>
          <w:szCs w:val="24"/>
        </w:rPr>
        <w:t xml:space="preserve"> przedstawiam </w:t>
      </w:r>
      <w:r w:rsidRPr="007E62F4"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7E62F4">
        <w:rPr>
          <w:rFonts w:ascii="Arial" w:hAnsi="Arial" w:cs="Arial"/>
          <w:bCs/>
          <w:sz w:val="24"/>
          <w:szCs w:val="24"/>
        </w:rPr>
        <w:t>skierowanych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do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realizacji zamówienia publicznego, odpowiedzialnych za wykonanie przedmiotu zamówienia:</w:t>
      </w:r>
    </w:p>
    <w:p w14:paraId="00A5B282" w14:textId="77777777" w:rsidR="0009323A" w:rsidRPr="007E62F4" w:rsidRDefault="0009323A" w:rsidP="0009323A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7E62F4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3A57F7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60AB0903" w14:textId="6E7464C1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Imię i nazwisko</w:t>
            </w:r>
          </w:p>
          <w:p w14:paraId="1C859AC6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4C8F59DF" w14:textId="78057BE0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Kwalifikacje zawodowe, uprawnienia</w:t>
            </w:r>
          </w:p>
          <w:p w14:paraId="3277A5D7" w14:textId="304C3E79" w:rsidR="0009323A" w:rsidRPr="003A57F7" w:rsidRDefault="0009323A" w:rsidP="003A57F7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18362D" w:rsidRPr="007E62F4" w14:paraId="00026427" w14:textId="77777777" w:rsidTr="006C4826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4B335C5" w14:textId="76C8D899" w:rsidR="0018362D" w:rsidRPr="007E62F4" w:rsidRDefault="0018362D" w:rsidP="006C4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2294F1" w14:textId="77777777" w:rsidR="0018362D" w:rsidRPr="007E62F4" w:rsidRDefault="0018362D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C91A0BD" w14:textId="77777777" w:rsidR="0018362D" w:rsidRPr="0018362D" w:rsidRDefault="0018362D" w:rsidP="0018362D">
            <w:pPr>
              <w:jc w:val="both"/>
              <w:rPr>
                <w:rFonts w:ascii="Arial" w:hAnsi="Arial" w:cs="Arial"/>
              </w:rPr>
            </w:pPr>
            <w:r w:rsidRPr="0018362D">
              <w:rPr>
                <w:rFonts w:ascii="Arial" w:hAnsi="Arial" w:cs="Arial"/>
              </w:rPr>
              <w:t>Uprawnienia budowlane bez ograniczeń zgodnie z ustawą z dnia 7 lipca 1994r. Prawo budowlane (</w:t>
            </w:r>
            <w:proofErr w:type="spellStart"/>
            <w:r w:rsidRPr="0018362D">
              <w:rPr>
                <w:rFonts w:ascii="Arial" w:hAnsi="Arial" w:cs="Arial"/>
              </w:rPr>
              <w:t>t.j</w:t>
            </w:r>
            <w:proofErr w:type="spellEnd"/>
            <w:r w:rsidRPr="0018362D">
              <w:rPr>
                <w:rFonts w:ascii="Arial" w:hAnsi="Arial" w:cs="Arial"/>
              </w:rPr>
              <w:t>. Dz. U. z 2021 r. poz. 2351 z późn. zm.) w specjalności konstrukcyjno-budowlanej</w:t>
            </w:r>
          </w:p>
          <w:p w14:paraId="69D02CE1" w14:textId="77777777" w:rsidR="0018362D" w:rsidRPr="0018362D" w:rsidRDefault="0018362D" w:rsidP="0018362D">
            <w:pPr>
              <w:jc w:val="both"/>
              <w:rPr>
                <w:rFonts w:ascii="Arial" w:hAnsi="Arial" w:cs="Arial"/>
              </w:rPr>
            </w:pPr>
            <w:r w:rsidRPr="0018362D">
              <w:rPr>
                <w:rFonts w:ascii="Arial" w:hAnsi="Arial" w:cs="Arial"/>
              </w:rPr>
              <w:t>nr …………………………………………..……………………………..</w:t>
            </w:r>
          </w:p>
          <w:p w14:paraId="0BB8BB3E" w14:textId="725692BF" w:rsidR="0018362D" w:rsidRPr="007E62F4" w:rsidRDefault="0018362D" w:rsidP="0018362D">
            <w:pPr>
              <w:jc w:val="both"/>
              <w:rPr>
                <w:rFonts w:ascii="Arial" w:hAnsi="Arial" w:cs="Arial"/>
              </w:rPr>
            </w:pPr>
            <w:r w:rsidRPr="0018362D">
              <w:rPr>
                <w:rFonts w:ascii="Arial" w:hAnsi="Arial" w:cs="Arial"/>
              </w:rPr>
              <w:t>wydane przez …………………………………..……………………….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8F3FD42" w14:textId="6017C6BF" w:rsidR="0018362D" w:rsidRPr="007E62F4" w:rsidRDefault="0018362D" w:rsidP="003A5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Uprawnienia do projektowania branża konstrukcyjno-budowlana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47AE9B" w14:textId="77777777" w:rsidR="0018362D" w:rsidRPr="007E62F4" w:rsidRDefault="0018362D" w:rsidP="003A57F7">
            <w:pPr>
              <w:jc w:val="both"/>
              <w:rPr>
                <w:rFonts w:ascii="Arial" w:hAnsi="Arial" w:cs="Arial"/>
              </w:rPr>
            </w:pPr>
          </w:p>
        </w:tc>
      </w:tr>
      <w:tr w:rsidR="0018362D" w:rsidRPr="007E62F4" w14:paraId="6E8AF970" w14:textId="77777777" w:rsidTr="006C4826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B6370A3" w14:textId="64903439" w:rsidR="0018362D" w:rsidRDefault="0018362D" w:rsidP="006C4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0E5085D" w14:textId="77777777" w:rsidR="0018362D" w:rsidRPr="007E62F4" w:rsidRDefault="0018362D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9627FEA" w14:textId="7407ABFF" w:rsidR="0018362D" w:rsidRPr="0018362D" w:rsidRDefault="0018362D" w:rsidP="0018362D">
            <w:pPr>
              <w:jc w:val="both"/>
              <w:rPr>
                <w:rFonts w:ascii="Arial" w:hAnsi="Arial" w:cs="Arial"/>
              </w:rPr>
            </w:pPr>
            <w:r w:rsidRPr="0018362D">
              <w:rPr>
                <w:rFonts w:ascii="Arial" w:hAnsi="Arial" w:cs="Arial"/>
              </w:rPr>
              <w:t>Uprawnienia budowlane bez ograniczeń zgodnie z ustawą z dnia 7 lipca 1994r. Prawo budowlane (</w:t>
            </w:r>
            <w:proofErr w:type="spellStart"/>
            <w:r w:rsidRPr="0018362D">
              <w:rPr>
                <w:rFonts w:ascii="Arial" w:hAnsi="Arial" w:cs="Arial"/>
              </w:rPr>
              <w:t>t.j</w:t>
            </w:r>
            <w:proofErr w:type="spellEnd"/>
            <w:r w:rsidRPr="0018362D">
              <w:rPr>
                <w:rFonts w:ascii="Arial" w:hAnsi="Arial" w:cs="Arial"/>
              </w:rPr>
              <w:t>. Dz. U. z 2021 r. poz. 2351 z późn. zm.) w specj</w:t>
            </w:r>
            <w:r>
              <w:rPr>
                <w:rFonts w:ascii="Arial" w:hAnsi="Arial" w:cs="Arial"/>
              </w:rPr>
              <w:t>alności instalacyjnej</w:t>
            </w:r>
            <w:r w:rsidR="00740199">
              <w:rPr>
                <w:rFonts w:ascii="Arial" w:hAnsi="Arial" w:cs="Arial"/>
              </w:rPr>
              <w:t xml:space="preserve"> sanitarnej</w:t>
            </w:r>
          </w:p>
          <w:p w14:paraId="52D231BD" w14:textId="77777777" w:rsidR="0018362D" w:rsidRPr="0018362D" w:rsidRDefault="0018362D" w:rsidP="0018362D">
            <w:pPr>
              <w:jc w:val="both"/>
              <w:rPr>
                <w:rFonts w:ascii="Arial" w:hAnsi="Arial" w:cs="Arial"/>
              </w:rPr>
            </w:pPr>
            <w:r w:rsidRPr="0018362D">
              <w:rPr>
                <w:rFonts w:ascii="Arial" w:hAnsi="Arial" w:cs="Arial"/>
              </w:rPr>
              <w:t>nr …………………………………………..……………………………..</w:t>
            </w:r>
          </w:p>
          <w:p w14:paraId="2D7EA7E3" w14:textId="64CAF1B4" w:rsidR="0018362D" w:rsidRPr="0018362D" w:rsidRDefault="0018362D" w:rsidP="0018362D">
            <w:pPr>
              <w:jc w:val="both"/>
              <w:rPr>
                <w:rFonts w:ascii="Arial" w:hAnsi="Arial" w:cs="Arial"/>
              </w:rPr>
            </w:pPr>
            <w:r w:rsidRPr="0018362D">
              <w:rPr>
                <w:rFonts w:ascii="Arial" w:hAnsi="Arial" w:cs="Arial"/>
              </w:rPr>
              <w:t>wydane przez …………………………………..……………………….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EFB699B" w14:textId="09B53AAC" w:rsidR="0018362D" w:rsidRDefault="0018362D" w:rsidP="003A57F7">
            <w:pPr>
              <w:jc w:val="both"/>
              <w:rPr>
                <w:rFonts w:ascii="Arial" w:hAnsi="Arial" w:cs="Arial"/>
              </w:rPr>
            </w:pPr>
            <w:r w:rsidRPr="0018362D">
              <w:rPr>
                <w:rFonts w:ascii="Arial" w:hAnsi="Arial" w:cs="Arial"/>
              </w:rPr>
              <w:t>Uprawnienia do projektowani</w:t>
            </w:r>
            <w:r>
              <w:rPr>
                <w:rFonts w:ascii="Arial" w:hAnsi="Arial" w:cs="Arial"/>
              </w:rPr>
              <w:t>a branża instalacyjna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0F5DB7" w14:textId="77777777" w:rsidR="0018362D" w:rsidRPr="007E62F4" w:rsidRDefault="0018362D" w:rsidP="003A57F7">
            <w:pPr>
              <w:jc w:val="both"/>
              <w:rPr>
                <w:rFonts w:ascii="Arial" w:hAnsi="Arial" w:cs="Arial"/>
              </w:rPr>
            </w:pPr>
          </w:p>
        </w:tc>
      </w:tr>
      <w:tr w:rsidR="00740199" w:rsidRPr="007E62F4" w14:paraId="3BAA4270" w14:textId="77777777" w:rsidTr="006C4826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E414127" w14:textId="0DC3A43F" w:rsidR="00740199" w:rsidRPr="007E62F4" w:rsidRDefault="00740199" w:rsidP="006C4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86D30F7" w14:textId="77777777" w:rsidR="00740199" w:rsidRPr="007E62F4" w:rsidRDefault="00740199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12BF70" w14:textId="60412143" w:rsidR="00740199" w:rsidRPr="00740199" w:rsidRDefault="00740199" w:rsidP="00740199">
            <w:pPr>
              <w:jc w:val="both"/>
              <w:rPr>
                <w:rFonts w:ascii="Arial" w:hAnsi="Arial" w:cs="Arial"/>
              </w:rPr>
            </w:pPr>
            <w:r w:rsidRPr="00740199">
              <w:rPr>
                <w:rFonts w:ascii="Arial" w:hAnsi="Arial" w:cs="Arial"/>
              </w:rPr>
              <w:t>Uprawnienia budowlane bez ograniczeń zgodnie z ustawą z dnia 7 lipca 1994r. Prawo budowlane (</w:t>
            </w:r>
            <w:proofErr w:type="spellStart"/>
            <w:r w:rsidRPr="00740199">
              <w:rPr>
                <w:rFonts w:ascii="Arial" w:hAnsi="Arial" w:cs="Arial"/>
              </w:rPr>
              <w:t>t.j</w:t>
            </w:r>
            <w:proofErr w:type="spellEnd"/>
            <w:r w:rsidRPr="00740199">
              <w:rPr>
                <w:rFonts w:ascii="Arial" w:hAnsi="Arial" w:cs="Arial"/>
              </w:rPr>
              <w:t>. Dz. U. z 2021 r. poz. 2351 z późn. zm.) w specjalności instalacyjnej</w:t>
            </w:r>
            <w:r w:rsidR="006C4826">
              <w:rPr>
                <w:rFonts w:ascii="Arial" w:hAnsi="Arial" w:cs="Arial"/>
              </w:rPr>
              <w:t xml:space="preserve"> elektrycznych i elektroenergetycznych</w:t>
            </w:r>
          </w:p>
          <w:p w14:paraId="70471123" w14:textId="77777777" w:rsidR="00740199" w:rsidRPr="00740199" w:rsidRDefault="00740199" w:rsidP="00740199">
            <w:pPr>
              <w:jc w:val="both"/>
              <w:rPr>
                <w:rFonts w:ascii="Arial" w:hAnsi="Arial" w:cs="Arial"/>
              </w:rPr>
            </w:pPr>
            <w:r w:rsidRPr="00740199">
              <w:rPr>
                <w:rFonts w:ascii="Arial" w:hAnsi="Arial" w:cs="Arial"/>
              </w:rPr>
              <w:t>nr …………………………………………..……………………………..</w:t>
            </w:r>
          </w:p>
          <w:p w14:paraId="2FFC2542" w14:textId="716969AB" w:rsidR="00740199" w:rsidRPr="007E62F4" w:rsidRDefault="00740199" w:rsidP="00740199">
            <w:pPr>
              <w:jc w:val="both"/>
              <w:rPr>
                <w:rFonts w:ascii="Arial" w:hAnsi="Arial" w:cs="Arial"/>
              </w:rPr>
            </w:pPr>
            <w:r w:rsidRPr="00740199">
              <w:rPr>
                <w:rFonts w:ascii="Arial" w:hAnsi="Arial" w:cs="Arial"/>
              </w:rPr>
              <w:t>wydane przez …………………………………..……………………….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72E3149" w14:textId="49F59BC7" w:rsidR="00740199" w:rsidRPr="007E62F4" w:rsidRDefault="006C4826" w:rsidP="003A57F7">
            <w:pPr>
              <w:jc w:val="both"/>
              <w:rPr>
                <w:rFonts w:ascii="Arial" w:hAnsi="Arial" w:cs="Arial"/>
              </w:rPr>
            </w:pPr>
            <w:r w:rsidRPr="006C4826">
              <w:rPr>
                <w:rFonts w:ascii="Arial" w:hAnsi="Arial" w:cs="Arial"/>
              </w:rPr>
              <w:t>Uprawnienia do projektowania branża instalacyjna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225B554" w14:textId="77777777" w:rsidR="00740199" w:rsidRPr="007E62F4" w:rsidRDefault="00740199" w:rsidP="003A57F7">
            <w:pPr>
              <w:jc w:val="both"/>
              <w:rPr>
                <w:rFonts w:ascii="Arial" w:hAnsi="Arial" w:cs="Arial"/>
              </w:rPr>
            </w:pPr>
          </w:p>
        </w:tc>
      </w:tr>
      <w:tr w:rsidR="0009323A" w:rsidRPr="007E62F4" w14:paraId="24C15315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7E62F4" w:rsidRDefault="0009323A" w:rsidP="006C4826">
            <w:pPr>
              <w:jc w:val="center"/>
              <w:rPr>
                <w:rFonts w:ascii="Arial" w:hAnsi="Arial" w:cs="Arial"/>
              </w:rPr>
            </w:pPr>
          </w:p>
          <w:p w14:paraId="17274CDC" w14:textId="3377E2B7" w:rsidR="0009323A" w:rsidRPr="007E62F4" w:rsidRDefault="006C4826" w:rsidP="006C482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</w:t>
            </w:r>
          </w:p>
          <w:p w14:paraId="59BC473F" w14:textId="77777777" w:rsidR="0009323A" w:rsidRPr="007E62F4" w:rsidRDefault="0009323A" w:rsidP="006C4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1EC162E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91BB030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Uprawnienia budowlane bez ograniczeń zgodnie z ustawą z dnia 7 lipca 1994r. Prawo budowlane (</w:t>
            </w:r>
            <w:proofErr w:type="spellStart"/>
            <w:r w:rsidRPr="007E62F4">
              <w:rPr>
                <w:rFonts w:ascii="Arial" w:hAnsi="Arial" w:cs="Arial"/>
              </w:rPr>
              <w:t>t.j</w:t>
            </w:r>
            <w:proofErr w:type="spellEnd"/>
            <w:r w:rsidRPr="007E62F4">
              <w:rPr>
                <w:rFonts w:ascii="Arial" w:hAnsi="Arial" w:cs="Arial"/>
              </w:rPr>
              <w:t>. Dz. U. z 2021 r. poz. 2351 z późn. zm.) w specjalności konstrukcyjno-budowlanej</w:t>
            </w:r>
          </w:p>
          <w:p w14:paraId="4642F43C" w14:textId="6E0DFCD3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nr ………</w:t>
            </w:r>
            <w:r>
              <w:rPr>
                <w:rFonts w:ascii="Arial" w:hAnsi="Arial" w:cs="Arial"/>
              </w:rPr>
              <w:t>…………………………………..</w:t>
            </w:r>
            <w:r w:rsidRPr="007E62F4">
              <w:rPr>
                <w:rFonts w:ascii="Arial" w:hAnsi="Arial" w:cs="Arial"/>
              </w:rPr>
              <w:t>…………………………</w:t>
            </w:r>
            <w:r w:rsidR="003A57F7">
              <w:rPr>
                <w:rFonts w:ascii="Arial" w:hAnsi="Arial" w:cs="Arial"/>
              </w:rPr>
              <w:t>…..</w:t>
            </w:r>
          </w:p>
          <w:p w14:paraId="11A070A0" w14:textId="76083693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wydane przez ………………………………</w:t>
            </w:r>
            <w:r>
              <w:rPr>
                <w:rFonts w:ascii="Arial" w:hAnsi="Arial" w:cs="Arial"/>
              </w:rPr>
              <w:t>…..</w:t>
            </w:r>
            <w:r w:rsidRPr="007E62F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</w:t>
            </w:r>
            <w:r w:rsidR="003A57F7">
              <w:rPr>
                <w:rFonts w:ascii="Arial" w:hAnsi="Arial" w:cs="Arial"/>
              </w:rPr>
              <w:t>….</w:t>
            </w:r>
          </w:p>
          <w:p w14:paraId="530D60E6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34B28ED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Kierownik budowy.</w:t>
            </w:r>
          </w:p>
          <w:p w14:paraId="356DEFFA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Kierowanie robotami budowlanymi – kierownik budowy branży konstrukcyjno-budowlanej</w:t>
            </w:r>
          </w:p>
          <w:p w14:paraId="559C288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BB83475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</w:tr>
      <w:tr w:rsidR="0009323A" w:rsidRPr="007E62F4" w14:paraId="2728FA11" w14:textId="77777777" w:rsidTr="006C4826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9D19A8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  <w:p w14:paraId="50EE1161" w14:textId="7B022801" w:rsidR="0009323A" w:rsidRPr="007E62F4" w:rsidRDefault="006C4826" w:rsidP="00621AB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</w:t>
            </w:r>
          </w:p>
          <w:p w14:paraId="581D9DCA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3B2946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  <w:p w14:paraId="0FAB2292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5A011A" w14:textId="77777777" w:rsidR="0009323A" w:rsidRPr="007E62F4" w:rsidRDefault="0009323A" w:rsidP="00621ABC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Uprawnienia budowlane bez ograniczeń zgodnie z ustawą z dnia 7 lipca 1994r. Prawo budowlane</w:t>
            </w:r>
            <w:r>
              <w:rPr>
                <w:rFonts w:ascii="Arial" w:hAnsi="Arial" w:cs="Arial"/>
              </w:rPr>
              <w:t xml:space="preserve"> </w:t>
            </w:r>
            <w:r w:rsidRPr="007E62F4">
              <w:rPr>
                <w:rFonts w:ascii="Arial" w:hAnsi="Arial" w:cs="Arial"/>
              </w:rPr>
              <w:t>(</w:t>
            </w:r>
            <w:proofErr w:type="spellStart"/>
            <w:r w:rsidRPr="007E62F4">
              <w:rPr>
                <w:rFonts w:ascii="Arial" w:hAnsi="Arial" w:cs="Arial"/>
              </w:rPr>
              <w:t>t.j</w:t>
            </w:r>
            <w:proofErr w:type="spellEnd"/>
            <w:r w:rsidRPr="007E62F4">
              <w:rPr>
                <w:rFonts w:ascii="Arial" w:hAnsi="Arial" w:cs="Arial"/>
              </w:rPr>
              <w:t>. Dz. U. z 2021 r. poz. 2351 z późn. zm.)</w:t>
            </w:r>
            <w:r>
              <w:rPr>
                <w:rFonts w:ascii="Arial" w:hAnsi="Arial" w:cs="Arial"/>
              </w:rPr>
              <w:t xml:space="preserve"> </w:t>
            </w:r>
            <w:r w:rsidRPr="007E62F4">
              <w:rPr>
                <w:rFonts w:ascii="Arial" w:hAnsi="Arial" w:cs="Arial"/>
              </w:rPr>
              <w:t>w specjalności instalacyjnej w zakresie sieci, instalacji i urządzeń elektrycznych i elektroenergetycznych</w:t>
            </w:r>
          </w:p>
          <w:p w14:paraId="1EE9068F" w14:textId="2C8EE738" w:rsidR="0009323A" w:rsidRPr="007E62F4" w:rsidRDefault="0009323A" w:rsidP="00621ABC">
            <w:pPr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nr ……………</w:t>
            </w:r>
            <w:r>
              <w:rPr>
                <w:rFonts w:ascii="Arial" w:hAnsi="Arial" w:cs="Arial"/>
              </w:rPr>
              <w:t>…………..</w:t>
            </w:r>
            <w:r w:rsidRPr="007E62F4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…………………………</w:t>
            </w:r>
            <w:r w:rsidR="003A57F7">
              <w:rPr>
                <w:rFonts w:ascii="Arial" w:hAnsi="Arial" w:cs="Arial"/>
              </w:rPr>
              <w:t>..</w:t>
            </w:r>
          </w:p>
          <w:p w14:paraId="6CAD53B2" w14:textId="51CEC8D5" w:rsidR="0009323A" w:rsidRPr="007E62F4" w:rsidRDefault="0009323A" w:rsidP="00621ABC">
            <w:pPr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wydane przez ………………………………………</w:t>
            </w:r>
            <w:r>
              <w:rPr>
                <w:rFonts w:ascii="Arial" w:hAnsi="Arial" w:cs="Arial"/>
              </w:rPr>
              <w:t>…………………</w:t>
            </w:r>
            <w:r w:rsidR="003A57F7">
              <w:rPr>
                <w:rFonts w:ascii="Arial" w:hAnsi="Arial" w:cs="Arial"/>
              </w:rPr>
              <w:t>…</w:t>
            </w:r>
          </w:p>
          <w:p w14:paraId="5070B2E6" w14:textId="77777777" w:rsidR="0009323A" w:rsidRPr="007E62F4" w:rsidRDefault="0009323A" w:rsidP="00621A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E8BF64D" w14:textId="77777777" w:rsidR="0009323A" w:rsidRPr="007E62F4" w:rsidRDefault="0009323A" w:rsidP="00621ABC">
            <w:pPr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Kierowanie robotami budowlanymi – kierownik robót branży instalacyjnej elektrycznej</w:t>
            </w:r>
          </w:p>
          <w:p w14:paraId="2A74AC29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FD5F9C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0B49BECA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9323A" w:rsidRPr="007E62F4" w14:paraId="48F7E8D8" w14:textId="77777777" w:rsidTr="006C4826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A0E17DE" w14:textId="635FC988" w:rsidR="0009323A" w:rsidRPr="007E62F4" w:rsidRDefault="006C4826" w:rsidP="00621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B69A9B" w14:textId="77777777" w:rsidR="0009323A" w:rsidRPr="007E62F4" w:rsidRDefault="0009323A" w:rsidP="00621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D5608EC" w14:textId="77777777" w:rsidR="0009323A" w:rsidRPr="007E62F4" w:rsidRDefault="0009323A" w:rsidP="00621ABC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Uprawnienia budowlane bez ograniczeń zgodnie z ustawą z dnia 7 lipca 1994r. Prawo budowlane (</w:t>
            </w:r>
            <w:proofErr w:type="spellStart"/>
            <w:r w:rsidRPr="007E62F4">
              <w:rPr>
                <w:rFonts w:ascii="Arial" w:hAnsi="Arial" w:cs="Arial"/>
              </w:rPr>
              <w:t>t.j</w:t>
            </w:r>
            <w:proofErr w:type="spellEnd"/>
            <w:r w:rsidRPr="007E62F4">
              <w:rPr>
                <w:rFonts w:ascii="Arial" w:hAnsi="Arial" w:cs="Arial"/>
              </w:rPr>
              <w:t>. Dz. U. z 2021 r. poz. 2351 z późn. zm.)</w:t>
            </w:r>
            <w:r>
              <w:rPr>
                <w:rFonts w:ascii="Arial" w:hAnsi="Arial" w:cs="Arial"/>
              </w:rPr>
              <w:t xml:space="preserve"> </w:t>
            </w:r>
            <w:r w:rsidRPr="007E62F4">
              <w:rPr>
                <w:rFonts w:ascii="Arial" w:hAnsi="Arial" w:cs="Arial"/>
              </w:rPr>
              <w:t>w specjalności instalacyjnej w zakresie sieci, instalacji i urządzeń cieplnych, wentylacyjnych, gazowych, wodociągowych i kanalizacyjnych.</w:t>
            </w:r>
          </w:p>
          <w:p w14:paraId="58A10CB1" w14:textId="6EDD73A1" w:rsidR="0009323A" w:rsidRPr="007E62F4" w:rsidRDefault="0009323A" w:rsidP="00621ABC">
            <w:pPr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nr ……………………</w:t>
            </w:r>
            <w:r>
              <w:rPr>
                <w:rFonts w:ascii="Arial" w:hAnsi="Arial" w:cs="Arial"/>
              </w:rPr>
              <w:t>……………………………………</w:t>
            </w:r>
            <w:r w:rsidRPr="007E62F4">
              <w:rPr>
                <w:rFonts w:ascii="Arial" w:hAnsi="Arial" w:cs="Arial"/>
              </w:rPr>
              <w:t>……………</w:t>
            </w:r>
            <w:r w:rsidR="003A57F7">
              <w:rPr>
                <w:rFonts w:ascii="Arial" w:hAnsi="Arial" w:cs="Arial"/>
              </w:rPr>
              <w:t>….</w:t>
            </w:r>
          </w:p>
          <w:p w14:paraId="1D07BE60" w14:textId="6E65F18A" w:rsidR="0009323A" w:rsidRPr="006C4826" w:rsidRDefault="0009323A" w:rsidP="00621ABC">
            <w:pPr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wydane przez ……………………………</w:t>
            </w:r>
            <w:r>
              <w:rPr>
                <w:rFonts w:ascii="Arial" w:hAnsi="Arial" w:cs="Arial"/>
              </w:rPr>
              <w:t>.</w:t>
            </w:r>
            <w:r w:rsidRPr="007E62F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……………………</w:t>
            </w:r>
            <w:r w:rsidR="003A57F7">
              <w:rPr>
                <w:rFonts w:ascii="Arial" w:hAnsi="Arial" w:cs="Arial"/>
              </w:rPr>
              <w:t>..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D1F39B9" w14:textId="77777777" w:rsidR="0009323A" w:rsidRPr="007E62F4" w:rsidRDefault="0009323A" w:rsidP="00621ABC">
            <w:pPr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Kierowanie robotami budowlanymi – kierownik robót branży instalacyjnej sanitarnej</w:t>
            </w:r>
          </w:p>
          <w:p w14:paraId="41F647AC" w14:textId="77777777" w:rsidR="0009323A" w:rsidRPr="007E62F4" w:rsidRDefault="0009323A" w:rsidP="00621AB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02866AE" w14:textId="77777777" w:rsidR="0009323A" w:rsidRPr="007E62F4" w:rsidRDefault="0009323A" w:rsidP="00621AB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9AC72D2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17BDBFA7" w14:textId="77777777" w:rsidR="0009323A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656E2994" w14:textId="77777777" w:rsidR="0009323A" w:rsidRPr="00543958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  <w:r w:rsidRPr="00543958">
        <w:rPr>
          <w:rFonts w:ascii="Arial" w:hAnsi="Arial" w:cs="Arial"/>
          <w:i/>
          <w:iCs/>
          <w:sz w:val="24"/>
          <w:szCs w:val="24"/>
        </w:rPr>
        <w:t>…………………...............................................</w:t>
      </w:r>
    </w:p>
    <w:p w14:paraId="4E3E10A5" w14:textId="77777777" w:rsidR="0009323A" w:rsidRDefault="0009323A" w:rsidP="0009323A">
      <w:pPr>
        <w:ind w:left="7788"/>
        <w:jc w:val="center"/>
        <w:rPr>
          <w:rFonts w:ascii="Arial" w:hAnsi="Arial" w:cs="Arial"/>
          <w:sz w:val="24"/>
          <w:szCs w:val="24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3D13B6FC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385FA429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  <w:r w:rsidRPr="007E62F4">
        <w:rPr>
          <w:rFonts w:ascii="Arial" w:hAnsi="Arial" w:cs="Arial"/>
          <w:sz w:val="24"/>
          <w:szCs w:val="24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8297EBA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7AEF8A7F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52A11DAD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sz w:val="24"/>
          <w:szCs w:val="24"/>
        </w:rPr>
      </w:pPr>
    </w:p>
    <w:p w14:paraId="09FC5349" w14:textId="77777777" w:rsidR="0009323A" w:rsidRPr="007E62F4" w:rsidRDefault="0009323A" w:rsidP="0009323A">
      <w:pPr>
        <w:pStyle w:val="Tekstpodstawowy"/>
        <w:jc w:val="both"/>
        <w:rPr>
          <w:rFonts w:ascii="Arial" w:hAnsi="Arial" w:cs="Arial"/>
          <w:i/>
          <w:iCs/>
          <w:sz w:val="24"/>
          <w:szCs w:val="24"/>
        </w:rPr>
      </w:pPr>
      <w:r w:rsidRPr="007E62F4">
        <w:rPr>
          <w:rFonts w:ascii="Arial" w:hAnsi="Arial" w:cs="Arial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3013DE67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p w14:paraId="0547E8D1" w14:textId="77777777" w:rsidR="0009323A" w:rsidRPr="007E62F4" w:rsidRDefault="0009323A" w:rsidP="0009323A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0"/>
    <w:p w14:paraId="50F4B888" w14:textId="77777777" w:rsidR="00836AAF" w:rsidRDefault="00836AAF"/>
    <w:sectPr w:rsidR="00836AAF" w:rsidSect="007E62F4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="009D2410">
          <w:rPr>
            <w:rFonts w:ascii="Arial" w:hAnsi="Arial" w:cs="Arial"/>
            <w:noProof/>
            <w:sz w:val="22"/>
            <w:szCs w:val="22"/>
          </w:rPr>
          <w:t>3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082C5D" w:rsidRPr="003463CB" w:rsidRDefault="009D2410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B53C6" w14:textId="77777777" w:rsidR="00F0340B" w:rsidRDefault="0009323A" w:rsidP="00F0340B">
    <w:pPr>
      <w:rPr>
        <w:i/>
      </w:rPr>
    </w:pPr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bookmarkStart w:id="10" w:name="_Hlk114222629"/>
    <w:bookmarkStart w:id="11" w:name="_Hlk114222630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E4BA51" wp14:editId="57CCA717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864995" cy="59499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7898F19" w14:textId="77777777" w:rsidR="00F0340B" w:rsidRPr="007E62F4" w:rsidRDefault="0009323A" w:rsidP="00F0340B">
    <w:pPr>
      <w:rPr>
        <w:rFonts w:ascii="Arial" w:hAnsi="Arial" w:cs="Arial"/>
        <w:i/>
      </w:rPr>
    </w:pPr>
    <w:r w:rsidRPr="007E62F4">
      <w:rPr>
        <w:rFonts w:ascii="Arial" w:hAnsi="Arial" w:cs="Arial"/>
        <w:i/>
      </w:rPr>
      <w:t>Załącznik nr 6 do SWZ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53438673" w14:textId="77777777" w:rsidR="0032394A" w:rsidRDefault="009D24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3A"/>
    <w:rsid w:val="0009323A"/>
    <w:rsid w:val="0018362D"/>
    <w:rsid w:val="003463CB"/>
    <w:rsid w:val="00357317"/>
    <w:rsid w:val="003649A5"/>
    <w:rsid w:val="003A57F7"/>
    <w:rsid w:val="006C4826"/>
    <w:rsid w:val="00740199"/>
    <w:rsid w:val="00836AAF"/>
    <w:rsid w:val="0096377C"/>
    <w:rsid w:val="009C7D7D"/>
    <w:rsid w:val="009D2410"/>
    <w:rsid w:val="00D52F20"/>
    <w:rsid w:val="00E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10</cp:revision>
  <dcterms:created xsi:type="dcterms:W3CDTF">2022-09-27T07:18:00Z</dcterms:created>
  <dcterms:modified xsi:type="dcterms:W3CDTF">2023-04-25T05:45:00Z</dcterms:modified>
</cp:coreProperties>
</file>