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0F" w:rsidRDefault="00F4450F" w:rsidP="00BD2436">
      <w:pPr>
        <w:spacing w:after="0" w:line="240" w:lineRule="auto"/>
      </w:pPr>
      <w:r>
        <w:separator/>
      </w:r>
    </w:p>
  </w:endnote>
  <w:endnote w:type="continuationSeparator" w:id="0">
    <w:p w:rsidR="00F4450F" w:rsidRDefault="00F4450F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F4450F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DE" w:rsidRDefault="003D3E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DE" w:rsidRDefault="003D3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0F" w:rsidRDefault="00F4450F" w:rsidP="00BD2436">
      <w:pPr>
        <w:spacing w:after="0" w:line="240" w:lineRule="auto"/>
      </w:pPr>
      <w:r>
        <w:separator/>
      </w:r>
    </w:p>
  </w:footnote>
  <w:footnote w:type="continuationSeparator" w:id="0">
    <w:p w:rsidR="00F4450F" w:rsidRDefault="00F4450F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D0" w:rsidRDefault="00BD7CD0" w:rsidP="00BD7CD0">
    <w:pPr>
      <w:jc w:val="center"/>
      <w:rPr>
        <w:rFonts w:ascii="Arial Narrow" w:hAnsi="Arial Narrow"/>
        <w:b/>
        <w:bCs/>
      </w:rPr>
    </w:pPr>
  </w:p>
  <w:p w:rsidR="00BD7CD0" w:rsidRPr="00BD7CD0" w:rsidRDefault="00BD7CD0" w:rsidP="00BD7CD0">
    <w:pPr>
      <w:jc w:val="center"/>
      <w:rPr>
        <w:rFonts w:ascii="Arial Narrow" w:hAnsi="Arial Narrow"/>
        <w:b/>
        <w:bCs/>
      </w:rPr>
    </w:pPr>
    <w:r w:rsidRPr="00BD7CD0">
      <w:rPr>
        <w:rFonts w:ascii="Arial Narrow" w:hAnsi="Arial Narrow"/>
        <w:b/>
        <w:bCs/>
      </w:rPr>
      <w:t>„</w:t>
    </w:r>
    <w:bookmarkStart w:id="0" w:name="_Hlk196310771"/>
    <w:r w:rsidRPr="00BD7CD0">
      <w:rPr>
        <w:rFonts w:ascii="Arial Narrow" w:eastAsia="Arial Narrow" w:hAnsi="Arial Narrow" w:cs="Arial Narrow"/>
        <w:b/>
        <w:iCs/>
      </w:rPr>
      <w:t xml:space="preserve">Zakup dwóch </w:t>
    </w:r>
    <w:r w:rsidR="008350E3">
      <w:rPr>
        <w:rFonts w:ascii="Arial Narrow" w:eastAsia="Arial Narrow" w:hAnsi="Arial Narrow" w:cs="Arial Narrow"/>
        <w:b/>
        <w:iCs/>
      </w:rPr>
      <w:t>wiertarek spalinowych do szyn</w:t>
    </w:r>
    <w:r w:rsidRPr="00BD7CD0">
      <w:rPr>
        <w:rFonts w:ascii="Arial Narrow" w:hAnsi="Arial Narrow"/>
        <w:b/>
        <w:bCs/>
      </w:rPr>
      <w:t xml:space="preserve">”, nr sprawy </w:t>
    </w:r>
    <w:r w:rsidRPr="00BD7CD0">
      <w:rPr>
        <w:rFonts w:ascii="Arial Narrow" w:hAnsi="Arial Narrow"/>
        <w:b/>
        <w:bCs/>
      </w:rPr>
      <w:t>WZ-09</w:t>
    </w:r>
    <w:r w:rsidR="008350E3">
      <w:rPr>
        <w:rFonts w:ascii="Arial Narrow" w:hAnsi="Arial Narrow"/>
        <w:b/>
        <w:bCs/>
      </w:rPr>
      <w:t>0</w:t>
    </w:r>
    <w:r w:rsidRPr="00BD7CD0">
      <w:rPr>
        <w:rFonts w:ascii="Arial Narrow" w:hAnsi="Arial Narrow"/>
        <w:b/>
        <w:bCs/>
      </w:rPr>
      <w:t>-</w:t>
    </w:r>
    <w:r w:rsidR="008350E3">
      <w:rPr>
        <w:rFonts w:ascii="Arial Narrow" w:hAnsi="Arial Narrow"/>
        <w:b/>
        <w:bCs/>
      </w:rPr>
      <w:t>36</w:t>
    </w:r>
    <w:bookmarkStart w:id="1" w:name="_GoBack"/>
    <w:bookmarkEnd w:id="1"/>
    <w:r w:rsidRPr="00BD7CD0">
      <w:rPr>
        <w:rFonts w:ascii="Arial Narrow" w:hAnsi="Arial Narrow"/>
        <w:b/>
        <w:bCs/>
      </w:rPr>
      <w:t>/25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DE" w:rsidRDefault="003D3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126C9"/>
    <w:rsid w:val="000A3BB2"/>
    <w:rsid w:val="000F1F32"/>
    <w:rsid w:val="0010042E"/>
    <w:rsid w:val="00116DB2"/>
    <w:rsid w:val="001766BF"/>
    <w:rsid w:val="001F3C09"/>
    <w:rsid w:val="00291535"/>
    <w:rsid w:val="00345202"/>
    <w:rsid w:val="003D3EDE"/>
    <w:rsid w:val="004A40C9"/>
    <w:rsid w:val="0051289B"/>
    <w:rsid w:val="005552DA"/>
    <w:rsid w:val="00573609"/>
    <w:rsid w:val="005B0FE7"/>
    <w:rsid w:val="005B7596"/>
    <w:rsid w:val="005C7645"/>
    <w:rsid w:val="005D521A"/>
    <w:rsid w:val="00606A61"/>
    <w:rsid w:val="006303CC"/>
    <w:rsid w:val="007B3A13"/>
    <w:rsid w:val="007C5E02"/>
    <w:rsid w:val="008350E3"/>
    <w:rsid w:val="00A55A54"/>
    <w:rsid w:val="00B47D22"/>
    <w:rsid w:val="00BA2349"/>
    <w:rsid w:val="00BD2436"/>
    <w:rsid w:val="00BD58B1"/>
    <w:rsid w:val="00BD7CD0"/>
    <w:rsid w:val="00BE2B60"/>
    <w:rsid w:val="00C03634"/>
    <w:rsid w:val="00C6572B"/>
    <w:rsid w:val="00CA7E2F"/>
    <w:rsid w:val="00D32128"/>
    <w:rsid w:val="00D97C4E"/>
    <w:rsid w:val="00DA0C49"/>
    <w:rsid w:val="00E00252"/>
    <w:rsid w:val="00E10CB3"/>
    <w:rsid w:val="00E21361"/>
    <w:rsid w:val="00EA5707"/>
    <w:rsid w:val="00F25673"/>
    <w:rsid w:val="00F4450F"/>
    <w:rsid w:val="00F77460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31F4F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9</cp:revision>
  <dcterms:created xsi:type="dcterms:W3CDTF">2024-11-13T14:44:00Z</dcterms:created>
  <dcterms:modified xsi:type="dcterms:W3CDTF">2025-05-08T12:08:00Z</dcterms:modified>
</cp:coreProperties>
</file>