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4AB8" w14:textId="6A9529EB"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Koniusza, dnia</w:t>
      </w:r>
      <w:r w:rsidR="00DD378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27A0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="00F11D3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października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2022 r.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31E345C4" w14:textId="05DD4B7D"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227A0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76430E15" w14:textId="77777777" w:rsidR="00227A0D" w:rsidRPr="00716252" w:rsidRDefault="003C7572" w:rsidP="00227A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="002B6B8D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bookmarkStart w:id="1" w:name="_Hlk85102285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 Komunalnych</w:t>
      </w:r>
      <w:r w:rsidR="00227A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w Gminie Koniusza</w:t>
      </w:r>
      <w:bookmarkEnd w:id="2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1"/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6EB044" w14:textId="0809EF8B" w:rsidR="00716252" w:rsidRPr="00227A0D" w:rsidRDefault="003C7572" w:rsidP="00227A0D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3" w:name="_Hlk103598048"/>
      <w:bookmarkStart w:id="4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227A0D">
        <w:rPr>
          <w:rFonts w:ascii="Arial" w:hAnsi="Arial" w:cs="Arial"/>
          <w:sz w:val="24"/>
          <w:szCs w:val="24"/>
        </w:rPr>
        <w:t>1</w:t>
      </w:r>
      <w:r w:rsidR="00227A0D" w:rsidRPr="00D64FA4">
        <w:rPr>
          <w:rFonts w:ascii="Arial" w:hAnsi="Arial" w:cs="Arial"/>
          <w:sz w:val="24"/>
          <w:szCs w:val="24"/>
        </w:rPr>
        <w:t xml:space="preserve"> </w:t>
      </w:r>
      <w:r w:rsidR="00227A0D" w:rsidRPr="00A95773">
        <w:rPr>
          <w:rFonts w:ascii="Arial" w:hAnsi="Arial" w:cs="Arial"/>
          <w:sz w:val="24"/>
          <w:szCs w:val="24"/>
        </w:rPr>
        <w:t xml:space="preserve">złożona przez wykonawcę: </w:t>
      </w:r>
      <w:r w:rsidR="00227A0D" w:rsidRPr="00124813">
        <w:rPr>
          <w:rFonts w:ascii="Arial" w:eastAsia="Calibri" w:hAnsi="Arial" w:cs="Arial"/>
          <w:sz w:val="24"/>
          <w:szCs w:val="24"/>
        </w:rPr>
        <w:t>AMG PROINVEST Sp. z o.o., ul. Leśna 12, 32-100 Proszowice</w:t>
      </w:r>
      <w:r w:rsidR="00227A0D">
        <w:rPr>
          <w:rFonts w:ascii="Arial" w:eastAsia="Calibri" w:hAnsi="Arial" w:cs="Arial"/>
          <w:sz w:val="24"/>
          <w:szCs w:val="24"/>
        </w:rPr>
        <w:t xml:space="preserve">; </w:t>
      </w:r>
      <w:r w:rsidR="00227A0D" w:rsidRPr="00A95773">
        <w:rPr>
          <w:rFonts w:ascii="Arial" w:hAnsi="Arial" w:cs="Arial"/>
          <w:sz w:val="24"/>
          <w:szCs w:val="24"/>
        </w:rPr>
        <w:t xml:space="preserve">cena brutto </w:t>
      </w:r>
      <w:r w:rsidR="00227A0D">
        <w:rPr>
          <w:rFonts w:ascii="Arial" w:hAnsi="Arial" w:cs="Arial"/>
          <w:sz w:val="24"/>
          <w:szCs w:val="24"/>
        </w:rPr>
        <w:t>oferty 1.884.273,20</w:t>
      </w:r>
      <w:r w:rsidR="00227A0D" w:rsidRPr="00A95773">
        <w:rPr>
          <w:rFonts w:ascii="Arial" w:hAnsi="Arial" w:cs="Arial"/>
          <w:sz w:val="24"/>
          <w:szCs w:val="24"/>
        </w:rPr>
        <w:t xml:space="preserve"> zł, okres gwarancji na wykonane roboty budowlane: 60 miesięcy</w:t>
      </w:r>
      <w:r w:rsidR="00227A0D">
        <w:rPr>
          <w:rFonts w:ascii="Arial" w:hAnsi="Arial" w:cs="Arial"/>
          <w:sz w:val="24"/>
          <w:szCs w:val="24"/>
        </w:rPr>
        <w:t>.</w:t>
      </w:r>
    </w:p>
    <w:p w14:paraId="185D6E66" w14:textId="77777777" w:rsidR="00716252" w:rsidRPr="00716252" w:rsidRDefault="00716252" w:rsidP="007162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5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7777777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8A2F81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 w:rsidRPr="002E3476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5"/>
    <w:p w14:paraId="065AD36A" w14:textId="77777777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B2B255B" w14:textId="656D479F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Zestawienie złożonych ofert wraz z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2818"/>
        <w:gridCol w:w="1630"/>
        <w:gridCol w:w="2020"/>
        <w:gridCol w:w="1589"/>
      </w:tblGrid>
      <w:tr w:rsidR="00227A0D" w14:paraId="50630530" w14:textId="77777777" w:rsidTr="006113FA">
        <w:trPr>
          <w:tblHeader/>
        </w:trPr>
        <w:tc>
          <w:tcPr>
            <w:tcW w:w="1005" w:type="dxa"/>
          </w:tcPr>
          <w:p w14:paraId="5BB7CC13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6" w:name="_Hlk116029104"/>
            <w:r w:rsidRPr="0052662E">
              <w:rPr>
                <w:rFonts w:ascii="Arial" w:eastAsia="Calibri" w:hAnsi="Arial" w:cs="Arial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2818" w:type="dxa"/>
          </w:tcPr>
          <w:p w14:paraId="351CEAD7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1630" w:type="dxa"/>
          </w:tcPr>
          <w:p w14:paraId="316A1033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2020" w:type="dxa"/>
          </w:tcPr>
          <w:p w14:paraId="4CFC430D" w14:textId="77777777" w:rsidR="00227A0D" w:rsidRPr="002E3476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2E347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budowlane”</w:t>
            </w:r>
          </w:p>
        </w:tc>
        <w:tc>
          <w:tcPr>
            <w:tcW w:w="1589" w:type="dxa"/>
          </w:tcPr>
          <w:p w14:paraId="04A5315A" w14:textId="77777777" w:rsidR="00227A0D" w:rsidRPr="002E3476" w:rsidRDefault="00227A0D" w:rsidP="006113FA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227A0D" w14:paraId="7440FB09" w14:textId="77777777" w:rsidTr="006113FA">
        <w:tc>
          <w:tcPr>
            <w:tcW w:w="1005" w:type="dxa"/>
          </w:tcPr>
          <w:p w14:paraId="01CAE4D3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5FB912B8" w14:textId="77777777" w:rsidR="00227A0D" w:rsidRPr="00124813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4813">
              <w:rPr>
                <w:rFonts w:ascii="Arial" w:eastAsia="Calibri" w:hAnsi="Arial" w:cs="Arial"/>
                <w:sz w:val="24"/>
                <w:szCs w:val="24"/>
              </w:rPr>
              <w:t xml:space="preserve">AMG PROINVEST Sp.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124813">
              <w:rPr>
                <w:rFonts w:ascii="Arial" w:eastAsia="Calibri" w:hAnsi="Arial" w:cs="Arial"/>
                <w:sz w:val="24"/>
                <w:szCs w:val="24"/>
              </w:rPr>
              <w:t xml:space="preserve">z o.o., ul. Leśna 12, </w:t>
            </w:r>
          </w:p>
          <w:p w14:paraId="5A101328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4813">
              <w:rPr>
                <w:rFonts w:ascii="Arial" w:eastAsia="Calibri" w:hAnsi="Arial" w:cs="Arial"/>
                <w:sz w:val="24"/>
                <w:szCs w:val="24"/>
              </w:rPr>
              <w:t>32-100 Proszowice</w:t>
            </w:r>
          </w:p>
        </w:tc>
        <w:tc>
          <w:tcPr>
            <w:tcW w:w="1630" w:type="dxa"/>
          </w:tcPr>
          <w:p w14:paraId="35BBCF1B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2020" w:type="dxa"/>
          </w:tcPr>
          <w:p w14:paraId="01051607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3B2ACE81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227A0D" w14:paraId="0BBFA545" w14:textId="77777777" w:rsidTr="006113FA">
        <w:tc>
          <w:tcPr>
            <w:tcW w:w="1005" w:type="dxa"/>
          </w:tcPr>
          <w:p w14:paraId="7BEB7B35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14:paraId="13E292AC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4813">
              <w:rPr>
                <w:rFonts w:ascii="Arial" w:eastAsia="Calibri" w:hAnsi="Arial" w:cs="Arial"/>
                <w:sz w:val="24"/>
                <w:szCs w:val="24"/>
              </w:rPr>
              <w:t>Grzegorz Nowak Firma Inżynieryjna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4813">
              <w:rPr>
                <w:rFonts w:ascii="Arial" w:eastAsia="Calibri" w:hAnsi="Arial" w:cs="Arial"/>
                <w:sz w:val="24"/>
                <w:szCs w:val="24"/>
              </w:rPr>
              <w:t>SYSTEMBUD, 32-112 Ostrów 100</w:t>
            </w:r>
          </w:p>
        </w:tc>
        <w:tc>
          <w:tcPr>
            <w:tcW w:w="1630" w:type="dxa"/>
          </w:tcPr>
          <w:p w14:paraId="7621920B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46,13</w:t>
            </w:r>
          </w:p>
        </w:tc>
        <w:tc>
          <w:tcPr>
            <w:tcW w:w="2020" w:type="dxa"/>
          </w:tcPr>
          <w:p w14:paraId="00ECADBB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12D18A9F" w14:textId="77777777" w:rsidR="00227A0D" w:rsidRDefault="00227A0D" w:rsidP="006113F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86,13</w:t>
            </w:r>
          </w:p>
        </w:tc>
      </w:tr>
      <w:bookmarkEnd w:id="6"/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3"/>
    <w:bookmarkEnd w:id="4"/>
    <w:p w14:paraId="410DDB8E" w14:textId="305E4780" w:rsidR="00716252" w:rsidRDefault="003C7572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 xml:space="preserve">em. </w:t>
      </w:r>
    </w:p>
    <w:p w14:paraId="464EA58F" w14:textId="77777777" w:rsidR="005C7383" w:rsidRDefault="005C7383" w:rsidP="005C738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2323CC2" w14:textId="77777777" w:rsidR="005C7383" w:rsidRDefault="005C7383" w:rsidP="005C738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14:paraId="6C51C833" w14:textId="77777777" w:rsidR="005C7383" w:rsidRDefault="005C7383" w:rsidP="005C738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Hubert Wawrzeń</w:t>
      </w:r>
    </w:p>
    <w:p w14:paraId="41E010DA" w14:textId="1851B456" w:rsidR="00005C63" w:rsidRDefault="00005C6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17FFA7F" w14:textId="654FF0BC" w:rsidR="005C7383" w:rsidRDefault="005C738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6D340A0" w14:textId="4B2D7EAC" w:rsidR="005C7383" w:rsidRDefault="005C738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615DEF" w14:textId="100AFC84" w:rsidR="005C7383" w:rsidRDefault="005C738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0860423" w14:textId="77777777" w:rsidR="005C7383" w:rsidRDefault="005C738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1724773" w14:textId="77777777" w:rsidR="00B8443F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0B091158" w14:textId="77777777" w:rsidR="00B8443F" w:rsidRPr="003C7572" w:rsidRDefault="00B8443F" w:rsidP="003C7572"/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E379" w14:textId="77777777" w:rsidR="00AB7C3F" w:rsidRDefault="00AB7C3F">
      <w:pPr>
        <w:spacing w:after="0" w:line="240" w:lineRule="auto"/>
      </w:pPr>
      <w:r>
        <w:separator/>
      </w:r>
    </w:p>
  </w:endnote>
  <w:endnote w:type="continuationSeparator" w:id="0">
    <w:p w14:paraId="410B91A9" w14:textId="77777777" w:rsidR="00AB7C3F" w:rsidRDefault="00A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A0FA" w14:textId="77777777" w:rsidR="00AB7C3F" w:rsidRDefault="00AB7C3F">
      <w:pPr>
        <w:spacing w:after="0" w:line="240" w:lineRule="auto"/>
      </w:pPr>
      <w:r>
        <w:separator/>
      </w:r>
    </w:p>
  </w:footnote>
  <w:footnote w:type="continuationSeparator" w:id="0">
    <w:p w14:paraId="2D3A0D0D" w14:textId="77777777" w:rsidR="00AB7C3F" w:rsidRDefault="00A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368D001C" w:rsidR="00AC16DD" w:rsidRPr="00F6789D" w:rsidRDefault="00227A0D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 w:rsidRPr="00DB391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5A4A0A96" wp14:editId="13B9BA22">
          <wp:extent cx="5760720" cy="5111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C0BAB"/>
    <w:rsid w:val="00107D41"/>
    <w:rsid w:val="00113F2A"/>
    <w:rsid w:val="001315D3"/>
    <w:rsid w:val="001462DF"/>
    <w:rsid w:val="0016174F"/>
    <w:rsid w:val="00227A0D"/>
    <w:rsid w:val="002705FB"/>
    <w:rsid w:val="002B6B8D"/>
    <w:rsid w:val="003003CB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A6995"/>
    <w:rsid w:val="005C7383"/>
    <w:rsid w:val="00716252"/>
    <w:rsid w:val="007E10A1"/>
    <w:rsid w:val="007F7EFF"/>
    <w:rsid w:val="008334AB"/>
    <w:rsid w:val="00844B6B"/>
    <w:rsid w:val="00873F15"/>
    <w:rsid w:val="008B1F09"/>
    <w:rsid w:val="00A766A0"/>
    <w:rsid w:val="00AB797A"/>
    <w:rsid w:val="00AB7C3F"/>
    <w:rsid w:val="00B8443F"/>
    <w:rsid w:val="00BE163D"/>
    <w:rsid w:val="00C00AC8"/>
    <w:rsid w:val="00CB555A"/>
    <w:rsid w:val="00CC0B83"/>
    <w:rsid w:val="00CD0A8D"/>
    <w:rsid w:val="00D00EB7"/>
    <w:rsid w:val="00DD3787"/>
    <w:rsid w:val="00E4458B"/>
    <w:rsid w:val="00E60FB2"/>
    <w:rsid w:val="00E7366B"/>
    <w:rsid w:val="00EA56F1"/>
    <w:rsid w:val="00F11D3B"/>
    <w:rsid w:val="00F35794"/>
    <w:rsid w:val="00F868C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33</cp:revision>
  <cp:lastPrinted>2022-10-21T07:41:00Z</cp:lastPrinted>
  <dcterms:created xsi:type="dcterms:W3CDTF">2021-08-23T08:25:00Z</dcterms:created>
  <dcterms:modified xsi:type="dcterms:W3CDTF">2022-10-21T09:31:00Z</dcterms:modified>
</cp:coreProperties>
</file>