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429E6" w14:textId="123BEA40" w:rsidR="00E23991" w:rsidRPr="00E23991" w:rsidRDefault="00E23991" w:rsidP="00E23991">
      <w:pPr>
        <w:jc w:val="right"/>
        <w:rPr>
          <w:rFonts w:ascii="Arial" w:hAnsi="Arial" w:cs="Arial"/>
          <w:b/>
          <w:bCs/>
        </w:rPr>
      </w:pPr>
      <w:r w:rsidRPr="00E23991">
        <w:rPr>
          <w:rFonts w:ascii="Arial" w:hAnsi="Arial" w:cs="Arial"/>
          <w:b/>
          <w:noProof/>
        </w:rPr>
        <w:drawing>
          <wp:inline distT="0" distB="0" distL="0" distR="0" wp14:anchorId="5F8CAFE1" wp14:editId="59F11EEA">
            <wp:extent cx="5760720" cy="673100"/>
            <wp:effectExtent l="0" t="0" r="0" b="0"/>
            <wp:docPr id="15352694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838A4" w14:textId="3C4C5294" w:rsidR="00E23991" w:rsidRPr="00E23991" w:rsidRDefault="00360912" w:rsidP="00E23991">
      <w:pPr>
        <w:jc w:val="right"/>
        <w:rPr>
          <w:rFonts w:ascii="Arial" w:hAnsi="Arial" w:cs="Arial"/>
          <w:b/>
          <w:bCs/>
        </w:rPr>
      </w:pPr>
      <w:r w:rsidRPr="00E23991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5D1CCF52" wp14:editId="3BD948D4">
            <wp:simplePos x="0" y="0"/>
            <wp:positionH relativeFrom="margin">
              <wp:posOffset>4688205</wp:posOffset>
            </wp:positionH>
            <wp:positionV relativeFrom="page">
              <wp:posOffset>1244600</wp:posOffset>
            </wp:positionV>
            <wp:extent cx="890905" cy="495300"/>
            <wp:effectExtent l="0" t="0" r="4445" b="0"/>
            <wp:wrapSquare wrapText="bothSides"/>
            <wp:docPr id="1043238088" name="Obraz 9" descr="Obraz zawierający Czcionka, symbol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238088" name="Obraz 9" descr="Obraz zawierający Czcionka, symbol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991" w:rsidRPr="00E23991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3332B9D" wp14:editId="5708DA3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63980" cy="525780"/>
            <wp:effectExtent l="0" t="0" r="7620" b="7620"/>
            <wp:wrapSquare wrapText="bothSides"/>
            <wp:docPr id="1935112323" name="Obraz 10" descr="Obraz zawierający tekst, zrzut ekranu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112323" name="Obraz 10" descr="Obraz zawierający tekst, zrzut ekranu, Czcionka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1CE7C" w14:textId="018446B0" w:rsidR="00E23991" w:rsidRPr="00E23991" w:rsidRDefault="00E23991" w:rsidP="00E23991">
      <w:pPr>
        <w:jc w:val="right"/>
        <w:rPr>
          <w:rFonts w:ascii="Arial" w:hAnsi="Arial" w:cs="Arial"/>
          <w:b/>
          <w:bCs/>
        </w:rPr>
      </w:pPr>
    </w:p>
    <w:p w14:paraId="480B3BE5" w14:textId="46C986FC" w:rsidR="00E23991" w:rsidRPr="00E23991" w:rsidRDefault="00E23991" w:rsidP="00E23991">
      <w:pPr>
        <w:jc w:val="right"/>
        <w:rPr>
          <w:rFonts w:ascii="Arial" w:hAnsi="Arial" w:cs="Arial"/>
          <w:b/>
          <w:bCs/>
        </w:rPr>
      </w:pPr>
    </w:p>
    <w:p w14:paraId="4C43CE0B" w14:textId="31D1229E" w:rsidR="002210B2" w:rsidRPr="0019267B" w:rsidRDefault="0019267B" w:rsidP="000449D5">
      <w:pPr>
        <w:jc w:val="right"/>
        <w:rPr>
          <w:rFonts w:ascii="Arial" w:hAnsi="Arial" w:cs="Arial"/>
          <w:b/>
        </w:rPr>
      </w:pPr>
      <w:r w:rsidRPr="0019267B">
        <w:rPr>
          <w:rFonts w:ascii="Arial" w:hAnsi="Arial" w:cs="Arial"/>
          <w:b/>
        </w:rPr>
        <w:t xml:space="preserve">Załącznik nr </w:t>
      </w:r>
      <w:r w:rsidR="00390FE3">
        <w:rPr>
          <w:rFonts w:ascii="Arial" w:hAnsi="Arial" w:cs="Arial"/>
          <w:b/>
        </w:rPr>
        <w:t>4</w:t>
      </w:r>
    </w:p>
    <w:p w14:paraId="60446AE3" w14:textId="77777777" w:rsidR="000449D5" w:rsidRPr="0019267B" w:rsidRDefault="000449D5" w:rsidP="000449D5">
      <w:pPr>
        <w:jc w:val="right"/>
        <w:rPr>
          <w:rFonts w:ascii="Arial" w:hAnsi="Arial" w:cs="Arial"/>
        </w:rPr>
      </w:pPr>
    </w:p>
    <w:p w14:paraId="3BC58013" w14:textId="40D6BB42" w:rsidR="000449D5" w:rsidRPr="0019267B" w:rsidRDefault="0019267B" w:rsidP="0019267B">
      <w:pPr>
        <w:spacing w:after="0" w:line="240" w:lineRule="auto"/>
        <w:jc w:val="center"/>
        <w:rPr>
          <w:rFonts w:ascii="Arial" w:hAnsi="Arial" w:cs="Arial"/>
          <w:b/>
        </w:rPr>
      </w:pPr>
      <w:r w:rsidRPr="0019267B">
        <w:rPr>
          <w:rFonts w:ascii="Arial" w:hAnsi="Arial" w:cs="Arial"/>
          <w:b/>
        </w:rPr>
        <w:t>WYKAZ DOSTAW</w:t>
      </w:r>
    </w:p>
    <w:p w14:paraId="2F58F154" w14:textId="6D62778C" w:rsidR="0019267B" w:rsidRPr="0019267B" w:rsidRDefault="0019267B" w:rsidP="001926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19267B">
        <w:rPr>
          <w:rFonts w:ascii="Arial" w:hAnsi="Arial" w:cs="Arial"/>
          <w:b/>
        </w:rPr>
        <w:t xml:space="preserve">ykonanych w okresie ostatnich </w:t>
      </w:r>
      <w:r w:rsidR="00A24410">
        <w:rPr>
          <w:rFonts w:ascii="Arial" w:hAnsi="Arial" w:cs="Arial"/>
          <w:b/>
        </w:rPr>
        <w:t>3</w:t>
      </w:r>
      <w:r w:rsidRPr="0019267B">
        <w:rPr>
          <w:rFonts w:ascii="Arial" w:hAnsi="Arial" w:cs="Arial"/>
          <w:b/>
        </w:rPr>
        <w:t xml:space="preserve"> lat </w:t>
      </w:r>
    </w:p>
    <w:p w14:paraId="391C530F" w14:textId="65E7DBEE" w:rsidR="0019267B" w:rsidRPr="0019267B" w:rsidRDefault="0019267B" w:rsidP="0019267B">
      <w:pPr>
        <w:spacing w:after="0" w:line="240" w:lineRule="auto"/>
        <w:jc w:val="center"/>
        <w:rPr>
          <w:rFonts w:ascii="Arial" w:hAnsi="Arial" w:cs="Arial"/>
          <w:b/>
        </w:rPr>
      </w:pPr>
      <w:r w:rsidRPr="0019267B">
        <w:rPr>
          <w:rFonts w:ascii="Arial" w:hAnsi="Arial" w:cs="Arial"/>
          <w:b/>
        </w:rPr>
        <w:t>(dotyczy części 1 zamówienia)</w:t>
      </w:r>
    </w:p>
    <w:p w14:paraId="4C1DE8E5" w14:textId="77777777" w:rsidR="0019267B" w:rsidRPr="0019267B" w:rsidRDefault="0019267B" w:rsidP="0019267B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263"/>
        <w:gridCol w:w="1843"/>
        <w:gridCol w:w="2126"/>
        <w:gridCol w:w="2694"/>
      </w:tblGrid>
      <w:tr w:rsidR="001C14F2" w:rsidRPr="0019267B" w14:paraId="40069B7B" w14:textId="7E66AD24" w:rsidTr="001C14F2">
        <w:tc>
          <w:tcPr>
            <w:tcW w:w="2263" w:type="dxa"/>
          </w:tcPr>
          <w:p w14:paraId="515C04D5" w14:textId="5A2DC895" w:rsidR="001C14F2" w:rsidRPr="0019267B" w:rsidRDefault="001C14F2" w:rsidP="00044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67B">
              <w:rPr>
                <w:rFonts w:ascii="Arial" w:hAnsi="Arial" w:cs="Arial"/>
                <w:b/>
                <w:sz w:val="20"/>
                <w:szCs w:val="20"/>
              </w:rPr>
              <w:t>Przedmiot dostaw</w:t>
            </w:r>
          </w:p>
        </w:tc>
        <w:tc>
          <w:tcPr>
            <w:tcW w:w="1843" w:type="dxa"/>
          </w:tcPr>
          <w:p w14:paraId="00B73C72" w14:textId="77777777" w:rsidR="001C14F2" w:rsidRDefault="001C14F2" w:rsidP="00044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brutto dostawy sprzętu komputerowego</w:t>
            </w:r>
          </w:p>
          <w:p w14:paraId="76E1ADE8" w14:textId="27E9002F" w:rsidR="001C14F2" w:rsidRPr="0019267B" w:rsidRDefault="001C14F2" w:rsidP="00044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(PLN) </w:t>
            </w:r>
          </w:p>
        </w:tc>
        <w:tc>
          <w:tcPr>
            <w:tcW w:w="2126" w:type="dxa"/>
          </w:tcPr>
          <w:p w14:paraId="6CF64D76" w14:textId="0E734318" w:rsidR="001C14F2" w:rsidRPr="0019267B" w:rsidRDefault="001C14F2" w:rsidP="00044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67B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</w:tc>
        <w:tc>
          <w:tcPr>
            <w:tcW w:w="2694" w:type="dxa"/>
          </w:tcPr>
          <w:p w14:paraId="440D3118" w14:textId="2BAD3863" w:rsidR="001C14F2" w:rsidRPr="0019267B" w:rsidRDefault="001C14F2" w:rsidP="00044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67B">
              <w:rPr>
                <w:rFonts w:ascii="Arial" w:hAnsi="Arial" w:cs="Arial"/>
                <w:b/>
                <w:sz w:val="20"/>
                <w:szCs w:val="20"/>
              </w:rPr>
              <w:t>Określenie podmiotu, na rzecz którego wykonano dostawy</w:t>
            </w:r>
          </w:p>
        </w:tc>
      </w:tr>
      <w:tr w:rsidR="001C14F2" w:rsidRPr="0019267B" w14:paraId="3EB08514" w14:textId="77777777" w:rsidTr="001C14F2">
        <w:trPr>
          <w:trHeight w:val="240"/>
        </w:trPr>
        <w:tc>
          <w:tcPr>
            <w:tcW w:w="2263" w:type="dxa"/>
          </w:tcPr>
          <w:p w14:paraId="259E244F" w14:textId="77777777" w:rsidR="001C14F2" w:rsidRPr="0019267B" w:rsidRDefault="001C14F2" w:rsidP="00044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1CBF93" w14:textId="77777777" w:rsidR="001C14F2" w:rsidRDefault="001C14F2" w:rsidP="00044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399CE59" w14:textId="4AD99458" w:rsidR="001C14F2" w:rsidRDefault="001C14F2" w:rsidP="000449D5">
            <w:pPr>
              <w:jc w:val="center"/>
              <w:rPr>
                <w:rFonts w:ascii="Arial" w:hAnsi="Arial" w:cs="Arial"/>
              </w:rPr>
            </w:pPr>
          </w:p>
          <w:p w14:paraId="309147F2" w14:textId="77777777" w:rsidR="001C14F2" w:rsidRPr="0019267B" w:rsidRDefault="001C14F2" w:rsidP="001C14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EE3A7FE" w14:textId="0C764712" w:rsidR="001C14F2" w:rsidRPr="0019267B" w:rsidRDefault="001C14F2" w:rsidP="000449D5">
            <w:pPr>
              <w:jc w:val="center"/>
              <w:rPr>
                <w:rFonts w:ascii="Arial" w:hAnsi="Arial" w:cs="Arial"/>
              </w:rPr>
            </w:pPr>
          </w:p>
        </w:tc>
      </w:tr>
      <w:tr w:rsidR="001C14F2" w:rsidRPr="0019267B" w14:paraId="02B62135" w14:textId="77777777" w:rsidTr="001C14F2">
        <w:trPr>
          <w:trHeight w:val="240"/>
        </w:trPr>
        <w:tc>
          <w:tcPr>
            <w:tcW w:w="2263" w:type="dxa"/>
          </w:tcPr>
          <w:p w14:paraId="20575DE1" w14:textId="77777777" w:rsidR="001C14F2" w:rsidRPr="0019267B" w:rsidRDefault="001C14F2" w:rsidP="00044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892602D" w14:textId="77777777" w:rsidR="001C14F2" w:rsidRDefault="001C14F2" w:rsidP="00044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E8E2199" w14:textId="21EE2872" w:rsidR="001C14F2" w:rsidRDefault="001C14F2" w:rsidP="000449D5">
            <w:pPr>
              <w:jc w:val="center"/>
              <w:rPr>
                <w:rFonts w:ascii="Arial" w:hAnsi="Arial" w:cs="Arial"/>
              </w:rPr>
            </w:pPr>
          </w:p>
          <w:p w14:paraId="52B93F14" w14:textId="77777777" w:rsidR="001C14F2" w:rsidRPr="0019267B" w:rsidRDefault="001C14F2" w:rsidP="00044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7B5C0E7" w14:textId="77777777" w:rsidR="001C14F2" w:rsidRPr="0019267B" w:rsidRDefault="001C14F2" w:rsidP="000449D5">
            <w:pPr>
              <w:jc w:val="center"/>
              <w:rPr>
                <w:rFonts w:ascii="Arial" w:hAnsi="Arial" w:cs="Arial"/>
              </w:rPr>
            </w:pPr>
          </w:p>
        </w:tc>
      </w:tr>
      <w:tr w:rsidR="001C14F2" w:rsidRPr="0019267B" w14:paraId="60D1FCA3" w14:textId="77777777" w:rsidTr="001C14F2">
        <w:trPr>
          <w:trHeight w:val="240"/>
        </w:trPr>
        <w:tc>
          <w:tcPr>
            <w:tcW w:w="2263" w:type="dxa"/>
          </w:tcPr>
          <w:p w14:paraId="691C204F" w14:textId="77777777" w:rsidR="001C14F2" w:rsidRPr="0019267B" w:rsidRDefault="001C14F2" w:rsidP="00044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4A6C597" w14:textId="77777777" w:rsidR="001C14F2" w:rsidRDefault="001C14F2" w:rsidP="00044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DABA853" w14:textId="3280721E" w:rsidR="001C14F2" w:rsidRDefault="001C14F2" w:rsidP="000449D5">
            <w:pPr>
              <w:jc w:val="center"/>
              <w:rPr>
                <w:rFonts w:ascii="Arial" w:hAnsi="Arial" w:cs="Arial"/>
              </w:rPr>
            </w:pPr>
          </w:p>
          <w:p w14:paraId="77105D46" w14:textId="77777777" w:rsidR="001C14F2" w:rsidRPr="0019267B" w:rsidRDefault="001C14F2" w:rsidP="000449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9D739D2" w14:textId="77777777" w:rsidR="001C14F2" w:rsidRPr="0019267B" w:rsidRDefault="001C14F2" w:rsidP="000449D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FD791F" w14:textId="77777777" w:rsidR="0019267B" w:rsidRPr="0019267B" w:rsidRDefault="0019267B" w:rsidP="0019267B">
      <w:pPr>
        <w:spacing w:after="0"/>
        <w:jc w:val="both"/>
        <w:rPr>
          <w:rFonts w:ascii="Arial" w:hAnsi="Arial" w:cs="Arial"/>
          <w:lang w:eastAsia="pl-PL"/>
        </w:rPr>
      </w:pPr>
    </w:p>
    <w:p w14:paraId="016B207A" w14:textId="77777777" w:rsidR="00A42E6A" w:rsidRPr="00A42E6A" w:rsidRDefault="00A42E6A" w:rsidP="00A42E6A">
      <w:pPr>
        <w:spacing w:after="0"/>
        <w:jc w:val="both"/>
        <w:rPr>
          <w:rFonts w:ascii="Arial" w:hAnsi="Arial" w:cs="Arial"/>
          <w:lang w:eastAsia="pl-PL"/>
        </w:rPr>
      </w:pPr>
      <w:r w:rsidRPr="00A42E6A">
        <w:rPr>
          <w:rFonts w:ascii="Arial" w:hAnsi="Arial" w:cs="Arial"/>
          <w:lang w:eastAsia="pl-PL"/>
        </w:rPr>
        <w:t xml:space="preserve">Wykonawca spełni warunek udziału w postępowaniu - </w:t>
      </w:r>
      <w:r w:rsidRPr="00A42E6A">
        <w:rPr>
          <w:rFonts w:ascii="Arial" w:hAnsi="Arial" w:cs="Arial"/>
          <w:b/>
          <w:lang w:eastAsia="pl-PL"/>
        </w:rPr>
        <w:t>dla części 1 zamówienia</w:t>
      </w:r>
      <w:r w:rsidRPr="00A42E6A">
        <w:rPr>
          <w:rFonts w:ascii="Arial" w:hAnsi="Arial" w:cs="Arial"/>
          <w:lang w:eastAsia="pl-PL"/>
        </w:rPr>
        <w:t xml:space="preserve"> – jeśli wykaże, że w okresie ostatnich 3 lat, a jeśli okres prowadzenia działalności jest krótszy, w tym okresie wykonał co najmniej 2 dostawy sprzętu komputerowego o łącznej wartości każdej z dostaw co najmniej 250.000,00 złotych brutto. </w:t>
      </w:r>
    </w:p>
    <w:p w14:paraId="05C99D26" w14:textId="77777777" w:rsidR="00A42E6A" w:rsidRPr="00A42E6A" w:rsidRDefault="00A42E6A" w:rsidP="00A42E6A">
      <w:pPr>
        <w:spacing w:after="0"/>
        <w:rPr>
          <w:rFonts w:ascii="Arial" w:hAnsi="Arial" w:cs="Arial"/>
          <w:lang w:eastAsia="pl-PL"/>
        </w:rPr>
      </w:pPr>
      <w:r w:rsidRPr="00A42E6A">
        <w:rPr>
          <w:rFonts w:ascii="Arial" w:hAnsi="Arial" w:cs="Arial"/>
          <w:lang w:eastAsia="pl-PL"/>
        </w:rPr>
        <w:t>Wartości dostaw wyrażone w innej walucie niż PLN należy przeliczyć według średniego kursu walut ogłaszanego przez Narodowy Bank Polski obowiązującego w dniu publikacji ogłoszenia o zamówieniu.</w:t>
      </w:r>
    </w:p>
    <w:p w14:paraId="229E7075" w14:textId="080C31E8" w:rsidR="00A42E6A" w:rsidRPr="00A42E6A" w:rsidRDefault="00A42E6A" w:rsidP="00A42E6A">
      <w:pPr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</w:t>
      </w:r>
      <w:r w:rsidRPr="00A42E6A">
        <w:rPr>
          <w:rFonts w:ascii="Arial" w:hAnsi="Arial" w:cs="Arial"/>
          <w:lang w:eastAsia="pl-PL"/>
        </w:rPr>
        <w:t>ykonawcy wspólnie ubiegający się zamówienie muszą wykazać, że co najmniej jeden z nich spełnia powyższy warunek.</w:t>
      </w:r>
    </w:p>
    <w:p w14:paraId="4EAAC7EE" w14:textId="77777777" w:rsidR="0027128E" w:rsidRDefault="0027128E" w:rsidP="0019267B">
      <w:pPr>
        <w:spacing w:after="0"/>
        <w:jc w:val="both"/>
        <w:rPr>
          <w:rFonts w:ascii="Arial" w:hAnsi="Arial" w:cs="Arial"/>
          <w:lang w:eastAsia="pl-PL"/>
        </w:rPr>
      </w:pPr>
    </w:p>
    <w:p w14:paraId="0D5892C3" w14:textId="28AFFE88" w:rsidR="0027128E" w:rsidRDefault="0027128E" w:rsidP="0019267B">
      <w:pPr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Do niniejszego wykazu wykonawca dołącza dowód potwierdzający należyte wykonanie dostaw (zgodnie z zapisami SWZ).</w:t>
      </w:r>
    </w:p>
    <w:p w14:paraId="01ECC7AA" w14:textId="77777777" w:rsidR="0027128E" w:rsidRDefault="0027128E" w:rsidP="0019267B">
      <w:pPr>
        <w:spacing w:after="0"/>
        <w:jc w:val="both"/>
        <w:rPr>
          <w:rFonts w:ascii="Arial" w:hAnsi="Arial" w:cs="Arial"/>
          <w:lang w:eastAsia="pl-PL"/>
        </w:rPr>
      </w:pPr>
    </w:p>
    <w:p w14:paraId="22DC6A3E" w14:textId="77777777" w:rsidR="0027128E" w:rsidRPr="0027128E" w:rsidRDefault="0027128E" w:rsidP="0027128E">
      <w:pPr>
        <w:spacing w:after="0"/>
        <w:jc w:val="both"/>
        <w:rPr>
          <w:rFonts w:ascii="Arial" w:hAnsi="Arial" w:cs="Arial"/>
          <w:lang w:eastAsia="pl-PL"/>
        </w:rPr>
      </w:pPr>
    </w:p>
    <w:p w14:paraId="7CE48F82" w14:textId="7FB6BE78" w:rsidR="0027128E" w:rsidRPr="0027128E" w:rsidRDefault="0027128E" w:rsidP="0027128E">
      <w:pPr>
        <w:spacing w:after="0"/>
        <w:jc w:val="both"/>
        <w:rPr>
          <w:rFonts w:ascii="Arial" w:hAnsi="Arial" w:cs="Arial"/>
          <w:b/>
          <w:i/>
          <w:lang w:eastAsia="pl-PL"/>
        </w:rPr>
      </w:pPr>
      <w:r w:rsidRPr="0027128E">
        <w:rPr>
          <w:rFonts w:ascii="Arial" w:hAnsi="Arial" w:cs="Arial"/>
          <w:b/>
          <w:i/>
          <w:lang w:eastAsia="pl-PL"/>
        </w:rPr>
        <w:t>Niniejszy formularz należy podpisać w formie elektronicznej opatrzonej kwalifikowanym podpisem elektronicznym lub w postaci elektronicznej opatrzonej elektronicznym podpisem zaufanym lub elektronicznym podpisem osobistym.</w:t>
      </w:r>
    </w:p>
    <w:p w14:paraId="6E895B0E" w14:textId="77777777" w:rsidR="0027128E" w:rsidRPr="0019267B" w:rsidRDefault="0027128E" w:rsidP="0019267B">
      <w:pPr>
        <w:spacing w:after="0"/>
        <w:jc w:val="both"/>
        <w:rPr>
          <w:rFonts w:ascii="Arial" w:hAnsi="Arial" w:cs="Arial"/>
          <w:lang w:eastAsia="pl-PL"/>
        </w:rPr>
      </w:pPr>
    </w:p>
    <w:sectPr w:rsidR="0027128E" w:rsidRPr="0019267B" w:rsidSect="00E23991">
      <w:pgSz w:w="11906" w:h="16838"/>
      <w:pgMar w:top="6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53468" w14:textId="77777777" w:rsidR="00FA3450" w:rsidRDefault="00FA3450" w:rsidP="00E23991">
      <w:pPr>
        <w:spacing w:after="0" w:line="240" w:lineRule="auto"/>
      </w:pPr>
      <w:r>
        <w:separator/>
      </w:r>
    </w:p>
  </w:endnote>
  <w:endnote w:type="continuationSeparator" w:id="0">
    <w:p w14:paraId="74DCC034" w14:textId="77777777" w:rsidR="00FA3450" w:rsidRDefault="00FA3450" w:rsidP="00E2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14062" w14:textId="77777777" w:rsidR="00FA3450" w:rsidRDefault="00FA3450" w:rsidP="00E23991">
      <w:pPr>
        <w:spacing w:after="0" w:line="240" w:lineRule="auto"/>
      </w:pPr>
      <w:r>
        <w:separator/>
      </w:r>
    </w:p>
  </w:footnote>
  <w:footnote w:type="continuationSeparator" w:id="0">
    <w:p w14:paraId="2963AEE8" w14:textId="77777777" w:rsidR="00FA3450" w:rsidRDefault="00FA3450" w:rsidP="00E23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B7D69"/>
    <w:multiLevelType w:val="hybridMultilevel"/>
    <w:tmpl w:val="E57C4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2A2989"/>
    <w:multiLevelType w:val="multilevel"/>
    <w:tmpl w:val="784C9AB8"/>
    <w:lvl w:ilvl="0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32" w:hanging="1800"/>
      </w:pPr>
      <w:rPr>
        <w:rFonts w:hint="default"/>
      </w:rPr>
    </w:lvl>
  </w:abstractNum>
  <w:num w:numId="1" w16cid:durableId="1627278757">
    <w:abstractNumId w:val="0"/>
  </w:num>
  <w:num w:numId="2" w16cid:durableId="13121720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D3"/>
    <w:rsid w:val="000049A7"/>
    <w:rsid w:val="000449D5"/>
    <w:rsid w:val="0012382E"/>
    <w:rsid w:val="00161824"/>
    <w:rsid w:val="00170D26"/>
    <w:rsid w:val="00191591"/>
    <w:rsid w:val="0019267B"/>
    <w:rsid w:val="001C14F2"/>
    <w:rsid w:val="002178F8"/>
    <w:rsid w:val="002210B2"/>
    <w:rsid w:val="0027128E"/>
    <w:rsid w:val="00331FEA"/>
    <w:rsid w:val="00360912"/>
    <w:rsid w:val="00390FE3"/>
    <w:rsid w:val="003E4A36"/>
    <w:rsid w:val="0041349C"/>
    <w:rsid w:val="004202C9"/>
    <w:rsid w:val="005332D3"/>
    <w:rsid w:val="00541E35"/>
    <w:rsid w:val="00673B16"/>
    <w:rsid w:val="006E097D"/>
    <w:rsid w:val="00785CE9"/>
    <w:rsid w:val="007E739F"/>
    <w:rsid w:val="00904F91"/>
    <w:rsid w:val="009312F8"/>
    <w:rsid w:val="00A24410"/>
    <w:rsid w:val="00A42E6A"/>
    <w:rsid w:val="00A64AB2"/>
    <w:rsid w:val="00BE4646"/>
    <w:rsid w:val="00C369CF"/>
    <w:rsid w:val="00D61E17"/>
    <w:rsid w:val="00E23991"/>
    <w:rsid w:val="00E626ED"/>
    <w:rsid w:val="00F51AD2"/>
    <w:rsid w:val="00FA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EC21"/>
  <w15:chartTrackingRefBased/>
  <w15:docId w15:val="{E6B5164D-E626-4AAD-ABCA-7AE392F3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178F8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7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Obie"/>
    <w:basedOn w:val="Normalny"/>
    <w:link w:val="AkapitzlistZnak"/>
    <w:uiPriority w:val="1"/>
    <w:qFormat/>
    <w:rsid w:val="0019267B"/>
    <w:pPr>
      <w:spacing w:before="360" w:after="360" w:line="36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1"/>
    <w:qFormat/>
    <w:locked/>
    <w:rsid w:val="0019267B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991"/>
  </w:style>
  <w:style w:type="paragraph" w:styleId="Stopka">
    <w:name w:val="footer"/>
    <w:basedOn w:val="Normalny"/>
    <w:link w:val="StopkaZnak"/>
    <w:uiPriority w:val="99"/>
    <w:unhideWhenUsed/>
    <w:rsid w:val="00E2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7" ma:contentTypeDescription="Utwórz nowy dokument." ma:contentTypeScope="" ma:versionID="994636906096a1d25f4578e07ebad235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acef0d7c0b3ba37499696f641cb6d39a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8BF3B-31DE-4D77-968B-12FACFFF0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333F5-45C5-4813-92CD-508C123C26C1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http://schemas.microsoft.com/sharepoint/v3"/>
    <ds:schemaRef ds:uri="3b975661-7a67-4eb6-9f9b-117552e7c632"/>
  </ds:schemaRefs>
</ds:datastoreItem>
</file>

<file path=customXml/itemProps3.xml><?xml version="1.0" encoding="utf-8"?>
<ds:datastoreItem xmlns:ds="http://schemas.openxmlformats.org/officeDocument/2006/customXml" ds:itemID="{DA03CB5C-AA0C-442E-8E37-95D5BB399E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Łabuz Natalia</cp:lastModifiedBy>
  <cp:revision>15</cp:revision>
  <cp:lastPrinted>2024-11-03T14:20:00Z</cp:lastPrinted>
  <dcterms:created xsi:type="dcterms:W3CDTF">2024-10-31T11:43:00Z</dcterms:created>
  <dcterms:modified xsi:type="dcterms:W3CDTF">2024-11-16T14:48:00Z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</Properties>
</file>