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1DD38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61806AB5" w14:textId="77777777" w:rsidR="003F2B7B" w:rsidRPr="00515012" w:rsidRDefault="003F2B7B" w:rsidP="003F2B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51501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168A98E5" w14:textId="77777777" w:rsidR="003F2B7B" w:rsidRPr="00327EF9" w:rsidRDefault="003F2B7B" w:rsidP="003F2B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</w:pPr>
      <w:r w:rsidRPr="00327EF9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  <w:t>(nazwa Wykonawcy)</w:t>
      </w:r>
    </w:p>
    <w:p w14:paraId="5E183553" w14:textId="77777777" w:rsidR="00D22F68" w:rsidRPr="00D22F68" w:rsidRDefault="00D22F68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61C28A77" w14:textId="77777777" w:rsidR="00D22F68" w:rsidRPr="00D22F68" w:rsidRDefault="00D22F68" w:rsidP="00D22F6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7F46E4D9" w14:textId="77777777" w:rsidR="00D22F68" w:rsidRPr="00D22F68" w:rsidRDefault="00D22F68" w:rsidP="00D22F68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2"/>
          <w:sz w:val="10"/>
          <w:szCs w:val="10"/>
          <w:lang w:eastAsia="hi-IN" w:bidi="hi-IN"/>
        </w:rPr>
      </w:pPr>
    </w:p>
    <w:p w14:paraId="5DC64F11" w14:textId="77777777" w:rsidR="00D22F68" w:rsidRPr="00D22F68" w:rsidRDefault="00D22F68" w:rsidP="00D22F68">
      <w:pPr>
        <w:widowControl w:val="0"/>
        <w:suppressAutoHyphens/>
        <w:spacing w:after="0" w:line="240" w:lineRule="auto"/>
        <w:jc w:val="both"/>
      </w:pPr>
      <w:r w:rsidRPr="00D22F68">
        <w:rPr>
          <w:rFonts w:ascii="Arial" w:eastAsia="Lucida Sans Unicode" w:hAnsi="Arial" w:cs="Tahoma"/>
          <w:kern w:val="2"/>
          <w:lang w:eastAsia="hi-IN" w:bidi="hi-IN"/>
        </w:rPr>
        <w:t>Przystępując do przetargu w trybie podstawowym</w:t>
      </w:r>
      <w:r w:rsidRPr="00D22F68">
        <w:rPr>
          <w:rFonts w:ascii="Arial" w:eastAsia="Lucida Sans Unicode" w:hAnsi="Arial" w:cs="Tahoma"/>
          <w:color w:val="000000"/>
          <w:kern w:val="2"/>
          <w:lang w:eastAsia="hi-IN" w:bidi="hi-IN"/>
        </w:rPr>
        <w:t xml:space="preserve"> </w:t>
      </w:r>
      <w:bookmarkStart w:id="0" w:name="_GoBack1"/>
      <w:r w:rsidRPr="00D22F68">
        <w:rPr>
          <w:rFonts w:ascii="Arial" w:hAnsi="Arial" w:cs="Arial"/>
          <w:b/>
          <w:bCs/>
        </w:rPr>
        <w:t>„P</w:t>
      </w:r>
      <w:r w:rsidRPr="00D22F68"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 w:rsidRPr="00D22F68">
        <w:rPr>
          <w:rFonts w:ascii="Arial" w:eastAsia="MS Mincho" w:hAnsi="Arial"/>
          <w:b/>
          <w:szCs w:val="20"/>
        </w:rPr>
        <w:t>”,</w:t>
      </w:r>
    </w:p>
    <w:p w14:paraId="1BD4314B" w14:textId="77777777" w:rsidR="00D22F68" w:rsidRPr="00D22F68" w:rsidRDefault="00D22F68" w:rsidP="00D22F68">
      <w:pPr>
        <w:widowControl w:val="0"/>
        <w:suppressAutoHyphens/>
        <w:spacing w:after="0" w:line="240" w:lineRule="auto"/>
        <w:jc w:val="both"/>
      </w:pPr>
      <w:r w:rsidRPr="00D22F68">
        <w:rPr>
          <w:rFonts w:ascii="Arial" w:eastAsia="MS Mincho" w:hAnsi="Arial" w:cs="Arial"/>
          <w:b/>
          <w:szCs w:val="20"/>
        </w:rPr>
        <w:t xml:space="preserve">część 1 - </w:t>
      </w:r>
      <w:r w:rsidRPr="00D22F68">
        <w:rPr>
          <w:rFonts w:ascii="Arial" w:eastAsia="Times New Roman" w:hAnsi="Arial" w:cs="Times New Roman"/>
          <w:b/>
          <w:szCs w:val="20"/>
        </w:rPr>
        <w:t xml:space="preserve">Przebudowa drogi powiatowej nr 1990D na odc. Wiry - Tąpadła*  </w:t>
      </w:r>
    </w:p>
    <w:p w14:paraId="3673D639" w14:textId="77777777" w:rsidR="00D22F68" w:rsidRPr="00D22F68" w:rsidRDefault="0091625C" w:rsidP="00D22F68">
      <w:pPr>
        <w:widowControl w:val="0"/>
        <w:suppressAutoHyphens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2 -</w:t>
      </w:r>
      <w:r w:rsidR="00D22F68" w:rsidRPr="00D22F68">
        <w:rPr>
          <w:rFonts w:ascii="Arial" w:eastAsia="Times New Roman" w:hAnsi="Arial" w:cs="Times New Roman"/>
          <w:b/>
          <w:szCs w:val="20"/>
        </w:rPr>
        <w:t xml:space="preserve"> Przebudowa nawierzchni jezdni drogi powiatowej nr 2897D na  odc. Stefanowice - Gruszów*  </w:t>
      </w:r>
    </w:p>
    <w:p w14:paraId="14EE2998" w14:textId="77777777" w:rsidR="00D22F68" w:rsidRPr="00D22F68" w:rsidRDefault="00D22F68" w:rsidP="00D22F68">
      <w:pPr>
        <w:widowControl w:val="0"/>
        <w:suppressAutoHyphens/>
        <w:spacing w:after="0" w:line="240" w:lineRule="auto"/>
      </w:pPr>
      <w:r w:rsidRPr="00D22F68">
        <w:rPr>
          <w:rFonts w:ascii="Arial" w:eastAsia="Times New Roman" w:hAnsi="Arial" w:cs="Times New Roman"/>
          <w:b/>
          <w:szCs w:val="20"/>
        </w:rPr>
        <w:t>cz</w:t>
      </w:r>
      <w:r w:rsidR="0091625C">
        <w:rPr>
          <w:rFonts w:ascii="Arial" w:eastAsia="Times New Roman" w:hAnsi="Arial" w:cs="Times New Roman"/>
          <w:b/>
          <w:szCs w:val="20"/>
        </w:rPr>
        <w:t>ęść 3 -</w:t>
      </w:r>
      <w:r w:rsidRPr="00D22F68">
        <w:rPr>
          <w:rFonts w:ascii="Arial" w:eastAsia="Times New Roman" w:hAnsi="Arial" w:cs="Times New Roman"/>
          <w:b/>
          <w:szCs w:val="20"/>
        </w:rPr>
        <w:t xml:space="preserve"> Przebudowa nawierzchni jezdni drogi powiatowej nr 2911D odc. Witoszów Dolny – rondo 379*</w:t>
      </w:r>
    </w:p>
    <w:p w14:paraId="0FBE5A61" w14:textId="77777777" w:rsidR="00D22F68" w:rsidRPr="00D22F68" w:rsidRDefault="0091625C" w:rsidP="00D22F68">
      <w:pPr>
        <w:widowControl w:val="0"/>
        <w:suppressAutoHyphens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4 -</w:t>
      </w:r>
      <w:r w:rsidR="00D22F68" w:rsidRPr="00D22F68">
        <w:rPr>
          <w:rFonts w:ascii="Arial" w:eastAsia="Times New Roman" w:hAnsi="Arial" w:cs="Times New Roman"/>
          <w:b/>
          <w:szCs w:val="20"/>
        </w:rPr>
        <w:t xml:space="preserve"> Przebudowa odcinka drogi powiatowej nr 3396 D w miejscowości Mielęcin*</w:t>
      </w:r>
    </w:p>
    <w:p w14:paraId="149DEA85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sz w:val="14"/>
          <w:szCs w:val="14"/>
          <w:lang w:eastAsia="hi-IN" w:bidi="hi-IN"/>
        </w:rPr>
      </w:pPr>
    </w:p>
    <w:p w14:paraId="093ABB66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2403"/>
        <w:gridCol w:w="3331"/>
        <w:gridCol w:w="1843"/>
      </w:tblGrid>
      <w:tr w:rsidR="003F2B7B" w:rsidRPr="001F1B6C" w14:paraId="3BE551D2" w14:textId="77777777" w:rsidTr="00534756">
        <w:trPr>
          <w:trHeight w:val="197"/>
        </w:trPr>
        <w:tc>
          <w:tcPr>
            <w:tcW w:w="9863" w:type="dxa"/>
            <w:gridSpan w:val="4"/>
            <w:shd w:val="clear" w:color="auto" w:fill="auto"/>
            <w:vAlign w:val="center"/>
          </w:tcPr>
          <w:p w14:paraId="2D33EBAF" w14:textId="77777777" w:rsidR="003F2B7B" w:rsidRPr="001F1B6C" w:rsidRDefault="003F2B7B" w:rsidP="006F16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1F1B6C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dla </w:t>
            </w:r>
            <w:r w:rsidR="006F166F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  <w:r w:rsidRPr="001F1B6C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nr 1</w:t>
            </w:r>
          </w:p>
        </w:tc>
      </w:tr>
      <w:tr w:rsidR="003F2B7B" w:rsidRPr="001F1B6C" w14:paraId="6B348369" w14:textId="77777777" w:rsidTr="00534756">
        <w:trPr>
          <w:trHeight w:val="590"/>
        </w:trPr>
        <w:tc>
          <w:tcPr>
            <w:tcW w:w="2286" w:type="dxa"/>
            <w:shd w:val="clear" w:color="auto" w:fill="auto"/>
            <w:vAlign w:val="center"/>
          </w:tcPr>
          <w:p w14:paraId="6780B66F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Imię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 nazwisko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E3B5A9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Sprawowana funkcja/ </w:t>
            </w:r>
          </w:p>
          <w:p w14:paraId="6DBCFF77" w14:textId="77777777" w:rsidR="003F2B7B" w:rsidRPr="00327EF9" w:rsidRDefault="003F2B7B" w:rsidP="00534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Rodzaj i nr uprawnień</w:t>
            </w:r>
          </w:p>
          <w:p w14:paraId="06A167BA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budowlanych</w:t>
            </w:r>
          </w:p>
        </w:tc>
        <w:tc>
          <w:tcPr>
            <w:tcW w:w="3331" w:type="dxa"/>
            <w:shd w:val="clear" w:color="auto" w:fill="auto"/>
          </w:tcPr>
          <w:p w14:paraId="791508D5" w14:textId="77777777" w:rsidR="0091625C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  <w:t xml:space="preserve">Kwalifikacje zawodowe </w:t>
            </w:r>
          </w:p>
          <w:p w14:paraId="3700D169" w14:textId="77777777" w:rsidR="003F2B7B" w:rsidRPr="00327EF9" w:rsidRDefault="0091625C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D22F68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(zgodnie z pkt. 7.1.4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E70B4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Podstawa do dysponowania osobą</w:t>
            </w:r>
          </w:p>
          <w:p w14:paraId="68E66EC6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8D00B1">
              <w:rPr>
                <w:rFonts w:ascii="Calibri" w:hAnsi="Calibri" w:cs="Tahoma"/>
                <w:bCs/>
                <w:i/>
                <w:sz w:val="14"/>
                <w:szCs w:val="14"/>
              </w:rPr>
              <w:t>np. umowa o pracę, umowa zlecenie, umowa o dzieło</w:t>
            </w:r>
          </w:p>
        </w:tc>
      </w:tr>
      <w:tr w:rsidR="003F2B7B" w:rsidRPr="001F1B6C" w14:paraId="1D756F9E" w14:textId="77777777" w:rsidTr="00534756">
        <w:trPr>
          <w:trHeight w:val="488"/>
        </w:trPr>
        <w:tc>
          <w:tcPr>
            <w:tcW w:w="2286" w:type="dxa"/>
            <w:shd w:val="clear" w:color="auto" w:fill="auto"/>
            <w:vAlign w:val="center"/>
          </w:tcPr>
          <w:p w14:paraId="58A2390C" w14:textId="77777777" w:rsidR="0091625C" w:rsidRDefault="0091625C" w:rsidP="0091625C">
            <w:pPr>
              <w:spacing w:line="240" w:lineRule="auto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62735C65" w14:textId="77777777" w:rsidR="003F2B7B" w:rsidRPr="008D00B1" w:rsidRDefault="003F2B7B" w:rsidP="0091625C">
            <w:pPr>
              <w:spacing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7EAC8320" w14:textId="77777777" w:rsidR="003F2B7B" w:rsidRPr="00B93FB1" w:rsidRDefault="003F2B7B" w:rsidP="00916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2F6D2B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</w:tcPr>
          <w:p w14:paraId="257BDEEB" w14:textId="77777777" w:rsidR="003F2B7B" w:rsidRPr="00B93FB1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39E1D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7F4ACD" w14:paraId="5BBCD38B" w14:textId="77777777" w:rsidTr="00534756">
        <w:trPr>
          <w:trHeight w:val="582"/>
        </w:trPr>
        <w:tc>
          <w:tcPr>
            <w:tcW w:w="2286" w:type="dxa"/>
            <w:shd w:val="clear" w:color="auto" w:fill="auto"/>
            <w:vAlign w:val="center"/>
          </w:tcPr>
          <w:p w14:paraId="3D47B2E7" w14:textId="77777777" w:rsidR="0043380C" w:rsidRDefault="0043380C" w:rsidP="0043380C">
            <w:pPr>
              <w:spacing w:after="0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02A70BBB" w14:textId="77777777" w:rsidR="003F2B7B" w:rsidRPr="008D00B1" w:rsidRDefault="003F2B7B" w:rsidP="0043380C">
            <w:pPr>
              <w:spacing w:after="0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5D79C72B" w14:textId="77777777" w:rsidR="003F2B7B" w:rsidRPr="0091625C" w:rsidRDefault="0043380C" w:rsidP="004338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O</w:t>
            </w:r>
            <w:r w:rsidR="0091625C" w:rsidRPr="0091625C"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soba posiadająca uprawnienia do projektowania w branży drogowej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3DAAC5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17126FC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70DE5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1F1B6C" w14:paraId="56F27F35" w14:textId="77777777" w:rsidTr="00534756">
        <w:trPr>
          <w:trHeight w:val="288"/>
        </w:trPr>
        <w:tc>
          <w:tcPr>
            <w:tcW w:w="9863" w:type="dxa"/>
            <w:gridSpan w:val="4"/>
            <w:shd w:val="clear" w:color="auto" w:fill="auto"/>
            <w:vAlign w:val="center"/>
          </w:tcPr>
          <w:p w14:paraId="760C7507" w14:textId="77777777" w:rsidR="003F2B7B" w:rsidRPr="001F1B6C" w:rsidRDefault="003F2B7B" w:rsidP="006F166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d</w:t>
            </w:r>
            <w:r w:rsidRPr="001F1B6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la </w:t>
            </w:r>
            <w:r w:rsidR="006F16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  <w:r w:rsidRPr="001F1B6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nr 2</w:t>
            </w:r>
            <w:r w:rsidR="0091625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6F16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nr </w:t>
            </w:r>
            <w:r w:rsidR="0091625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3, </w:t>
            </w:r>
            <w:r w:rsidR="006F16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nr </w:t>
            </w:r>
            <w:r w:rsidR="0091625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3F2B7B" w:rsidRPr="007F4ACD" w14:paraId="1795B4D8" w14:textId="77777777" w:rsidTr="00534756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30070339" w14:textId="77777777" w:rsidR="003F2B7B" w:rsidRPr="008D00B1" w:rsidRDefault="003F2B7B" w:rsidP="00534756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18137BEC" w14:textId="77777777" w:rsidR="003F2B7B" w:rsidRPr="00B93FB1" w:rsidRDefault="003F2B7B" w:rsidP="005347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E85DAE3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302AFB40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F59658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7F4ACD" w14:paraId="6FC2445F" w14:textId="77777777" w:rsidTr="00534756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65477425" w14:textId="77777777" w:rsidR="0091625C" w:rsidRPr="008D00B1" w:rsidRDefault="0091625C" w:rsidP="0091625C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013F99B2" w14:textId="77777777" w:rsidR="003F2B7B" w:rsidRPr="00B93FB1" w:rsidRDefault="0091625C" w:rsidP="009162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FF7E481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64061476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4BD1F3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7F4ACD" w14:paraId="60C0D31C" w14:textId="77777777" w:rsidTr="00534756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0AC5DC56" w14:textId="77777777" w:rsidR="003F2B7B" w:rsidRPr="008D00B1" w:rsidRDefault="003F2B7B" w:rsidP="00534756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63A29167" w14:textId="77777777" w:rsidR="003F2B7B" w:rsidRPr="00B93FB1" w:rsidRDefault="003F2B7B" w:rsidP="005347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EB1052A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182019EA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8EF103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06FBCE6" w14:textId="77777777" w:rsidR="00D22F68" w:rsidRDefault="00D22F68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</w:pP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 w:rsidRPr="00D22F68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39AEBAB1" w14:textId="77777777" w:rsidR="0091625C" w:rsidRPr="00D22F68" w:rsidRDefault="0091625C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7F3CEACB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F086D6C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15AB5DA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FFF626E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37007E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6BECF393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C493E7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EF5DCA" w14:textId="77777777" w:rsidR="0091625C" w:rsidRDefault="0091625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19EDC528" w14:textId="77777777" w:rsidR="0043380C" w:rsidRDefault="0043380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51B160E7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1CDF61CD" w14:textId="77777777" w:rsidR="0091625C" w:rsidRDefault="0091625C" w:rsidP="0091625C">
      <w:pPr>
        <w:suppressAutoHyphens/>
        <w:rPr>
          <w:rFonts w:ascii="Arial" w:hAnsi="Arial"/>
          <w:sz w:val="20"/>
          <w:szCs w:val="20"/>
        </w:rPr>
      </w:pPr>
    </w:p>
    <w:p w14:paraId="40B7ADD2" w14:textId="77777777" w:rsidR="00286126" w:rsidRPr="0091625C" w:rsidRDefault="00D22F68" w:rsidP="0091625C">
      <w:pPr>
        <w:suppressAutoHyphens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D22F68">
        <w:rPr>
          <w:rFonts w:ascii="Arial" w:hAnsi="Arial"/>
          <w:sz w:val="20"/>
          <w:szCs w:val="20"/>
        </w:rPr>
        <w:t>* niepotrzebne skreślić</w:t>
      </w:r>
      <w:bookmarkEnd w:id="0"/>
    </w:p>
    <w:sectPr w:rsidR="00286126" w:rsidRPr="0091625C" w:rsidSect="0091625C">
      <w:pgSz w:w="11906" w:h="16838" w:code="9"/>
      <w:pgMar w:top="993" w:right="1134" w:bottom="709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68"/>
    <w:rsid w:val="00286126"/>
    <w:rsid w:val="003F2B7B"/>
    <w:rsid w:val="0043380C"/>
    <w:rsid w:val="006F166F"/>
    <w:rsid w:val="00915897"/>
    <w:rsid w:val="0091625C"/>
    <w:rsid w:val="00BB7012"/>
    <w:rsid w:val="00D22F6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BD87"/>
  <w15:chartTrackingRefBased/>
  <w15:docId w15:val="{20A58B0B-D217-4B1C-8B57-B5AAA43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SDPŚ Świdnica</cp:lastModifiedBy>
  <cp:revision>2</cp:revision>
  <dcterms:created xsi:type="dcterms:W3CDTF">2024-06-10T11:05:00Z</dcterms:created>
  <dcterms:modified xsi:type="dcterms:W3CDTF">2024-06-10T11:05:00Z</dcterms:modified>
</cp:coreProperties>
</file>