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70" w:rsidRDefault="004F6B70" w:rsidP="002D3FFA">
      <w:pPr>
        <w:rPr>
          <w:b/>
        </w:rPr>
      </w:pPr>
    </w:p>
    <w:p w:rsidR="002D3FFA" w:rsidRPr="002D3FFA" w:rsidRDefault="002D3FFA" w:rsidP="002D3FFA">
      <w:pPr>
        <w:rPr>
          <w:b/>
        </w:rPr>
      </w:pPr>
      <w:r w:rsidRPr="002D3FFA">
        <w:rPr>
          <w:b/>
        </w:rPr>
        <w:t>Załącznik nr 4 – Wzór wykazu robót budowlanych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Cs/>
        </w:rPr>
        <w:t xml:space="preserve">Nazwa postępowania: </w:t>
      </w:r>
      <w:r w:rsidR="00E7288F" w:rsidRPr="00E7288F">
        <w:rPr>
          <w:b/>
          <w:bCs/>
        </w:rPr>
        <w:t>Budowa sieci wodociągowej w miejscowości Jankowy dz. nr 161, gmina Baranów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Cs/>
        </w:rPr>
        <w:t>Nr referencyjny nadany sprawie przez Zamawiającego: JRP.26.</w:t>
      </w:r>
      <w:r w:rsidR="00E7288F">
        <w:rPr>
          <w:bCs/>
        </w:rPr>
        <w:t>1</w:t>
      </w:r>
      <w:r w:rsidRPr="002D3FFA">
        <w:rPr>
          <w:bCs/>
        </w:rPr>
        <w:t>.20</w:t>
      </w:r>
      <w:r w:rsidR="00E7288F">
        <w:rPr>
          <w:bCs/>
        </w:rPr>
        <w:t>23</w:t>
      </w:r>
      <w:r w:rsidRPr="002D3FFA">
        <w:rPr>
          <w:b/>
          <w:bCs/>
        </w:rPr>
        <w:br/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ZAMAWIAJĄCY: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Wodociągi Kępińskie Sp. z o.o.</w:t>
      </w:r>
      <w:r w:rsidRPr="002D3FFA">
        <w:rPr>
          <w:b/>
          <w:bCs/>
        </w:rPr>
        <w:br/>
        <w:t>ul. Wrocławska 28, 63-600 Kępno</w:t>
      </w:r>
      <w:r w:rsidRPr="002D3FFA">
        <w:rPr>
          <w:b/>
          <w:bCs/>
        </w:rPr>
        <w:br/>
        <w:t xml:space="preserve">NIP: 6191753534, REGON: 250754952, KRS: 000056912 </w:t>
      </w:r>
      <w:r w:rsidRPr="002D3FFA">
        <w:rPr>
          <w:b/>
          <w:bCs/>
        </w:rPr>
        <w:br/>
        <w:t>tel.: +48 (62) 78 224 50, e-mail: biuro@wodociagi.kepno.pl; przetargi@wodociagi.kepno.pl</w:t>
      </w:r>
    </w:p>
    <w:p w:rsidR="002D3FFA" w:rsidRPr="002D3FFA" w:rsidRDefault="002D3FFA" w:rsidP="002D3FFA">
      <w:pPr>
        <w:rPr>
          <w:bCs/>
        </w:rPr>
      </w:pPr>
      <w:r w:rsidRPr="002D3FFA">
        <w:rPr>
          <w:bCs/>
        </w:rPr>
        <w:t xml:space="preserve">Adres strony internetowej: </w:t>
      </w:r>
      <w:hyperlink r:id="rId6" w:history="1">
        <w:r w:rsidRPr="002D3FFA">
          <w:rPr>
            <w:rStyle w:val="Hipercze"/>
            <w:bCs/>
          </w:rPr>
          <w:t>www.wodociagi.kepno.pl</w:t>
        </w:r>
      </w:hyperlink>
    </w:p>
    <w:p w:rsidR="002D3FFA" w:rsidRPr="002D3FFA" w:rsidRDefault="002D3FFA" w:rsidP="002D3FFA">
      <w:pPr>
        <w:rPr>
          <w:b/>
          <w:bCs/>
        </w:rPr>
      </w:pP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Wykonawca:</w:t>
      </w:r>
    </w:p>
    <w:p w:rsidR="002D3FFA" w:rsidRPr="002D3FFA" w:rsidRDefault="002D3FFA" w:rsidP="002D3FFA">
      <w:pPr>
        <w:rPr>
          <w:bCs/>
        </w:rPr>
      </w:pPr>
      <w:r w:rsidRPr="002D3FFA">
        <w:rPr>
          <w:bCs/>
        </w:rPr>
        <w:t>Pełna nazwa:</w:t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  <w:t>_____________________________________________</w:t>
      </w:r>
      <w:r w:rsidRPr="002D3FFA">
        <w:rPr>
          <w:bCs/>
        </w:rPr>
        <w:br/>
        <w:t xml:space="preserve">Adres: </w:t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  <w:t>__________________________________________________</w:t>
      </w:r>
    </w:p>
    <w:p w:rsidR="002D3FFA" w:rsidRPr="002D3FFA" w:rsidRDefault="002D3FFA" w:rsidP="002D3FFA">
      <w:pPr>
        <w:rPr>
          <w:bCs/>
        </w:rPr>
      </w:pPr>
      <w:r w:rsidRPr="002D3FFA">
        <w:rPr>
          <w:bCs/>
        </w:rPr>
        <w:t xml:space="preserve">W zależności od Podmiotu: NIP/PESEL, REGON, KRS/CEIDG: _________________________________ </w:t>
      </w:r>
      <w:r w:rsidRPr="002D3FFA">
        <w:rPr>
          <w:bCs/>
        </w:rPr>
        <w:br/>
      </w:r>
      <w:r w:rsidRPr="002D3FFA">
        <w:rPr>
          <w:bCs/>
        </w:rPr>
        <w:br/>
        <w:t>reprezentowany przez:</w:t>
      </w:r>
      <w:r w:rsidRPr="002D3FFA">
        <w:rPr>
          <w:bCs/>
        </w:rPr>
        <w:br/>
        <w:t>Imię, nazwisko, stanowisko/podstawa do reprezentacji _____________________________________</w:t>
      </w:r>
    </w:p>
    <w:p w:rsidR="004F6B70" w:rsidRDefault="004F6B70" w:rsidP="002D3FFA">
      <w:pPr>
        <w:rPr>
          <w:b/>
        </w:rPr>
      </w:pPr>
    </w:p>
    <w:p w:rsidR="002D3FFA" w:rsidRDefault="002D3FFA" w:rsidP="002D3FFA">
      <w:pPr>
        <w:rPr>
          <w:b/>
        </w:rPr>
      </w:pPr>
      <w:r w:rsidRPr="002D3FFA">
        <w:rPr>
          <w:b/>
        </w:rPr>
        <w:t>OŚWIADCZAM/Y, że podmiot, w imieniu którego składane jest oświadczenie wykonał następujące roboty budowlane:</w:t>
      </w:r>
    </w:p>
    <w:p w:rsidR="004F6B70" w:rsidRDefault="004F6B70" w:rsidP="002D3FFA">
      <w:pPr>
        <w:rPr>
          <w:b/>
        </w:rPr>
      </w:pPr>
    </w:p>
    <w:p w:rsidR="004F6B70" w:rsidRDefault="004F6B70" w:rsidP="002D3FFA">
      <w:pPr>
        <w:rPr>
          <w:b/>
        </w:rPr>
      </w:pPr>
    </w:p>
    <w:p w:rsidR="004F6B70" w:rsidRDefault="004F6B70" w:rsidP="002D3FFA">
      <w:pPr>
        <w:rPr>
          <w:b/>
        </w:rPr>
      </w:pPr>
    </w:p>
    <w:p w:rsidR="004F6B70" w:rsidRDefault="004F6B70" w:rsidP="002D3FFA">
      <w:pPr>
        <w:rPr>
          <w:b/>
        </w:rPr>
      </w:pPr>
    </w:p>
    <w:p w:rsidR="004F6B70" w:rsidRDefault="004F6B70" w:rsidP="002D3FFA">
      <w:pPr>
        <w:rPr>
          <w:b/>
        </w:rPr>
      </w:pPr>
    </w:p>
    <w:tbl>
      <w:tblPr>
        <w:tblW w:w="54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600"/>
        <w:gridCol w:w="1842"/>
        <w:gridCol w:w="5875"/>
        <w:gridCol w:w="2325"/>
        <w:gridCol w:w="2129"/>
      </w:tblGrid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lastRenderedPageBreak/>
              <w:t>L.p.</w:t>
            </w:r>
          </w:p>
        </w:tc>
        <w:tc>
          <w:tcPr>
            <w:tcW w:w="85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Nazwa kontraktu i data wykonania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Wartość</w:t>
            </w:r>
          </w:p>
          <w:p w:rsidR="002D3FFA" w:rsidRPr="002D3FFA" w:rsidRDefault="002D3FFA" w:rsidP="002D3FFA">
            <w:r w:rsidRPr="002D3FFA">
              <w:t>w PLN</w:t>
            </w:r>
          </w:p>
        </w:tc>
        <w:tc>
          <w:tcPr>
            <w:tcW w:w="19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Przedmiot Zamówienia</w:t>
            </w:r>
          </w:p>
        </w:tc>
        <w:tc>
          <w:tcPr>
            <w:tcW w:w="761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Zamawiający  (nazwa, adres, nr telefonu do kontaktu)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Nazwa Wykonawcy</w:t>
            </w:r>
            <w:r w:rsidR="004F6B70">
              <w:t>, który wykonał wskazane roboty</w:t>
            </w:r>
          </w:p>
        </w:tc>
      </w:tr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85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192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761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97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</w:tr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85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1923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761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97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</w:tr>
      <w:tr w:rsidR="002D3FFA" w:rsidRPr="002D3FFA" w:rsidTr="004F6B70">
        <w:trPr>
          <w:cantSplit/>
          <w:trHeight w:val="1847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1.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nazwa zadania:</w:t>
            </w:r>
          </w:p>
          <w:p w:rsidR="002D3FFA" w:rsidRPr="002D3FFA" w:rsidRDefault="002D3FFA" w:rsidP="002D3FFA">
            <w:r w:rsidRPr="002D3FFA">
              <w:t>___________</w:t>
            </w:r>
          </w:p>
          <w:p w:rsidR="002D3FFA" w:rsidRPr="002D3FFA" w:rsidRDefault="002D3FFA" w:rsidP="002D3FFA">
            <w:r w:rsidRPr="002D3FFA">
              <w:t>adres inwestycji:</w:t>
            </w:r>
          </w:p>
          <w:p w:rsidR="002D3FFA" w:rsidRPr="002D3FFA" w:rsidRDefault="002D3FFA" w:rsidP="002D3FFA">
            <w:r w:rsidRPr="002D3FFA">
              <w:t>___________</w:t>
            </w:r>
          </w:p>
          <w:p w:rsidR="002D3FFA" w:rsidRDefault="002D3FFA" w:rsidP="002D3FFA">
            <w:r w:rsidRPr="002D3FFA">
              <w:t>Data wykonania:</w:t>
            </w:r>
          </w:p>
          <w:p w:rsidR="000B447B" w:rsidRPr="002D3FFA" w:rsidRDefault="000B447B" w:rsidP="002D3FFA">
            <w:r>
              <w:t>_______________</w:t>
            </w:r>
          </w:p>
          <w:p w:rsidR="002D3FFA" w:rsidRPr="002D3FFA" w:rsidRDefault="002D3FFA" w:rsidP="002D3FFA">
            <w:r w:rsidRPr="002D3FFA">
              <w:t>Data odbioru końcowego:</w:t>
            </w:r>
          </w:p>
          <w:p w:rsidR="002D3FFA" w:rsidRPr="002D3FFA" w:rsidRDefault="002D3FFA" w:rsidP="002D3FFA">
            <w:r w:rsidRPr="002D3FFA">
              <w:t>_____________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FA" w:rsidRPr="002D3FFA" w:rsidRDefault="002D3FFA" w:rsidP="002D3FFA">
            <w:r w:rsidRPr="002D3FFA">
              <w:t>Zakres robót:</w:t>
            </w:r>
          </w:p>
          <w:p w:rsidR="002D3FFA" w:rsidRPr="002D3FFA" w:rsidRDefault="002D3FFA" w:rsidP="002D3FFA">
            <w:r w:rsidRPr="002D3FFA">
              <w:t>______________</w:t>
            </w:r>
          </w:p>
          <w:p w:rsidR="002D3FFA" w:rsidRPr="002D3FFA" w:rsidRDefault="00A01D06" w:rsidP="002D3FFA">
            <w:r>
              <w:t xml:space="preserve">Długość sieci </w:t>
            </w:r>
            <w:r w:rsidR="00E7288F">
              <w:t>wodociągowej</w:t>
            </w:r>
            <w:r w:rsidR="002D3FFA" w:rsidRPr="002D3FFA">
              <w:t>:</w:t>
            </w:r>
          </w:p>
          <w:p w:rsidR="002D3FFA" w:rsidRPr="002D3FFA" w:rsidRDefault="002D3FFA" w:rsidP="002D3FFA">
            <w:r w:rsidRPr="002D3FFA">
              <w:t>_______________</w:t>
            </w:r>
          </w:p>
          <w:p w:rsidR="002D3FFA" w:rsidRPr="002D3FFA" w:rsidRDefault="002D3FFA" w:rsidP="002D3FFA"/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</w:tr>
      <w:tr w:rsidR="002D3FFA" w:rsidRPr="002D3FFA" w:rsidTr="00BD4DCB">
        <w:trPr>
          <w:cantSplit/>
          <w:trHeight w:val="1309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2.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nazwa zadania:</w:t>
            </w:r>
          </w:p>
          <w:p w:rsidR="002D3FFA" w:rsidRPr="002D3FFA" w:rsidRDefault="002D3FFA" w:rsidP="002D3FFA">
            <w:r w:rsidRPr="002D3FFA">
              <w:t>____________</w:t>
            </w:r>
          </w:p>
          <w:p w:rsidR="002D3FFA" w:rsidRPr="002D3FFA" w:rsidRDefault="002D3FFA" w:rsidP="002D3FFA">
            <w:r w:rsidRPr="002D3FFA">
              <w:t>adres inwestycji:</w:t>
            </w:r>
          </w:p>
          <w:p w:rsidR="002D3FFA" w:rsidRDefault="002D3FFA" w:rsidP="002D3FFA">
            <w:r w:rsidRPr="002D3FFA">
              <w:t>____________</w:t>
            </w:r>
          </w:p>
          <w:p w:rsidR="004F6B70" w:rsidRPr="002D3FFA" w:rsidRDefault="004F6B70" w:rsidP="004F6B70">
            <w:r w:rsidRPr="002D3FFA">
              <w:t>Data wykonania:</w:t>
            </w:r>
          </w:p>
          <w:p w:rsidR="004F6B70" w:rsidRPr="002D3FFA" w:rsidRDefault="004F6B70" w:rsidP="004F6B70">
            <w:r w:rsidRPr="002D3FFA">
              <w:t>Data odbioru końcowego:</w:t>
            </w:r>
          </w:p>
          <w:p w:rsidR="004F6B70" w:rsidRPr="002D3FFA" w:rsidRDefault="004F6B70" w:rsidP="004F6B70">
            <w:r w:rsidRPr="002D3FFA">
              <w:t>_____________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/>
        </w:tc>
        <w:tc>
          <w:tcPr>
            <w:tcW w:w="1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3FFA" w:rsidRPr="002D3FFA" w:rsidRDefault="002D3FFA" w:rsidP="002D3FFA">
            <w:r w:rsidRPr="002D3FFA">
              <w:t>Zakres robót:</w:t>
            </w:r>
          </w:p>
          <w:p w:rsidR="002D3FFA" w:rsidRPr="002D3FFA" w:rsidRDefault="002D3FFA" w:rsidP="002D3FFA">
            <w:r w:rsidRPr="002D3FFA">
              <w:t>________________________</w:t>
            </w:r>
          </w:p>
          <w:p w:rsidR="002D3FFA" w:rsidRPr="002D3FFA" w:rsidRDefault="00A01D06" w:rsidP="002D3FFA">
            <w:r>
              <w:t>Długość sieci wodociągowej</w:t>
            </w:r>
            <w:r w:rsidR="002D3FFA" w:rsidRPr="002D3FFA">
              <w:t>:</w:t>
            </w:r>
          </w:p>
          <w:p w:rsidR="002D3FFA" w:rsidRPr="002D3FFA" w:rsidRDefault="002D3FFA" w:rsidP="002D3FFA">
            <w:r w:rsidRPr="002D3FFA">
              <w:t>________________________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</w:tr>
    </w:tbl>
    <w:p w:rsidR="002D3FFA" w:rsidRDefault="002D3FFA" w:rsidP="002D3FFA">
      <w:pPr>
        <w:rPr>
          <w:b/>
        </w:rPr>
      </w:pP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Wykonawca zobowiązany jest do przedłożenia wykazu robót budowlanych wykonanych nie wcześniej niż w okresie ostatnich 5 lat przed upływem terminu składania ofert, a jeżeli okres prowadzenia działalności jest krótszy - w tym okresie, wraz z podaniem ich rodzaju, wartości, daty i miejsca wykonania oraz podmiotów, na rzecz których roboty te zostały wykonane, sporządzonego wg wzoru stanowiącego Załącznik nr 2, z załączeniem dowodów określających, czy te roboty budowlane zostały wykonane należycie, w szczególności informacji o tym, czy roboty zostały wykonane zgodnie z przepisami prawa budowlanego i prawidłowo ukończone. Dowodami, o których mowa powyżej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 xml:space="preserve">Uwaga: 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Jeżeli Wykonawca powołuje się na doświadczenie w realizacji robót budowlanych wykonywanych wspólnie z innymi Wykonawcami, wykaz robót budowlanych dotyczy robót budowlanych, w których wykonaniu wykonawca ten bezpośrednio uczestniczył.</w:t>
      </w:r>
      <w:r w:rsidRPr="000B447B">
        <w:rPr>
          <w:bCs/>
          <w:lang w:val="pl"/>
        </w:rPr>
        <w:t xml:space="preserve"> 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konkretnie wykonywanego zakresu prac oraz przedstawienia stosownych dowodów np. umowy konsorcjum, z której wynika zakres obowiązków czy wystawionych przez wykonawcę faktur.</w:t>
      </w:r>
    </w:p>
    <w:p w:rsidR="000B447B" w:rsidRPr="000B447B" w:rsidRDefault="000B447B" w:rsidP="000B447B">
      <w:pPr>
        <w:rPr>
          <w:bCs/>
        </w:rPr>
      </w:pP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Jeżeli wykaz, oświadczenia lub inne złożone przez Wykonawcę dokumenty wzbudzą wątpliwości, Zamawiający zwróci się bezpośrednio do właściwego podmiotu, na rzecz którego usługi były wykonane o dodatkowe informacje lub dokumenty w tym zakresie.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Ocena spełniania warunków udziału w postępowaniu będzie dokonana na zasadzie spełnia/nie spełnia na podstawie złożonych przez Wykonawcę podmiotowych środków dowodowych.</w:t>
      </w:r>
    </w:p>
    <w:p w:rsidR="002D3FFA" w:rsidRPr="000B447B" w:rsidRDefault="002D3FFA" w:rsidP="002D3FFA"/>
    <w:p w:rsidR="002D3FFA" w:rsidRPr="00701D30" w:rsidRDefault="002D3FFA" w:rsidP="002D3FFA">
      <w:pPr>
        <w:rPr>
          <w:b/>
          <w:bCs/>
        </w:rPr>
      </w:pPr>
      <w:r w:rsidRPr="00701D30">
        <w:rPr>
          <w:b/>
          <w:bCs/>
        </w:rPr>
        <w:t xml:space="preserve">Dokument należy podpisać kwalifikowanym podpisem elektronicznym, podpisem zaufanym lub </w:t>
      </w:r>
      <w:r w:rsidR="00E20613">
        <w:rPr>
          <w:b/>
          <w:bCs/>
        </w:rPr>
        <w:t xml:space="preserve">elektronicznym </w:t>
      </w:r>
      <w:r w:rsidRPr="00701D30">
        <w:rPr>
          <w:b/>
          <w:bCs/>
        </w:rPr>
        <w:t>podpisem osobistym</w:t>
      </w:r>
      <w:r w:rsidR="00E20613">
        <w:rPr>
          <w:b/>
          <w:bCs/>
        </w:rPr>
        <w:t xml:space="preserve"> (edowód)</w:t>
      </w:r>
      <w:bookmarkStart w:id="0" w:name="_GoBack"/>
      <w:bookmarkEnd w:id="0"/>
    </w:p>
    <w:p w:rsidR="00996920" w:rsidRPr="000B447B" w:rsidRDefault="00996920"/>
    <w:sectPr w:rsidR="00996920" w:rsidRPr="000B447B" w:rsidSect="004F6B70">
      <w:headerReference w:type="default" r:id="rId7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7E" w:rsidRDefault="00E3197E" w:rsidP="002D3FFA">
      <w:pPr>
        <w:spacing w:after="0" w:line="240" w:lineRule="auto"/>
      </w:pPr>
      <w:r>
        <w:separator/>
      </w:r>
    </w:p>
  </w:endnote>
  <w:endnote w:type="continuationSeparator" w:id="0">
    <w:p w:rsidR="00E3197E" w:rsidRDefault="00E3197E" w:rsidP="002D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7E" w:rsidRDefault="00E3197E" w:rsidP="002D3FFA">
      <w:pPr>
        <w:spacing w:after="0" w:line="240" w:lineRule="auto"/>
      </w:pPr>
      <w:r>
        <w:separator/>
      </w:r>
    </w:p>
  </w:footnote>
  <w:footnote w:type="continuationSeparator" w:id="0">
    <w:p w:rsidR="00E3197E" w:rsidRDefault="00E3197E" w:rsidP="002D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FA" w:rsidRDefault="002D3FFA" w:rsidP="002D3FFA">
    <w:pPr>
      <w:pStyle w:val="Nagwek"/>
    </w:pPr>
    <w:r w:rsidRPr="002D3FFA">
      <w:t>JRP.26.</w:t>
    </w:r>
    <w:r w:rsidR="00E455AB">
      <w:t>1.202</w:t>
    </w:r>
    <w:r w:rsidR="008C7FC0">
      <w:t>3</w:t>
    </w:r>
    <w:r w:rsidRPr="002D3FFA">
      <w:t xml:space="preserve"> </w:t>
    </w:r>
    <w:r w:rsidR="008C7FC0" w:rsidRPr="008C7FC0">
      <w:t>Budowa sieci wodociągowej w miejscowości Jankowy dz. nr 161, gmina Baranów</w:t>
    </w:r>
  </w:p>
  <w:p w:rsidR="00A01D06" w:rsidRPr="00E455AB" w:rsidRDefault="00D002E4" w:rsidP="002D3FF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-9249</wp:posOffset>
              </wp:positionH>
              <wp:positionV relativeFrom="paragraph">
                <wp:posOffset>67503</wp:posOffset>
              </wp:positionV>
              <wp:extent cx="8762337" cy="0"/>
              <wp:effectExtent l="0" t="0" r="2032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623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FB74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.3pt" to="689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FA"/>
    <w:rsid w:val="000B447B"/>
    <w:rsid w:val="001E1955"/>
    <w:rsid w:val="002D3FFA"/>
    <w:rsid w:val="00326D2A"/>
    <w:rsid w:val="004F6B70"/>
    <w:rsid w:val="00517CCC"/>
    <w:rsid w:val="005B54FE"/>
    <w:rsid w:val="00701D30"/>
    <w:rsid w:val="008C7FC0"/>
    <w:rsid w:val="008D6850"/>
    <w:rsid w:val="00996920"/>
    <w:rsid w:val="00A01D06"/>
    <w:rsid w:val="00B73899"/>
    <w:rsid w:val="00BD4DCB"/>
    <w:rsid w:val="00CC584A"/>
    <w:rsid w:val="00D002E4"/>
    <w:rsid w:val="00E20613"/>
    <w:rsid w:val="00E3197E"/>
    <w:rsid w:val="00E455AB"/>
    <w:rsid w:val="00E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5B9BA-36F1-418D-80D0-4F04FB37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FF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FFA"/>
  </w:style>
  <w:style w:type="paragraph" w:styleId="Stopka">
    <w:name w:val="footer"/>
    <w:basedOn w:val="Normalny"/>
    <w:link w:val="StopkaZnak"/>
    <w:uiPriority w:val="99"/>
    <w:unhideWhenUsed/>
    <w:rsid w:val="002D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dociagi.kep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503</Words>
  <Characters>3436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5</cp:revision>
  <dcterms:created xsi:type="dcterms:W3CDTF">2021-04-23T12:11:00Z</dcterms:created>
  <dcterms:modified xsi:type="dcterms:W3CDTF">2023-03-06T11:58:00Z</dcterms:modified>
</cp:coreProperties>
</file>