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E17A9" w14:textId="77777777" w:rsidR="0006623D" w:rsidRDefault="00536D59">
      <w:pPr>
        <w:pStyle w:val="Nagwek4"/>
        <w:jc w:val="right"/>
        <w:rPr>
          <w:rFonts w:ascii="Verdana" w:hAnsi="Verdana" w:cs="Verdana"/>
          <w:bCs w:val="0"/>
          <w:i/>
          <w:iCs/>
          <w:sz w:val="20"/>
          <w:szCs w:val="20"/>
        </w:rPr>
      </w:pPr>
      <w:r>
        <w:rPr>
          <w:rFonts w:ascii="Verdana" w:hAnsi="Verdana" w:cs="Verdana"/>
          <w:bCs w:val="0"/>
          <w:i/>
          <w:iCs/>
          <w:sz w:val="20"/>
          <w:szCs w:val="20"/>
        </w:rPr>
        <w:t>Załącznik</w:t>
      </w:r>
      <w:r w:rsidR="00874D9D">
        <w:rPr>
          <w:rFonts w:ascii="Verdana" w:hAnsi="Verdana" w:cs="Verdana"/>
          <w:bCs w:val="0"/>
          <w:i/>
          <w:iCs/>
          <w:sz w:val="20"/>
          <w:szCs w:val="20"/>
        </w:rPr>
        <w:t xml:space="preserve"> Nr 1 - formularz ofertowy</w:t>
      </w:r>
    </w:p>
    <w:p w14:paraId="5F5EAC92" w14:textId="77777777" w:rsidR="0006623D" w:rsidRDefault="0006623D">
      <w:pPr>
        <w:pStyle w:val="Nagwek4"/>
        <w:jc w:val="center"/>
        <w:rPr>
          <w:rFonts w:ascii="Verdana" w:hAnsi="Verdana" w:cs="Verdana"/>
          <w:sz w:val="22"/>
          <w:szCs w:val="22"/>
        </w:rPr>
      </w:pPr>
    </w:p>
    <w:p w14:paraId="4E0F58BF" w14:textId="77777777" w:rsidR="0006623D" w:rsidRDefault="004866F4">
      <w:pPr>
        <w:pStyle w:val="Nagwek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06623D" w14:paraId="3328DC8C" w14:textId="77777777" w:rsidTr="00E13290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CF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67CB71D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989B1A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70E62E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03B210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6E7A08" w14:textId="77777777" w:rsidR="0006623D" w:rsidRDefault="004866F4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6E1A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06623D" w14:paraId="6BD8AF5D" w14:textId="77777777" w:rsidTr="00E13290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BF80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3C66C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3F622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A5D3EC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17C00FCE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E2B0A1C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42F9776" w14:textId="77777777" w:rsidR="0006623D" w:rsidRDefault="004866F4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00D241B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1D2EE32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CCACA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9076596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7BD0D317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53F0644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2DE025F6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1D1E3F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71DFC20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545E3C07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E31C1A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5DF90E5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3CC65784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01830E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B17FDFB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427762A5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9103352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7D8DD9C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7C2D0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298F95" w14:textId="189EE323" w:rsidR="0006623D" w:rsidRDefault="004866F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2E0B9D" w:rsidRPr="002E0B9D">
              <w:rPr>
                <w:rFonts w:ascii="Arial" w:hAnsi="Arial" w:cs="Arial"/>
                <w:b/>
                <w:bCs/>
                <w:sz w:val="24"/>
                <w:szCs w:val="24"/>
              </w:rPr>
              <w:t>Budowa świetlicy wiejskiej wraz z remizą strażacką w m. Lubin.”</w:t>
            </w:r>
          </w:p>
          <w:p w14:paraId="40764828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BAF822" w14:textId="77777777" w:rsidR="0006623D" w:rsidRDefault="004866F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57987" wp14:editId="68140C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3D35A63" w14:textId="7C20E5CC" w:rsidR="0006623D" w:rsidRDefault="004866F4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Postępowanie znak: 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BGN.I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I.271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E0B9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335D73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5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43D35A63" w14:textId="7C20E5CC" w:rsidR="0006623D" w:rsidRDefault="004866F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E0B9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335D7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3CDDC68" w14:textId="77777777" w:rsidR="0006623D" w:rsidRDefault="000662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8D7A7D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2DA0FF27" w14:textId="77777777" w:rsidR="0006623D" w:rsidRDefault="0006623D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4694AD2" w14:textId="77777777" w:rsidR="0006623D" w:rsidRDefault="004866F4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266810FD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608451" w14:textId="77777777" w:rsidR="0006623D" w:rsidRDefault="004866F4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6EC0D90F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7541925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7055A03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FEF6C77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3F20E407" w14:textId="77777777" w:rsidR="0006623D" w:rsidRDefault="0006623D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CC8648" w14:textId="77777777" w:rsidR="0006623D" w:rsidRDefault="000662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06623D" w14:paraId="4D5BB1C3" w14:textId="77777777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FF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14FC41A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2C6F853A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4D56C894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1559ACAF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 xml:space="preserve">udzielimy </w:t>
            </w:r>
            <w:r w:rsidR="006A2F19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gwaranci</w:t>
            </w: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…………… </w:t>
            </w:r>
            <w:r w:rsidR="006A2F19">
              <w:rPr>
                <w:rFonts w:ascii="Verdana" w:hAnsi="Verdana" w:cs="Arial"/>
                <w:b/>
                <w:sz w:val="18"/>
                <w:szCs w:val="18"/>
              </w:rPr>
              <w:t>miesięcy</w:t>
            </w:r>
            <w:r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2C428407" w14:textId="77777777" w:rsidR="0006623D" w:rsidRDefault="00486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SWZ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CFBAD7" w14:textId="77777777" w:rsidR="0006623D" w:rsidRDefault="004866F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523F89B8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A9339D9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2D1F2A27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1"/>
            </w:r>
            <w:r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2"/>
            </w:r>
          </w:p>
          <w:p w14:paraId="1FA0D85C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7899121E" w14:textId="77777777" w:rsidR="0006623D" w:rsidRDefault="004866F4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06623D" w14:paraId="3ED88EF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ACB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F4D2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851E32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4E26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D837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6623D" w14:paraId="2490039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0AE5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DCE1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8644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BF7D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06623D" w14:paraId="3AAEEFD7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B34F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CAB2C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FB026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4A43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30B15CF1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3DC8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F81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9A521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0AD9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7CA3B776" w14:textId="77777777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5B9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1D274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4365C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C230F7" w14:textId="77777777" w:rsidR="0006623D" w:rsidRDefault="0006623D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7DD3A63" w14:textId="77777777" w:rsidR="0006623D" w:rsidRDefault="004866F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0D15CCD2" w14:textId="77777777" w:rsidR="0006623D" w:rsidRDefault="004866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185F5A80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Mikroprzedsiębiorstwem (mikroprzedsiębiorstwo definiuje się jako przedsiębiorstwo, które zatrudnia </w:t>
            </w:r>
            <w:r w:rsidR="000C1BB3">
              <w:rPr>
                <w:rFonts w:ascii="Verdana" w:hAnsi="Verdana" w:cs="Tahoma"/>
                <w:sz w:val="18"/>
                <w:szCs w:val="18"/>
              </w:rPr>
              <w:t>mniej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niż 10 osób i 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którego roczny obrót lub roczna suma bilansowa nie przekracza 2 milionów </w:t>
            </w:r>
            <w:r>
              <w:rPr>
                <w:rFonts w:ascii="Verdana" w:hAnsi="Verdana" w:cs="Tahoma"/>
                <w:sz w:val="18"/>
                <w:szCs w:val="18"/>
              </w:rPr>
              <w:t>EUR)</w:t>
            </w:r>
          </w:p>
          <w:p w14:paraId="1D1F9B8C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609F026E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250 pracowników i którego roczny obrót nie przekracza 50 milionów lub roczna suma bilansowa nie przekracza 43 milionów EUR)</w:t>
            </w:r>
          </w:p>
          <w:p w14:paraId="4F2D151F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0F9013F7" w14:textId="77777777" w:rsidR="000C1BB3" w:rsidRDefault="00EC3C02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prowadzi jednoosobową działalność </w:t>
            </w:r>
            <w:r w:rsidR="000C1BB3">
              <w:rPr>
                <w:rFonts w:ascii="Verdana" w:hAnsi="Verdana" w:cs="Tahoma"/>
                <w:sz w:val="18"/>
                <w:szCs w:val="18"/>
              </w:rPr>
              <w:t>gospodarczą</w:t>
            </w:r>
          </w:p>
          <w:p w14:paraId="255AAC12" w14:textId="5B7531FD" w:rsidR="0006623D" w:rsidRDefault="004866F4">
            <w:pPr>
              <w:pStyle w:val="Tekstpodstawowy3"/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335D73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. Ofertę składamy na ................................ kolejno ponumerowanych stronach. </w:t>
            </w:r>
          </w:p>
          <w:p w14:paraId="2287F101" w14:textId="77777777" w:rsidR="0006623D" w:rsidRDefault="004866F4">
            <w:pPr>
              <w:spacing w:after="0" w:line="240" w:lineRule="auto"/>
            </w:pPr>
            <w:r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54356B42" w14:textId="77777777" w:rsidR="0006623D" w:rsidRDefault="0006623D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60B026" w14:textId="77777777" w:rsidR="0006623D" w:rsidRDefault="004866F4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38526E3B" w14:textId="77777777" w:rsidR="0006623D" w:rsidRDefault="004866F4">
            <w:pPr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7FB37" w14:textId="77777777" w:rsidR="00842DFF" w:rsidRDefault="00842DFF">
      <w:pPr>
        <w:spacing w:after="0" w:line="240" w:lineRule="auto"/>
      </w:pPr>
      <w:r>
        <w:separator/>
      </w:r>
    </w:p>
  </w:endnote>
  <w:endnote w:type="continuationSeparator" w:id="0">
    <w:p w14:paraId="75A2D2EA" w14:textId="77777777" w:rsidR="00842DFF" w:rsidRDefault="008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AFB05" w14:textId="77777777" w:rsidR="00842DFF" w:rsidRDefault="00842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AACDA" w14:textId="77777777" w:rsidR="00842DFF" w:rsidRDefault="00842DFF">
      <w:pPr>
        <w:spacing w:after="0" w:line="240" w:lineRule="auto"/>
      </w:pPr>
      <w:r>
        <w:continuationSeparator/>
      </w:r>
    </w:p>
  </w:footnote>
  <w:footnote w:id="1">
    <w:p w14:paraId="0C0B57BD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(Dz.Urz.UE L 119 z 04.05.2016, str. 1)</w:t>
      </w:r>
    </w:p>
  </w:footnote>
  <w:footnote w:id="2">
    <w:p w14:paraId="2A31A27C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836069674">
    <w:abstractNumId w:val="1"/>
  </w:num>
  <w:num w:numId="2" w16cid:durableId="1030565457">
    <w:abstractNumId w:val="0"/>
  </w:num>
  <w:num w:numId="3" w16cid:durableId="169935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2B6D83"/>
    <w:rsid w:val="002E0B9D"/>
    <w:rsid w:val="00335D73"/>
    <w:rsid w:val="004866F4"/>
    <w:rsid w:val="00536D59"/>
    <w:rsid w:val="00583238"/>
    <w:rsid w:val="005D721E"/>
    <w:rsid w:val="00615A0A"/>
    <w:rsid w:val="006A2F19"/>
    <w:rsid w:val="006F1CDB"/>
    <w:rsid w:val="00760C19"/>
    <w:rsid w:val="007C5D9E"/>
    <w:rsid w:val="00842DFF"/>
    <w:rsid w:val="00874D9D"/>
    <w:rsid w:val="00877234"/>
    <w:rsid w:val="008D410B"/>
    <w:rsid w:val="00966099"/>
    <w:rsid w:val="00A919D4"/>
    <w:rsid w:val="00AE7F46"/>
    <w:rsid w:val="00BD1075"/>
    <w:rsid w:val="00CE671F"/>
    <w:rsid w:val="00D05ED7"/>
    <w:rsid w:val="00E06450"/>
    <w:rsid w:val="00E13290"/>
    <w:rsid w:val="00EC3C02"/>
    <w:rsid w:val="00F95091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4</cp:revision>
  <dcterms:created xsi:type="dcterms:W3CDTF">2024-06-18T08:19:00Z</dcterms:created>
  <dcterms:modified xsi:type="dcterms:W3CDTF">2024-06-20T14:42:00Z</dcterms:modified>
</cp:coreProperties>
</file>