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810D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4810D6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4810D6">
        <w:rPr>
          <w:rFonts w:ascii="Arial" w:hAnsi="Arial" w:cs="Arial"/>
          <w:b/>
          <w:sz w:val="22"/>
          <w:szCs w:val="22"/>
        </w:rPr>
        <w:t>zm</w:t>
      </w:r>
      <w:proofErr w:type="spellEnd"/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407543" w:rsidRDefault="0085481F" w:rsidP="00ED4D43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7543" w:rsidRPr="00407543">
        <w:rPr>
          <w:rFonts w:ascii="Arial" w:hAnsi="Arial" w:cs="Arial"/>
          <w:b/>
          <w:sz w:val="22"/>
          <w:szCs w:val="22"/>
        </w:rPr>
        <w:t>B</w:t>
      </w:r>
      <w:r w:rsidR="00407543" w:rsidRPr="00407543">
        <w:rPr>
          <w:rFonts w:ascii="Arial" w:hAnsi="Arial" w:cs="Arial"/>
          <w:b/>
          <w:sz w:val="22"/>
          <w:szCs w:val="22"/>
        </w:rPr>
        <w:t>udowa oświetlenia drogowego w Kłodzie ul. Koralowa oraz w Dąbczu ul. Jeżynowa, ul. Grzybowa, ul. Jesionowa</w:t>
      </w:r>
      <w:r w:rsidR="00407543" w:rsidRPr="008536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(oznaczenie zamawiająceg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 xml:space="preserve">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ED4D4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ED4D43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370E0D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0D" w:rsidRDefault="00370E0D" w:rsidP="00A636AE">
      <w:r>
        <w:separator/>
      </w:r>
    </w:p>
  </w:endnote>
  <w:endnote w:type="continuationSeparator" w:id="0">
    <w:p w:rsidR="00370E0D" w:rsidRDefault="00370E0D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0D" w:rsidRDefault="00370E0D" w:rsidP="00A636AE">
      <w:r>
        <w:separator/>
      </w:r>
    </w:p>
  </w:footnote>
  <w:footnote w:type="continuationSeparator" w:id="0">
    <w:p w:rsidR="00370E0D" w:rsidRDefault="00370E0D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370E0D"/>
    <w:rsid w:val="00407543"/>
    <w:rsid w:val="004810D6"/>
    <w:rsid w:val="004C79E1"/>
    <w:rsid w:val="00597950"/>
    <w:rsid w:val="005F7779"/>
    <w:rsid w:val="006530EB"/>
    <w:rsid w:val="00740092"/>
    <w:rsid w:val="0082782A"/>
    <w:rsid w:val="0085481F"/>
    <w:rsid w:val="008A4EA8"/>
    <w:rsid w:val="008F5B65"/>
    <w:rsid w:val="00A636AE"/>
    <w:rsid w:val="00C264FB"/>
    <w:rsid w:val="00C75C87"/>
    <w:rsid w:val="00CC466B"/>
    <w:rsid w:val="00ED4D43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614B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FE1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2024-01-25T11:40:00Z</dcterms:modified>
</cp:coreProperties>
</file>