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043C9094" w:rsidR="00897CF0" w:rsidRPr="00475F4B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</w:t>
      </w:r>
      <w:r w:rsidR="00FA2E35">
        <w:rPr>
          <w:rFonts w:ascii="Arial" w:hAnsi="Arial" w:cs="Arial"/>
          <w:b/>
          <w:bCs/>
        </w:rPr>
        <w:t>.1</w:t>
      </w:r>
      <w:r w:rsidRPr="00475F4B">
        <w:rPr>
          <w:rFonts w:ascii="Arial" w:hAnsi="Arial" w:cs="Arial"/>
          <w:b/>
          <w:bCs/>
        </w:rPr>
        <w:t xml:space="preserve"> do SWZ</w:t>
      </w:r>
    </w:p>
    <w:p w14:paraId="54A8B06C" w14:textId="0BC4D939" w:rsidR="00897CF0" w:rsidRPr="00125128" w:rsidRDefault="00125128" w:rsidP="00475F4B">
      <w:pPr>
        <w:spacing w:after="0"/>
        <w:jc w:val="right"/>
        <w:rPr>
          <w:rFonts w:ascii="Arial" w:hAnsi="Arial" w:cs="Arial"/>
          <w:b/>
          <w:bCs/>
        </w:rPr>
      </w:pPr>
      <w:r w:rsidRPr="00125128">
        <w:rPr>
          <w:rFonts w:ascii="Arial" w:hAnsi="Arial" w:cs="Arial"/>
          <w:b/>
          <w:bCs/>
        </w:rPr>
        <w:t>CZĘŚĆ 1</w:t>
      </w:r>
    </w:p>
    <w:p w14:paraId="104A34B1" w14:textId="77777777" w:rsidR="00125128" w:rsidRDefault="00125128" w:rsidP="00475F4B">
      <w:pPr>
        <w:spacing w:after="0"/>
        <w:jc w:val="right"/>
        <w:rPr>
          <w:rFonts w:ascii="Arial" w:hAnsi="Arial" w:cs="Arial"/>
        </w:rPr>
      </w:pPr>
    </w:p>
    <w:p w14:paraId="29E048F5" w14:textId="77777777" w:rsidR="00125128" w:rsidRPr="00475F4B" w:rsidRDefault="00125128" w:rsidP="00475F4B">
      <w:pPr>
        <w:spacing w:after="0"/>
        <w:jc w:val="right"/>
        <w:rPr>
          <w:rFonts w:ascii="Arial" w:hAnsi="Arial" w:cs="Arial"/>
        </w:rPr>
      </w:pPr>
    </w:p>
    <w:p w14:paraId="637C6C31" w14:textId="51A62F74" w:rsidR="00591153" w:rsidRDefault="00591153" w:rsidP="00591153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1A7A39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C81432">
        <w:rPr>
          <w:rFonts w:ascii="Arial" w:eastAsia="Arial" w:hAnsi="Arial" w:cs="Arial"/>
        </w:rPr>
        <w:t>MPS</w:t>
      </w:r>
    </w:p>
    <w:p w14:paraId="33990575" w14:textId="4D12C0D4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457752CD" w14:textId="77777777" w:rsidR="002D2302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632B10" w14:textId="50A977EA" w:rsid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………………………………..</w:t>
      </w:r>
    </w:p>
    <w:p w14:paraId="560C470B" w14:textId="76936EFA" w:rsidR="00DE59B7" w:rsidRP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98A436C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9CD594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1BC61623" w14:textId="11156A54" w:rsidR="002D2302" w:rsidRPr="00475F4B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13780063" w14:textId="5074A6CE" w:rsidR="002D2302" w:rsidRPr="002D2302" w:rsidRDefault="002D2302" w:rsidP="00DE59B7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46601F6B" w14:textId="3B3B4962" w:rsidR="00FD21CD" w:rsidRPr="00475F4B" w:rsidRDefault="001A7A39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0FBDE9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9"/>
      </w:tblGrid>
      <w:tr w:rsidR="008D38CC" w:rsidRPr="00475F4B" w14:paraId="072EAD23" w14:textId="77777777" w:rsidTr="002A0BA5">
        <w:trPr>
          <w:trHeight w:val="328"/>
          <w:jc w:val="center"/>
        </w:trPr>
        <w:tc>
          <w:tcPr>
            <w:tcW w:w="9839" w:type="dxa"/>
            <w:vAlign w:val="center"/>
          </w:tcPr>
          <w:p w14:paraId="47AE5CE6" w14:textId="4F433C4C" w:rsidR="008D38CC" w:rsidRPr="00F25316" w:rsidRDefault="00F25316" w:rsidP="00F25316">
            <w:pPr>
              <w:pStyle w:val="Akapitzlist"/>
              <w:spacing w:line="248" w:lineRule="auto"/>
              <w:ind w:left="0" w:right="33"/>
              <w:rPr>
                <w:rFonts w:ascii="Arial" w:hAnsi="Arial" w:cs="Arial"/>
                <w:b/>
                <w:bCs/>
              </w:rPr>
            </w:pPr>
            <w:r w:rsidRPr="00A841D8">
              <w:rPr>
                <w:rFonts w:ascii="Arial" w:hAnsi="Arial" w:cs="Arial"/>
                <w:b/>
                <w:bCs/>
              </w:rPr>
              <w:t>Kompleksow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A841D8">
              <w:rPr>
                <w:rFonts w:ascii="Arial" w:hAnsi="Arial" w:cs="Arial"/>
                <w:b/>
                <w:bCs/>
              </w:rPr>
              <w:t>organizacj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841D8">
              <w:rPr>
                <w:rFonts w:ascii="Arial" w:hAnsi="Arial" w:cs="Arial"/>
                <w:b/>
                <w:bCs/>
              </w:rPr>
              <w:t xml:space="preserve"> 44 dwudniowych szkoleń o charakterze warsztatowym dla nauczycieli doradztwa zawodowego/doradców zawodowych na rzecz rozwoju systemu doradztwa zawodowego w województwie lubelskim oraz opracowanie publikacji dla rodziców z zakresu doradztwa zawodowego</w:t>
            </w:r>
          </w:p>
        </w:tc>
      </w:tr>
      <w:tr w:rsidR="008D38CC" w:rsidRPr="00475F4B" w14:paraId="372B73D4" w14:textId="77777777" w:rsidTr="002A0BA5">
        <w:trPr>
          <w:trHeight w:val="2480"/>
          <w:jc w:val="center"/>
        </w:trPr>
        <w:tc>
          <w:tcPr>
            <w:tcW w:w="9839" w:type="dxa"/>
          </w:tcPr>
          <w:p w14:paraId="24B4D96E" w14:textId="29CAB19C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Kryterium</w:t>
            </w:r>
            <w:r w:rsidR="003B7B99" w:rsidRPr="00475F4B">
              <w:rPr>
                <w:rFonts w:ascii="Arial" w:hAnsi="Arial" w:cs="Arial"/>
                <w:b/>
                <w:bCs/>
              </w:rPr>
              <w:t>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2B1CC0" w:rsidRPr="00475F4B">
              <w:rPr>
                <w:rFonts w:ascii="Arial" w:hAnsi="Arial" w:cs="Arial"/>
                <w:b/>
                <w:bCs/>
              </w:rPr>
              <w:t>C</w:t>
            </w:r>
            <w:r w:rsidRPr="00475F4B">
              <w:rPr>
                <w:rFonts w:ascii="Arial" w:hAnsi="Arial" w:cs="Arial"/>
                <w:b/>
                <w:bCs/>
              </w:rPr>
              <w:t>ena</w:t>
            </w:r>
          </w:p>
          <w:p w14:paraId="753BA37B" w14:textId="77777777" w:rsidR="00FD21CD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9060FE7" w14:textId="7858798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047A0216" w14:textId="4FC0132C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  <w:r w:rsidR="001A7A39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</w:t>
            </w:r>
            <w:r w:rsidR="002B6851" w:rsidRPr="00475F4B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……………) </w:t>
            </w:r>
          </w:p>
          <w:p w14:paraId="43D4BB36" w14:textId="77777777" w:rsidR="00767619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</w:t>
            </w:r>
            <w:r w:rsidR="002B1CC0" w:rsidRPr="00475F4B">
              <w:rPr>
                <w:rFonts w:ascii="Arial" w:hAnsi="Arial" w:cs="Arial"/>
              </w:rPr>
              <w:t>……………</w:t>
            </w:r>
            <w:proofErr w:type="gramStart"/>
            <w:r w:rsidR="002B1CC0" w:rsidRPr="00475F4B">
              <w:rPr>
                <w:rFonts w:ascii="Arial" w:hAnsi="Arial" w:cs="Arial"/>
              </w:rPr>
              <w:t>…….</w:t>
            </w:r>
            <w:proofErr w:type="gramEnd"/>
            <w:r w:rsidR="002B1CC0" w:rsidRPr="00475F4B">
              <w:rPr>
                <w:rFonts w:ascii="Arial" w:hAnsi="Arial" w:cs="Arial"/>
              </w:rPr>
              <w:t>.</w:t>
            </w:r>
          </w:p>
          <w:p w14:paraId="60AD1029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46E1753D" w14:textId="25737DAC" w:rsidR="00B11441" w:rsidRDefault="00B11441" w:rsidP="00B11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ptos" w:hAnsi="Arial" w:cs="Aptos"/>
              </w:rPr>
              <w:t>Na wskazaną powyżej kwotę składa się:</w:t>
            </w:r>
          </w:p>
          <w:p w14:paraId="4E91B534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022A605E" w14:textId="77777777" w:rsidR="007B2E5F" w:rsidRPr="007B2E5F" w:rsidRDefault="00B11441" w:rsidP="00B11441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</w:t>
            </w:r>
            <w:r w:rsidRPr="00B11441">
              <w:rPr>
                <w:rFonts w:ascii="Arial" w:hAnsi="Arial" w:cs="Arial"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 xml:space="preserve">obsługa organizacyjno-techniczna 44 dwudniowych szkoleń o charakterze warsztatowym </w:t>
            </w:r>
          </w:p>
          <w:p w14:paraId="787AF7FE" w14:textId="2EBFB4CA" w:rsidR="00B11441" w:rsidRPr="00B11441" w:rsidRDefault="00B11441" w:rsidP="007B2E5F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135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5436"/>
              <w:gridCol w:w="1552"/>
              <w:gridCol w:w="1426"/>
              <w:gridCol w:w="1549"/>
              <w:gridCol w:w="1610"/>
              <w:gridCol w:w="1452"/>
            </w:tblGrid>
            <w:tr w:rsidR="007B2E5F" w:rsidRPr="00622E6C" w14:paraId="33AD9D59" w14:textId="77777777" w:rsidTr="00CE2AFD">
              <w:tc>
                <w:tcPr>
                  <w:tcW w:w="541" w:type="dxa"/>
                  <w:shd w:val="clear" w:color="auto" w:fill="auto"/>
                </w:tcPr>
                <w:p w14:paraId="53948BBB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Lp.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04C179F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0D7114A9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Wyszczególnienie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558051E2" w14:textId="77777777" w:rsid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netto za 1 uczestnika</w:t>
                  </w:r>
                  <w:r w:rsid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/</w:t>
                  </w:r>
                </w:p>
                <w:p w14:paraId="46324AA5" w14:textId="07976167" w:rsidR="007B2E5F" w:rsidRPr="00622E6C" w:rsidRDefault="00622E6C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szkolenie</w:t>
                  </w:r>
                </w:p>
              </w:tc>
              <w:tc>
                <w:tcPr>
                  <w:tcW w:w="1453" w:type="dxa"/>
                </w:tcPr>
                <w:p w14:paraId="12667F13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Podatek VAT</w:t>
                  </w:r>
                </w:p>
                <w:p w14:paraId="0125BB4C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Stawka podatku</w:t>
                  </w:r>
                </w:p>
                <w:p w14:paraId="1F8EF95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wartość</w:t>
                  </w:r>
                </w:p>
              </w:tc>
              <w:tc>
                <w:tcPr>
                  <w:tcW w:w="1402" w:type="dxa"/>
                </w:tcPr>
                <w:p w14:paraId="4B00A1A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brutto za 1 uczestnika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72464C3C" w14:textId="4EB71C2C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Planowana maksymalna liczba osób</w:t>
                  </w:r>
                  <w:r w:rsid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/szkoleń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DE783C0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lang w:val="x-none" w:eastAsia="x-none"/>
                    </w:rPr>
                    <w:t xml:space="preserve">Całkowita cena brutto  </w:t>
                  </w:r>
                </w:p>
                <w:p w14:paraId="05B60A1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</w:tc>
            </w:tr>
            <w:tr w:rsidR="007B2E5F" w:rsidRPr="00622E6C" w14:paraId="4B839BE7" w14:textId="77777777" w:rsidTr="00CE2AFD">
              <w:tc>
                <w:tcPr>
                  <w:tcW w:w="541" w:type="dxa"/>
                  <w:shd w:val="clear" w:color="auto" w:fill="auto"/>
                </w:tcPr>
                <w:p w14:paraId="267A3161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1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38C52C1B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2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7F39E7C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3</w:t>
                  </w:r>
                </w:p>
              </w:tc>
              <w:tc>
                <w:tcPr>
                  <w:tcW w:w="1453" w:type="dxa"/>
                </w:tcPr>
                <w:p w14:paraId="6B7E245F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4</w:t>
                  </w:r>
                </w:p>
              </w:tc>
              <w:tc>
                <w:tcPr>
                  <w:tcW w:w="1402" w:type="dxa"/>
                </w:tcPr>
                <w:p w14:paraId="6146313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5CDC048B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6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7FA72D59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7=5x6</w:t>
                  </w:r>
                </w:p>
              </w:tc>
            </w:tr>
            <w:tr w:rsidR="007B2E5F" w:rsidRPr="00622E6C" w14:paraId="075DCE4E" w14:textId="77777777" w:rsidTr="00CE2AFD">
              <w:trPr>
                <w:trHeight w:val="963"/>
              </w:trPr>
              <w:tc>
                <w:tcPr>
                  <w:tcW w:w="541" w:type="dxa"/>
                  <w:shd w:val="clear" w:color="auto" w:fill="auto"/>
                </w:tcPr>
                <w:p w14:paraId="1300CE6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20FB04F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a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58FA060A" w14:textId="77777777" w:rsidR="007B2E5F" w:rsidRPr="00622E6C" w:rsidRDefault="007B2E5F" w:rsidP="007B2E5F">
                  <w:pPr>
                    <w:spacing w:after="0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39A51710" w14:textId="4BD12DD2" w:rsidR="007B2E5F" w:rsidRPr="00622E6C" w:rsidRDefault="007B2E5F" w:rsidP="007B2E5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wynajem sali szkoleniowej,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0D72A0F3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01954AF2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5768D006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6B01532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CE0678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37F03D7F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674055C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7BFE5430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66F0B75C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3BB7434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009CC221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18D01C78" w14:textId="245A69A8" w:rsidR="007B2E5F" w:rsidRPr="00622E6C" w:rsidRDefault="00622E6C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44 szkoleń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2E0EF15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0A409C30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6BB484F6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</w:tr>
            <w:tr w:rsidR="007B2E5F" w:rsidRPr="00622E6C" w14:paraId="2724E203" w14:textId="77777777" w:rsidTr="00CE2AFD">
              <w:trPr>
                <w:trHeight w:val="1010"/>
              </w:trPr>
              <w:tc>
                <w:tcPr>
                  <w:tcW w:w="541" w:type="dxa"/>
                  <w:shd w:val="clear" w:color="auto" w:fill="auto"/>
                </w:tcPr>
                <w:p w14:paraId="34C0395D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4D657303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b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47FA05D8" w14:textId="6E0682F0" w:rsidR="007B2E5F" w:rsidRPr="00622E6C" w:rsidRDefault="007B2E5F" w:rsidP="007B2E5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hAnsi="Arial" w:cs="Arial"/>
                    </w:rPr>
                    <w:t xml:space="preserve">usługa </w:t>
                  </w:r>
                  <w:r w:rsidRPr="00622E6C">
                    <w:rPr>
                      <w:rFonts w:ascii="Arial" w:hAnsi="Arial" w:cs="Arial"/>
                      <w:bCs/>
                    </w:rPr>
                    <w:t>noclegowa dla jednego uczestnika,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5DBEFB72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02C1254D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46C0A921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68252CA2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752E24EE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  <w:p w14:paraId="064BB5C0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1402" w:type="dxa"/>
                </w:tcPr>
                <w:p w14:paraId="218840D2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032B895E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8417CCB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>40</w:t>
                  </w:r>
                </w:p>
                <w:p w14:paraId="435D4094" w14:textId="7617A305" w:rsidR="007B2E5F" w:rsidRPr="00622E6C" w:rsidRDefault="00622E6C" w:rsidP="007B2E5F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880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6B834D86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2741ECC4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7B2E5F" w:rsidRPr="00622E6C" w14:paraId="051A86E1" w14:textId="77777777" w:rsidTr="00CE2AFD">
              <w:tc>
                <w:tcPr>
                  <w:tcW w:w="541" w:type="dxa"/>
                  <w:shd w:val="clear" w:color="auto" w:fill="auto"/>
                </w:tcPr>
                <w:p w14:paraId="4CFF598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7B1A014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FB00950" w14:textId="1A15E92B" w:rsidR="007B2E5F" w:rsidRPr="00622E6C" w:rsidRDefault="007B2E5F" w:rsidP="007B2E5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hAnsi="Arial" w:cs="Arial"/>
                    </w:rPr>
                    <w:t xml:space="preserve">usługa </w:t>
                  </w:r>
                  <w:r w:rsidRPr="00622E6C">
                    <w:rPr>
                      <w:rFonts w:ascii="Arial" w:hAnsi="Arial" w:cs="Arial"/>
                      <w:bCs/>
                    </w:rPr>
                    <w:t>gastronomiczna dla jednego uczestnika,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0F6219F5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18A81F4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79A83F16" w14:textId="77777777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468919D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14B127B2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6B4CA24A" w14:textId="77777777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75FAEDC9" w14:textId="77777777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3681306E" w14:textId="77777777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52BC1E8" w14:textId="77777777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        </w:t>
                  </w:r>
                </w:p>
                <w:p w14:paraId="4ABAA1DE" w14:textId="1D860BF9" w:rsidR="007B2E5F" w:rsidRPr="00622E6C" w:rsidRDefault="007B2E5F" w:rsidP="007B2E5F">
                  <w:pPr>
                    <w:tabs>
                      <w:tab w:val="left" w:pos="630"/>
                    </w:tabs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Cs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 xml:space="preserve">     </w:t>
                  </w:r>
                  <w:r w:rsidR="00622E6C" w:rsidRPr="00622E6C">
                    <w:rPr>
                      <w:rFonts w:ascii="Arial" w:eastAsia="Times New Roman" w:hAnsi="Arial" w:cs="Arial"/>
                      <w:bCs/>
                      <w:lang w:eastAsia="pl-PL"/>
                    </w:rPr>
                    <w:t>880</w:t>
                  </w:r>
                  <w:r w:rsidR="00622E6C">
                    <w:rPr>
                      <w:rFonts w:ascii="Arial" w:eastAsia="Times New Roman" w:hAnsi="Arial" w:cs="Arial"/>
                      <w:bCs/>
                      <w:lang w:eastAsia="pl-PL"/>
                    </w:rPr>
                    <w:t xml:space="preserve">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74E0B183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6B06F60F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7B2E5F" w:rsidRPr="00622E6C" w14:paraId="3E7CD04B" w14:textId="77777777" w:rsidTr="00CE2AFD">
              <w:tc>
                <w:tcPr>
                  <w:tcW w:w="541" w:type="dxa"/>
                  <w:shd w:val="clear" w:color="auto" w:fill="auto"/>
                </w:tcPr>
                <w:p w14:paraId="65B508B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1576" w:type="dxa"/>
                  <w:gridSpan w:val="5"/>
                </w:tcPr>
                <w:p w14:paraId="6D1CC11A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>RAZEM zł brutto:</w:t>
                  </w:r>
                </w:p>
                <w:p w14:paraId="0328F41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5529C524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</w:tc>
            </w:tr>
          </w:tbl>
          <w:p w14:paraId="3CD35D0E" w14:textId="77777777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46E6F133" w14:textId="77777777" w:rsidR="00B11441" w:rsidRPr="007B2E5F" w:rsidRDefault="00B11441" w:rsidP="007B2E5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7348929" w14:textId="6BE1CA54" w:rsidR="00B11441" w:rsidRPr="007B2E5F" w:rsidRDefault="00B11441" w:rsidP="007B2E5F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B11441">
              <w:rPr>
                <w:rFonts w:ascii="Arial" w:hAnsi="Arial" w:cs="Arial"/>
                <w:bCs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>organizacja i przeprowadzenie szkoleń o charakterze warsztatowym dla doradców zawodowych oraz opracowanie publikacji „Niezbędnik dla rodziców”, dostarczenie materiałów informacyjno-promocyjnych</w:t>
            </w:r>
          </w:p>
          <w:p w14:paraId="29B66DF4" w14:textId="77777777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135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5503"/>
              <w:gridCol w:w="1552"/>
              <w:gridCol w:w="1432"/>
              <w:gridCol w:w="1549"/>
              <w:gridCol w:w="1537"/>
              <w:gridCol w:w="1452"/>
            </w:tblGrid>
            <w:tr w:rsidR="007B2E5F" w:rsidRPr="00622E6C" w14:paraId="76A7A8CA" w14:textId="77777777" w:rsidTr="00CE2AFD">
              <w:tc>
                <w:tcPr>
                  <w:tcW w:w="541" w:type="dxa"/>
                  <w:shd w:val="clear" w:color="auto" w:fill="auto"/>
                </w:tcPr>
                <w:p w14:paraId="2F1ABAF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Lp.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2F83736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60EE9F1D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Wyszczególnienie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3D5B08E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netto za 1 uczestnika</w:t>
                  </w:r>
                </w:p>
              </w:tc>
              <w:tc>
                <w:tcPr>
                  <w:tcW w:w="1453" w:type="dxa"/>
                </w:tcPr>
                <w:p w14:paraId="687273C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Podatek VAT</w:t>
                  </w:r>
                </w:p>
                <w:p w14:paraId="09D10AB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Stawka podatku</w:t>
                  </w:r>
                </w:p>
                <w:p w14:paraId="3394CB6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wartość</w:t>
                  </w:r>
                </w:p>
              </w:tc>
              <w:tc>
                <w:tcPr>
                  <w:tcW w:w="1402" w:type="dxa"/>
                </w:tcPr>
                <w:p w14:paraId="6E4BD561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Cena jednostkowa brutto za 1 uczestnika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6E45D575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Planowana maksymalna liczba osób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81AE703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lang w:val="x-none" w:eastAsia="x-none"/>
                    </w:rPr>
                    <w:t xml:space="preserve">Całkowita cena brutto  </w:t>
                  </w:r>
                </w:p>
                <w:p w14:paraId="0B1D1B29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</w:tc>
            </w:tr>
            <w:tr w:rsidR="007B2E5F" w:rsidRPr="00622E6C" w14:paraId="7DB3FD7B" w14:textId="77777777" w:rsidTr="00CE2AFD">
              <w:tc>
                <w:tcPr>
                  <w:tcW w:w="541" w:type="dxa"/>
                  <w:shd w:val="clear" w:color="auto" w:fill="auto"/>
                </w:tcPr>
                <w:p w14:paraId="190356BB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1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3022F57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2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482F8C2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3</w:t>
                  </w:r>
                </w:p>
              </w:tc>
              <w:tc>
                <w:tcPr>
                  <w:tcW w:w="1453" w:type="dxa"/>
                </w:tcPr>
                <w:p w14:paraId="63219228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4</w:t>
                  </w:r>
                </w:p>
              </w:tc>
              <w:tc>
                <w:tcPr>
                  <w:tcW w:w="1402" w:type="dxa"/>
                </w:tcPr>
                <w:p w14:paraId="19F0F362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4BB5AAD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6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136751A6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7=5x6</w:t>
                  </w:r>
                </w:p>
              </w:tc>
            </w:tr>
            <w:tr w:rsidR="007B2E5F" w:rsidRPr="00622E6C" w14:paraId="56B24C61" w14:textId="77777777" w:rsidTr="00CE2AFD">
              <w:trPr>
                <w:trHeight w:val="963"/>
              </w:trPr>
              <w:tc>
                <w:tcPr>
                  <w:tcW w:w="541" w:type="dxa"/>
                  <w:shd w:val="clear" w:color="auto" w:fill="auto"/>
                </w:tcPr>
                <w:p w14:paraId="7D10500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75DA9EB7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a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5F07B6A8" w14:textId="77777777" w:rsidR="007B2E5F" w:rsidRPr="00622E6C" w:rsidRDefault="007B2E5F" w:rsidP="007B2E5F">
                  <w:pPr>
                    <w:spacing w:after="0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5F745B0" w14:textId="334CA0AB" w:rsidR="007B2E5F" w:rsidRPr="00622E6C" w:rsidRDefault="007B2E5F" w:rsidP="007B2E5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przygotowania merytorycznego 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>i  przeprowadzenia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bCs/>
                      <w:snapToGrid w:val="0"/>
                      <w:color w:val="000000"/>
                      <w:lang w:eastAsia="x-none"/>
                    </w:rPr>
                    <w:t xml:space="preserve"> dwudniowego szkolenia o charakterze warsztatowym dla jednego uczestnika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3A39580A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44F34F13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452D64C4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797F9D60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2FC5547A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404695AD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6EE8E10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</w:tc>
              <w:tc>
                <w:tcPr>
                  <w:tcW w:w="1402" w:type="dxa"/>
                </w:tcPr>
                <w:p w14:paraId="770D481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539495D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06463FF1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500FAF4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04C52A5E" w14:textId="62AB8321" w:rsidR="007B2E5F" w:rsidRPr="00622E6C" w:rsidRDefault="00622E6C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880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1AF70243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111E7AF7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5960192A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 PLN</w:t>
                  </w:r>
                </w:p>
              </w:tc>
            </w:tr>
            <w:tr w:rsidR="007B2E5F" w:rsidRPr="00622E6C" w14:paraId="2FC5E97F" w14:textId="77777777" w:rsidTr="00CE2AFD">
              <w:trPr>
                <w:trHeight w:val="1010"/>
              </w:trPr>
              <w:tc>
                <w:tcPr>
                  <w:tcW w:w="541" w:type="dxa"/>
                  <w:shd w:val="clear" w:color="auto" w:fill="auto"/>
                </w:tcPr>
                <w:p w14:paraId="11290334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</w:p>
                <w:p w14:paraId="6D6C8CD2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snapToGrid w:val="0"/>
                      <w:color w:val="000000"/>
                      <w:lang w:eastAsia="x-none"/>
                    </w:rPr>
                    <w:t>b</w:t>
                  </w:r>
                </w:p>
              </w:tc>
              <w:tc>
                <w:tcPr>
                  <w:tcW w:w="5755" w:type="dxa"/>
                  <w:shd w:val="clear" w:color="auto" w:fill="auto"/>
                </w:tcPr>
                <w:p w14:paraId="7863578F" w14:textId="3074F2CE" w:rsidR="007B2E5F" w:rsidRPr="00622E6C" w:rsidRDefault="007B2E5F" w:rsidP="007B2E5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hAnsi="Arial" w:cs="Arial"/>
                    </w:rPr>
                    <w:t xml:space="preserve">usługa </w:t>
                  </w:r>
                  <w:r w:rsidRPr="00622E6C">
                    <w:rPr>
                      <w:rFonts w:ascii="Arial" w:hAnsi="Arial" w:cs="Arial"/>
                      <w:bCs/>
                    </w:rPr>
                    <w:t xml:space="preserve">ubezpieczenia NNW dla jednego </w:t>
                  </w:r>
                  <w:proofErr w:type="gramStart"/>
                  <w:r w:rsidRPr="00622E6C">
                    <w:rPr>
                      <w:rFonts w:ascii="Arial" w:hAnsi="Arial" w:cs="Arial"/>
                      <w:bCs/>
                    </w:rPr>
                    <w:t>uczestnika ,</w:t>
                  </w:r>
                  <w:proofErr w:type="gramEnd"/>
                  <w:r w:rsidRPr="00622E6C">
                    <w:rPr>
                      <w:rFonts w:ascii="Arial" w:hAnsi="Arial" w:cs="Arial"/>
                      <w:bCs/>
                    </w:rPr>
                    <w:t xml:space="preserve"> w sposób określony w OPZ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14:paraId="16231225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5A7BDF65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53" w:type="dxa"/>
                </w:tcPr>
                <w:p w14:paraId="5D360A3E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……%</w:t>
                  </w:r>
                </w:p>
                <w:p w14:paraId="7D33E395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  <w:p w14:paraId="4AAEBD05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PLN</w:t>
                  </w:r>
                </w:p>
                <w:p w14:paraId="2C964641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1402" w:type="dxa"/>
                </w:tcPr>
                <w:p w14:paraId="1C11F27F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7790C587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07F6D29E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>40</w:t>
                  </w:r>
                </w:p>
                <w:p w14:paraId="22FAB391" w14:textId="36014AF3" w:rsidR="007B2E5F" w:rsidRPr="00622E6C" w:rsidRDefault="007B2E5F" w:rsidP="007B2E5F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lang w:eastAsia="pl-PL"/>
                    </w:rPr>
                    <w:t>880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6C7960D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  <w:p w14:paraId="31D41211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</w:t>
                  </w:r>
                  <w:proofErr w:type="gramStart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…….</w:t>
                  </w:r>
                  <w:proofErr w:type="gramEnd"/>
                  <w:r w:rsidRPr="00622E6C"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  <w:t>.PLN</w:t>
                  </w:r>
                </w:p>
              </w:tc>
            </w:tr>
            <w:tr w:rsidR="007B2E5F" w:rsidRPr="00622E6C" w14:paraId="0AA91233" w14:textId="77777777" w:rsidTr="00CE2AFD">
              <w:tc>
                <w:tcPr>
                  <w:tcW w:w="541" w:type="dxa"/>
                  <w:shd w:val="clear" w:color="auto" w:fill="auto"/>
                </w:tcPr>
                <w:p w14:paraId="5EF0F5BD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1576" w:type="dxa"/>
                  <w:gridSpan w:val="5"/>
                </w:tcPr>
                <w:p w14:paraId="5D104061" w14:textId="77777777" w:rsidR="007B2E5F" w:rsidRPr="00622E6C" w:rsidRDefault="007B2E5F" w:rsidP="007B2E5F">
                  <w:pPr>
                    <w:spacing w:after="0" w:line="240" w:lineRule="auto"/>
                    <w:ind w:right="-1771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22E6C">
                    <w:rPr>
                      <w:rFonts w:ascii="Arial" w:eastAsia="Times New Roman" w:hAnsi="Arial" w:cs="Arial"/>
                      <w:b/>
                      <w:lang w:eastAsia="pl-PL"/>
                    </w:rPr>
                    <w:t>RAZEM zł brutto:</w:t>
                  </w:r>
                </w:p>
                <w:p w14:paraId="5382B895" w14:textId="77777777" w:rsidR="007B2E5F" w:rsidRPr="00622E6C" w:rsidRDefault="007B2E5F" w:rsidP="007B2E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color w:val="000000"/>
                      <w:lang w:eastAsia="x-none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58F002D2" w14:textId="77777777" w:rsidR="007B2E5F" w:rsidRPr="00622E6C" w:rsidRDefault="007B2E5F" w:rsidP="007B2E5F">
                  <w:pPr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color w:val="000000"/>
                      <w:lang w:val="x-none" w:eastAsia="x-none"/>
                    </w:rPr>
                  </w:pPr>
                </w:p>
              </w:tc>
            </w:tr>
          </w:tbl>
          <w:p w14:paraId="2C268ACF" w14:textId="77777777" w:rsidR="001A7A39" w:rsidRDefault="001A7A39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D12FA4D" w14:textId="56F0F409" w:rsidR="007B2E5F" w:rsidRPr="007B2E5F" w:rsidRDefault="00B11441" w:rsidP="007B2E5F">
            <w:pPr>
              <w:pStyle w:val="Akapitzlist"/>
              <w:numPr>
                <w:ilvl w:val="0"/>
                <w:numId w:val="59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7B2E5F">
              <w:rPr>
                <w:rFonts w:ascii="Arial" w:hAnsi="Arial" w:cs="Arial"/>
              </w:rPr>
              <w:t xml:space="preserve">wynagrodzenie z tytułu opracowania publikacji „Niezbędnik dla rodziców” wraz z korektą językową oraz dostarczenia materiałów informacyjno-promocyjnych dla uczestników dwudniowych szkoleń o charakterze warsztatowym, w sposób określony w OPZ </w:t>
            </w:r>
            <w:bookmarkStart w:id="1" w:name="_Hlk168060435"/>
          </w:p>
          <w:bookmarkEnd w:id="1"/>
          <w:p w14:paraId="00B1EC55" w14:textId="77777777" w:rsidR="007B2E5F" w:rsidRPr="00D30574" w:rsidRDefault="007B2E5F" w:rsidP="007B2E5F">
            <w:pPr>
              <w:pStyle w:val="Akapitzlist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8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Pr="001C0EC4">
              <w:rPr>
                <w:rFonts w:ascii="Arial" w:hAnsi="Arial" w:cs="Arial"/>
              </w:rPr>
              <w:t xml:space="preserve">brutto: </w:t>
            </w:r>
            <w:proofErr w:type="gramStart"/>
            <w:r w:rsidRPr="001C0EC4">
              <w:rPr>
                <w:rFonts w:ascii="Arial" w:hAnsi="Arial" w:cs="Arial"/>
              </w:rPr>
              <w:t xml:space="preserve"> ....</w:t>
            </w:r>
            <w:proofErr w:type="gramEnd"/>
            <w:r w:rsidRPr="001C0EC4">
              <w:rPr>
                <w:rFonts w:ascii="Arial" w:hAnsi="Arial" w:cs="Arial"/>
              </w:rPr>
              <w:t xml:space="preserve">. PLN (słownie: ..............), w tym </w:t>
            </w:r>
            <w:r>
              <w:rPr>
                <w:rFonts w:ascii="Arial" w:hAnsi="Arial" w:cs="Arial"/>
              </w:rPr>
              <w:t xml:space="preserve">stawka </w:t>
            </w:r>
            <w:r w:rsidRPr="001C0EC4">
              <w:rPr>
                <w:rFonts w:ascii="Arial" w:hAnsi="Arial" w:cs="Arial"/>
              </w:rPr>
              <w:t>podatk</w:t>
            </w:r>
            <w:r>
              <w:rPr>
                <w:rFonts w:ascii="Arial" w:hAnsi="Arial" w:cs="Arial"/>
              </w:rPr>
              <w:t>u</w:t>
            </w:r>
            <w:r w:rsidRPr="001C0EC4">
              <w:rPr>
                <w:rFonts w:ascii="Arial" w:hAnsi="Arial" w:cs="Arial"/>
              </w:rPr>
              <w:t xml:space="preserve"> VAT</w:t>
            </w:r>
            <w:r>
              <w:rPr>
                <w:rFonts w:ascii="Arial" w:hAnsi="Arial" w:cs="Arial"/>
              </w:rPr>
              <w:t xml:space="preserve"> …… % w kwocie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.PLN</w:t>
            </w:r>
            <w:r w:rsidRPr="001C0E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wartość</w:t>
            </w:r>
            <w:r w:rsidRPr="001C0EC4">
              <w:rPr>
                <w:rFonts w:ascii="Arial" w:hAnsi="Arial" w:cs="Arial"/>
              </w:rPr>
              <w:t xml:space="preserve"> netto: ......... PLN (słownie: ...................). </w:t>
            </w:r>
          </w:p>
          <w:p w14:paraId="4E9B4ED0" w14:textId="21F941BA" w:rsidR="00B11441" w:rsidRPr="00475F4B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9244A4" w14:textId="77777777" w:rsidR="00FA2E35" w:rsidRDefault="00FA2E35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2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 xml:space="preserve">Zamawiający wymaga złożenia wraz z ofertą informacji o powstaniu u Zamawiającego obowiązku podatkowego zgodnie z przepisami o podatku od towarów i usług (VAT) wskazując nazwę </w:t>
      </w:r>
      <w:r w:rsidRPr="00475F4B">
        <w:rPr>
          <w:rFonts w:ascii="Arial" w:eastAsia="Arial Unicode MS" w:hAnsi="Arial" w:cs="Arial"/>
          <w:b/>
        </w:rPr>
        <w:lastRenderedPageBreak/>
        <w:t>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2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[należy wskazać </w:t>
      </w:r>
      <w:proofErr w:type="gramStart"/>
      <w:r w:rsidRPr="00475F4B">
        <w:rPr>
          <w:rFonts w:ascii="Arial" w:hAnsi="Arial" w:cs="Arial"/>
          <w:sz w:val="22"/>
          <w:szCs w:val="22"/>
          <w:lang w:val="pl-PL"/>
        </w:rPr>
        <w:t>nazwę]*</w:t>
      </w:r>
      <w:proofErr w:type="gramEnd"/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0DF34302" w:rsidR="00897CF0" w:rsidRPr="00475F4B" w:rsidRDefault="00FA2E35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897CF0"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="00897CF0" w:rsidRPr="00475F4B">
        <w:rPr>
          <w:rFonts w:ascii="Arial" w:hAnsi="Arial" w:cs="Arial"/>
          <w:sz w:val="22"/>
          <w:szCs w:val="22"/>
        </w:rPr>
        <w:t>mikroprzedsiębior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="00897CF0" w:rsidRPr="00475F4B">
        <w:rPr>
          <w:rFonts w:ascii="Arial" w:hAnsi="Arial" w:cs="Arial"/>
          <w:sz w:val="22"/>
          <w:szCs w:val="22"/>
        </w:rPr>
        <w:t xml:space="preserve"> / małym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="00897CF0" w:rsidRPr="00475F4B">
        <w:rPr>
          <w:rFonts w:ascii="Arial" w:hAnsi="Arial" w:cs="Arial"/>
          <w:sz w:val="22"/>
          <w:szCs w:val="22"/>
        </w:rPr>
        <w:t>/ średnim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r w:rsidR="00897CF0" w:rsidRPr="00475F4B">
        <w:rPr>
          <w:rFonts w:ascii="Arial" w:hAnsi="Arial" w:cs="Arial"/>
          <w:sz w:val="22"/>
          <w:szCs w:val="22"/>
        </w:rPr>
        <w:t>/dużym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04E3E433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wykazując spełnianie warunków, o których mowa w art. 57 ust. 2</w:t>
      </w:r>
      <w:r w:rsidR="00475F4B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BĘDZIEMY polegać na zasobach następujących podmiotów 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7B2E5F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B745" w14:textId="77777777" w:rsidR="005B50A6" w:rsidRDefault="005B50A6" w:rsidP="00BE4F7F">
      <w:pPr>
        <w:spacing w:after="0" w:line="240" w:lineRule="auto"/>
      </w:pPr>
      <w:r>
        <w:separator/>
      </w:r>
    </w:p>
  </w:endnote>
  <w:endnote w:type="continuationSeparator" w:id="0">
    <w:p w14:paraId="3BA4C6B6" w14:textId="77777777" w:rsidR="005B50A6" w:rsidRDefault="005B50A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3356" w14:textId="77777777" w:rsidR="005B50A6" w:rsidRDefault="005B50A6" w:rsidP="00BE4F7F">
      <w:pPr>
        <w:spacing w:after="0" w:line="240" w:lineRule="auto"/>
      </w:pPr>
      <w:r>
        <w:separator/>
      </w:r>
    </w:p>
  </w:footnote>
  <w:footnote w:type="continuationSeparator" w:id="0">
    <w:p w14:paraId="749C2BD1" w14:textId="77777777" w:rsidR="005B50A6" w:rsidRDefault="005B50A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65872ECC" w:rsidR="00897CF0" w:rsidRDefault="00EA5FBB">
    <w:pPr>
      <w:pStyle w:val="Nagwek"/>
    </w:pPr>
    <w:r>
      <w:rPr>
        <w:noProof/>
      </w:rPr>
      <w:drawing>
        <wp:inline distT="0" distB="0" distL="0" distR="0" wp14:anchorId="0E1B34D5" wp14:editId="44C6985C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2CA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567458"/>
    <w:multiLevelType w:val="hybridMultilevel"/>
    <w:tmpl w:val="8646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8660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B5AC3"/>
    <w:multiLevelType w:val="hybridMultilevel"/>
    <w:tmpl w:val="FDC891D6"/>
    <w:lvl w:ilvl="0" w:tplc="886E8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C06CED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62670"/>
    <w:multiLevelType w:val="hybridMultilevel"/>
    <w:tmpl w:val="598A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556E4"/>
    <w:multiLevelType w:val="hybridMultilevel"/>
    <w:tmpl w:val="49BE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76A5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C54ED0"/>
    <w:multiLevelType w:val="hybridMultilevel"/>
    <w:tmpl w:val="567EBC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8542B8"/>
    <w:multiLevelType w:val="hybridMultilevel"/>
    <w:tmpl w:val="2A18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9198B"/>
    <w:multiLevelType w:val="hybridMultilevel"/>
    <w:tmpl w:val="E42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4A3FB1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8783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4309">
    <w:abstractNumId w:val="12"/>
  </w:num>
  <w:num w:numId="2" w16cid:durableId="862674828">
    <w:abstractNumId w:val="42"/>
  </w:num>
  <w:num w:numId="3" w16cid:durableId="332802029">
    <w:abstractNumId w:val="30"/>
  </w:num>
  <w:num w:numId="4" w16cid:durableId="805927092">
    <w:abstractNumId w:val="39"/>
  </w:num>
  <w:num w:numId="5" w16cid:durableId="1824734145">
    <w:abstractNumId w:val="47"/>
  </w:num>
  <w:num w:numId="6" w16cid:durableId="1185903383">
    <w:abstractNumId w:val="29"/>
  </w:num>
  <w:num w:numId="7" w16cid:durableId="573006615">
    <w:abstractNumId w:val="6"/>
  </w:num>
  <w:num w:numId="8" w16cid:durableId="360710757">
    <w:abstractNumId w:val="10"/>
  </w:num>
  <w:num w:numId="9" w16cid:durableId="395323999">
    <w:abstractNumId w:val="35"/>
  </w:num>
  <w:num w:numId="10" w16cid:durableId="1314259138">
    <w:abstractNumId w:val="56"/>
  </w:num>
  <w:num w:numId="11" w16cid:durableId="1512720256">
    <w:abstractNumId w:val="5"/>
  </w:num>
  <w:num w:numId="12" w16cid:durableId="332103362">
    <w:abstractNumId w:val="1"/>
  </w:num>
  <w:num w:numId="13" w16cid:durableId="1002129252">
    <w:abstractNumId w:val="45"/>
  </w:num>
  <w:num w:numId="14" w16cid:durableId="348416404">
    <w:abstractNumId w:val="4"/>
  </w:num>
  <w:num w:numId="15" w16cid:durableId="1407456713">
    <w:abstractNumId w:val="2"/>
  </w:num>
  <w:num w:numId="16" w16cid:durableId="343702748">
    <w:abstractNumId w:val="36"/>
  </w:num>
  <w:num w:numId="17" w16cid:durableId="1205211307">
    <w:abstractNumId w:val="48"/>
  </w:num>
  <w:num w:numId="18" w16cid:durableId="478768694">
    <w:abstractNumId w:val="20"/>
  </w:num>
  <w:num w:numId="19" w16cid:durableId="1584099116">
    <w:abstractNumId w:val="46"/>
  </w:num>
  <w:num w:numId="20" w16cid:durableId="900288807">
    <w:abstractNumId w:val="24"/>
  </w:num>
  <w:num w:numId="21" w16cid:durableId="37630347">
    <w:abstractNumId w:val="34"/>
  </w:num>
  <w:num w:numId="22" w16cid:durableId="1665890107">
    <w:abstractNumId w:val="17"/>
  </w:num>
  <w:num w:numId="23" w16cid:durableId="1492522023">
    <w:abstractNumId w:val="22"/>
  </w:num>
  <w:num w:numId="24" w16cid:durableId="1523281114">
    <w:abstractNumId w:val="3"/>
  </w:num>
  <w:num w:numId="25" w16cid:durableId="685403004">
    <w:abstractNumId w:val="51"/>
  </w:num>
  <w:num w:numId="26" w16cid:durableId="1161430890">
    <w:abstractNumId w:val="55"/>
  </w:num>
  <w:num w:numId="27" w16cid:durableId="284235608">
    <w:abstractNumId w:val="8"/>
  </w:num>
  <w:num w:numId="28" w16cid:durableId="829249157">
    <w:abstractNumId w:val="11"/>
  </w:num>
  <w:num w:numId="29" w16cid:durableId="1006396894">
    <w:abstractNumId w:val="23"/>
  </w:num>
  <w:num w:numId="30" w16cid:durableId="538664821">
    <w:abstractNumId w:val="33"/>
  </w:num>
  <w:num w:numId="31" w16cid:durableId="1202940451">
    <w:abstractNumId w:val="18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52"/>
  </w:num>
  <w:num w:numId="36" w16cid:durableId="672492025">
    <w:abstractNumId w:val="41"/>
  </w:num>
  <w:num w:numId="37" w16cid:durableId="836918477">
    <w:abstractNumId w:val="21"/>
  </w:num>
  <w:num w:numId="38" w16cid:durableId="1583491913">
    <w:abstractNumId w:val="16"/>
  </w:num>
  <w:num w:numId="39" w16cid:durableId="1192113125">
    <w:abstractNumId w:val="15"/>
  </w:num>
  <w:num w:numId="40" w16cid:durableId="1635332152">
    <w:abstractNumId w:val="28"/>
  </w:num>
  <w:num w:numId="41" w16cid:durableId="980884173">
    <w:abstractNumId w:val="49"/>
  </w:num>
  <w:num w:numId="42" w16cid:durableId="1482773475">
    <w:abstractNumId w:val="25"/>
  </w:num>
  <w:num w:numId="43" w16cid:durableId="389422214">
    <w:abstractNumId w:val="38"/>
  </w:num>
  <w:num w:numId="44" w16cid:durableId="30885012">
    <w:abstractNumId w:val="54"/>
  </w:num>
  <w:num w:numId="45" w16cid:durableId="414716336">
    <w:abstractNumId w:val="50"/>
  </w:num>
  <w:num w:numId="46" w16cid:durableId="1112629609">
    <w:abstractNumId w:val="13"/>
  </w:num>
  <w:num w:numId="47" w16cid:durableId="1430084429">
    <w:abstractNumId w:val="0"/>
  </w:num>
  <w:num w:numId="48" w16cid:durableId="1110928531">
    <w:abstractNumId w:val="27"/>
  </w:num>
  <w:num w:numId="49" w16cid:durableId="312103096">
    <w:abstractNumId w:val="57"/>
  </w:num>
  <w:num w:numId="50" w16cid:durableId="2140299996">
    <w:abstractNumId w:val="14"/>
  </w:num>
  <w:num w:numId="51" w16cid:durableId="2024744120">
    <w:abstractNumId w:val="44"/>
  </w:num>
  <w:num w:numId="52" w16cid:durableId="421606546">
    <w:abstractNumId w:val="43"/>
  </w:num>
  <w:num w:numId="53" w16cid:durableId="556093681">
    <w:abstractNumId w:val="31"/>
  </w:num>
  <w:num w:numId="54" w16cid:durableId="587352973">
    <w:abstractNumId w:val="32"/>
  </w:num>
  <w:num w:numId="55" w16cid:durableId="1793019413">
    <w:abstractNumId w:val="53"/>
  </w:num>
  <w:num w:numId="56" w16cid:durableId="468745539">
    <w:abstractNumId w:val="19"/>
  </w:num>
  <w:num w:numId="57" w16cid:durableId="1757356685">
    <w:abstractNumId w:val="37"/>
  </w:num>
  <w:num w:numId="58" w16cid:durableId="1839811570">
    <w:abstractNumId w:val="26"/>
  </w:num>
  <w:num w:numId="59" w16cid:durableId="8325952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55104"/>
    <w:rsid w:val="000745EE"/>
    <w:rsid w:val="00083011"/>
    <w:rsid w:val="000975BD"/>
    <w:rsid w:val="000A7F27"/>
    <w:rsid w:val="000D12EF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25128"/>
    <w:rsid w:val="001304A5"/>
    <w:rsid w:val="00133661"/>
    <w:rsid w:val="00134077"/>
    <w:rsid w:val="00135543"/>
    <w:rsid w:val="00141B9B"/>
    <w:rsid w:val="00155BB0"/>
    <w:rsid w:val="00180B5B"/>
    <w:rsid w:val="00187CE2"/>
    <w:rsid w:val="001A374F"/>
    <w:rsid w:val="001A3DB1"/>
    <w:rsid w:val="001A58EE"/>
    <w:rsid w:val="001A7A39"/>
    <w:rsid w:val="001B048B"/>
    <w:rsid w:val="001B5009"/>
    <w:rsid w:val="001C7125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0709"/>
    <w:rsid w:val="00232D3A"/>
    <w:rsid w:val="00235739"/>
    <w:rsid w:val="002451BA"/>
    <w:rsid w:val="002507C8"/>
    <w:rsid w:val="0025584D"/>
    <w:rsid w:val="00267EF8"/>
    <w:rsid w:val="00294647"/>
    <w:rsid w:val="002A0BA5"/>
    <w:rsid w:val="002B1CC0"/>
    <w:rsid w:val="002B30D5"/>
    <w:rsid w:val="002B6851"/>
    <w:rsid w:val="002C1EBE"/>
    <w:rsid w:val="002D2302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0E59"/>
    <w:rsid w:val="003B7B99"/>
    <w:rsid w:val="003B7F4B"/>
    <w:rsid w:val="003C2425"/>
    <w:rsid w:val="003E4986"/>
    <w:rsid w:val="003F461F"/>
    <w:rsid w:val="00404CF4"/>
    <w:rsid w:val="004146EA"/>
    <w:rsid w:val="00415D85"/>
    <w:rsid w:val="0043201D"/>
    <w:rsid w:val="004430C4"/>
    <w:rsid w:val="00447A18"/>
    <w:rsid w:val="00475F4B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76330"/>
    <w:rsid w:val="00580798"/>
    <w:rsid w:val="00584108"/>
    <w:rsid w:val="00587022"/>
    <w:rsid w:val="00591153"/>
    <w:rsid w:val="005B277B"/>
    <w:rsid w:val="005B50A6"/>
    <w:rsid w:val="005C03BC"/>
    <w:rsid w:val="005D3C1A"/>
    <w:rsid w:val="005D4BCA"/>
    <w:rsid w:val="005D4C0F"/>
    <w:rsid w:val="005D5A11"/>
    <w:rsid w:val="005E6D64"/>
    <w:rsid w:val="005F056C"/>
    <w:rsid w:val="005F15CE"/>
    <w:rsid w:val="00622E6C"/>
    <w:rsid w:val="006276E1"/>
    <w:rsid w:val="006508B2"/>
    <w:rsid w:val="00651763"/>
    <w:rsid w:val="00663954"/>
    <w:rsid w:val="00667034"/>
    <w:rsid w:val="00691D07"/>
    <w:rsid w:val="006B7879"/>
    <w:rsid w:val="006E1AA9"/>
    <w:rsid w:val="0071221A"/>
    <w:rsid w:val="00712ADD"/>
    <w:rsid w:val="007136B4"/>
    <w:rsid w:val="00722CF1"/>
    <w:rsid w:val="00723654"/>
    <w:rsid w:val="00724A0C"/>
    <w:rsid w:val="00727FC7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B2E5F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279F"/>
    <w:rsid w:val="00944C47"/>
    <w:rsid w:val="00967B17"/>
    <w:rsid w:val="00973DE4"/>
    <w:rsid w:val="009769EC"/>
    <w:rsid w:val="00976B8D"/>
    <w:rsid w:val="00987CB0"/>
    <w:rsid w:val="009A68F5"/>
    <w:rsid w:val="009C65F7"/>
    <w:rsid w:val="009D6BEF"/>
    <w:rsid w:val="009E32C4"/>
    <w:rsid w:val="009F0EE1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AF6A84"/>
    <w:rsid w:val="00B0345C"/>
    <w:rsid w:val="00B11441"/>
    <w:rsid w:val="00B24571"/>
    <w:rsid w:val="00B33789"/>
    <w:rsid w:val="00B47999"/>
    <w:rsid w:val="00B71D0A"/>
    <w:rsid w:val="00B7298D"/>
    <w:rsid w:val="00B77925"/>
    <w:rsid w:val="00B854D9"/>
    <w:rsid w:val="00B91EE5"/>
    <w:rsid w:val="00B97D96"/>
    <w:rsid w:val="00BA392C"/>
    <w:rsid w:val="00BA7781"/>
    <w:rsid w:val="00BC0A5D"/>
    <w:rsid w:val="00BE4F7F"/>
    <w:rsid w:val="00BF3BB7"/>
    <w:rsid w:val="00C17656"/>
    <w:rsid w:val="00C37330"/>
    <w:rsid w:val="00C43BC1"/>
    <w:rsid w:val="00C5288E"/>
    <w:rsid w:val="00C56634"/>
    <w:rsid w:val="00C717B6"/>
    <w:rsid w:val="00C73A43"/>
    <w:rsid w:val="00C81432"/>
    <w:rsid w:val="00C821F4"/>
    <w:rsid w:val="00C94325"/>
    <w:rsid w:val="00CA4CC2"/>
    <w:rsid w:val="00CB1246"/>
    <w:rsid w:val="00CC7C1E"/>
    <w:rsid w:val="00CD4FA6"/>
    <w:rsid w:val="00CE09A4"/>
    <w:rsid w:val="00CE2A12"/>
    <w:rsid w:val="00CF2A05"/>
    <w:rsid w:val="00D352C7"/>
    <w:rsid w:val="00D40C5E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DE59B7"/>
    <w:rsid w:val="00E04D8D"/>
    <w:rsid w:val="00E1505C"/>
    <w:rsid w:val="00E169CF"/>
    <w:rsid w:val="00E17906"/>
    <w:rsid w:val="00E2241D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A5FBB"/>
    <w:rsid w:val="00ED2A82"/>
    <w:rsid w:val="00ED7DFE"/>
    <w:rsid w:val="00EE52B6"/>
    <w:rsid w:val="00EF49C5"/>
    <w:rsid w:val="00F02ED0"/>
    <w:rsid w:val="00F25316"/>
    <w:rsid w:val="00F44335"/>
    <w:rsid w:val="00F57EC8"/>
    <w:rsid w:val="00F7033A"/>
    <w:rsid w:val="00F71184"/>
    <w:rsid w:val="00F71258"/>
    <w:rsid w:val="00F71D9E"/>
    <w:rsid w:val="00F75DBD"/>
    <w:rsid w:val="00FA2E35"/>
    <w:rsid w:val="00FB5D0B"/>
    <w:rsid w:val="00FB5E54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6</cp:revision>
  <cp:lastPrinted>2022-11-17T10:40:00Z</cp:lastPrinted>
  <dcterms:created xsi:type="dcterms:W3CDTF">2024-08-01T10:40:00Z</dcterms:created>
  <dcterms:modified xsi:type="dcterms:W3CDTF">2024-08-23T12:40:00Z</dcterms:modified>
</cp:coreProperties>
</file>