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010C5EFD" w14:textId="77777777" w:rsidR="00811534" w:rsidRPr="00202834" w:rsidRDefault="00811534" w:rsidP="000F5F1C">
      <w:pPr>
        <w:spacing w:after="0"/>
        <w:rPr>
          <w:rFonts w:cs="Calibri"/>
        </w:rPr>
      </w:pPr>
    </w:p>
    <w:p w14:paraId="2FF55120" w14:textId="509FCED9" w:rsidR="00671BE2" w:rsidRDefault="00811534" w:rsidP="00671BE2">
      <w:pPr>
        <w:spacing w:after="0" w:line="312" w:lineRule="auto"/>
        <w:rPr>
          <w:rFonts w:eastAsia="Times New Roman" w:cs="Calibri"/>
          <w:b/>
        </w:rPr>
      </w:pPr>
      <w:r w:rsidRPr="00876EBB">
        <w:rPr>
          <w:rFonts w:eastAsia="Times New Roman" w:cs="Calibri"/>
          <w:b/>
        </w:rPr>
        <w:t>„</w:t>
      </w:r>
      <w:r w:rsidR="008B2CFC" w:rsidRPr="008644FD">
        <w:rPr>
          <w:rFonts w:cs="Calibri"/>
          <w:b/>
          <w:lang w:eastAsia="ar-SA"/>
        </w:rPr>
        <w:t xml:space="preserve">Budowa nowego boiska wielofunkcyjnego </w:t>
      </w:r>
      <w:r w:rsidR="008B2CFC">
        <w:rPr>
          <w:rFonts w:cs="Calibri"/>
          <w:b/>
          <w:lang w:eastAsia="ar-SA"/>
        </w:rPr>
        <w:t>o wymiarach pola gry 9m x 18m wraz z zadaszeniem o </w:t>
      </w:r>
      <w:r w:rsidR="008B2CFC" w:rsidRPr="008644FD">
        <w:rPr>
          <w:rFonts w:cs="Calibri"/>
          <w:b/>
          <w:lang w:eastAsia="ar-SA"/>
        </w:rPr>
        <w:t>stałej konstrukcji</w:t>
      </w:r>
      <w:r w:rsidR="008B2CFC">
        <w:rPr>
          <w:rFonts w:cs="Calibri"/>
          <w:b/>
          <w:lang w:eastAsia="ar-SA"/>
        </w:rPr>
        <w:t xml:space="preserve"> </w:t>
      </w:r>
      <w:r w:rsidR="008B2CFC" w:rsidRPr="008644FD">
        <w:rPr>
          <w:rFonts w:cs="Calibri"/>
          <w:b/>
          <w:lang w:eastAsia="ar-SA"/>
        </w:rPr>
        <w:t>przy S</w:t>
      </w:r>
      <w:r w:rsidR="008B2CFC">
        <w:rPr>
          <w:rFonts w:cs="Calibri"/>
          <w:b/>
          <w:lang w:eastAsia="ar-SA"/>
        </w:rPr>
        <w:t xml:space="preserve">zkole </w:t>
      </w:r>
      <w:r w:rsidR="008B2CFC" w:rsidRPr="008644FD">
        <w:rPr>
          <w:rFonts w:cs="Calibri"/>
          <w:b/>
          <w:lang w:eastAsia="ar-SA"/>
        </w:rPr>
        <w:t>P</w:t>
      </w:r>
      <w:r w:rsidR="008B2CFC">
        <w:rPr>
          <w:rFonts w:cs="Calibri"/>
          <w:b/>
          <w:lang w:eastAsia="ar-SA"/>
        </w:rPr>
        <w:t>odstawowej im. Św. Jacka Kantego</w:t>
      </w:r>
      <w:r w:rsidR="008B2CFC" w:rsidRPr="008644FD">
        <w:rPr>
          <w:rFonts w:cs="Calibri"/>
          <w:b/>
          <w:lang w:eastAsia="ar-SA"/>
        </w:rPr>
        <w:t xml:space="preserve"> w Będziemyślu</w:t>
      </w:r>
      <w:r w:rsidR="00D330E3">
        <w:rPr>
          <w:rFonts w:cs="Calibri"/>
          <w:b/>
          <w:lang w:eastAsia="ar-SA"/>
        </w:rPr>
        <w:t xml:space="preserve"> (II)</w:t>
      </w:r>
      <w:r w:rsidRPr="00876EBB">
        <w:rPr>
          <w:rFonts w:eastAsia="Times New Roman" w:cs="Calibri"/>
          <w:b/>
        </w:rPr>
        <w:t>.”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  <w:bookmarkStart w:id="0" w:name="_GoBack"/>
      <w:bookmarkEnd w:id="0"/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2DDDFE5F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</w:p>
    <w:p w14:paraId="314BC69B" w14:textId="77777777" w:rsidR="00442546" w:rsidRPr="00891406" w:rsidRDefault="00442546" w:rsidP="00442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0F2D4B">
        <w:rPr>
          <w:rFonts w:cs="Calibri"/>
          <w:b/>
        </w:rPr>
        <w:t>Udzielamy gwarancji na wykonany przedmiot umowy na okres</w:t>
      </w:r>
      <w:r>
        <w:rPr>
          <w:rFonts w:cs="Calibri"/>
          <w:b/>
        </w:rPr>
        <w:t xml:space="preserve">: </w:t>
      </w:r>
      <w:r>
        <w:rPr>
          <w:rFonts w:cs="Calibri"/>
          <w:b/>
          <w:u w:val="single"/>
        </w:rPr>
        <w:t xml:space="preserve">                                    </w:t>
      </w:r>
      <w:r>
        <w:rPr>
          <w:rFonts w:cs="Calibri"/>
          <w:b/>
        </w:rPr>
        <w:t xml:space="preserve"> miesięcy</w:t>
      </w:r>
      <w:r>
        <w:rPr>
          <w:rFonts w:cs="Calibri"/>
        </w:rPr>
        <w:t xml:space="preserve">     </w:t>
      </w:r>
    </w:p>
    <w:p w14:paraId="430EF3FC" w14:textId="77777777" w:rsidR="00F67D8D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0F2D4B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287C1C30" w:rsidR="00C13226" w:rsidRPr="00164A1F" w:rsidRDefault="0072356E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6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72356E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10BF1FA8" w:rsidR="00C13226" w:rsidRPr="00164A1F" w:rsidRDefault="0072356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76D86D6" w:rsidR="00C13226" w:rsidRPr="00164A1F" w:rsidRDefault="0072356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72356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77777777" w:rsidR="00C13226" w:rsidRPr="00164A1F" w:rsidRDefault="0072356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5481" w14:textId="77777777" w:rsidR="0072356E" w:rsidRDefault="0072356E" w:rsidP="0040142A">
      <w:pPr>
        <w:spacing w:after="0" w:line="240" w:lineRule="auto"/>
      </w:pPr>
      <w:r>
        <w:separator/>
      </w:r>
    </w:p>
  </w:endnote>
  <w:endnote w:type="continuationSeparator" w:id="0">
    <w:p w14:paraId="7C2EAD19" w14:textId="77777777" w:rsidR="0072356E" w:rsidRDefault="0072356E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30E3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79BE5" w14:textId="77777777" w:rsidR="0072356E" w:rsidRDefault="0072356E" w:rsidP="0040142A">
      <w:pPr>
        <w:spacing w:after="0" w:line="240" w:lineRule="auto"/>
      </w:pPr>
      <w:r>
        <w:separator/>
      </w:r>
    </w:p>
  </w:footnote>
  <w:footnote w:type="continuationSeparator" w:id="0">
    <w:p w14:paraId="17082D67" w14:textId="77777777" w:rsidR="0072356E" w:rsidRDefault="0072356E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5E4A0B03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8B2CFC">
      <w:rPr>
        <w:rFonts w:cs="Calibri"/>
        <w:bCs/>
      </w:rPr>
      <w:t>1</w:t>
    </w:r>
    <w:r w:rsidR="00D330E3">
      <w:rPr>
        <w:rFonts w:cs="Calibri"/>
        <w:bCs/>
      </w:rPr>
      <w:t>7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8B2CFC">
      <w:rPr>
        <w:rFonts w:cs="Calibri"/>
        <w:bCs/>
      </w:rPr>
      <w:t>4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211C"/>
    <w:rsid w:val="00097CAF"/>
    <w:rsid w:val="000A067C"/>
    <w:rsid w:val="000A09C4"/>
    <w:rsid w:val="000A1B74"/>
    <w:rsid w:val="000A3B5A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374ED"/>
    <w:rsid w:val="0024084B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34B0A"/>
    <w:rsid w:val="00337127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60248"/>
    <w:rsid w:val="0046245E"/>
    <w:rsid w:val="0047797D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569A"/>
    <w:rsid w:val="006B7027"/>
    <w:rsid w:val="006C2058"/>
    <w:rsid w:val="006F42D2"/>
    <w:rsid w:val="00705353"/>
    <w:rsid w:val="00720576"/>
    <w:rsid w:val="0072356E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2CF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9F600F"/>
    <w:rsid w:val="00A06BD1"/>
    <w:rsid w:val="00A13A77"/>
    <w:rsid w:val="00A14B6C"/>
    <w:rsid w:val="00A32BEB"/>
    <w:rsid w:val="00A35EDA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07B5B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30E3"/>
    <w:rsid w:val="00D34405"/>
    <w:rsid w:val="00D47CF6"/>
    <w:rsid w:val="00D55F1A"/>
    <w:rsid w:val="00D74193"/>
    <w:rsid w:val="00D90EBA"/>
    <w:rsid w:val="00DC2EC9"/>
    <w:rsid w:val="00DD0193"/>
    <w:rsid w:val="00DE4790"/>
    <w:rsid w:val="00E0648D"/>
    <w:rsid w:val="00E14A72"/>
    <w:rsid w:val="00E3262B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925AF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23</cp:revision>
  <cp:lastPrinted>2018-07-25T11:06:00Z</cp:lastPrinted>
  <dcterms:created xsi:type="dcterms:W3CDTF">2021-06-24T14:17:00Z</dcterms:created>
  <dcterms:modified xsi:type="dcterms:W3CDTF">2024-06-19T08:55:00Z</dcterms:modified>
</cp:coreProperties>
</file>