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E51F" w14:textId="024C2325" w:rsidR="00FD37D0" w:rsidRPr="00FB6811" w:rsidRDefault="00FB6811" w:rsidP="00FD37D0">
      <w:pPr>
        <w:spacing w:after="0" w:line="259" w:lineRule="auto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</w:t>
      </w:r>
      <w:r w:rsidR="00FD37D0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ałącznik nr 6 do SWZ 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E913B6" w:rsidRPr="00E6393E" w14:paraId="2859849E" w14:textId="77777777" w:rsidTr="00425078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711AB332" w14:textId="77777777" w:rsidR="00E913B6" w:rsidRPr="00F67D88" w:rsidRDefault="00E913B6" w:rsidP="00425078">
            <w:pPr>
              <w:spacing w:after="0" w:line="259" w:lineRule="auto"/>
              <w:ind w:left="10" w:right="31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ZAMAWIAJĄCY:</w:t>
            </w:r>
            <w:r w:rsidRPr="00F67D88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r w:rsidRPr="00F67D88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Gmina Góra Kalwaria z siedzibą ul. 3 Maja 10, 05-530 Góra Kalwari</w:t>
            </w:r>
            <w:r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a</w:t>
            </w:r>
          </w:p>
        </w:tc>
      </w:tr>
      <w:tr w:rsidR="00E913B6" w:rsidRPr="00E6393E" w14:paraId="31E38E4D" w14:textId="77777777" w:rsidTr="00425078">
        <w:trPr>
          <w:trHeight w:val="1145"/>
        </w:trPr>
        <w:tc>
          <w:tcPr>
            <w:tcW w:w="9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D417A31" w14:textId="77777777" w:rsidR="00E913B6" w:rsidRPr="00F67D88" w:rsidRDefault="00E913B6" w:rsidP="00425078">
            <w:pPr>
              <w:spacing w:before="0" w:after="0" w:line="240" w:lineRule="auto"/>
              <w:contextualSpacing/>
              <w:jc w:val="both"/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WYKONAWCA: ………………………………………………………………………</w:t>
            </w:r>
            <w:r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………………………………….</w:t>
            </w: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……….</w:t>
            </w:r>
          </w:p>
          <w:p w14:paraId="23F966A5" w14:textId="77777777" w:rsidR="00E913B6" w:rsidRPr="00F67D88" w:rsidRDefault="00E913B6" w:rsidP="00425078">
            <w:pPr>
              <w:spacing w:before="0" w:after="0" w:line="240" w:lineRule="auto"/>
              <w:contextualSpacing/>
              <w:jc w:val="center"/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  <w:t>(nazwa i adres Wykonawcy)</w:t>
            </w:r>
          </w:p>
        </w:tc>
      </w:tr>
    </w:tbl>
    <w:p w14:paraId="713B86F8" w14:textId="494DC133" w:rsidR="00FD37D0" w:rsidRPr="000209C7" w:rsidRDefault="00FD37D0" w:rsidP="00FD37D0">
      <w:pPr>
        <w:spacing w:after="130" w:line="259" w:lineRule="auto"/>
        <w:ind w:right="13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13B5BAED" w14:textId="05E8EE2B" w:rsidR="00FD37D0" w:rsidRPr="00E913B6" w:rsidRDefault="00FD37D0" w:rsidP="00E913B6">
      <w:pPr>
        <w:spacing w:after="104" w:line="258" w:lineRule="auto"/>
        <w:ind w:right="-87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913B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ZOBOWIĄZANIE PODMIOTU/ÓW ODDAJĄCYCH DO DYSPOZYCJI WYKONAWCY</w:t>
      </w:r>
    </w:p>
    <w:p w14:paraId="11303748" w14:textId="54058AC3" w:rsidR="00FD37D0" w:rsidRPr="00E913B6" w:rsidRDefault="00FD37D0" w:rsidP="00E913B6">
      <w:pPr>
        <w:spacing w:after="48" w:line="259" w:lineRule="auto"/>
        <w:ind w:right="-87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E913B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NIEZBĘDNE ZASOBY</w:t>
      </w:r>
    </w:p>
    <w:p w14:paraId="418D4997" w14:textId="77777777" w:rsidR="009240C4" w:rsidRPr="00E913B6" w:rsidRDefault="009240C4" w:rsidP="00FD37D0">
      <w:pPr>
        <w:ind w:left="14" w:right="21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5903A9" w14:textId="672F6161" w:rsidR="00AF2BDC" w:rsidRPr="00E913B6" w:rsidRDefault="009240C4" w:rsidP="00E913B6">
      <w:pPr>
        <w:spacing w:after="231" w:line="240" w:lineRule="auto"/>
        <w:ind w:left="14" w:right="21"/>
        <w:jc w:val="both"/>
        <w:rPr>
          <w:b/>
          <w:bCs/>
          <w:color w:val="000000" w:themeColor="text1"/>
        </w:rPr>
      </w:pPr>
      <w:r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 xml:space="preserve">Oświadczam/oświadczamy, że w postępowaniu </w:t>
      </w:r>
      <w:r w:rsidRPr="00E913B6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 udzielenie zamówienia pn. </w:t>
      </w:r>
      <w:r w:rsidR="00A83E61" w:rsidRPr="00E913B6">
        <w:rPr>
          <w:rFonts w:ascii="Segoe UI Light" w:hAnsi="Segoe UI Light" w:cs="Segoe UI Light"/>
          <w:color w:val="000000" w:themeColor="text1"/>
          <w:sz w:val="24"/>
          <w:szCs w:val="24"/>
        </w:rPr>
        <w:t>„</w:t>
      </w:r>
      <w:r w:rsidR="00A83E61" w:rsidRPr="00E913B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Remonty cząstkowe dróg gminnych na terenie gminy Góra Kalwaria w 2025 roku</w:t>
      </w:r>
      <w:r w:rsidR="00A83E61" w:rsidRPr="00E913B6">
        <w:rPr>
          <w:b/>
          <w:bCs/>
          <w:color w:val="000000" w:themeColor="text1"/>
        </w:rPr>
        <w:t xml:space="preserve">” </w:t>
      </w:r>
      <w:r w:rsidRPr="00E913B6">
        <w:rPr>
          <w:rFonts w:ascii="Segoe UI Light" w:hAnsi="Segoe UI Light" w:cs="Segoe UI Light"/>
          <w:color w:val="000000" w:themeColor="text1"/>
          <w:sz w:val="24"/>
          <w:szCs w:val="24"/>
        </w:rPr>
        <w:t>prowadzonym przez Gminę Góra Kalwaria, z</w:t>
      </w:r>
      <w:r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>obowiązuję się/ zobowiązujemy się</w:t>
      </w:r>
      <w:r w:rsidR="00AF2BDC"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>*</w:t>
      </w:r>
      <w:r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 xml:space="preserve"> udostępnić swoje następujące zasoby wykonawcy/wykonawcom wspólnie</w:t>
      </w:r>
      <w:r w:rsidR="00514D59"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>*</w:t>
      </w:r>
      <w:r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 xml:space="preserve"> ubiegającym się o udzielenie zamówienia:</w:t>
      </w:r>
      <w:r w:rsidR="00A83E61"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 xml:space="preserve"> </w:t>
      </w:r>
      <w:r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>………………………………</w:t>
      </w:r>
      <w:r w:rsidR="00A83E61"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>…………………………………………………………………….</w:t>
      </w:r>
      <w:r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>………….……………</w:t>
      </w:r>
      <w:r w:rsidR="00A83E61"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>………………</w:t>
      </w:r>
      <w:r w:rsidRPr="00E913B6">
        <w:rPr>
          <w:rFonts w:ascii="Segoe UI Light" w:eastAsia="Times New Roman" w:hAnsi="Segoe UI Light" w:cs="Segoe UI Light"/>
          <w:color w:val="000000" w:themeColor="text1"/>
          <w:sz w:val="24"/>
          <w:szCs w:val="24"/>
        </w:rPr>
        <w:t>…………</w:t>
      </w:r>
    </w:p>
    <w:p w14:paraId="213F676A" w14:textId="1009BBDB" w:rsidR="00FD37D0" w:rsidRPr="00E913B6" w:rsidRDefault="00AF2BDC" w:rsidP="00E913B6">
      <w:pPr>
        <w:spacing w:before="0" w:after="13" w:line="240" w:lineRule="auto"/>
        <w:ind w:left="590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E913B6">
        <w:rPr>
          <w:rFonts w:ascii="Segoe UI Light" w:hAnsi="Segoe UI Light" w:cs="Segoe UI Light"/>
          <w:color w:val="000000" w:themeColor="text1"/>
          <w:sz w:val="16"/>
          <w:szCs w:val="16"/>
        </w:rPr>
        <w:t>(</w:t>
      </w:r>
      <w:r w:rsidR="00FD37D0" w:rsidRPr="00E913B6">
        <w:rPr>
          <w:rFonts w:ascii="Segoe UI Light" w:hAnsi="Segoe UI Light" w:cs="Segoe UI Light"/>
          <w:color w:val="000000" w:themeColor="text1"/>
          <w:sz w:val="16"/>
          <w:szCs w:val="16"/>
        </w:rPr>
        <w:t>nazwa i adres Wykonawcy składającego Ofertę</w:t>
      </w:r>
      <w:r w:rsidRPr="00E913B6">
        <w:rPr>
          <w:rFonts w:ascii="Segoe UI Light" w:hAnsi="Segoe UI Light" w:cs="Segoe UI Light"/>
          <w:color w:val="000000" w:themeColor="text1"/>
          <w:sz w:val="16"/>
          <w:szCs w:val="16"/>
        </w:rPr>
        <w:t>)</w:t>
      </w:r>
    </w:p>
    <w:p w14:paraId="6394B4D4" w14:textId="6078851E" w:rsidR="00FD37D0" w:rsidRPr="000209C7" w:rsidRDefault="00FD37D0" w:rsidP="00FD37D0">
      <w:pPr>
        <w:spacing w:after="6"/>
        <w:ind w:left="14" w:right="20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że: </w:t>
      </w:r>
    </w:p>
    <w:p w14:paraId="5AEA0B8C" w14:textId="77777777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udostępniam Wykonawcy ww. zasoby, w następującym zakresie:  ……………….…….. </w:t>
      </w:r>
    </w:p>
    <w:p w14:paraId="5FC9CE3A" w14:textId="77777777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sposób wykorzystania udostępnionych przeze mnie zasobów będzie następujący, przy wykonywaniu zamówienia publicznego: ………………………………………….………………… </w:t>
      </w:r>
    </w:p>
    <w:p w14:paraId="5BF97523" w14:textId="701B95DF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zakres mojego udziału przy wykonywaniu</w:t>
      </w:r>
      <w:r w:rsidR="00ED2FB2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zamówienia publicznego będzie następujący: ……………………………………………………………………………………………………………….… ………………………………….………………………………………………………………………………………………………… </w:t>
      </w:r>
    </w:p>
    <w:p w14:paraId="0C0FB967" w14:textId="77777777" w:rsidR="00FD37D0" w:rsidRPr="000209C7" w:rsidRDefault="00FD37D0" w:rsidP="00FD37D0">
      <w:pPr>
        <w:numPr>
          <w:ilvl w:val="0"/>
          <w:numId w:val="98"/>
        </w:numPr>
        <w:spacing w:after="0" w:line="259" w:lineRule="auto"/>
        <w:ind w:right="21" w:hanging="709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248574B" w14:textId="77777777" w:rsidR="00FD37D0" w:rsidRPr="000209C7" w:rsidRDefault="00FD37D0" w:rsidP="00FD37D0">
      <w:pPr>
        <w:numPr>
          <w:ilvl w:val="0"/>
          <w:numId w:val="98"/>
        </w:numPr>
        <w:ind w:right="21" w:hanging="709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 odniesieniu do warunków udziału w postępowaniu dotyczących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wykształcenia,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kwalifikacji zawodowych,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doświadczenia, zrealizuje usługi, których wskazane zdolności dotyczą. </w:t>
      </w:r>
    </w:p>
    <w:p w14:paraId="742D518C" w14:textId="751AB878" w:rsidR="00FD37D0" w:rsidRPr="000209C7" w:rsidRDefault="00FD37D0" w:rsidP="00E913B6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  właściwe zaznaczyć  </w:t>
      </w:r>
    </w:p>
    <w:p w14:paraId="4A5568C2" w14:textId="1D342922" w:rsidR="00FD37D0" w:rsidRPr="00630646" w:rsidRDefault="00FD37D0" w:rsidP="00E913B6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0209C7">
        <w:rPr>
          <w:color w:val="000000" w:themeColor="text1"/>
        </w:rPr>
        <w:t xml:space="preserve"> </w:t>
      </w:r>
      <w:r w:rsidR="00E913B6">
        <w:rPr>
          <w:rFonts w:ascii="Segoe UI Light" w:hAnsi="Segoe UI Light" w:cs="Segoe UI Light"/>
          <w:color w:val="000000" w:themeColor="text1"/>
        </w:rPr>
        <w:t>U</w:t>
      </w:r>
      <w:r w:rsidRPr="00630646">
        <w:rPr>
          <w:rFonts w:ascii="Segoe UI Light" w:hAnsi="Segoe UI Light" w:cs="Segoe UI Light"/>
          <w:color w:val="000000" w:themeColor="text1"/>
        </w:rPr>
        <w:t>WAGA! –</w:t>
      </w:r>
      <w:r w:rsidR="00AF2BDC" w:rsidRPr="00630646">
        <w:rPr>
          <w:rFonts w:ascii="Segoe UI Light" w:hAnsi="Segoe UI Light" w:cs="Segoe UI Light"/>
          <w:color w:val="000000" w:themeColor="text1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 Dokument należy wypełnić i podpisać kwalifikowanym podpisem elektronicznym lub podpisem zaufanym, lub podpisem </w:t>
      </w:r>
      <w:r w:rsidRPr="00630646">
        <w:rPr>
          <w:rFonts w:ascii="Segoe UI Light" w:hAnsi="Segoe UI Light" w:cs="Segoe UI Light"/>
          <w:color w:val="000000" w:themeColor="text1"/>
          <w:u w:val="single"/>
        </w:rPr>
        <w:t>osobistym przez osobę uprawnioną do reprezentacji podmiotu oddającego do dyspozycji Wykonawcy niezbędne zasoby</w:t>
      </w:r>
      <w:r w:rsidRPr="00630646">
        <w:rPr>
          <w:rFonts w:ascii="Segoe UI Light" w:hAnsi="Segoe UI Light" w:cs="Segoe UI Light"/>
          <w:color w:val="000000" w:themeColor="text1"/>
          <w:u w:val="single" w:color="C00000"/>
        </w:rPr>
        <w:t>.</w:t>
      </w:r>
      <w:r w:rsidRPr="00630646">
        <w:rPr>
          <w:rFonts w:ascii="Segoe UI Light" w:hAnsi="Segoe UI Light" w:cs="Segoe UI Light"/>
          <w:color w:val="000000" w:themeColor="text1"/>
        </w:rPr>
        <w:t xml:space="preserve"> </w:t>
      </w:r>
    </w:p>
    <w:p w14:paraId="3401A6CF" w14:textId="77777777" w:rsidR="00FD37D0" w:rsidRPr="00630646" w:rsidRDefault="00FD37D0" w:rsidP="00FD37D0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p w14:paraId="64F4CCAF" w14:textId="1DABCDB7" w:rsidR="00664EF0" w:rsidRPr="00753CEE" w:rsidRDefault="00FD37D0" w:rsidP="00342E0B">
      <w:pPr>
        <w:spacing w:after="256" w:line="259" w:lineRule="auto"/>
        <w:jc w:val="right"/>
        <w:rPr>
          <w:rFonts w:ascii="Segoe UI Light" w:hAnsi="Segoe UI Light" w:cs="Segoe UI Light"/>
          <w:color w:val="000000" w:themeColor="text1"/>
        </w:rPr>
      </w:pPr>
      <w:r w:rsidRPr="000209C7">
        <w:rPr>
          <w:color w:val="000000" w:themeColor="text1"/>
        </w:rPr>
        <w:t xml:space="preserve"> </w:t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1978E8">
        <w:rPr>
          <w:color w:val="000000" w:themeColor="text1"/>
        </w:rPr>
        <w:tab/>
      </w:r>
      <w:r w:rsidR="00664EF0" w:rsidRPr="001978E8">
        <w:rPr>
          <w:rFonts w:ascii="Segoe UI Light" w:hAnsi="Segoe UI Light" w:cs="Segoe UI Light"/>
          <w:color w:val="000000" w:themeColor="text1"/>
        </w:rPr>
        <w:t xml:space="preserve"> </w:t>
      </w:r>
    </w:p>
    <w:sectPr w:rsidR="00664EF0" w:rsidRPr="00753CEE" w:rsidSect="00342E0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C5D8" w14:textId="77777777" w:rsidR="00DF204B" w:rsidRDefault="00DF204B">
      <w:pPr>
        <w:spacing w:after="0" w:line="240" w:lineRule="auto"/>
      </w:pPr>
      <w:r>
        <w:separator/>
      </w:r>
    </w:p>
  </w:endnote>
  <w:endnote w:type="continuationSeparator" w:id="0">
    <w:p w14:paraId="32507141" w14:textId="77777777" w:rsidR="00DF204B" w:rsidRDefault="00DF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8281" w14:textId="77777777" w:rsidR="00DF204B" w:rsidRDefault="00DF204B">
      <w:pPr>
        <w:spacing w:after="0" w:line="240" w:lineRule="auto"/>
      </w:pPr>
      <w:r>
        <w:separator/>
      </w:r>
    </w:p>
  </w:footnote>
  <w:footnote w:type="continuationSeparator" w:id="0">
    <w:p w14:paraId="4389127D" w14:textId="77777777" w:rsidR="00DF204B" w:rsidRDefault="00DF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CED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5BD3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3E9AA50E" w14:textId="10DEC1D9" w:rsidR="006A0D33" w:rsidRPr="00D43C58" w:rsidRDefault="006A0D33" w:rsidP="00D43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07442"/>
    <w:multiLevelType w:val="hybridMultilevel"/>
    <w:tmpl w:val="70B07A84"/>
    <w:lvl w:ilvl="0" w:tplc="A1F851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79A4950"/>
    <w:multiLevelType w:val="hybridMultilevel"/>
    <w:tmpl w:val="0F44EE5C"/>
    <w:lvl w:ilvl="0" w:tplc="DA7676BE">
      <w:start w:val="1"/>
      <w:numFmt w:val="decimal"/>
      <w:lvlText w:val="%1)"/>
      <w:lvlJc w:val="left"/>
      <w:pPr>
        <w:ind w:left="1080" w:hanging="360"/>
      </w:pPr>
      <w:rPr>
        <w:rFonts w:ascii="Segoe UI Light" w:eastAsia="Andale Sans UI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F5D11"/>
    <w:multiLevelType w:val="hybridMultilevel"/>
    <w:tmpl w:val="4D28831C"/>
    <w:lvl w:ilvl="0" w:tplc="48CE7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90D73"/>
    <w:multiLevelType w:val="hybridMultilevel"/>
    <w:tmpl w:val="82C64F14"/>
    <w:lvl w:ilvl="0" w:tplc="3920E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A7921"/>
    <w:multiLevelType w:val="hybridMultilevel"/>
    <w:tmpl w:val="E7EC1076"/>
    <w:lvl w:ilvl="0" w:tplc="A7F61C4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3A328C"/>
    <w:multiLevelType w:val="hybridMultilevel"/>
    <w:tmpl w:val="C8A26CF4"/>
    <w:lvl w:ilvl="0" w:tplc="93AA4E1A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7F17DC"/>
    <w:multiLevelType w:val="hybridMultilevel"/>
    <w:tmpl w:val="F044DF0A"/>
    <w:lvl w:ilvl="0" w:tplc="FD149332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12660"/>
    <w:multiLevelType w:val="hybridMultilevel"/>
    <w:tmpl w:val="8E96A1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9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3E83328"/>
    <w:multiLevelType w:val="hybridMultilevel"/>
    <w:tmpl w:val="765AC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243009F5"/>
    <w:multiLevelType w:val="multilevel"/>
    <w:tmpl w:val="9E5CC7E4"/>
    <w:styleLink w:val="WWNum14"/>
    <w:lvl w:ilvl="0">
      <w:start w:val="1"/>
      <w:numFmt w:val="decimal"/>
      <w:lvlText w:val="%1."/>
      <w:lvlJc w:val="right"/>
      <w:pPr>
        <w:ind w:left="136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eastAsia="Times New Roman" w:cs="Times New Roman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6" w15:restartNumberingAfterBreak="0">
    <w:nsid w:val="27367DBF"/>
    <w:multiLevelType w:val="hybridMultilevel"/>
    <w:tmpl w:val="FB741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100020"/>
    <w:multiLevelType w:val="multilevel"/>
    <w:tmpl w:val="16F0610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61" w15:restartNumberingAfterBreak="0">
    <w:nsid w:val="361F1112"/>
    <w:multiLevelType w:val="hybridMultilevel"/>
    <w:tmpl w:val="2C98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4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E5D2E21"/>
    <w:multiLevelType w:val="hybridMultilevel"/>
    <w:tmpl w:val="6F4C2FB2"/>
    <w:lvl w:ilvl="0" w:tplc="3F8AEF14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A568D5"/>
    <w:multiLevelType w:val="multilevel"/>
    <w:tmpl w:val="F094EB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2" w15:restartNumberingAfterBreak="0">
    <w:nsid w:val="45A87071"/>
    <w:multiLevelType w:val="hybridMultilevel"/>
    <w:tmpl w:val="95FEBF94"/>
    <w:lvl w:ilvl="0" w:tplc="3C9E0408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1269D8"/>
    <w:multiLevelType w:val="hybridMultilevel"/>
    <w:tmpl w:val="24345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5" w15:restartNumberingAfterBreak="0">
    <w:nsid w:val="54A63D29"/>
    <w:multiLevelType w:val="multilevel"/>
    <w:tmpl w:val="33F6BF4C"/>
    <w:name w:val="WWNum192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2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6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561C30DD"/>
    <w:multiLevelType w:val="hybridMultilevel"/>
    <w:tmpl w:val="B8DC5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9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7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2D608E4"/>
    <w:multiLevelType w:val="hybridMultilevel"/>
    <w:tmpl w:val="9DFEA6C0"/>
    <w:lvl w:ilvl="0" w:tplc="7FD0F724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0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7" w15:restartNumberingAfterBreak="0">
    <w:nsid w:val="68461EEF"/>
    <w:multiLevelType w:val="multilevel"/>
    <w:tmpl w:val="ED50D204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5"/>
        <w:szCs w:val="25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5"/>
        <w:szCs w:val="25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5"/>
        <w:szCs w:val="25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5"/>
        <w:szCs w:val="25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5"/>
        <w:szCs w:val="25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5"/>
        <w:szCs w:val="25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5"/>
        <w:szCs w:val="25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5"/>
        <w:szCs w:val="25"/>
      </w:rPr>
    </w:lvl>
  </w:abstractNum>
  <w:abstractNum w:abstractNumId="10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5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0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3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26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7"/>
  </w:num>
  <w:num w:numId="2" w16cid:durableId="663240689">
    <w:abstractNumId w:val="69"/>
  </w:num>
  <w:num w:numId="3" w16cid:durableId="35396409">
    <w:abstractNumId w:val="73"/>
  </w:num>
  <w:num w:numId="4" w16cid:durableId="1154030261">
    <w:abstractNumId w:val="90"/>
  </w:num>
  <w:num w:numId="5" w16cid:durableId="1577083941">
    <w:abstractNumId w:val="82"/>
  </w:num>
  <w:num w:numId="6" w16cid:durableId="1731493186">
    <w:abstractNumId w:val="4"/>
  </w:num>
  <w:num w:numId="7" w16cid:durableId="621302217">
    <w:abstractNumId w:val="127"/>
  </w:num>
  <w:num w:numId="8" w16cid:durableId="1677684239">
    <w:abstractNumId w:val="116"/>
  </w:num>
  <w:num w:numId="9" w16cid:durableId="1899433184">
    <w:abstractNumId w:val="77"/>
  </w:num>
  <w:num w:numId="10" w16cid:durableId="1314337468">
    <w:abstractNumId w:val="60"/>
  </w:num>
  <w:num w:numId="11" w16cid:durableId="9377845">
    <w:abstractNumId w:val="97"/>
  </w:num>
  <w:num w:numId="12" w16cid:durableId="1364667328">
    <w:abstractNumId w:val="7"/>
  </w:num>
  <w:num w:numId="13" w16cid:durableId="2079672878">
    <w:abstractNumId w:val="84"/>
  </w:num>
  <w:num w:numId="14" w16cid:durableId="1195653764">
    <w:abstractNumId w:val="39"/>
  </w:num>
  <w:num w:numId="15" w16cid:durableId="818545069">
    <w:abstractNumId w:val="98"/>
  </w:num>
  <w:num w:numId="16" w16cid:durableId="1834027910">
    <w:abstractNumId w:val="121"/>
  </w:num>
  <w:num w:numId="17" w16cid:durableId="1670015168">
    <w:abstractNumId w:val="130"/>
  </w:num>
  <w:num w:numId="18" w16cid:durableId="22562885">
    <w:abstractNumId w:val="44"/>
  </w:num>
  <w:num w:numId="19" w16cid:durableId="27070727">
    <w:abstractNumId w:val="66"/>
  </w:num>
  <w:num w:numId="20" w16cid:durableId="1850830648">
    <w:abstractNumId w:val="53"/>
  </w:num>
  <w:num w:numId="21" w16cid:durableId="486821072">
    <w:abstractNumId w:val="24"/>
  </w:num>
  <w:num w:numId="22" w16cid:durableId="1844129397">
    <w:abstractNumId w:val="111"/>
  </w:num>
  <w:num w:numId="23" w16cid:durableId="235751676">
    <w:abstractNumId w:val="28"/>
  </w:num>
  <w:num w:numId="24" w16cid:durableId="1316111167">
    <w:abstractNumId w:val="30"/>
  </w:num>
  <w:num w:numId="25" w16cid:durableId="784927478">
    <w:abstractNumId w:val="6"/>
  </w:num>
  <w:num w:numId="26" w16cid:durableId="1912763767">
    <w:abstractNumId w:val="43"/>
  </w:num>
  <w:num w:numId="27" w16cid:durableId="1077942153">
    <w:abstractNumId w:val="76"/>
  </w:num>
  <w:num w:numId="28" w16cid:durableId="1380399259">
    <w:abstractNumId w:val="128"/>
  </w:num>
  <w:num w:numId="29" w16cid:durableId="1317690383">
    <w:abstractNumId w:val="126"/>
  </w:num>
  <w:num w:numId="30" w16cid:durableId="1911302887">
    <w:abstractNumId w:val="50"/>
  </w:num>
  <w:num w:numId="31" w16cid:durableId="193427598">
    <w:abstractNumId w:val="94"/>
  </w:num>
  <w:num w:numId="32" w16cid:durableId="1963221795">
    <w:abstractNumId w:val="33"/>
  </w:num>
  <w:num w:numId="33" w16cid:durableId="2114395525">
    <w:abstractNumId w:val="125"/>
  </w:num>
  <w:num w:numId="34" w16cid:durableId="540245635">
    <w:abstractNumId w:val="95"/>
  </w:num>
  <w:num w:numId="35" w16cid:durableId="1067456585">
    <w:abstractNumId w:val="62"/>
  </w:num>
  <w:num w:numId="36" w16cid:durableId="1892693438">
    <w:abstractNumId w:val="20"/>
  </w:num>
  <w:num w:numId="37" w16cid:durableId="1010983744">
    <w:abstractNumId w:val="11"/>
  </w:num>
  <w:num w:numId="38" w16cid:durableId="19473485">
    <w:abstractNumId w:val="86"/>
  </w:num>
  <w:num w:numId="39" w16cid:durableId="1991786164">
    <w:abstractNumId w:val="5"/>
  </w:num>
  <w:num w:numId="40" w16cid:durableId="1396392259">
    <w:abstractNumId w:val="78"/>
  </w:num>
  <w:num w:numId="41" w16cid:durableId="1660959268">
    <w:abstractNumId w:val="23"/>
  </w:num>
  <w:num w:numId="42" w16cid:durableId="437793521">
    <w:abstractNumId w:val="120"/>
  </w:num>
  <w:num w:numId="43" w16cid:durableId="1022130010">
    <w:abstractNumId w:val="67"/>
  </w:num>
  <w:num w:numId="44" w16cid:durableId="405953022">
    <w:abstractNumId w:val="70"/>
  </w:num>
  <w:num w:numId="45" w16cid:durableId="727609694">
    <w:abstractNumId w:val="38"/>
  </w:num>
  <w:num w:numId="46" w16cid:durableId="2010793965">
    <w:abstractNumId w:val="74"/>
  </w:num>
  <w:num w:numId="47" w16cid:durableId="497623816">
    <w:abstractNumId w:val="48"/>
  </w:num>
  <w:num w:numId="48" w16cid:durableId="899755457">
    <w:abstractNumId w:val="26"/>
  </w:num>
  <w:num w:numId="49" w16cid:durableId="1097677617">
    <w:abstractNumId w:val="112"/>
  </w:num>
  <w:num w:numId="50" w16cid:durableId="1642266756">
    <w:abstractNumId w:val="52"/>
  </w:num>
  <w:num w:numId="51" w16cid:durableId="584581683">
    <w:abstractNumId w:val="101"/>
  </w:num>
  <w:num w:numId="52" w16cid:durableId="477453499">
    <w:abstractNumId w:val="122"/>
  </w:num>
  <w:num w:numId="53" w16cid:durableId="590743147">
    <w:abstractNumId w:val="56"/>
  </w:num>
  <w:num w:numId="54" w16cid:durableId="878860905">
    <w:abstractNumId w:val="41"/>
  </w:num>
  <w:num w:numId="55" w16cid:durableId="1566253969">
    <w:abstractNumId w:val="49"/>
  </w:num>
  <w:num w:numId="56" w16cid:durableId="1199977276">
    <w:abstractNumId w:val="47"/>
  </w:num>
  <w:num w:numId="57" w16cid:durableId="659502334">
    <w:abstractNumId w:val="118"/>
  </w:num>
  <w:num w:numId="58" w16cid:durableId="1669357455">
    <w:abstractNumId w:val="103"/>
  </w:num>
  <w:num w:numId="59" w16cid:durableId="847524646">
    <w:abstractNumId w:val="88"/>
  </w:num>
  <w:num w:numId="60" w16cid:durableId="506988653">
    <w:abstractNumId w:val="21"/>
  </w:num>
  <w:num w:numId="61" w16cid:durableId="745343094">
    <w:abstractNumId w:val="104"/>
  </w:num>
  <w:num w:numId="62" w16cid:durableId="1517236402">
    <w:abstractNumId w:val="3"/>
  </w:num>
  <w:num w:numId="63" w16cid:durableId="1002397164">
    <w:abstractNumId w:val="123"/>
  </w:num>
  <w:num w:numId="64" w16cid:durableId="938179979">
    <w:abstractNumId w:val="114"/>
  </w:num>
  <w:num w:numId="65" w16cid:durableId="251933143">
    <w:abstractNumId w:val="37"/>
  </w:num>
  <w:num w:numId="66" w16cid:durableId="866256168">
    <w:abstractNumId w:val="119"/>
  </w:num>
  <w:num w:numId="67" w16cid:durableId="1776825675">
    <w:abstractNumId w:val="10"/>
  </w:num>
  <w:num w:numId="68" w16cid:durableId="597447965">
    <w:abstractNumId w:val="129"/>
  </w:num>
  <w:num w:numId="69" w16cid:durableId="995184194">
    <w:abstractNumId w:val="34"/>
  </w:num>
  <w:num w:numId="70" w16cid:durableId="1378701961">
    <w:abstractNumId w:val="113"/>
  </w:num>
  <w:num w:numId="71" w16cid:durableId="501162578">
    <w:abstractNumId w:val="8"/>
  </w:num>
  <w:num w:numId="72" w16cid:durableId="1414937446">
    <w:abstractNumId w:val="110"/>
  </w:num>
  <w:num w:numId="73" w16cid:durableId="1726562217">
    <w:abstractNumId w:val="35"/>
  </w:num>
  <w:num w:numId="74" w16cid:durableId="1970086843">
    <w:abstractNumId w:val="79"/>
  </w:num>
  <w:num w:numId="75" w16cid:durableId="902644194">
    <w:abstractNumId w:val="115"/>
  </w:num>
  <w:num w:numId="76" w16cid:durableId="1206792631">
    <w:abstractNumId w:val="51"/>
  </w:num>
  <w:num w:numId="77" w16cid:durableId="1588009">
    <w:abstractNumId w:val="100"/>
  </w:num>
  <w:num w:numId="78" w16cid:durableId="1499036417">
    <w:abstractNumId w:val="15"/>
  </w:num>
  <w:num w:numId="79" w16cid:durableId="417020817">
    <w:abstractNumId w:val="96"/>
  </w:num>
  <w:num w:numId="80" w16cid:durableId="1845197503">
    <w:abstractNumId w:val="63"/>
  </w:num>
  <w:num w:numId="81" w16cid:durableId="1265965475">
    <w:abstractNumId w:val="89"/>
  </w:num>
  <w:num w:numId="82" w16cid:durableId="396174086">
    <w:abstractNumId w:val="105"/>
  </w:num>
  <w:num w:numId="83" w16cid:durableId="1642615022">
    <w:abstractNumId w:val="81"/>
  </w:num>
  <w:num w:numId="84" w16cid:durableId="974025578">
    <w:abstractNumId w:val="92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64"/>
  </w:num>
  <w:num w:numId="87" w16cid:durableId="1722167837">
    <w:abstractNumId w:val="29"/>
  </w:num>
  <w:num w:numId="88" w16cid:durableId="1424110815">
    <w:abstractNumId w:val="91"/>
  </w:num>
  <w:num w:numId="89" w16cid:durableId="1363819535">
    <w:abstractNumId w:val="13"/>
  </w:num>
  <w:num w:numId="90" w16cid:durableId="1574438081">
    <w:abstractNumId w:val="1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5"/>
  </w:num>
  <w:num w:numId="92" w16cid:durableId="824975037">
    <w:abstractNumId w:val="117"/>
  </w:num>
  <w:num w:numId="93" w16cid:durableId="228611355">
    <w:abstractNumId w:val="16"/>
  </w:num>
  <w:num w:numId="94" w16cid:durableId="748893349">
    <w:abstractNumId w:val="27"/>
  </w:num>
  <w:num w:numId="95" w16cid:durableId="323434138">
    <w:abstractNumId w:val="109"/>
  </w:num>
  <w:num w:numId="96" w16cid:durableId="2055886492">
    <w:abstractNumId w:val="75"/>
  </w:num>
  <w:num w:numId="97" w16cid:durableId="1786926414">
    <w:abstractNumId w:val="59"/>
  </w:num>
  <w:num w:numId="98" w16cid:durableId="1978410355">
    <w:abstractNumId w:val="102"/>
  </w:num>
  <w:num w:numId="99" w16cid:durableId="1489248658">
    <w:abstractNumId w:val="45"/>
  </w:num>
  <w:num w:numId="100" w16cid:durableId="111823153">
    <w:abstractNumId w:val="18"/>
  </w:num>
  <w:num w:numId="101" w16cid:durableId="1797478916">
    <w:abstractNumId w:val="83"/>
  </w:num>
  <w:num w:numId="102" w16cid:durableId="1434476794">
    <w:abstractNumId w:val="32"/>
  </w:num>
  <w:num w:numId="103" w16cid:durableId="405297962">
    <w:abstractNumId w:val="36"/>
  </w:num>
  <w:num w:numId="104" w16cid:durableId="1947805501">
    <w:abstractNumId w:val="55"/>
  </w:num>
  <w:num w:numId="105" w16cid:durableId="652368745">
    <w:abstractNumId w:val="65"/>
  </w:num>
  <w:num w:numId="106" w16cid:durableId="2111853781">
    <w:abstractNumId w:val="54"/>
  </w:num>
  <w:num w:numId="107" w16cid:durableId="1179150585">
    <w:abstractNumId w:val="93"/>
  </w:num>
  <w:num w:numId="108" w16cid:durableId="880628767">
    <w:abstractNumId w:val="106"/>
  </w:num>
  <w:num w:numId="109" w16cid:durableId="758058826">
    <w:abstractNumId w:val="22"/>
  </w:num>
  <w:num w:numId="110" w16cid:durableId="856430758">
    <w:abstractNumId w:val="58"/>
  </w:num>
  <w:num w:numId="111" w16cid:durableId="714962724">
    <w:abstractNumId w:val="71"/>
  </w:num>
  <w:num w:numId="112" w16cid:durableId="1221746978">
    <w:abstractNumId w:val="12"/>
  </w:num>
  <w:num w:numId="113" w16cid:durableId="1386370904">
    <w:abstractNumId w:val="80"/>
  </w:num>
  <w:num w:numId="114" w16cid:durableId="1779178458">
    <w:abstractNumId w:val="107"/>
  </w:num>
  <w:num w:numId="115" w16cid:durableId="939139621">
    <w:abstractNumId w:val="17"/>
  </w:num>
  <w:num w:numId="116" w16cid:durableId="1597053475">
    <w:abstractNumId w:val="19"/>
  </w:num>
  <w:num w:numId="117" w16cid:durableId="1890337950">
    <w:abstractNumId w:val="40"/>
  </w:num>
  <w:num w:numId="118" w16cid:durableId="372383924">
    <w:abstractNumId w:val="46"/>
  </w:num>
  <w:num w:numId="119" w16cid:durableId="59791217">
    <w:abstractNumId w:val="87"/>
  </w:num>
  <w:num w:numId="120" w16cid:durableId="834490997">
    <w:abstractNumId w:val="14"/>
  </w:num>
  <w:num w:numId="121" w16cid:durableId="551966158">
    <w:abstractNumId w:val="42"/>
    <w:lvlOverride w:ilvl="0">
      <w:lvl w:ilvl="0">
        <w:start w:val="1"/>
        <w:numFmt w:val="decimal"/>
        <w:lvlText w:val="%1."/>
        <w:lvlJc w:val="right"/>
        <w:pPr>
          <w:ind w:left="1364" w:hanging="360"/>
        </w:pPr>
        <w:rPr>
          <w:rFonts w:cs="Times New Roman"/>
          <w:b w:val="0"/>
        </w:rPr>
      </w:lvl>
    </w:lvlOverride>
  </w:num>
  <w:num w:numId="122" w16cid:durableId="1611812802">
    <w:abstractNumId w:val="42"/>
  </w:num>
  <w:num w:numId="123" w16cid:durableId="196043007">
    <w:abstractNumId w:val="61"/>
  </w:num>
  <w:num w:numId="124" w16cid:durableId="866144483">
    <w:abstractNumId w:val="85"/>
  </w:num>
  <w:num w:numId="125" w16cid:durableId="1656452053">
    <w:abstractNumId w:val="9"/>
  </w:num>
  <w:num w:numId="126" w16cid:durableId="1717317903">
    <w:abstractNumId w:val="72"/>
  </w:num>
  <w:num w:numId="127" w16cid:durableId="277294421">
    <w:abstractNumId w:val="99"/>
  </w:num>
  <w:num w:numId="128" w16cid:durableId="540825008">
    <w:abstractNumId w:val="31"/>
  </w:num>
  <w:num w:numId="129" w16cid:durableId="408772482">
    <w:abstractNumId w:val="6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6C12"/>
    <w:rsid w:val="00007439"/>
    <w:rsid w:val="00007816"/>
    <w:rsid w:val="0001214A"/>
    <w:rsid w:val="00014552"/>
    <w:rsid w:val="00014872"/>
    <w:rsid w:val="00014FEB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4BB9"/>
    <w:rsid w:val="000655AD"/>
    <w:rsid w:val="00067F5D"/>
    <w:rsid w:val="00071B1B"/>
    <w:rsid w:val="00073178"/>
    <w:rsid w:val="000732C0"/>
    <w:rsid w:val="000740C1"/>
    <w:rsid w:val="000753F3"/>
    <w:rsid w:val="00075654"/>
    <w:rsid w:val="000817CF"/>
    <w:rsid w:val="00082384"/>
    <w:rsid w:val="000838FB"/>
    <w:rsid w:val="00085952"/>
    <w:rsid w:val="00092567"/>
    <w:rsid w:val="00097898"/>
    <w:rsid w:val="00097B06"/>
    <w:rsid w:val="000A0C19"/>
    <w:rsid w:val="000A26A8"/>
    <w:rsid w:val="000A35A3"/>
    <w:rsid w:val="000B19DA"/>
    <w:rsid w:val="000B2D5B"/>
    <w:rsid w:val="000B2DF8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E39E6"/>
    <w:rsid w:val="000F0CD5"/>
    <w:rsid w:val="000F4B49"/>
    <w:rsid w:val="000F4E5E"/>
    <w:rsid w:val="000F5B9E"/>
    <w:rsid w:val="00105562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164A"/>
    <w:rsid w:val="0017213F"/>
    <w:rsid w:val="00175AB8"/>
    <w:rsid w:val="00177EAF"/>
    <w:rsid w:val="00182258"/>
    <w:rsid w:val="00186B79"/>
    <w:rsid w:val="001920CE"/>
    <w:rsid w:val="001925DD"/>
    <w:rsid w:val="00193137"/>
    <w:rsid w:val="00195428"/>
    <w:rsid w:val="00195E4E"/>
    <w:rsid w:val="00196FD0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2289"/>
    <w:rsid w:val="001C6825"/>
    <w:rsid w:val="001C72FD"/>
    <w:rsid w:val="001C7896"/>
    <w:rsid w:val="001D1C8D"/>
    <w:rsid w:val="001D30E0"/>
    <w:rsid w:val="001D4A6F"/>
    <w:rsid w:val="001D6117"/>
    <w:rsid w:val="001E004D"/>
    <w:rsid w:val="001E0194"/>
    <w:rsid w:val="001E054E"/>
    <w:rsid w:val="001E1B58"/>
    <w:rsid w:val="001E2CD5"/>
    <w:rsid w:val="001E399C"/>
    <w:rsid w:val="001E5A65"/>
    <w:rsid w:val="001E5C0B"/>
    <w:rsid w:val="001F5CA4"/>
    <w:rsid w:val="001F5D10"/>
    <w:rsid w:val="001F5FA0"/>
    <w:rsid w:val="001F756E"/>
    <w:rsid w:val="00200334"/>
    <w:rsid w:val="0020236F"/>
    <w:rsid w:val="00202B6E"/>
    <w:rsid w:val="002034C7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0C6"/>
    <w:rsid w:val="002249F5"/>
    <w:rsid w:val="00225E2C"/>
    <w:rsid w:val="00226F37"/>
    <w:rsid w:val="00227EA1"/>
    <w:rsid w:val="00233C8E"/>
    <w:rsid w:val="00234092"/>
    <w:rsid w:val="00240638"/>
    <w:rsid w:val="00240E04"/>
    <w:rsid w:val="00243D99"/>
    <w:rsid w:val="002467BE"/>
    <w:rsid w:val="00247326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3194"/>
    <w:rsid w:val="00284208"/>
    <w:rsid w:val="0028466F"/>
    <w:rsid w:val="002861B8"/>
    <w:rsid w:val="0028723D"/>
    <w:rsid w:val="0028736D"/>
    <w:rsid w:val="00290E4A"/>
    <w:rsid w:val="002932F3"/>
    <w:rsid w:val="0029475D"/>
    <w:rsid w:val="00297037"/>
    <w:rsid w:val="002A2C72"/>
    <w:rsid w:val="002A3EE7"/>
    <w:rsid w:val="002A77E8"/>
    <w:rsid w:val="002A7883"/>
    <w:rsid w:val="002B0C91"/>
    <w:rsid w:val="002B2D32"/>
    <w:rsid w:val="002B354D"/>
    <w:rsid w:val="002B4FE6"/>
    <w:rsid w:val="002B52ED"/>
    <w:rsid w:val="002B5AD6"/>
    <w:rsid w:val="002B5DC9"/>
    <w:rsid w:val="002C0143"/>
    <w:rsid w:val="002C13D9"/>
    <w:rsid w:val="002C2D38"/>
    <w:rsid w:val="002C54EE"/>
    <w:rsid w:val="002C76C1"/>
    <w:rsid w:val="002D1341"/>
    <w:rsid w:val="002D1A78"/>
    <w:rsid w:val="002D6254"/>
    <w:rsid w:val="002D6DE7"/>
    <w:rsid w:val="002E23E3"/>
    <w:rsid w:val="002E7926"/>
    <w:rsid w:val="002E7DCB"/>
    <w:rsid w:val="002F165F"/>
    <w:rsid w:val="002F42D9"/>
    <w:rsid w:val="002F444D"/>
    <w:rsid w:val="002F4D59"/>
    <w:rsid w:val="00300CFD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F38"/>
    <w:rsid w:val="00332AE0"/>
    <w:rsid w:val="00332D3D"/>
    <w:rsid w:val="003418F9"/>
    <w:rsid w:val="00342E0B"/>
    <w:rsid w:val="003434F3"/>
    <w:rsid w:val="00346E68"/>
    <w:rsid w:val="0035293E"/>
    <w:rsid w:val="003529AE"/>
    <w:rsid w:val="0035476F"/>
    <w:rsid w:val="00355A89"/>
    <w:rsid w:val="0035730D"/>
    <w:rsid w:val="003603D9"/>
    <w:rsid w:val="0036045C"/>
    <w:rsid w:val="00362063"/>
    <w:rsid w:val="00362C0C"/>
    <w:rsid w:val="00364D0D"/>
    <w:rsid w:val="00367F5F"/>
    <w:rsid w:val="00370450"/>
    <w:rsid w:val="0037083D"/>
    <w:rsid w:val="003732BB"/>
    <w:rsid w:val="00374C71"/>
    <w:rsid w:val="00375B98"/>
    <w:rsid w:val="00383B97"/>
    <w:rsid w:val="00384C74"/>
    <w:rsid w:val="0038718A"/>
    <w:rsid w:val="00395461"/>
    <w:rsid w:val="003955B0"/>
    <w:rsid w:val="0039687E"/>
    <w:rsid w:val="003A072F"/>
    <w:rsid w:val="003A134A"/>
    <w:rsid w:val="003A1F9A"/>
    <w:rsid w:val="003A2447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101C8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2E"/>
    <w:rsid w:val="004259B8"/>
    <w:rsid w:val="0042680F"/>
    <w:rsid w:val="0043641F"/>
    <w:rsid w:val="00444B2A"/>
    <w:rsid w:val="00445C60"/>
    <w:rsid w:val="00446EA4"/>
    <w:rsid w:val="00447143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C10"/>
    <w:rsid w:val="004B729B"/>
    <w:rsid w:val="004B7C64"/>
    <w:rsid w:val="004C130B"/>
    <w:rsid w:val="004C3EEC"/>
    <w:rsid w:val="004C5515"/>
    <w:rsid w:val="004C6CB7"/>
    <w:rsid w:val="004D58BA"/>
    <w:rsid w:val="004D6643"/>
    <w:rsid w:val="004D68F3"/>
    <w:rsid w:val="004D7CD2"/>
    <w:rsid w:val="004E11DC"/>
    <w:rsid w:val="004E1EA5"/>
    <w:rsid w:val="004E3B58"/>
    <w:rsid w:val="004E4C8D"/>
    <w:rsid w:val="004E67D1"/>
    <w:rsid w:val="004F2F9E"/>
    <w:rsid w:val="004F723F"/>
    <w:rsid w:val="005037A5"/>
    <w:rsid w:val="005077D2"/>
    <w:rsid w:val="00511122"/>
    <w:rsid w:val="005135B0"/>
    <w:rsid w:val="00514D59"/>
    <w:rsid w:val="00517331"/>
    <w:rsid w:val="00520C80"/>
    <w:rsid w:val="005303A9"/>
    <w:rsid w:val="00530CD8"/>
    <w:rsid w:val="00533F28"/>
    <w:rsid w:val="005344E8"/>
    <w:rsid w:val="00537461"/>
    <w:rsid w:val="0053777F"/>
    <w:rsid w:val="00537B49"/>
    <w:rsid w:val="00544F15"/>
    <w:rsid w:val="00545F8E"/>
    <w:rsid w:val="0054609B"/>
    <w:rsid w:val="005472AE"/>
    <w:rsid w:val="0055178B"/>
    <w:rsid w:val="00553538"/>
    <w:rsid w:val="00553AFC"/>
    <w:rsid w:val="00553F0D"/>
    <w:rsid w:val="00553FBD"/>
    <w:rsid w:val="00556B45"/>
    <w:rsid w:val="005578C9"/>
    <w:rsid w:val="005603CD"/>
    <w:rsid w:val="005627AF"/>
    <w:rsid w:val="0056398B"/>
    <w:rsid w:val="00566ACE"/>
    <w:rsid w:val="005707FC"/>
    <w:rsid w:val="005736C6"/>
    <w:rsid w:val="005769B3"/>
    <w:rsid w:val="00577190"/>
    <w:rsid w:val="00580035"/>
    <w:rsid w:val="00585663"/>
    <w:rsid w:val="005860FF"/>
    <w:rsid w:val="00592B02"/>
    <w:rsid w:val="00593667"/>
    <w:rsid w:val="00596F59"/>
    <w:rsid w:val="005A2E1F"/>
    <w:rsid w:val="005A3C85"/>
    <w:rsid w:val="005A3D7E"/>
    <w:rsid w:val="005A3D8A"/>
    <w:rsid w:val="005A4BAC"/>
    <w:rsid w:val="005A5176"/>
    <w:rsid w:val="005B1D65"/>
    <w:rsid w:val="005B37C6"/>
    <w:rsid w:val="005C08CB"/>
    <w:rsid w:val="005C1F8B"/>
    <w:rsid w:val="005C3DA9"/>
    <w:rsid w:val="005C3FCC"/>
    <w:rsid w:val="005C4F59"/>
    <w:rsid w:val="005C5A7F"/>
    <w:rsid w:val="005C6D97"/>
    <w:rsid w:val="005C7543"/>
    <w:rsid w:val="005D6C11"/>
    <w:rsid w:val="005D6DBA"/>
    <w:rsid w:val="005D7A1F"/>
    <w:rsid w:val="005E0EC1"/>
    <w:rsid w:val="005E2A2F"/>
    <w:rsid w:val="005E5380"/>
    <w:rsid w:val="005E5E8B"/>
    <w:rsid w:val="005E7DBD"/>
    <w:rsid w:val="005F2D24"/>
    <w:rsid w:val="005F3E69"/>
    <w:rsid w:val="005F440B"/>
    <w:rsid w:val="005F5799"/>
    <w:rsid w:val="005F7F6A"/>
    <w:rsid w:val="00600082"/>
    <w:rsid w:val="006046A4"/>
    <w:rsid w:val="00605F0D"/>
    <w:rsid w:val="00606352"/>
    <w:rsid w:val="006063FD"/>
    <w:rsid w:val="00606B64"/>
    <w:rsid w:val="00606EAE"/>
    <w:rsid w:val="006115B0"/>
    <w:rsid w:val="00612CC0"/>
    <w:rsid w:val="0061480E"/>
    <w:rsid w:val="0061481B"/>
    <w:rsid w:val="00614900"/>
    <w:rsid w:val="00614942"/>
    <w:rsid w:val="006155F1"/>
    <w:rsid w:val="0061667B"/>
    <w:rsid w:val="00617992"/>
    <w:rsid w:val="00617A34"/>
    <w:rsid w:val="0062154B"/>
    <w:rsid w:val="00622B42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469E3"/>
    <w:rsid w:val="00651DC8"/>
    <w:rsid w:val="00655FE1"/>
    <w:rsid w:val="00660E4B"/>
    <w:rsid w:val="0066227E"/>
    <w:rsid w:val="00662ACC"/>
    <w:rsid w:val="006633E0"/>
    <w:rsid w:val="00664DF2"/>
    <w:rsid w:val="00664EF0"/>
    <w:rsid w:val="006715F7"/>
    <w:rsid w:val="00671AA5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180"/>
    <w:rsid w:val="006B1E30"/>
    <w:rsid w:val="006B2828"/>
    <w:rsid w:val="006B3DB3"/>
    <w:rsid w:val="006B4D01"/>
    <w:rsid w:val="006B5FB7"/>
    <w:rsid w:val="006B60B7"/>
    <w:rsid w:val="006C052E"/>
    <w:rsid w:val="006C2CCD"/>
    <w:rsid w:val="006C3C47"/>
    <w:rsid w:val="006C5506"/>
    <w:rsid w:val="006D26C4"/>
    <w:rsid w:val="006D78B3"/>
    <w:rsid w:val="006E516E"/>
    <w:rsid w:val="006E598C"/>
    <w:rsid w:val="006F0076"/>
    <w:rsid w:val="006F2614"/>
    <w:rsid w:val="006F2AF6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08A9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26D"/>
    <w:rsid w:val="00743370"/>
    <w:rsid w:val="00743F21"/>
    <w:rsid w:val="0074468C"/>
    <w:rsid w:val="0074785E"/>
    <w:rsid w:val="00752F1C"/>
    <w:rsid w:val="00753C75"/>
    <w:rsid w:val="00753CEE"/>
    <w:rsid w:val="007544CC"/>
    <w:rsid w:val="0075482E"/>
    <w:rsid w:val="00756744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5384"/>
    <w:rsid w:val="007A7C11"/>
    <w:rsid w:val="007B19B4"/>
    <w:rsid w:val="007B2EFF"/>
    <w:rsid w:val="007B63F5"/>
    <w:rsid w:val="007C6FED"/>
    <w:rsid w:val="007C7830"/>
    <w:rsid w:val="007D06F1"/>
    <w:rsid w:val="007D75C2"/>
    <w:rsid w:val="007E19F8"/>
    <w:rsid w:val="007E4CAA"/>
    <w:rsid w:val="007E61DB"/>
    <w:rsid w:val="007F059B"/>
    <w:rsid w:val="007F1149"/>
    <w:rsid w:val="007F1527"/>
    <w:rsid w:val="007F29E2"/>
    <w:rsid w:val="007F2F82"/>
    <w:rsid w:val="007F5904"/>
    <w:rsid w:val="007F6967"/>
    <w:rsid w:val="007F7CD4"/>
    <w:rsid w:val="0080576A"/>
    <w:rsid w:val="00811D41"/>
    <w:rsid w:val="00811FE5"/>
    <w:rsid w:val="008140FC"/>
    <w:rsid w:val="00820BE6"/>
    <w:rsid w:val="00820D02"/>
    <w:rsid w:val="008210F4"/>
    <w:rsid w:val="00823F11"/>
    <w:rsid w:val="008254DA"/>
    <w:rsid w:val="00830C5D"/>
    <w:rsid w:val="00832A81"/>
    <w:rsid w:val="008340D7"/>
    <w:rsid w:val="00834423"/>
    <w:rsid w:val="008361AB"/>
    <w:rsid w:val="008461FD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08C6"/>
    <w:rsid w:val="008714B0"/>
    <w:rsid w:val="00872488"/>
    <w:rsid w:val="008733C9"/>
    <w:rsid w:val="0087485E"/>
    <w:rsid w:val="0088059D"/>
    <w:rsid w:val="008807E9"/>
    <w:rsid w:val="00881237"/>
    <w:rsid w:val="008835F9"/>
    <w:rsid w:val="00884B09"/>
    <w:rsid w:val="00884B1F"/>
    <w:rsid w:val="00884E69"/>
    <w:rsid w:val="0088526B"/>
    <w:rsid w:val="00885468"/>
    <w:rsid w:val="00885720"/>
    <w:rsid w:val="00886F72"/>
    <w:rsid w:val="00887CCE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E77C5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20646"/>
    <w:rsid w:val="0092208A"/>
    <w:rsid w:val="009237BA"/>
    <w:rsid w:val="00924022"/>
    <w:rsid w:val="009240C4"/>
    <w:rsid w:val="00926B9E"/>
    <w:rsid w:val="009446BA"/>
    <w:rsid w:val="0094623E"/>
    <w:rsid w:val="00947DCB"/>
    <w:rsid w:val="00955339"/>
    <w:rsid w:val="009574D2"/>
    <w:rsid w:val="009608A6"/>
    <w:rsid w:val="00962E4B"/>
    <w:rsid w:val="0096322B"/>
    <w:rsid w:val="00963F18"/>
    <w:rsid w:val="00964C85"/>
    <w:rsid w:val="00965E4A"/>
    <w:rsid w:val="00966CEA"/>
    <w:rsid w:val="00966D71"/>
    <w:rsid w:val="009679A5"/>
    <w:rsid w:val="009708FA"/>
    <w:rsid w:val="009732EC"/>
    <w:rsid w:val="009736DC"/>
    <w:rsid w:val="00980EF7"/>
    <w:rsid w:val="00983B6D"/>
    <w:rsid w:val="00983D1E"/>
    <w:rsid w:val="00986291"/>
    <w:rsid w:val="009866B8"/>
    <w:rsid w:val="009873C6"/>
    <w:rsid w:val="0099148C"/>
    <w:rsid w:val="009957B9"/>
    <w:rsid w:val="00997B1C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41C1"/>
    <w:rsid w:val="009C50E2"/>
    <w:rsid w:val="009D0B49"/>
    <w:rsid w:val="009D2EEF"/>
    <w:rsid w:val="009D4017"/>
    <w:rsid w:val="009D7B00"/>
    <w:rsid w:val="009E24BF"/>
    <w:rsid w:val="009E2546"/>
    <w:rsid w:val="009E4C3F"/>
    <w:rsid w:val="009E5093"/>
    <w:rsid w:val="009E5DD9"/>
    <w:rsid w:val="009F0E0B"/>
    <w:rsid w:val="009F6621"/>
    <w:rsid w:val="00A00F1F"/>
    <w:rsid w:val="00A010D8"/>
    <w:rsid w:val="00A017D2"/>
    <w:rsid w:val="00A05C0A"/>
    <w:rsid w:val="00A13E2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71C"/>
    <w:rsid w:val="00A26949"/>
    <w:rsid w:val="00A358B6"/>
    <w:rsid w:val="00A3735A"/>
    <w:rsid w:val="00A404E6"/>
    <w:rsid w:val="00A41898"/>
    <w:rsid w:val="00A44AE9"/>
    <w:rsid w:val="00A50A5E"/>
    <w:rsid w:val="00A55BF5"/>
    <w:rsid w:val="00A567D6"/>
    <w:rsid w:val="00A6005B"/>
    <w:rsid w:val="00A60B68"/>
    <w:rsid w:val="00A633DB"/>
    <w:rsid w:val="00A67EC0"/>
    <w:rsid w:val="00A739E7"/>
    <w:rsid w:val="00A75127"/>
    <w:rsid w:val="00A83E61"/>
    <w:rsid w:val="00A90984"/>
    <w:rsid w:val="00A90BF5"/>
    <w:rsid w:val="00A936E2"/>
    <w:rsid w:val="00A95898"/>
    <w:rsid w:val="00A96E0A"/>
    <w:rsid w:val="00A97A7A"/>
    <w:rsid w:val="00AA2180"/>
    <w:rsid w:val="00AA281D"/>
    <w:rsid w:val="00AA4815"/>
    <w:rsid w:val="00AA5284"/>
    <w:rsid w:val="00AA58DE"/>
    <w:rsid w:val="00AA5A75"/>
    <w:rsid w:val="00AB1134"/>
    <w:rsid w:val="00AB11C4"/>
    <w:rsid w:val="00AB20C2"/>
    <w:rsid w:val="00AB2588"/>
    <w:rsid w:val="00AB28AD"/>
    <w:rsid w:val="00AB6264"/>
    <w:rsid w:val="00AB7CC6"/>
    <w:rsid w:val="00AC0198"/>
    <w:rsid w:val="00AD23FB"/>
    <w:rsid w:val="00AD67F8"/>
    <w:rsid w:val="00AE11C9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4D84"/>
    <w:rsid w:val="00AF71C2"/>
    <w:rsid w:val="00AF7393"/>
    <w:rsid w:val="00B01B00"/>
    <w:rsid w:val="00B01EF3"/>
    <w:rsid w:val="00B04CB4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37A78"/>
    <w:rsid w:val="00B42121"/>
    <w:rsid w:val="00B43E75"/>
    <w:rsid w:val="00B471D6"/>
    <w:rsid w:val="00B50477"/>
    <w:rsid w:val="00B52C8B"/>
    <w:rsid w:val="00B53FB0"/>
    <w:rsid w:val="00B656A7"/>
    <w:rsid w:val="00B67D54"/>
    <w:rsid w:val="00B708DE"/>
    <w:rsid w:val="00B72FEC"/>
    <w:rsid w:val="00B757F6"/>
    <w:rsid w:val="00B76159"/>
    <w:rsid w:val="00B77FE8"/>
    <w:rsid w:val="00B82077"/>
    <w:rsid w:val="00B8260A"/>
    <w:rsid w:val="00B90AC0"/>
    <w:rsid w:val="00B95287"/>
    <w:rsid w:val="00B95B9B"/>
    <w:rsid w:val="00B960F0"/>
    <w:rsid w:val="00B97A03"/>
    <w:rsid w:val="00BA264B"/>
    <w:rsid w:val="00BA2669"/>
    <w:rsid w:val="00BA4D22"/>
    <w:rsid w:val="00BA6AB6"/>
    <w:rsid w:val="00BB2BD1"/>
    <w:rsid w:val="00BB2BE8"/>
    <w:rsid w:val="00BB2FEA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0C8"/>
    <w:rsid w:val="00BD271A"/>
    <w:rsid w:val="00BD4577"/>
    <w:rsid w:val="00BD6719"/>
    <w:rsid w:val="00BF0C54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1E7A"/>
    <w:rsid w:val="00C22471"/>
    <w:rsid w:val="00C24053"/>
    <w:rsid w:val="00C241DB"/>
    <w:rsid w:val="00C249EC"/>
    <w:rsid w:val="00C25FD7"/>
    <w:rsid w:val="00C264D9"/>
    <w:rsid w:val="00C34902"/>
    <w:rsid w:val="00C34BC6"/>
    <w:rsid w:val="00C34D4B"/>
    <w:rsid w:val="00C36A1F"/>
    <w:rsid w:val="00C372BB"/>
    <w:rsid w:val="00C3777F"/>
    <w:rsid w:val="00C40D73"/>
    <w:rsid w:val="00C42FFB"/>
    <w:rsid w:val="00C4445B"/>
    <w:rsid w:val="00C44732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29B7"/>
    <w:rsid w:val="00C75DEA"/>
    <w:rsid w:val="00C76DFF"/>
    <w:rsid w:val="00C80E04"/>
    <w:rsid w:val="00C838F7"/>
    <w:rsid w:val="00C846E2"/>
    <w:rsid w:val="00C85146"/>
    <w:rsid w:val="00C851C6"/>
    <w:rsid w:val="00C8532F"/>
    <w:rsid w:val="00C90013"/>
    <w:rsid w:val="00C924C6"/>
    <w:rsid w:val="00C93699"/>
    <w:rsid w:val="00C936A1"/>
    <w:rsid w:val="00C973E3"/>
    <w:rsid w:val="00C97F5B"/>
    <w:rsid w:val="00CA00A2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41A2"/>
    <w:rsid w:val="00CD5817"/>
    <w:rsid w:val="00CD6A98"/>
    <w:rsid w:val="00CE020F"/>
    <w:rsid w:val="00CE0DE7"/>
    <w:rsid w:val="00CE259C"/>
    <w:rsid w:val="00CE3A71"/>
    <w:rsid w:val="00CE3A95"/>
    <w:rsid w:val="00CE781E"/>
    <w:rsid w:val="00CE7AF1"/>
    <w:rsid w:val="00CF2B90"/>
    <w:rsid w:val="00CF5621"/>
    <w:rsid w:val="00CF69CB"/>
    <w:rsid w:val="00CF7DCA"/>
    <w:rsid w:val="00D01B2E"/>
    <w:rsid w:val="00D04833"/>
    <w:rsid w:val="00D05E43"/>
    <w:rsid w:val="00D063E5"/>
    <w:rsid w:val="00D0759D"/>
    <w:rsid w:val="00D07D53"/>
    <w:rsid w:val="00D1014D"/>
    <w:rsid w:val="00D1089C"/>
    <w:rsid w:val="00D1222D"/>
    <w:rsid w:val="00D123B7"/>
    <w:rsid w:val="00D134A4"/>
    <w:rsid w:val="00D137E0"/>
    <w:rsid w:val="00D13AC0"/>
    <w:rsid w:val="00D15920"/>
    <w:rsid w:val="00D16A42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C58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2D65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4041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3D6"/>
    <w:rsid w:val="00DD2D19"/>
    <w:rsid w:val="00DD43A4"/>
    <w:rsid w:val="00DD55A9"/>
    <w:rsid w:val="00DD6B9D"/>
    <w:rsid w:val="00DD7928"/>
    <w:rsid w:val="00DE41B4"/>
    <w:rsid w:val="00DE4CA7"/>
    <w:rsid w:val="00DE4EFB"/>
    <w:rsid w:val="00DE60F9"/>
    <w:rsid w:val="00DF1FCA"/>
    <w:rsid w:val="00DF204B"/>
    <w:rsid w:val="00DF3CCA"/>
    <w:rsid w:val="00DF5925"/>
    <w:rsid w:val="00DF7D5C"/>
    <w:rsid w:val="00E029EC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38C1"/>
    <w:rsid w:val="00E26BD8"/>
    <w:rsid w:val="00E3675A"/>
    <w:rsid w:val="00E3695F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643D"/>
    <w:rsid w:val="00E913B6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449D"/>
    <w:rsid w:val="00EC74EB"/>
    <w:rsid w:val="00EC78C3"/>
    <w:rsid w:val="00ED050C"/>
    <w:rsid w:val="00ED0AB9"/>
    <w:rsid w:val="00ED111B"/>
    <w:rsid w:val="00ED188D"/>
    <w:rsid w:val="00ED2FB2"/>
    <w:rsid w:val="00ED4D80"/>
    <w:rsid w:val="00ED7CE5"/>
    <w:rsid w:val="00EE0E90"/>
    <w:rsid w:val="00EE1CF9"/>
    <w:rsid w:val="00EE26A2"/>
    <w:rsid w:val="00EE4817"/>
    <w:rsid w:val="00EE4C62"/>
    <w:rsid w:val="00EE58A0"/>
    <w:rsid w:val="00EF1457"/>
    <w:rsid w:val="00EF368B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44D4"/>
    <w:rsid w:val="00F4538F"/>
    <w:rsid w:val="00F52641"/>
    <w:rsid w:val="00F53ADF"/>
    <w:rsid w:val="00F54723"/>
    <w:rsid w:val="00F56203"/>
    <w:rsid w:val="00F60170"/>
    <w:rsid w:val="00F616BF"/>
    <w:rsid w:val="00F630FA"/>
    <w:rsid w:val="00F640FA"/>
    <w:rsid w:val="00F6568B"/>
    <w:rsid w:val="00F67D88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6E83"/>
    <w:rsid w:val="00FB0639"/>
    <w:rsid w:val="00FB1C1D"/>
    <w:rsid w:val="00FB5A29"/>
    <w:rsid w:val="00FB5D81"/>
    <w:rsid w:val="00FB6811"/>
    <w:rsid w:val="00FC28C9"/>
    <w:rsid w:val="00FC44D8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EEB"/>
    <w:rsid w:val="00FE2C45"/>
    <w:rsid w:val="00FE2E86"/>
    <w:rsid w:val="00FE368F"/>
    <w:rsid w:val="00FE4921"/>
    <w:rsid w:val="00FE4C5B"/>
    <w:rsid w:val="00FE52A8"/>
    <w:rsid w:val="00FF0B8A"/>
    <w:rsid w:val="00FF0F65"/>
    <w:rsid w:val="00FF147D"/>
    <w:rsid w:val="00FF45AF"/>
    <w:rsid w:val="00FF4634"/>
    <w:rsid w:val="00FF4A15"/>
    <w:rsid w:val="00FF50C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61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numbering" w:customStyle="1" w:styleId="WWNum8">
    <w:name w:val="WWNum8"/>
    <w:basedOn w:val="Bezlisty"/>
    <w:rsid w:val="00C851C6"/>
    <w:pPr>
      <w:numPr>
        <w:numId w:val="110"/>
      </w:numPr>
    </w:pPr>
  </w:style>
  <w:style w:type="character" w:customStyle="1" w:styleId="WW-Domylnaczcionkaakapitu">
    <w:name w:val="WW-Domyślna czcionka akapitu"/>
    <w:rsid w:val="009E4C3F"/>
  </w:style>
  <w:style w:type="paragraph" w:customStyle="1" w:styleId="Tekstpodstawowy22">
    <w:name w:val="Tekst podstawowy 22"/>
    <w:basedOn w:val="Standard"/>
    <w:rsid w:val="00FA6E83"/>
    <w:pPr>
      <w:autoSpaceDN/>
      <w:spacing w:after="120" w:line="480" w:lineRule="auto"/>
    </w:pPr>
    <w:rPr>
      <w:rFonts w:eastAsia="Lucida Sans Unicode" w:cs="Times New Roman"/>
      <w:kern w:val="1"/>
      <w:lang w:eastAsia="zh-CN" w:bidi="hi-IN"/>
    </w:rPr>
  </w:style>
  <w:style w:type="numbering" w:customStyle="1" w:styleId="WWNum14">
    <w:name w:val="WWNum14"/>
    <w:basedOn w:val="Bezlisty"/>
    <w:rsid w:val="00FA6E83"/>
    <w:pPr>
      <w:numPr>
        <w:numId w:val="122"/>
      </w:numPr>
    </w:pPr>
  </w:style>
  <w:style w:type="character" w:customStyle="1" w:styleId="NormalnyWebZnak">
    <w:name w:val="Normalny (Web) Znak"/>
    <w:link w:val="NormalnyWeb"/>
    <w:uiPriority w:val="99"/>
    <w:rsid w:val="00FA6E83"/>
    <w:rPr>
      <w:rFonts w:ascii="Times New Roman" w:eastAsia="Times New Roman" w:hAnsi="Times New Roman" w:cs="Times New Roman"/>
      <w:sz w:val="24"/>
      <w:szCs w:val="24"/>
    </w:rPr>
  </w:style>
  <w:style w:type="character" w:customStyle="1" w:styleId="oznaczenie">
    <w:name w:val="oznaczenie"/>
    <w:basedOn w:val="Domylnaczcionkaakapitu"/>
    <w:rsid w:val="00FA6E83"/>
  </w:style>
  <w:style w:type="paragraph" w:customStyle="1" w:styleId="TableText">
    <w:name w:val="Table Text"/>
    <w:basedOn w:val="Standard"/>
    <w:rsid w:val="00FA6E83"/>
    <w:pPr>
      <w:spacing w:before="60" w:after="60"/>
    </w:pPr>
    <w:rPr>
      <w:rFonts w:eastAsia="SimSu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2025-01-21T10:58:00Z</cp:lastPrinted>
  <dcterms:created xsi:type="dcterms:W3CDTF">2025-04-07T12:09:00Z</dcterms:created>
  <dcterms:modified xsi:type="dcterms:W3CDTF">2025-04-07T12:15:00Z</dcterms:modified>
</cp:coreProperties>
</file>