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BD13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8975243"/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1E5475F8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293E6C82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5AD580A8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BB5872B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0E0F6A2B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0068BC88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4D1556C4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6AE813C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2FA0AF78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Ciastowicza 11</w:t>
      </w:r>
    </w:p>
    <w:p w14:paraId="42784BCF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1C012D67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4377CCA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0FBB5051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2004DB84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                                      pn.: 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Budowa placu zabaw w Kuszewie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t.j. Dz.U.2023, poz. 1605 ze zmianami):</w:t>
      </w:r>
    </w:p>
    <w:p w14:paraId="7566113F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B083DD" w14:textId="77777777" w:rsidR="006D02E8" w:rsidRPr="006D02E8" w:rsidRDefault="006D02E8" w:rsidP="006D02E8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zamówienia za kwotę:</w:t>
      </w:r>
    </w:p>
    <w:p w14:paraId="79BF975D" w14:textId="77777777" w:rsidR="006D02E8" w:rsidRPr="006D02E8" w:rsidRDefault="006D02E8" w:rsidP="006D02E8">
      <w:pPr>
        <w:spacing w:after="0" w:line="276" w:lineRule="auto"/>
        <w:ind w:left="360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val="pl"/>
          <w14:ligatures w14:val="none"/>
        </w:rPr>
      </w:pPr>
    </w:p>
    <w:p w14:paraId="461EC212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133912218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………………………..……. zł</w:t>
      </w:r>
    </w:p>
    <w:p w14:paraId="25080CF9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…………….……%</w:t>
      </w:r>
    </w:p>
    <w:p w14:paraId="40E67D88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……………….….. zł</w:t>
      </w:r>
    </w:p>
    <w:p w14:paraId="656A9269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bookmarkEnd w:id="1"/>
    <w:p w14:paraId="447FB557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725C935C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Oświadczamy, że oferowane przez nas urządzenia i wyposażenie są zgodne z wymogami Zamawiającego opisanymi w SWZ.</w:t>
      </w:r>
    </w:p>
    <w:p w14:paraId="648E1892" w14:textId="77777777" w:rsidR="006D02E8" w:rsidRPr="006D02E8" w:rsidRDefault="006D02E8" w:rsidP="006D02E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A518576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okres 36 miesięcy. </w:t>
      </w:r>
    </w:p>
    <w:p w14:paraId="6479D356" w14:textId="77777777" w:rsidR="006D02E8" w:rsidRPr="006D02E8" w:rsidRDefault="006D02E8" w:rsidP="006D02E8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0AD716B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Oświadczamy, że wydłużamy okres  gwarancji (ponad  wymagany 36 miesięczny)  </w:t>
      </w: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 xml:space="preserve">o   …………. m-cy  (max 24 miesiące).   </w:t>
      </w:r>
      <w:r w:rsidRPr="006D02E8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08E4F449" w14:textId="77777777" w:rsidR="006D02E8" w:rsidRPr="006D02E8" w:rsidRDefault="006D02E8" w:rsidP="006D02E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27C42E6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Oświadczamy, że zamówienie zrealizujemy w terminie 45 dni od daty zawarcia umowy.</w:t>
      </w:r>
    </w:p>
    <w:p w14:paraId="041F5C1B" w14:textId="77777777" w:rsidR="006D02E8" w:rsidRPr="006D02E8" w:rsidRDefault="006D02E8" w:rsidP="006D02E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21D3686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zapoznaliśmy się z postanowieniami umowy, które zostały zawarte w SWZ </w:t>
      </w: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Zamawiającego,</w:t>
      </w:r>
    </w:p>
    <w:p w14:paraId="75C18DCA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D6979CB" w14:textId="4A29DC3B" w:rsidR="006D02E8" w:rsidRPr="006D02E8" w:rsidRDefault="00E8574A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7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Oświadczamy, że wybór oferty  będzie prowadził* / nie będzie prowadził*  do powstania 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72721A83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701585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4CF64198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1E3F397D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7A8D3F02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17B71E53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7130D86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0FAB06F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0C4F7B9A" w14:textId="77777777" w:rsidR="006D02E8" w:rsidRPr="006D02E8" w:rsidRDefault="006D02E8" w:rsidP="006D02E8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60457E49" w14:textId="77777777" w:rsidR="006D02E8" w:rsidRPr="006D02E8" w:rsidRDefault="006D02E8" w:rsidP="006D02E8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50AB153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6641B230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15DD101" w14:textId="70E733D5" w:rsidR="006D02E8" w:rsidRPr="006D02E8" w:rsidRDefault="00E8574A" w:rsidP="006D02E8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8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Oświadczamy, że zapoznaliśmy się ze specyfikacją warunków zamówienia wraz 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="006D02E8"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="006D02E8"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0727C69E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FB582B" w14:textId="60C94A5F" w:rsidR="006D02E8" w:rsidRPr="006D02E8" w:rsidRDefault="00E8574A" w:rsidP="006D02E8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9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="006D02E8"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="006D02E8"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14723484" w14:textId="77777777" w:rsidR="006D02E8" w:rsidRPr="006D02E8" w:rsidRDefault="006D02E8" w:rsidP="006D02E8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556156" w14:textId="200FB9F6" w:rsidR="006D02E8" w:rsidRPr="006D02E8" w:rsidRDefault="00E8574A" w:rsidP="006D02E8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10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72841D55" w14:textId="77777777" w:rsidR="006D02E8" w:rsidRPr="006D02E8" w:rsidRDefault="006D02E8" w:rsidP="006D02E8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663C7D" w14:textId="27D1D1C1" w:rsidR="006D02E8" w:rsidRPr="006D02E8" w:rsidRDefault="006D02E8" w:rsidP="006D02E8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Oświadczam, że zamierzamy zlecić podwykonawcom  następujące części zamówienia    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D02E8" w:rsidRPr="006D02E8" w14:paraId="330699D1" w14:textId="77777777" w:rsidTr="00D6340B">
        <w:tc>
          <w:tcPr>
            <w:tcW w:w="4503" w:type="dxa"/>
            <w:hideMark/>
          </w:tcPr>
          <w:p w14:paraId="5A2B75EE" w14:textId="77777777" w:rsidR="006D02E8" w:rsidRPr="006D02E8" w:rsidRDefault="006D02E8" w:rsidP="006D02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2E8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5058023A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2E8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hideMark/>
          </w:tcPr>
          <w:p w14:paraId="5B5A51F2" w14:textId="77777777" w:rsidR="006D02E8" w:rsidRPr="006D02E8" w:rsidRDefault="006D02E8" w:rsidP="006D02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2E8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D02E8" w:rsidRPr="006D02E8" w14:paraId="6F68566E" w14:textId="77777777" w:rsidTr="00D6340B">
        <w:tc>
          <w:tcPr>
            <w:tcW w:w="4503" w:type="dxa"/>
          </w:tcPr>
          <w:p w14:paraId="1F47A5CB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01F6F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71B2B21F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2E8" w:rsidRPr="006D02E8" w14:paraId="358AB735" w14:textId="77777777" w:rsidTr="00D6340B">
        <w:tc>
          <w:tcPr>
            <w:tcW w:w="4503" w:type="dxa"/>
          </w:tcPr>
          <w:p w14:paraId="10C8ADE1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34436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471CC3A7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3486B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1DF463" w14:textId="421420F3" w:rsidR="006D02E8" w:rsidRPr="006D02E8" w:rsidRDefault="006D02E8" w:rsidP="006D02E8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2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D02E8" w:rsidRPr="006D02E8" w14:paraId="2A6919C6" w14:textId="77777777" w:rsidTr="00D6340B">
        <w:tc>
          <w:tcPr>
            <w:tcW w:w="3024" w:type="dxa"/>
            <w:hideMark/>
          </w:tcPr>
          <w:p w14:paraId="0C352055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D26105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</w:tcPr>
          <w:p w14:paraId="684E44B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hideMark/>
          </w:tcPr>
          <w:p w14:paraId="1DAF937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73B9651E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D02E8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D02E8" w:rsidRPr="006D02E8" w14:paraId="6B538A53" w14:textId="77777777" w:rsidTr="00D6340B">
        <w:tc>
          <w:tcPr>
            <w:tcW w:w="3024" w:type="dxa"/>
          </w:tcPr>
          <w:p w14:paraId="1D0E8DBC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601FBD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CAE8993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5EE0A62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02E8" w:rsidRPr="006D02E8" w14:paraId="303D4E0A" w14:textId="77777777" w:rsidTr="00D6340B">
        <w:tc>
          <w:tcPr>
            <w:tcW w:w="3024" w:type="dxa"/>
          </w:tcPr>
          <w:p w14:paraId="7EEE6FA9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3E9A9C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28BE2206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212C015F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AE795C6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6992FC" w14:textId="67CFD7D6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3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Oferta wspólna:</w:t>
      </w:r>
    </w:p>
    <w:p w14:paraId="2A38C762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5F45BB6A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33AFEC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06F09F1E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58150615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99738B5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796752DD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0BE2E3B2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45DD70" w14:textId="07F871FA" w:rsidR="006D02E8" w:rsidRPr="006D02E8" w:rsidRDefault="006D02E8" w:rsidP="006D02E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4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w formie……………………………… </w:t>
      </w:r>
    </w:p>
    <w:p w14:paraId="054CC6E4" w14:textId="77777777" w:rsidR="006D02E8" w:rsidRPr="006D02E8" w:rsidRDefault="006D02E8" w:rsidP="006D02E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6D76CAF4" w14:textId="6CD43BB7" w:rsidR="006D02E8" w:rsidRPr="006D02E8" w:rsidRDefault="006D02E8" w:rsidP="006D02E8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5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.  </w:t>
      </w: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154E057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 xml:space="preserve">Niżej wymienione dokumenty składające się na ofertę, stanowiące tajemnicę przedsiębiorstwa </w:t>
      </w: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302F1A16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1A08857A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3F5633C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07ECE90D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B55744" w14:textId="1F888054" w:rsidR="006D02E8" w:rsidRPr="006D02E8" w:rsidRDefault="006D02E8" w:rsidP="006D02E8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6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15E18061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0706D751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C7EFC3E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1E9FAABF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6E661B27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5E2CA918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725FD65B" w14:textId="77777777" w:rsidR="006D02E8" w:rsidRPr="006D02E8" w:rsidRDefault="006D02E8" w:rsidP="006D02E8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AF5CB0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F83C10D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14:paraId="1C91E5E5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242D3153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(t.j. Dz. U. 2023 poz. 221 z późn. zm.).</w:t>
      </w:r>
    </w:p>
    <w:p w14:paraId="74C9FA4A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93F17B" w14:textId="3D1B847D" w:rsidR="006D02E8" w:rsidRPr="006D02E8" w:rsidRDefault="006D02E8" w:rsidP="006D02E8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7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Oświadczam, że wypełniłem obowiązki informacyjne przewidziane w art. 13 lub art. 14 rozporządzenia Parlamentu Europejskiego i Rady (UE) 2016/679 z dnia 27 kwietnia 2016 r.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5DA3B441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4700C5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kern w:val="0"/>
          <w14:ligatures w14:val="none"/>
        </w:rPr>
        <w:t>*</w:t>
      </w:r>
      <w:r w:rsidRPr="006D02E8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F579A1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3647FD44" w14:textId="2AAB7487" w:rsidR="006D02E8" w:rsidRPr="006D02E8" w:rsidRDefault="006D02E8" w:rsidP="006D02E8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8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02CBE336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2D8495C" w14:textId="7D67CA8F" w:rsidR="006D02E8" w:rsidRPr="006D02E8" w:rsidRDefault="006D02E8" w:rsidP="006D02E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9</w:t>
      </w: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.  Oświadczam/my, że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1E8337DA" w14:textId="77777777" w:rsidR="006D02E8" w:rsidRPr="006D02E8" w:rsidRDefault="006D02E8" w:rsidP="006D02E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02601E" w14:textId="03784867" w:rsidR="006D02E8" w:rsidRPr="006D02E8" w:rsidRDefault="00E8574A" w:rsidP="006D02E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20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   Osobą upoważnioną przez Wykonawcę do kontaktowania się z Zamawiającym jest:</w:t>
      </w:r>
    </w:p>
    <w:p w14:paraId="152E220A" w14:textId="77777777" w:rsidR="006D02E8" w:rsidRPr="006D02E8" w:rsidRDefault="006D02E8" w:rsidP="006D02E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DC8385" w14:textId="77777777" w:rsidR="006D02E8" w:rsidRPr="006D02E8" w:rsidRDefault="006D02E8" w:rsidP="006D02E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17AE4D66" w14:textId="77777777" w:rsidR="006D02E8" w:rsidRPr="006D02E8" w:rsidRDefault="006D02E8" w:rsidP="006D02E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4DC11DB" w14:textId="77777777" w:rsidR="006D02E8" w:rsidRPr="006D02E8" w:rsidRDefault="006D02E8" w:rsidP="006D02E8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A5C331" w14:textId="6053E1A1" w:rsidR="006D02E8" w:rsidRPr="006D02E8" w:rsidRDefault="006D02E8" w:rsidP="006D02E8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2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 Wykaz oświadczeń i dokumentów dołączonych do oferty:</w:t>
      </w:r>
    </w:p>
    <w:p w14:paraId="473E1753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3411B3E7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262F7C36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06BCEE8D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19183CEA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E59E7F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FE3E88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B1E3C9" w14:textId="77777777" w:rsidR="006D02E8" w:rsidRPr="006D02E8" w:rsidRDefault="006D02E8" w:rsidP="006D02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177C83F1" w14:textId="77777777" w:rsidR="006D02E8" w:rsidRPr="006D02E8" w:rsidRDefault="006D02E8" w:rsidP="006D02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1EDE79F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F8A74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37413C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CE9C32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4B1EA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58E4BDF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59AFBC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B79FC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7A79E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A270A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C77354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A0491D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21B114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933A6A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34A895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343F3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68CCDB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C87E526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6E9262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 w:type="page"/>
      </w:r>
    </w:p>
    <w:p w14:paraId="30F2A08E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58975244"/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6D02E8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67063117" w14:textId="77777777" w:rsidR="006D02E8" w:rsidRPr="006D02E8" w:rsidRDefault="006D02E8" w:rsidP="006D02E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3962076" w14:textId="77777777" w:rsidR="006D02E8" w:rsidRPr="006D02E8" w:rsidRDefault="006D02E8" w:rsidP="006D02E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168384A" w14:textId="77777777" w:rsidR="006D02E8" w:rsidRPr="006D02E8" w:rsidRDefault="006D02E8" w:rsidP="006D02E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6445E99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7EE0D1E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427A035A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DDF6A29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EF89842" w14:textId="77777777" w:rsidR="006D02E8" w:rsidRPr="006D02E8" w:rsidRDefault="006D02E8" w:rsidP="006D02E8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1F6155D" w14:textId="77777777" w:rsidR="006D02E8" w:rsidRPr="006D02E8" w:rsidRDefault="006D02E8" w:rsidP="006D02E8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89E4E26" w14:textId="77777777" w:rsidR="006D02E8" w:rsidRPr="006D02E8" w:rsidRDefault="006D02E8" w:rsidP="006D02E8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C28FEF1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D02E8" w:rsidRPr="006D02E8" w14:paraId="53CB08EE" w14:textId="77777777" w:rsidTr="00D63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94D0C" w14:textId="77777777" w:rsidR="006D02E8" w:rsidRPr="006D02E8" w:rsidRDefault="006D02E8" w:rsidP="006D02E8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49DBBF8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241078A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F227D76" w14:textId="77777777" w:rsidR="006D02E8" w:rsidRPr="006D02E8" w:rsidRDefault="006D02E8" w:rsidP="006D02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33DA0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  <w:bookmarkStart w:id="4" w:name="_Hlk133913070"/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D02E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placu zabaw w Kuszewie”</w:t>
      </w:r>
    </w:p>
    <w:bookmarkEnd w:id="4"/>
    <w:p w14:paraId="3540274B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9303F89" w14:textId="77777777" w:rsidR="006D02E8" w:rsidRPr="006D02E8" w:rsidRDefault="006D02E8" w:rsidP="006D02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4B025C10" w14:textId="77777777" w:rsidR="006D02E8" w:rsidRPr="006D02E8" w:rsidRDefault="006D02E8" w:rsidP="006D02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6D02E8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(t.j. Dz.U.2023, poz. 1605 ze zmianami);</w:t>
      </w:r>
    </w:p>
    <w:p w14:paraId="34929DDE" w14:textId="77777777" w:rsidR="006D02E8" w:rsidRPr="006D02E8" w:rsidRDefault="006D02E8" w:rsidP="006D02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(t.j. Dz.U. z 2023 r., poz. 1497 ze zmianami);</w:t>
      </w:r>
    </w:p>
    <w:p w14:paraId="77BF0F22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7B4821C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F068A0" w14:textId="77777777" w:rsidR="006D02E8" w:rsidRPr="006D02E8" w:rsidRDefault="006D02E8" w:rsidP="006D02E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Pzp </w:t>
      </w:r>
      <w:r w:rsidRPr="006D02E8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w związku z ww. okolicznością, na podstawie art. 110 ust. 2 ustawy Pzp podjąłem następujące środki naprawcze:</w:t>
      </w:r>
    </w:p>
    <w:p w14:paraId="3BEAB717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02E8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367EB59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09193A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1619A8D4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16E8FE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9458CE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0B1FAB49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8FAB7D4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6B3594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1CF34862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C2C945E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544BFE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5" w:name="_Hlk133912954"/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  <w:bookmarkEnd w:id="5"/>
    </w:p>
    <w:p w14:paraId="0982CE0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A266C21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F0F37C8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6" w:name="_Toc131157808"/>
      <w:bookmarkStart w:id="7" w:name="_Toc158975245"/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udziału w postępowaniu</w:t>
      </w:r>
      <w:bookmarkEnd w:id="6"/>
      <w:bookmarkEnd w:id="7"/>
    </w:p>
    <w:p w14:paraId="75DBCEFE" w14:textId="77777777" w:rsidR="006D02E8" w:rsidRPr="006D02E8" w:rsidRDefault="006D02E8" w:rsidP="006D02E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0CA0D03A" w14:textId="77777777" w:rsidR="006D02E8" w:rsidRPr="006D02E8" w:rsidRDefault="006D02E8" w:rsidP="006D02E8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1060EE8E" w14:textId="77777777" w:rsidR="006D02E8" w:rsidRPr="006D02E8" w:rsidRDefault="006D02E8" w:rsidP="006D02E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1AC7AE0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0F2D38C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7EAA522F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71FDB58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C2EB787" w14:textId="77777777" w:rsidR="006D02E8" w:rsidRPr="006D02E8" w:rsidRDefault="006D02E8" w:rsidP="006D02E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74399D9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771F193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94D62C7" w14:textId="77777777" w:rsidR="006D02E8" w:rsidRPr="006D02E8" w:rsidRDefault="006D02E8" w:rsidP="006D0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D02E8" w:rsidRPr="006D02E8" w14:paraId="5E096FA9" w14:textId="77777777" w:rsidTr="00D6340B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D345FC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C309847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F4EE3C9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408589EF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B0D9E6E" w14:textId="77777777" w:rsidR="006D02E8" w:rsidRPr="006D02E8" w:rsidRDefault="006D02E8" w:rsidP="006D0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483BB5A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0CB739E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35DE7C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8" w:name="_Hlk135397029"/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D02E8">
        <w:rPr>
          <w:rFonts w:ascii="Arial" w:eastAsia="Calibri" w:hAnsi="Arial" w:cs="Arial"/>
          <w:b/>
          <w:bCs/>
          <w:kern w:val="0"/>
          <w:sz w:val="20"/>
          <w:szCs w:val="20"/>
          <w:lang w:val="pl"/>
          <w14:ligatures w14:val="none"/>
        </w:rPr>
        <w:t>Budowa placu zabaw w Kuszewie”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bookmarkEnd w:id="8"/>
    <w:p w14:paraId="69A52D63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0CB1000" w14:textId="77777777" w:rsidR="006D02E8" w:rsidRPr="006D02E8" w:rsidRDefault="006D02E8" w:rsidP="006D02E8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6D02E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9318C19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D8421F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6D7698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456B6069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35E8904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1CBB355F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4FB4BF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479DFD0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00B529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D32A18A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A6BF51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A6318B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4C7988F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834717A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EF232C2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6C92035B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897B3D1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EDA393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4D18FC2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684AF5C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B484ADD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F6CF698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601105" w14:textId="77777777" w:rsidR="009B24C1" w:rsidRDefault="009B24C1"/>
    <w:p w14:paraId="4A97BFBD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9" w:name="_Toc67473572"/>
      <w:bookmarkStart w:id="10" w:name="_Toc131157812"/>
      <w:bookmarkStart w:id="11" w:name="_Toc158975249"/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9"/>
      <w:bookmarkEnd w:id="10"/>
      <w:bookmarkEnd w:id="11"/>
    </w:p>
    <w:p w14:paraId="3AA38695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2E6EE290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6D02E8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6EF67F62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181C0FA" w14:textId="77777777" w:rsidR="006D02E8" w:rsidRPr="006D02E8" w:rsidRDefault="006D02E8" w:rsidP="006D02E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9D4D95C" w14:textId="77777777" w:rsidR="006D02E8" w:rsidRPr="006D02E8" w:rsidRDefault="006D02E8" w:rsidP="006D02E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25A39483" w14:textId="77777777" w:rsidR="006D02E8" w:rsidRPr="006D02E8" w:rsidRDefault="006D02E8" w:rsidP="006D02E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F852EB9" w14:textId="77777777" w:rsidR="006D02E8" w:rsidRPr="006D02E8" w:rsidRDefault="006D02E8" w:rsidP="006D02E8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6D02E8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035E2D7A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6D02E8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6D02E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placu zabaw w Kuszewie”</w:t>
      </w:r>
    </w:p>
    <w:p w14:paraId="4F03529F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4D858B88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746BE38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D02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D02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0FFC2DB5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872378B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0C9B194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4AE4BB0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D9A7F5E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B153095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6D02E8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56F5B2A6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AD36113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A3FD66B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E118968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1D14003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39175C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E602019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8BC198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32C1D99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E7829FC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2EF7341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7253BC3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A7275B2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419ED95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1BC1E4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8E28FF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6BAC30B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5D92036" w14:textId="77777777" w:rsidR="006D02E8" w:rsidRPr="006D02E8" w:rsidRDefault="006D02E8" w:rsidP="006D02E8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12" w:name="_Toc131157813"/>
      <w:bookmarkStart w:id="13" w:name="_Toc158975250"/>
      <w:r w:rsidRPr="006D02E8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6D02E8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12"/>
      <w:bookmarkEnd w:id="13"/>
    </w:p>
    <w:p w14:paraId="35B59FB2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3BC2E9B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54B9F7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E6F016A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95FA53" w14:textId="77777777" w:rsidR="006D02E8" w:rsidRPr="006D02E8" w:rsidRDefault="006D02E8" w:rsidP="006D02E8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BB1328C" w14:textId="77777777" w:rsidR="006D02E8" w:rsidRPr="006D02E8" w:rsidRDefault="006D02E8" w:rsidP="006D02E8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7ECEA05" w14:textId="77777777" w:rsidR="006D02E8" w:rsidRPr="006D02E8" w:rsidRDefault="006D02E8" w:rsidP="006D02E8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6DA8E64" w14:textId="77777777" w:rsidR="006D02E8" w:rsidRPr="006D02E8" w:rsidRDefault="006D02E8" w:rsidP="006D02E8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9958498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0C9535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oświadczam, stosownie do art. 117 ust. 4 ustawy Pzp, że w ramach zamówienia pn.</w:t>
      </w:r>
    </w:p>
    <w:p w14:paraId="55C4F1D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7F7F7C6E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Calibri" w:hAnsi="Arial" w:cs="Arial"/>
          <w:b/>
          <w:kern w:val="0"/>
          <w14:ligatures w14:val="none"/>
        </w:rPr>
        <w:t>„</w:t>
      </w:r>
      <w:r w:rsidRPr="006D02E8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Budowa placu zabaw w Kuszewie”</w:t>
      </w:r>
      <w:r w:rsidRPr="006D02E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8D57D4C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134B7D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Arial" w:hAnsi="Arial" w:cs="Arial"/>
          <w:kern w:val="0"/>
          <w:lang w:eastAsia="pl-PL"/>
          <w14:ligatures w14:val="none"/>
        </w:rPr>
        <w:t>(numer referencyjny: ZP.271.3.2024)</w:t>
      </w:r>
    </w:p>
    <w:p w14:paraId="2E7D3D72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5AB1ACE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03002E3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6D02E8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CEBA531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72D23C3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9C1DD4F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D540800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BC3BBD9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6F0A311F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50B626D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0CBECA7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A42A2A7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966AE4C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33953FA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29578AC5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E735F17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B13BFAF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FAD7D9B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DB885C4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AF07D9B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92BF03E" w14:textId="77777777" w:rsidR="006D02E8" w:rsidRDefault="006D02E8"/>
    <w:sectPr w:rsidR="006D02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3BB70" w14:textId="77777777" w:rsidR="006D02E8" w:rsidRDefault="006D02E8" w:rsidP="006D02E8">
      <w:pPr>
        <w:spacing w:after="0" w:line="240" w:lineRule="auto"/>
      </w:pPr>
      <w:r>
        <w:separator/>
      </w:r>
    </w:p>
  </w:endnote>
  <w:endnote w:type="continuationSeparator" w:id="0">
    <w:p w14:paraId="05747644" w14:textId="77777777" w:rsidR="006D02E8" w:rsidRDefault="006D02E8" w:rsidP="006D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A1BDC" w14:textId="77777777" w:rsidR="006D02E8" w:rsidRDefault="006D02E8" w:rsidP="006D02E8">
      <w:pPr>
        <w:spacing w:after="0" w:line="240" w:lineRule="auto"/>
      </w:pPr>
      <w:r>
        <w:separator/>
      </w:r>
    </w:p>
  </w:footnote>
  <w:footnote w:type="continuationSeparator" w:id="0">
    <w:p w14:paraId="0EA23B73" w14:textId="77777777" w:rsidR="006D02E8" w:rsidRDefault="006D02E8" w:rsidP="006D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BA61" w14:textId="77777777" w:rsidR="006D02E8" w:rsidRPr="006D02E8" w:rsidRDefault="006D02E8" w:rsidP="006D02E8">
    <w:pPr>
      <w:spacing w:after="0" w:line="276" w:lineRule="auto"/>
      <w:rPr>
        <w:rFonts w:ascii="Calibri" w:eastAsia="Calibri" w:hAnsi="Calibri" w:cs="Calibri"/>
        <w:kern w:val="0"/>
        <w:lang w:val="pl" w:eastAsia="pl-PL"/>
        <w14:ligatures w14:val="none"/>
      </w:rPr>
    </w:pPr>
    <w:r w:rsidRPr="006D02E8">
      <w:rPr>
        <w:rFonts w:ascii="Calibri" w:eastAsia="Calibri" w:hAnsi="Calibri" w:cs="Calibri"/>
        <w:kern w:val="0"/>
        <w:lang w:val="pl" w:eastAsia="pl-PL"/>
        <w14:ligatures w14:val="none"/>
      </w:rPr>
      <w:t xml:space="preserve">Nr postępowania: </w:t>
    </w:r>
    <w:r w:rsidRPr="006D02E8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ZP.271.3.2024</w:t>
    </w:r>
  </w:p>
  <w:p w14:paraId="58AEB407" w14:textId="77777777" w:rsidR="006D02E8" w:rsidRDefault="006D0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7198348">
    <w:abstractNumId w:val="2"/>
  </w:num>
  <w:num w:numId="2" w16cid:durableId="379673560">
    <w:abstractNumId w:val="1"/>
  </w:num>
  <w:num w:numId="3" w16cid:durableId="90666746">
    <w:abstractNumId w:val="4"/>
  </w:num>
  <w:num w:numId="4" w16cid:durableId="1891262099">
    <w:abstractNumId w:val="3"/>
  </w:num>
  <w:num w:numId="5" w16cid:durableId="63426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BB"/>
    <w:rsid w:val="005D3DCC"/>
    <w:rsid w:val="006D02E8"/>
    <w:rsid w:val="007974BB"/>
    <w:rsid w:val="00936B4E"/>
    <w:rsid w:val="009B24C1"/>
    <w:rsid w:val="00B65038"/>
    <w:rsid w:val="00E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A61E"/>
  <w15:chartTrackingRefBased/>
  <w15:docId w15:val="{0811FBE9-FA36-41D6-8D95-B1C192C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2E8"/>
  </w:style>
  <w:style w:type="paragraph" w:styleId="Stopka">
    <w:name w:val="footer"/>
    <w:basedOn w:val="Normalny"/>
    <w:link w:val="StopkaZnak"/>
    <w:uiPriority w:val="99"/>
    <w:unhideWhenUsed/>
    <w:rsid w:val="006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2E8"/>
  </w:style>
  <w:style w:type="table" w:customStyle="1" w:styleId="Tabela-Siatka1">
    <w:name w:val="Tabela - Siatka1"/>
    <w:basedOn w:val="Standardowy"/>
    <w:next w:val="Tabela-Siatka"/>
    <w:uiPriority w:val="59"/>
    <w:rsid w:val="006D02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D02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2087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2024-03-28T13:25:00Z</dcterms:created>
  <dcterms:modified xsi:type="dcterms:W3CDTF">2024-03-28T13:29:00Z</dcterms:modified>
</cp:coreProperties>
</file>