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4992" w14:textId="77777777" w:rsidR="00BE6060" w:rsidRPr="00F92913" w:rsidRDefault="00BE6060" w:rsidP="00BE6060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2501"/>
        <w:gridCol w:w="974"/>
      </w:tblGrid>
      <w:tr w:rsidR="00BE6060" w:rsidRPr="00F92913" w14:paraId="609943AC" w14:textId="77777777" w:rsidTr="00474324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73352041" w14:textId="77777777"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582362FC" w14:textId="77777777"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FORMULARZ OFERTOWY</w:t>
            </w:r>
          </w:p>
        </w:tc>
      </w:tr>
      <w:tr w:rsidR="00BE6060" w:rsidRPr="00F92913" w14:paraId="47A033E8" w14:textId="77777777" w:rsidTr="00474324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72C60D6D" w14:textId="77777777"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2FDF6AD" w14:textId="77777777"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53ED09DD" w14:textId="77777777"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</w:p>
        </w:tc>
      </w:tr>
      <w:tr w:rsidR="00BE6060" w:rsidRPr="00F92913" w14:paraId="17769B70" w14:textId="77777777" w:rsidTr="00474324">
        <w:tc>
          <w:tcPr>
            <w:tcW w:w="3163" w:type="pct"/>
            <w:vMerge/>
            <w:shd w:val="clear" w:color="auto" w:fill="auto"/>
          </w:tcPr>
          <w:p w14:paraId="67F43634" w14:textId="77777777"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1ED04A73" w14:textId="77777777"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37C4E449" w14:textId="77777777"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</w:p>
        </w:tc>
      </w:tr>
    </w:tbl>
    <w:p w14:paraId="3C35E623" w14:textId="77777777" w:rsidR="00BE6060" w:rsidRPr="00F92913" w:rsidRDefault="00BE6060" w:rsidP="00BE6060">
      <w:pPr>
        <w:pStyle w:val="Styl2"/>
        <w:ind w:left="708" w:firstLine="708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(pieczęć Wykonawcy)</w:t>
      </w:r>
    </w:p>
    <w:p w14:paraId="7ACAAD5E" w14:textId="77777777" w:rsidR="00BE6060" w:rsidRPr="00F92913" w:rsidRDefault="00BE6060" w:rsidP="00BE6060">
      <w:pPr>
        <w:pStyle w:val="Styl2"/>
        <w:spacing w:before="480" w:after="480"/>
        <w:jc w:val="center"/>
        <w:rPr>
          <w:rFonts w:cs="Calibri"/>
          <w:b/>
          <w:color w:val="auto"/>
          <w:lang w:eastAsia="pl-PL"/>
        </w:rPr>
      </w:pPr>
      <w:bookmarkStart w:id="0" w:name="_Toc367277690"/>
      <w:bookmarkStart w:id="1" w:name="_Toc367694532"/>
      <w:r w:rsidRPr="00F92913">
        <w:rPr>
          <w:rFonts w:cs="Calibri"/>
          <w:b/>
          <w:color w:val="auto"/>
          <w:lang w:eastAsia="pl-PL"/>
        </w:rPr>
        <w:t>FORMULARZ OFERTOWY</w:t>
      </w:r>
      <w:bookmarkEnd w:id="0"/>
      <w:bookmarkEnd w:id="1"/>
    </w:p>
    <w:p w14:paraId="4C69FB7D" w14:textId="77777777" w:rsidR="00BE6060" w:rsidRPr="00F92913" w:rsidRDefault="00BE6060" w:rsidP="00BE6060">
      <w:pPr>
        <w:pStyle w:val="Styl2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Wykonawca:</w:t>
      </w:r>
    </w:p>
    <w:p w14:paraId="18E1CC7E" w14:textId="77777777" w:rsidR="00BE6060" w:rsidRPr="00F92913" w:rsidRDefault="00BE6060" w:rsidP="00BE6060">
      <w:pPr>
        <w:pStyle w:val="Styl2"/>
        <w:numPr>
          <w:ilvl w:val="0"/>
          <w:numId w:val="3"/>
        </w:numPr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Zarejestrowana nazwa Wykonawcy: …………………………………………..……………………….………………………..</w:t>
      </w:r>
    </w:p>
    <w:p w14:paraId="296ECEB3" w14:textId="77777777"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Zarejestrowany adres Wykonawcy: …………………………………………………………….………………………..……….</w:t>
      </w:r>
    </w:p>
    <w:p w14:paraId="1AFC6319" w14:textId="77777777" w:rsidR="00BE6060" w:rsidRPr="00F92913" w:rsidRDefault="00BE6060" w:rsidP="00BE6060">
      <w:pPr>
        <w:pStyle w:val="Styl2"/>
        <w:numPr>
          <w:ilvl w:val="1"/>
          <w:numId w:val="1"/>
        </w:numPr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Województwo: ……………………………………………….………………………………………………………..…..………</w:t>
      </w:r>
    </w:p>
    <w:p w14:paraId="5F728727" w14:textId="77777777" w:rsidR="00BE6060" w:rsidRPr="00F92913" w:rsidRDefault="00BE6060" w:rsidP="00BE6060">
      <w:pPr>
        <w:pStyle w:val="Styl2"/>
        <w:numPr>
          <w:ilvl w:val="1"/>
          <w:numId w:val="1"/>
        </w:numPr>
        <w:spacing w:before="60"/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Powiat: ………………………………………………..……………………………………………………………………....…….....</w:t>
      </w:r>
    </w:p>
    <w:p w14:paraId="47B7D18A" w14:textId="77777777" w:rsidR="00BE6060" w:rsidRPr="00F92913" w:rsidRDefault="00BE6060" w:rsidP="00BE6060">
      <w:pPr>
        <w:pStyle w:val="Styl2"/>
        <w:numPr>
          <w:ilvl w:val="1"/>
          <w:numId w:val="1"/>
        </w:numPr>
        <w:spacing w:before="60"/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telefonu: ……………………………………………………………………….………………………….…………….…..</w:t>
      </w:r>
    </w:p>
    <w:p w14:paraId="71EE63F6" w14:textId="77777777" w:rsidR="00BE6060" w:rsidRPr="00F92913" w:rsidRDefault="00BE6060" w:rsidP="00BE6060">
      <w:pPr>
        <w:pStyle w:val="Styl2"/>
        <w:numPr>
          <w:ilvl w:val="1"/>
          <w:numId w:val="1"/>
        </w:numPr>
        <w:spacing w:before="60"/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faxu: …………………………………………………………….…………………………….…..……….............………</w:t>
      </w:r>
    </w:p>
    <w:p w14:paraId="617DC37C" w14:textId="77777777"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Adres korespondencyjny (jeśli inny niż zarejestrowany): ………………………………………………………….…..</w:t>
      </w:r>
      <w:r w:rsidRPr="00F92913">
        <w:rPr>
          <w:rFonts w:cs="Calibri"/>
          <w:color w:val="auto"/>
          <w:lang w:eastAsia="pl-PL"/>
        </w:rPr>
        <w:br/>
        <w:t>………………………………………………………………………………………………………………………………………………………</w:t>
      </w:r>
    </w:p>
    <w:p w14:paraId="30C15446" w14:textId="77777777"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Regon: …………………………………………………………………………………………………………..……...............</w:t>
      </w:r>
    </w:p>
    <w:p w14:paraId="03CACE4F" w14:textId="77777777"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NIP: …………………………………………………………………………..……………………..………..………….………….</w:t>
      </w:r>
    </w:p>
    <w:p w14:paraId="16596E1D" w14:textId="77777777"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E – mail: ………………………………………………………………………………………………………..……………..……………....</w:t>
      </w:r>
    </w:p>
    <w:p w14:paraId="7FE217F6" w14:textId="77777777"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Internet: http://…………………………………………………………………………………………………………...............…...</w:t>
      </w:r>
    </w:p>
    <w:p w14:paraId="1FBE38DF" w14:textId="77777777"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konta bankowego: ……………………………………………………………………………………….………………..….</w:t>
      </w:r>
    </w:p>
    <w:p w14:paraId="5F988A44" w14:textId="77777777"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Osoba upoważniona do kontaktów z Zamawiającym przed podpisaniem umowy:</w:t>
      </w:r>
      <w:r w:rsidRPr="00F92913">
        <w:rPr>
          <w:rFonts w:cs="Calibri"/>
          <w:color w:val="auto"/>
          <w:lang w:eastAsia="pl-PL"/>
        </w:rPr>
        <w:tab/>
      </w:r>
    </w:p>
    <w:p w14:paraId="79FD48F0" w14:textId="77777777" w:rsidR="00BE6060" w:rsidRPr="00F92913" w:rsidRDefault="00BE6060" w:rsidP="00BE6060">
      <w:pPr>
        <w:pStyle w:val="Styl2"/>
        <w:numPr>
          <w:ilvl w:val="1"/>
          <w:numId w:val="3"/>
        </w:numPr>
        <w:ind w:left="71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Imię i nazwisko: ………………………………………………………………………………..……………………………….……</w:t>
      </w:r>
    </w:p>
    <w:p w14:paraId="04E41128" w14:textId="77777777" w:rsidR="00BE6060" w:rsidRPr="00F92913" w:rsidRDefault="00BE6060" w:rsidP="00BE6060">
      <w:pPr>
        <w:pStyle w:val="Styl2"/>
        <w:numPr>
          <w:ilvl w:val="1"/>
          <w:numId w:val="3"/>
        </w:numPr>
        <w:spacing w:before="60"/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telefonu, w tym komórkowy: ………………………….……………………………………………………….....</w:t>
      </w:r>
    </w:p>
    <w:p w14:paraId="3C72E9A6" w14:textId="77777777" w:rsidR="00BE6060" w:rsidRPr="00F92913" w:rsidRDefault="00BE6060" w:rsidP="00BE6060">
      <w:pPr>
        <w:pStyle w:val="Styl2"/>
        <w:numPr>
          <w:ilvl w:val="0"/>
          <w:numId w:val="3"/>
        </w:numPr>
        <w:spacing w:before="120"/>
        <w:ind w:left="360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Osoba upoważniona do kontaktów z Zamawiającym w sprawach technicznych:</w:t>
      </w:r>
    </w:p>
    <w:p w14:paraId="1F7A4F09" w14:textId="77777777" w:rsidR="00BE6060" w:rsidRPr="00F92913" w:rsidRDefault="00BE6060" w:rsidP="00BE6060">
      <w:pPr>
        <w:pStyle w:val="Styl2"/>
        <w:numPr>
          <w:ilvl w:val="1"/>
          <w:numId w:val="3"/>
        </w:numPr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Imię i nazwisko: …………………………………………………………………………………….…..……………………………</w:t>
      </w:r>
    </w:p>
    <w:p w14:paraId="3236DBEB" w14:textId="77777777" w:rsidR="00BE6060" w:rsidRPr="00F92913" w:rsidRDefault="00BE6060" w:rsidP="00BE6060">
      <w:pPr>
        <w:pStyle w:val="Styl2"/>
        <w:numPr>
          <w:ilvl w:val="1"/>
          <w:numId w:val="3"/>
        </w:numPr>
        <w:spacing w:before="60"/>
        <w:ind w:left="714" w:hanging="357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Numer telefonu, w tym komórkowy: ………………………….……………………………………………………….....</w:t>
      </w:r>
    </w:p>
    <w:p w14:paraId="7D9FA36E" w14:textId="77777777" w:rsidR="00BE6060" w:rsidRPr="00F92913" w:rsidRDefault="00BE6060" w:rsidP="00BE6060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04DA3BA" w14:textId="77777777" w:rsidR="00BE6060" w:rsidRPr="00F92913" w:rsidRDefault="00BE6060" w:rsidP="00BE6060">
      <w:pPr>
        <w:pStyle w:val="Styl2"/>
        <w:ind w:left="4963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Upełnomocniony przedstawiciel</w:t>
      </w:r>
    </w:p>
    <w:p w14:paraId="6D8EFEA5" w14:textId="77777777" w:rsidR="00BE6060" w:rsidRPr="00F92913" w:rsidRDefault="00BE6060" w:rsidP="00BE6060">
      <w:pPr>
        <w:pStyle w:val="Styl2"/>
        <w:ind w:left="4963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Wykonawcy</w:t>
      </w:r>
    </w:p>
    <w:p w14:paraId="21CBE552" w14:textId="77777777" w:rsidR="00BE6060" w:rsidRPr="00F92913" w:rsidRDefault="00BE6060" w:rsidP="00BE6060">
      <w:pPr>
        <w:pStyle w:val="Styl2"/>
        <w:ind w:left="5954"/>
        <w:jc w:val="both"/>
        <w:rPr>
          <w:rFonts w:cs="Calibri"/>
          <w:color w:val="auto"/>
          <w:lang w:eastAsia="pl-PL"/>
        </w:rPr>
      </w:pPr>
    </w:p>
    <w:p w14:paraId="26294B7D" w14:textId="77777777" w:rsidR="00BE6060" w:rsidRPr="00F92913" w:rsidRDefault="00BE6060" w:rsidP="00BE6060">
      <w:pPr>
        <w:pStyle w:val="Styl2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Data : ....................................</w:t>
      </w:r>
      <w:r w:rsidRPr="00F92913">
        <w:rPr>
          <w:rFonts w:cs="Calibri"/>
          <w:color w:val="auto"/>
          <w:lang w:eastAsia="pl-PL"/>
        </w:rPr>
        <w:tab/>
      </w:r>
      <w:r w:rsidRPr="00F92913">
        <w:rPr>
          <w:rFonts w:cs="Calibri"/>
          <w:color w:val="auto"/>
          <w:lang w:eastAsia="pl-PL"/>
        </w:rPr>
        <w:tab/>
      </w:r>
      <w:r w:rsidRPr="00F92913">
        <w:rPr>
          <w:rFonts w:cs="Calibri"/>
          <w:color w:val="auto"/>
          <w:lang w:eastAsia="pl-PL"/>
        </w:rPr>
        <w:tab/>
        <w:t xml:space="preserve">                  ................................................</w:t>
      </w:r>
    </w:p>
    <w:p w14:paraId="1941C5F1" w14:textId="77777777" w:rsidR="00BE6060" w:rsidRPr="00F92913" w:rsidRDefault="00BE6060" w:rsidP="00BE6060">
      <w:pPr>
        <w:pStyle w:val="Styl2"/>
        <w:ind w:left="4254" w:firstLine="709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(imię i nazwisko)</w:t>
      </w:r>
    </w:p>
    <w:p w14:paraId="0B5365A0" w14:textId="77777777" w:rsidR="00BE6060" w:rsidRPr="00F92913" w:rsidRDefault="00BE6060" w:rsidP="00BE6060">
      <w:pPr>
        <w:pStyle w:val="Styl2"/>
        <w:ind w:left="4254" w:firstLine="709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2501"/>
        <w:gridCol w:w="974"/>
      </w:tblGrid>
      <w:tr w:rsidR="00BE6060" w:rsidRPr="00F92913" w14:paraId="7177A778" w14:textId="77777777" w:rsidTr="00474324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196E7203" w14:textId="77777777"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lastRenderedPageBreak/>
              <w:br w:type="page"/>
            </w:r>
            <w:r w:rsidRPr="00F92913">
              <w:rPr>
                <w:rFonts w:cs="Calibr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3D188A1F" w14:textId="77777777"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FORMULARZ OFERTOWY</w:t>
            </w:r>
          </w:p>
        </w:tc>
      </w:tr>
      <w:tr w:rsidR="00BE6060" w:rsidRPr="00F92913" w14:paraId="26BE372E" w14:textId="77777777" w:rsidTr="00474324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16608921" w14:textId="77777777"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10796513" w14:textId="77777777"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1C273237" w14:textId="77777777"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</w:tr>
      <w:tr w:rsidR="00BE6060" w:rsidRPr="00F92913" w14:paraId="742C12BE" w14:textId="77777777" w:rsidTr="00474324">
        <w:tc>
          <w:tcPr>
            <w:tcW w:w="3163" w:type="pct"/>
            <w:vMerge/>
            <w:shd w:val="clear" w:color="auto" w:fill="auto"/>
          </w:tcPr>
          <w:p w14:paraId="6A57B953" w14:textId="77777777"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426D8848" w14:textId="77777777" w:rsidR="00BE6060" w:rsidRPr="00F92913" w:rsidRDefault="00BE6060" w:rsidP="00474324">
            <w:pPr>
              <w:pStyle w:val="Styl2"/>
              <w:jc w:val="center"/>
              <w:rPr>
                <w:rFonts w:cs="Calibri"/>
                <w:color w:val="auto"/>
                <w:lang w:eastAsia="pl-PL"/>
              </w:rPr>
            </w:pPr>
            <w:r w:rsidRPr="00F92913">
              <w:rPr>
                <w:rFonts w:cs="Calibr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7F1217E8" w14:textId="77777777" w:rsidR="00BE6060" w:rsidRPr="00F92913" w:rsidRDefault="00BE6060" w:rsidP="00474324">
            <w:pPr>
              <w:pStyle w:val="Styl2"/>
              <w:rPr>
                <w:rFonts w:cs="Calibri"/>
                <w:color w:val="auto"/>
                <w:lang w:eastAsia="pl-PL"/>
              </w:rPr>
            </w:pPr>
          </w:p>
        </w:tc>
      </w:tr>
    </w:tbl>
    <w:p w14:paraId="59D7FFC7" w14:textId="77777777" w:rsidR="00BE6060" w:rsidRPr="00F92913" w:rsidRDefault="00BE6060" w:rsidP="00BE6060">
      <w:pPr>
        <w:pStyle w:val="Styl2"/>
        <w:ind w:left="708" w:firstLine="708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(pieczęć Wykonawcy)</w:t>
      </w:r>
    </w:p>
    <w:p w14:paraId="4E7C5FC4" w14:textId="77777777" w:rsidR="00BE6060" w:rsidRPr="00F92913" w:rsidRDefault="00BE6060" w:rsidP="00BE6060">
      <w:pPr>
        <w:pStyle w:val="Styl2"/>
        <w:spacing w:before="480"/>
        <w:jc w:val="center"/>
        <w:rPr>
          <w:rFonts w:cs="Calibri"/>
          <w:b/>
          <w:color w:val="auto"/>
          <w:lang w:eastAsia="pl-PL"/>
        </w:rPr>
      </w:pPr>
      <w:r w:rsidRPr="00F92913">
        <w:rPr>
          <w:rFonts w:cs="Calibri"/>
          <w:b/>
          <w:color w:val="auto"/>
          <w:lang w:eastAsia="pl-PL"/>
        </w:rPr>
        <w:t>ZAŁĄCZNIK Nr 1 do Formularza Ofertowego</w:t>
      </w:r>
    </w:p>
    <w:p w14:paraId="1472C051" w14:textId="77777777" w:rsidR="00BE6060" w:rsidRPr="00F92913" w:rsidRDefault="00BE6060" w:rsidP="00BE6060">
      <w:pPr>
        <w:pStyle w:val="Styl2"/>
        <w:spacing w:after="480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b/>
          <w:color w:val="auto"/>
          <w:lang w:eastAsia="pl-PL"/>
        </w:rPr>
        <w:t>“Cena oferty”</w:t>
      </w:r>
    </w:p>
    <w:p w14:paraId="11489C4D" w14:textId="59355A7C" w:rsidR="00BE6060" w:rsidRPr="00F92913" w:rsidRDefault="00BE6060" w:rsidP="00BE6060">
      <w:pPr>
        <w:tabs>
          <w:tab w:val="left" w:pos="1155"/>
        </w:tabs>
        <w:jc w:val="both"/>
        <w:rPr>
          <w:rFonts w:ascii="Calibri" w:hAnsi="Calibri" w:cs="Calibri"/>
          <w:b/>
          <w:sz w:val="22"/>
          <w:szCs w:val="22"/>
        </w:rPr>
      </w:pPr>
      <w:r w:rsidRPr="00F92913">
        <w:rPr>
          <w:rFonts w:ascii="Calibri" w:hAnsi="Calibri" w:cs="Calibri"/>
          <w:b/>
          <w:sz w:val="22"/>
          <w:szCs w:val="22"/>
        </w:rPr>
        <w:t xml:space="preserve">Nawiązując do zapytania ofertowego w sprawie udzielenia zamówienia dotyczącego: Sukcesywne dostawy </w:t>
      </w:r>
      <w:r w:rsidR="00B164DF">
        <w:rPr>
          <w:rFonts w:ascii="Calibri" w:hAnsi="Calibri" w:cs="Calibri"/>
          <w:b/>
          <w:sz w:val="22"/>
          <w:szCs w:val="22"/>
        </w:rPr>
        <w:t>papieru ksero A4 i A3</w:t>
      </w:r>
      <w:r w:rsidRPr="00F92913">
        <w:rPr>
          <w:rFonts w:ascii="Calibri" w:hAnsi="Calibri" w:cs="Calibri"/>
          <w:b/>
          <w:sz w:val="22"/>
          <w:szCs w:val="22"/>
        </w:rPr>
        <w:t xml:space="preserve"> dla MPK Sp. z o.o. we Wrocławiu, oferujemy wykonanie zamówienia za</w:t>
      </w:r>
      <w:r w:rsidR="00B164DF">
        <w:rPr>
          <w:rFonts w:ascii="Calibri" w:hAnsi="Calibri" w:cs="Calibri"/>
          <w:b/>
          <w:sz w:val="22"/>
          <w:szCs w:val="22"/>
        </w:rPr>
        <w:t> </w:t>
      </w:r>
      <w:r w:rsidRPr="00F92913">
        <w:rPr>
          <w:rFonts w:ascii="Calibri" w:hAnsi="Calibri" w:cs="Calibri"/>
          <w:b/>
          <w:sz w:val="22"/>
          <w:szCs w:val="22"/>
        </w:rPr>
        <w:t>cenę w wysokości:</w:t>
      </w:r>
    </w:p>
    <w:p w14:paraId="29A0E448" w14:textId="77777777" w:rsidR="00BE6060" w:rsidRPr="00F92913" w:rsidRDefault="00BE6060" w:rsidP="00BE6060">
      <w:pPr>
        <w:pStyle w:val="Styl2"/>
        <w:jc w:val="both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cyfrowo: ………………………............................................................................................................ zł brutto,</w:t>
      </w:r>
    </w:p>
    <w:p w14:paraId="1C625B60" w14:textId="77777777" w:rsidR="00BE6060" w:rsidRPr="00F92913" w:rsidRDefault="00BE6060" w:rsidP="00BE6060">
      <w:pPr>
        <w:pStyle w:val="Styl2"/>
        <w:spacing w:before="60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słownie złotych brutto: ……………………….........................................................................................................................................,</w:t>
      </w:r>
    </w:p>
    <w:p w14:paraId="045834B7" w14:textId="77777777" w:rsidR="00BE6060" w:rsidRPr="00F92913" w:rsidRDefault="00BE6060" w:rsidP="00BE6060">
      <w:pPr>
        <w:pStyle w:val="Styl2"/>
        <w:spacing w:before="60" w:after="240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podatek VAT: ……………………………………………………………………………………………………………………………………….</w:t>
      </w:r>
    </w:p>
    <w:p w14:paraId="46EB04DB" w14:textId="77777777" w:rsidR="00BE6060" w:rsidRPr="00F92913" w:rsidRDefault="00BE6060" w:rsidP="00BE6060">
      <w:pPr>
        <w:pStyle w:val="Styl2"/>
        <w:rPr>
          <w:rFonts w:cs="Calibri"/>
          <w:b/>
          <w:color w:val="auto"/>
          <w:u w:val="single"/>
          <w:lang w:eastAsia="pl-PL"/>
        </w:rPr>
      </w:pPr>
      <w:r w:rsidRPr="00F92913">
        <w:rPr>
          <w:rFonts w:cs="Calibri"/>
          <w:b/>
          <w:color w:val="auto"/>
          <w:u w:val="single"/>
          <w:lang w:eastAsia="pl-PL"/>
        </w:rPr>
        <w:t>Oferując realizację zamówienia jednocześnie</w:t>
      </w:r>
      <w:r w:rsidRPr="00F92913">
        <w:rPr>
          <w:rStyle w:val="Odwoanieprzypisudolnego"/>
          <w:rFonts w:cs="Calibri"/>
          <w:b/>
          <w:color w:val="auto"/>
          <w:u w:val="single"/>
          <w:lang w:eastAsia="pl-PL"/>
        </w:rPr>
        <w:footnoteReference w:id="1"/>
      </w:r>
      <w:r w:rsidRPr="00F92913">
        <w:rPr>
          <w:rFonts w:cs="Calibri"/>
          <w:b/>
          <w:color w:val="auto"/>
          <w:u w:val="single"/>
          <w:lang w:eastAsia="pl-PL"/>
        </w:rPr>
        <w:t>:</w:t>
      </w:r>
    </w:p>
    <w:p w14:paraId="41261E20" w14:textId="77777777" w:rsidR="00BE6060" w:rsidRPr="00F92913" w:rsidRDefault="00BE6060" w:rsidP="00BE6060">
      <w:pPr>
        <w:pStyle w:val="Styl2"/>
        <w:numPr>
          <w:ilvl w:val="0"/>
          <w:numId w:val="2"/>
        </w:numPr>
        <w:ind w:left="357" w:hanging="357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deklarujemy ….……………………………………………………………………………………………………………………………….</w:t>
      </w:r>
    </w:p>
    <w:p w14:paraId="6E5E7FEC" w14:textId="77777777" w:rsidR="00BE6060" w:rsidRPr="00F92913" w:rsidRDefault="00BE6060" w:rsidP="00BE6060">
      <w:pPr>
        <w:pStyle w:val="Styl2"/>
        <w:numPr>
          <w:ilvl w:val="0"/>
          <w:numId w:val="2"/>
        </w:numPr>
        <w:spacing w:after="240"/>
        <w:ind w:left="357" w:hanging="357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……………………………………………………………………………………………………………………………………………………...</w:t>
      </w:r>
    </w:p>
    <w:p w14:paraId="3A5E79D2" w14:textId="77777777" w:rsidR="00BE6060" w:rsidRDefault="00BE6060" w:rsidP="00BE6060">
      <w:pPr>
        <w:pStyle w:val="Styl2"/>
        <w:jc w:val="both"/>
        <w:rPr>
          <w:rFonts w:cs="Calibri"/>
          <w:b/>
          <w:color w:val="auto"/>
          <w:lang w:eastAsia="pl-PL"/>
        </w:rPr>
      </w:pPr>
      <w:r w:rsidRPr="00F92913">
        <w:rPr>
          <w:rFonts w:cs="Calibri"/>
          <w:b/>
          <w:color w:val="auto"/>
          <w:lang w:eastAsia="pl-PL"/>
        </w:rPr>
        <w:t>Do niniejszej oferty przedstawiamy szczegółową specyfikację asortymentowo-ilościową</w:t>
      </w:r>
      <w:r w:rsidRPr="00F92913">
        <w:rPr>
          <w:rFonts w:cs="Calibri"/>
          <w:b/>
          <w:color w:val="auto"/>
          <w:vertAlign w:val="superscript"/>
          <w:lang w:eastAsia="pl-PL"/>
        </w:rPr>
        <w:t>*</w:t>
      </w:r>
      <w:r w:rsidRPr="00F92913">
        <w:rPr>
          <w:rFonts w:cs="Calibri"/>
          <w:b/>
          <w:color w:val="auto"/>
          <w:lang w:eastAsia="pl-PL"/>
        </w:rPr>
        <w:t>:</w:t>
      </w:r>
    </w:p>
    <w:p w14:paraId="124B7397" w14:textId="77777777" w:rsidR="00694C32" w:rsidRPr="00F92913" w:rsidRDefault="00694C32" w:rsidP="00694C32">
      <w:pPr>
        <w:pStyle w:val="Styl2"/>
        <w:jc w:val="both"/>
        <w:rPr>
          <w:rFonts w:cs="Calibri"/>
          <w:b/>
          <w:color w:val="auto"/>
          <w:lang w:eastAsia="pl-PL"/>
        </w:rPr>
      </w:pPr>
    </w:p>
    <w:p w14:paraId="739E249F" w14:textId="77777777" w:rsidR="00694C32" w:rsidRPr="00DE5DAC" w:rsidRDefault="00694C32" w:rsidP="00694C32">
      <w:pPr>
        <w:pStyle w:val="Tekstpodstawowy21"/>
        <w:ind w:left="0" w:firstLine="0"/>
        <w:rPr>
          <w:rFonts w:ascii="Calibri" w:hAnsi="Calibri" w:cs="Calibri"/>
          <w:b/>
          <w:sz w:val="22"/>
          <w:szCs w:val="22"/>
        </w:rPr>
      </w:pPr>
    </w:p>
    <w:tbl>
      <w:tblPr>
        <w:tblW w:w="536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949"/>
        <w:gridCol w:w="836"/>
        <w:gridCol w:w="1027"/>
        <w:gridCol w:w="1248"/>
        <w:gridCol w:w="1104"/>
        <w:gridCol w:w="1086"/>
        <w:gridCol w:w="1498"/>
      </w:tblGrid>
      <w:tr w:rsidR="00694C32" w:rsidRPr="00444AAC" w14:paraId="1686E87B" w14:textId="77777777" w:rsidTr="00A74440">
        <w:trPr>
          <w:trHeight w:val="851"/>
          <w:tblHeader/>
        </w:trPr>
        <w:tc>
          <w:tcPr>
            <w:tcW w:w="197" w:type="pct"/>
            <w:shd w:val="clear" w:color="auto" w:fill="D9D9D9"/>
            <w:vAlign w:val="center"/>
          </w:tcPr>
          <w:p w14:paraId="14EFCD84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3" w:type="pct"/>
            <w:shd w:val="clear" w:color="auto" w:fill="D9D9D9"/>
            <w:vAlign w:val="center"/>
          </w:tcPr>
          <w:p w14:paraId="4EAC0E34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412" w:type="pct"/>
            <w:shd w:val="clear" w:color="auto" w:fill="D9D9D9"/>
            <w:vAlign w:val="center"/>
          </w:tcPr>
          <w:p w14:paraId="39A9C525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40FCF7A1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15" w:type="pct"/>
            <w:shd w:val="clear" w:color="auto" w:fill="D9D9D9"/>
            <w:vAlign w:val="center"/>
          </w:tcPr>
          <w:p w14:paraId="43B4B780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  <w:t>Cena jednostkowa netto</w:t>
            </w:r>
          </w:p>
          <w:p w14:paraId="06F08571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E5DAC">
              <w:rPr>
                <w:rFonts w:cs="Calibri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544" w:type="pct"/>
            <w:shd w:val="clear" w:color="auto" w:fill="D9D9D9"/>
            <w:vAlign w:val="center"/>
          </w:tcPr>
          <w:p w14:paraId="543BEEA8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  <w:t xml:space="preserve">Wartość netto </w:t>
            </w:r>
          </w:p>
          <w:p w14:paraId="1A3F7C20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535" w:type="pct"/>
            <w:shd w:val="clear" w:color="auto" w:fill="D9D9D9"/>
            <w:vAlign w:val="center"/>
          </w:tcPr>
          <w:p w14:paraId="108989FB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  <w:t>Stawka</w:t>
            </w:r>
          </w:p>
          <w:p w14:paraId="077F1810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  <w:t>podatku</w:t>
            </w:r>
          </w:p>
          <w:p w14:paraId="31CAC1EE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  <w:t xml:space="preserve">VAT </w:t>
            </w:r>
          </w:p>
          <w:p w14:paraId="4A7E9011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bCs/>
                <w:sz w:val="20"/>
                <w:szCs w:val="20"/>
              </w:rPr>
              <w:t>[%ł]</w:t>
            </w:r>
          </w:p>
        </w:tc>
        <w:tc>
          <w:tcPr>
            <w:tcW w:w="738" w:type="pct"/>
            <w:shd w:val="clear" w:color="auto" w:fill="D9D9D9"/>
            <w:vAlign w:val="center"/>
          </w:tcPr>
          <w:p w14:paraId="7469B663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b/>
                <w:color w:val="auto"/>
                <w:sz w:val="20"/>
                <w:szCs w:val="20"/>
                <w:lang w:eastAsia="pl-PL"/>
              </w:rPr>
              <w:t xml:space="preserve">Wartość brutto </w:t>
            </w:r>
            <w:r w:rsidRPr="00DE5DAC">
              <w:rPr>
                <w:rFonts w:cs="Calibri"/>
                <w:b/>
                <w:bCs/>
                <w:sz w:val="20"/>
                <w:szCs w:val="20"/>
              </w:rPr>
              <w:t>[zł]</w:t>
            </w:r>
          </w:p>
        </w:tc>
      </w:tr>
      <w:tr w:rsidR="00694C32" w:rsidRPr="00444AAC" w14:paraId="25F09126" w14:textId="77777777" w:rsidTr="00A74440">
        <w:trPr>
          <w:trHeight w:val="458"/>
        </w:trPr>
        <w:tc>
          <w:tcPr>
            <w:tcW w:w="197" w:type="pct"/>
            <w:shd w:val="clear" w:color="auto" w:fill="auto"/>
            <w:vAlign w:val="center"/>
          </w:tcPr>
          <w:p w14:paraId="50917B8B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53" w:type="pct"/>
            <w:shd w:val="clear" w:color="auto" w:fill="auto"/>
            <w:vAlign w:val="center"/>
          </w:tcPr>
          <w:p w14:paraId="783D5A8F" w14:textId="77777777" w:rsidR="00694C32" w:rsidRDefault="00694C32" w:rsidP="00A744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728">
              <w:rPr>
                <w:rFonts w:ascii="Calibri" w:hAnsi="Calibri" w:cs="Calibri"/>
                <w:sz w:val="20"/>
                <w:szCs w:val="20"/>
              </w:rPr>
              <w:t>Papier ksero A4</w:t>
            </w:r>
          </w:p>
          <w:p w14:paraId="64C822B2" w14:textId="77777777" w:rsidR="00694C32" w:rsidRPr="00DE5DAC" w:rsidRDefault="00694C32" w:rsidP="00A744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728">
              <w:rPr>
                <w:rFonts w:ascii="Calibri" w:hAnsi="Calibri" w:cs="Calibri"/>
                <w:sz w:val="20"/>
                <w:szCs w:val="20"/>
              </w:rPr>
              <w:t>80g/m2, ryza 500 arkuszy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CE80584" w14:textId="77777777" w:rsidR="00694C32" w:rsidRPr="00DE5DAC" w:rsidRDefault="00694C32" w:rsidP="00A744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C2886A7" w14:textId="77777777" w:rsidR="00694C32" w:rsidRPr="00DE5DAC" w:rsidRDefault="00694C32" w:rsidP="00A744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DE5DAC"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615" w:type="pct"/>
            <w:vAlign w:val="center"/>
          </w:tcPr>
          <w:p w14:paraId="59C26525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14:paraId="11AF2A4A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vAlign w:val="center"/>
          </w:tcPr>
          <w:p w14:paraId="07F6174D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vAlign w:val="center"/>
          </w:tcPr>
          <w:p w14:paraId="06E8A437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694C32" w:rsidRPr="00444AAC" w14:paraId="472096B0" w14:textId="77777777" w:rsidTr="00A74440">
        <w:trPr>
          <w:trHeight w:val="458"/>
        </w:trPr>
        <w:tc>
          <w:tcPr>
            <w:tcW w:w="197" w:type="pct"/>
            <w:shd w:val="clear" w:color="auto" w:fill="auto"/>
            <w:vAlign w:val="center"/>
          </w:tcPr>
          <w:p w14:paraId="18FD1701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53" w:type="pct"/>
            <w:shd w:val="clear" w:color="auto" w:fill="auto"/>
            <w:vAlign w:val="center"/>
          </w:tcPr>
          <w:p w14:paraId="40683DAE" w14:textId="77777777" w:rsidR="00694C32" w:rsidRDefault="00694C32" w:rsidP="00A744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728">
              <w:rPr>
                <w:rFonts w:ascii="Calibri" w:hAnsi="Calibri" w:cs="Calibri"/>
                <w:sz w:val="20"/>
                <w:szCs w:val="20"/>
              </w:rPr>
              <w:t>Papier ksero A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7A131E83" w14:textId="77777777" w:rsidR="00694C32" w:rsidRPr="00DE5DAC" w:rsidRDefault="00694C32" w:rsidP="00A744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728">
              <w:rPr>
                <w:rFonts w:ascii="Calibri" w:hAnsi="Calibri" w:cs="Calibri"/>
                <w:sz w:val="20"/>
                <w:szCs w:val="20"/>
              </w:rPr>
              <w:t>80g/m2, ryza 500 arkuszy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A8693C8" w14:textId="77777777" w:rsidR="00694C32" w:rsidRPr="00DE5DAC" w:rsidRDefault="00694C32" w:rsidP="00A74440">
            <w:pPr>
              <w:ind w:left="708" w:hanging="7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7E033CD" w14:textId="77777777" w:rsidR="00694C32" w:rsidRPr="00DE5DAC" w:rsidRDefault="00694C32" w:rsidP="00A744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DE5DA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15" w:type="pct"/>
            <w:vAlign w:val="center"/>
          </w:tcPr>
          <w:p w14:paraId="5F3018A3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14:paraId="532E04E6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vAlign w:val="center"/>
          </w:tcPr>
          <w:p w14:paraId="277EC3AC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vAlign w:val="center"/>
          </w:tcPr>
          <w:p w14:paraId="45256856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694C32" w:rsidRPr="00444AAC" w14:paraId="66167B98" w14:textId="77777777" w:rsidTr="00A74440">
        <w:trPr>
          <w:trHeight w:val="414"/>
        </w:trPr>
        <w:tc>
          <w:tcPr>
            <w:tcW w:w="2568" w:type="pct"/>
            <w:gridSpan w:val="4"/>
            <w:shd w:val="clear" w:color="auto" w:fill="auto"/>
            <w:vAlign w:val="center"/>
          </w:tcPr>
          <w:p w14:paraId="4841C9E9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  <w:r w:rsidRPr="00DE5DAC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                                                RAZEM:</w:t>
            </w:r>
          </w:p>
        </w:tc>
        <w:tc>
          <w:tcPr>
            <w:tcW w:w="615" w:type="pct"/>
            <w:vAlign w:val="center"/>
          </w:tcPr>
          <w:p w14:paraId="1EEBBFAC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14:paraId="5524DCA9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vAlign w:val="center"/>
          </w:tcPr>
          <w:p w14:paraId="02321B8F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vAlign w:val="center"/>
          </w:tcPr>
          <w:p w14:paraId="57580075" w14:textId="77777777" w:rsidR="00694C32" w:rsidRPr="00DE5DAC" w:rsidRDefault="00694C32" w:rsidP="00A74440">
            <w:pPr>
              <w:pStyle w:val="Styl2"/>
              <w:jc w:val="center"/>
              <w:rPr>
                <w:rFonts w:cs="Calibri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7906711" w14:textId="77777777" w:rsidR="00694C32" w:rsidRPr="00DE5DAC" w:rsidRDefault="00694C32" w:rsidP="00694C32">
      <w:pPr>
        <w:pStyle w:val="Akapitzlist"/>
        <w:jc w:val="both"/>
        <w:rPr>
          <w:rFonts w:ascii="Calibri" w:hAnsi="Calibri" w:cs="Calibri"/>
        </w:rPr>
      </w:pPr>
    </w:p>
    <w:p w14:paraId="49CE996B" w14:textId="77777777" w:rsidR="00694C32" w:rsidRPr="00F92913" w:rsidRDefault="00694C32" w:rsidP="00694C32">
      <w:pPr>
        <w:spacing w:before="240"/>
        <w:rPr>
          <w:rFonts w:ascii="Calibri" w:hAnsi="Calibri" w:cs="Calibri"/>
          <w:b/>
          <w:sz w:val="22"/>
          <w:szCs w:val="22"/>
        </w:rPr>
      </w:pPr>
    </w:p>
    <w:p w14:paraId="15E07816" w14:textId="77777777" w:rsidR="00694C32" w:rsidRDefault="00694C32" w:rsidP="00694C32">
      <w:pPr>
        <w:spacing w:before="240"/>
        <w:rPr>
          <w:rFonts w:ascii="Calibri" w:hAnsi="Calibri" w:cs="Calibri"/>
          <w:b/>
          <w:sz w:val="22"/>
          <w:szCs w:val="22"/>
        </w:rPr>
      </w:pPr>
    </w:p>
    <w:p w14:paraId="26580036" w14:textId="77777777" w:rsidR="00694C32" w:rsidRDefault="00694C32" w:rsidP="00BE6060">
      <w:pPr>
        <w:pStyle w:val="Styl2"/>
        <w:jc w:val="both"/>
        <w:rPr>
          <w:rFonts w:cs="Calibri"/>
          <w:b/>
          <w:color w:val="auto"/>
          <w:lang w:eastAsia="pl-PL"/>
        </w:rPr>
      </w:pPr>
    </w:p>
    <w:p w14:paraId="1D872A7C" w14:textId="77777777" w:rsidR="00694C32" w:rsidRDefault="00694C32" w:rsidP="00BE6060">
      <w:pPr>
        <w:pStyle w:val="Styl2"/>
        <w:jc w:val="both"/>
        <w:rPr>
          <w:rFonts w:cs="Calibri"/>
          <w:b/>
          <w:color w:val="auto"/>
          <w:lang w:eastAsia="pl-PL"/>
        </w:rPr>
      </w:pPr>
    </w:p>
    <w:p w14:paraId="2E23DA9A" w14:textId="77777777" w:rsidR="00694C32" w:rsidRDefault="00694C32" w:rsidP="00BE6060">
      <w:pPr>
        <w:pStyle w:val="Styl2"/>
        <w:jc w:val="both"/>
        <w:rPr>
          <w:rFonts w:cs="Calibri"/>
          <w:b/>
          <w:color w:val="auto"/>
          <w:lang w:eastAsia="pl-PL"/>
        </w:rPr>
      </w:pPr>
    </w:p>
    <w:p w14:paraId="2389DEB0" w14:textId="77777777" w:rsidR="00694C32" w:rsidRDefault="00694C32" w:rsidP="00BE6060">
      <w:pPr>
        <w:pStyle w:val="Styl2"/>
        <w:jc w:val="both"/>
        <w:rPr>
          <w:rFonts w:cs="Calibri"/>
          <w:b/>
          <w:color w:val="auto"/>
          <w:lang w:eastAsia="pl-PL"/>
        </w:rPr>
      </w:pPr>
    </w:p>
    <w:p w14:paraId="17F5414B" w14:textId="77777777" w:rsidR="00694C32" w:rsidRDefault="00694C32" w:rsidP="00BE6060">
      <w:pPr>
        <w:pStyle w:val="Styl2"/>
        <w:jc w:val="both"/>
        <w:rPr>
          <w:rFonts w:cs="Calibri"/>
          <w:b/>
          <w:color w:val="auto"/>
          <w:lang w:eastAsia="pl-PL"/>
        </w:rPr>
      </w:pPr>
    </w:p>
    <w:p w14:paraId="628BA6E8" w14:textId="77777777" w:rsidR="00694C32" w:rsidRDefault="00694C32" w:rsidP="00BE6060">
      <w:pPr>
        <w:pStyle w:val="Styl2"/>
        <w:jc w:val="both"/>
        <w:rPr>
          <w:rFonts w:cs="Calibri"/>
          <w:b/>
          <w:color w:val="auto"/>
          <w:lang w:eastAsia="pl-PL"/>
        </w:rPr>
      </w:pPr>
    </w:p>
    <w:p w14:paraId="6B1ED387" w14:textId="77777777" w:rsidR="00694C32" w:rsidRDefault="00694C32" w:rsidP="00BE6060">
      <w:pPr>
        <w:pStyle w:val="Styl2"/>
        <w:jc w:val="both"/>
        <w:rPr>
          <w:rFonts w:cs="Calibri"/>
          <w:b/>
          <w:color w:val="auto"/>
          <w:lang w:eastAsia="pl-PL"/>
        </w:rPr>
      </w:pPr>
    </w:p>
    <w:p w14:paraId="5F25F287" w14:textId="77777777" w:rsidR="00BE6060" w:rsidRPr="00F92913" w:rsidRDefault="00BE6060" w:rsidP="00BE6060">
      <w:pPr>
        <w:spacing w:before="240"/>
        <w:rPr>
          <w:rFonts w:ascii="Calibri" w:hAnsi="Calibri" w:cs="Calibri"/>
          <w:b/>
          <w:sz w:val="22"/>
          <w:szCs w:val="22"/>
        </w:rPr>
      </w:pPr>
      <w:r w:rsidRPr="00F92913">
        <w:rPr>
          <w:rFonts w:ascii="Calibri" w:hAnsi="Calibri" w:cs="Calibri"/>
          <w:b/>
          <w:sz w:val="22"/>
          <w:szCs w:val="22"/>
        </w:rPr>
        <w:lastRenderedPageBreak/>
        <w:t>Warunki gwarancji i/lub rękojmi</w:t>
      </w:r>
      <w:r w:rsidRPr="00F92913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Pr="00F92913">
        <w:rPr>
          <w:rFonts w:ascii="Calibri" w:hAnsi="Calibri" w:cs="Calibri"/>
          <w:b/>
          <w:sz w:val="22"/>
          <w:szCs w:val="22"/>
        </w:rPr>
        <w:t>:</w:t>
      </w:r>
    </w:p>
    <w:p w14:paraId="4DD6173C" w14:textId="77777777" w:rsidR="00BE6060" w:rsidRPr="00F92913" w:rsidRDefault="00BE6060" w:rsidP="00BE6060">
      <w:pPr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9462BBF" w14:textId="77777777" w:rsidR="00BE6060" w:rsidRPr="00F92913" w:rsidRDefault="00BE6060" w:rsidP="00BE6060">
      <w:pPr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408F4CA" w14:textId="77777777"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24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Oświadczamy, że:</w:t>
      </w:r>
    </w:p>
    <w:p w14:paraId="66A397E9" w14:textId="77777777" w:rsidR="00BE6060" w:rsidRPr="00F92913" w:rsidRDefault="00BE6060" w:rsidP="00BE6060">
      <w:pPr>
        <w:numPr>
          <w:ilvl w:val="0"/>
          <w:numId w:val="6"/>
        </w:numPr>
        <w:ind w:left="640" w:hanging="283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posiadamy kompetencje lub uprawnienia do prowadzenia określonej działalności zawodowej, o ile wynika to z odrębnych przepisów,</w:t>
      </w:r>
    </w:p>
    <w:p w14:paraId="2D07BE21" w14:textId="77777777" w:rsidR="00BE6060" w:rsidRPr="00F92913" w:rsidRDefault="00BE6060" w:rsidP="00BE6060">
      <w:pPr>
        <w:numPr>
          <w:ilvl w:val="0"/>
          <w:numId w:val="6"/>
        </w:numPr>
        <w:ind w:left="640" w:hanging="283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1D15D4D4" w14:textId="77777777" w:rsidR="00BE6060" w:rsidRPr="00F92913" w:rsidRDefault="00BE6060" w:rsidP="00BE6060">
      <w:pPr>
        <w:numPr>
          <w:ilvl w:val="0"/>
          <w:numId w:val="6"/>
        </w:numPr>
        <w:ind w:left="640" w:hanging="283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bCs/>
          <w:sz w:val="22"/>
          <w:szCs w:val="22"/>
        </w:rPr>
        <w:t xml:space="preserve">posiadamy zdolności technicznej lub zawodowej. </w:t>
      </w:r>
    </w:p>
    <w:p w14:paraId="69927E83" w14:textId="77777777"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 xml:space="preserve">Oświadczamy, że zapoznaliśmy się z treścią zapytania ofertowego i jego załącznikami i nie wnosimy do niego zastrzeżeń oraz przyjmujemy warunki w nim zawarte. </w:t>
      </w:r>
    </w:p>
    <w:p w14:paraId="340C5BF4" w14:textId="77777777"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Oświadczamy, że zapoznaliśmy się ze wzorem umowy w niniejszym postępowaniu, akceptujemy go i nie wnosimy zastrzeżeń oraz przyjmujemy warunki tam zawarte</w:t>
      </w:r>
      <w:r w:rsidRPr="00F9291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F92913">
        <w:rPr>
          <w:rFonts w:ascii="Calibri" w:hAnsi="Calibri" w:cs="Calibri"/>
          <w:sz w:val="22"/>
          <w:szCs w:val="22"/>
        </w:rPr>
        <w:t>.</w:t>
      </w:r>
    </w:p>
    <w:p w14:paraId="59307CDA" w14:textId="77777777"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Oferujemy wykonanie zamówienia w terminach określonych w zapytaniu ofertowym.</w:t>
      </w:r>
    </w:p>
    <w:p w14:paraId="34328F89" w14:textId="77777777"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12B95A88" w14:textId="77777777"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Oświadczamy, że uzyskaliśmy informacje niezbędne do właściwego przygotowania oferty i nie wnosimy żadnych uwag.</w:t>
      </w:r>
    </w:p>
    <w:p w14:paraId="6BD2CC20" w14:textId="77777777"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10EDD4B9" w14:textId="77777777" w:rsidR="00BE6060" w:rsidRPr="00F92913" w:rsidRDefault="00BE6060" w:rsidP="00BE6060">
      <w:pPr>
        <w:numPr>
          <w:ilvl w:val="0"/>
          <w:numId w:val="4"/>
        </w:numPr>
        <w:tabs>
          <w:tab w:val="clear" w:pos="720"/>
        </w:tabs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14:paraId="0F0682AB" w14:textId="77777777" w:rsidR="00BE6060" w:rsidRPr="00F92913" w:rsidRDefault="00BE6060" w:rsidP="00BE6060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Formularz ofertowy.</w:t>
      </w:r>
    </w:p>
    <w:p w14:paraId="07CF9C36" w14:textId="77777777" w:rsidR="00BE6060" w:rsidRPr="00F92913" w:rsidRDefault="00BE6060" w:rsidP="00BE6060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Załącznik nr 1 do Formularza Ofertowego „cena oferty”.</w:t>
      </w:r>
    </w:p>
    <w:p w14:paraId="42A87F09" w14:textId="77777777" w:rsidR="00BE6060" w:rsidRPr="00F92913" w:rsidRDefault="00BE6060" w:rsidP="00BE6060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Załącznik nr 2 Wzór Umowy.</w:t>
      </w:r>
    </w:p>
    <w:p w14:paraId="551E57AE" w14:textId="77777777" w:rsidR="00BE6060" w:rsidRPr="00F92913" w:rsidRDefault="00BE6060" w:rsidP="00BE6060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>Załącznik nr 3 Informacja o podwykonawcach.</w:t>
      </w:r>
    </w:p>
    <w:p w14:paraId="08169F22" w14:textId="77777777" w:rsidR="00BE6060" w:rsidRPr="00F92913" w:rsidRDefault="00BE6060" w:rsidP="00BE6060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92913">
        <w:rPr>
          <w:rFonts w:ascii="Calibri" w:hAnsi="Calibri" w:cs="Calibri"/>
          <w:sz w:val="22"/>
          <w:szCs w:val="22"/>
        </w:rPr>
        <w:t xml:space="preserve">Załącznik nr 4 Oświadczenie wykonawcy o statusie dużego przedsiębiorstwa. </w:t>
      </w:r>
    </w:p>
    <w:p w14:paraId="66E3848F" w14:textId="77777777" w:rsidR="00BE6060" w:rsidRPr="00F92913" w:rsidRDefault="00BE6060" w:rsidP="00BE6060">
      <w:pPr>
        <w:rPr>
          <w:rFonts w:ascii="Calibri" w:hAnsi="Calibri" w:cs="Calibri"/>
          <w:bCs/>
          <w:i/>
          <w:sz w:val="22"/>
          <w:szCs w:val="22"/>
        </w:rPr>
      </w:pPr>
    </w:p>
    <w:p w14:paraId="41615E68" w14:textId="77777777" w:rsidR="00BE6060" w:rsidRPr="00F92913" w:rsidRDefault="00BE6060" w:rsidP="00BE6060">
      <w:pPr>
        <w:rPr>
          <w:rFonts w:ascii="Calibri" w:hAnsi="Calibri" w:cs="Calibri"/>
          <w:bCs/>
          <w:i/>
          <w:sz w:val="22"/>
          <w:szCs w:val="22"/>
        </w:rPr>
      </w:pPr>
    </w:p>
    <w:p w14:paraId="4F6F8A4E" w14:textId="77777777" w:rsidR="00BE6060" w:rsidRPr="00F92913" w:rsidRDefault="00BE6060" w:rsidP="00BE6060">
      <w:pPr>
        <w:pStyle w:val="Styl2"/>
        <w:ind w:left="4963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Upełnomocniony przedstawiciel</w:t>
      </w:r>
    </w:p>
    <w:p w14:paraId="0519B9F7" w14:textId="77777777" w:rsidR="00BE6060" w:rsidRPr="00F92913" w:rsidRDefault="00BE6060" w:rsidP="00BE6060">
      <w:pPr>
        <w:pStyle w:val="Styl2"/>
        <w:ind w:left="4963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Wykonawcy</w:t>
      </w:r>
    </w:p>
    <w:p w14:paraId="46FFF439" w14:textId="77777777" w:rsidR="00BE6060" w:rsidRPr="00F92913" w:rsidRDefault="00BE6060" w:rsidP="00BE6060">
      <w:pPr>
        <w:pStyle w:val="Styl2"/>
        <w:ind w:left="5954"/>
        <w:jc w:val="both"/>
        <w:rPr>
          <w:rFonts w:cs="Calibri"/>
          <w:color w:val="auto"/>
          <w:lang w:eastAsia="pl-PL"/>
        </w:rPr>
      </w:pPr>
    </w:p>
    <w:p w14:paraId="64491116" w14:textId="77777777" w:rsidR="00BE6060" w:rsidRPr="00F92913" w:rsidRDefault="00BE6060" w:rsidP="00BE6060">
      <w:pPr>
        <w:pStyle w:val="Styl2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Data : ....................................</w:t>
      </w:r>
      <w:r w:rsidRPr="00F92913">
        <w:rPr>
          <w:rFonts w:cs="Calibri"/>
          <w:color w:val="auto"/>
          <w:lang w:eastAsia="pl-PL"/>
        </w:rPr>
        <w:tab/>
      </w:r>
      <w:r w:rsidRPr="00F92913">
        <w:rPr>
          <w:rFonts w:cs="Calibri"/>
          <w:color w:val="auto"/>
          <w:lang w:eastAsia="pl-PL"/>
        </w:rPr>
        <w:tab/>
      </w:r>
      <w:r w:rsidRPr="00F92913">
        <w:rPr>
          <w:rFonts w:cs="Calibri"/>
          <w:color w:val="auto"/>
          <w:lang w:eastAsia="pl-PL"/>
        </w:rPr>
        <w:tab/>
        <w:t xml:space="preserve">                  ................................................</w:t>
      </w:r>
    </w:p>
    <w:p w14:paraId="622165C9" w14:textId="77777777" w:rsidR="00BE6060" w:rsidRPr="00F92913" w:rsidRDefault="00BE6060" w:rsidP="00BE6060">
      <w:pPr>
        <w:pStyle w:val="Styl2"/>
        <w:ind w:left="4254" w:firstLine="709"/>
        <w:jc w:val="center"/>
        <w:rPr>
          <w:rFonts w:cs="Calibri"/>
          <w:color w:val="auto"/>
          <w:lang w:eastAsia="pl-PL"/>
        </w:rPr>
      </w:pPr>
      <w:r w:rsidRPr="00F92913">
        <w:rPr>
          <w:rFonts w:cs="Calibri"/>
          <w:color w:val="auto"/>
          <w:lang w:eastAsia="pl-PL"/>
        </w:rPr>
        <w:t>(imię i nazwisko)</w:t>
      </w:r>
    </w:p>
    <w:p w14:paraId="364AC655" w14:textId="77777777" w:rsidR="00BE6060" w:rsidRPr="00F92913" w:rsidRDefault="00BE6060" w:rsidP="00BE6060">
      <w:pPr>
        <w:spacing w:before="20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14:paraId="6DA77D73" w14:textId="77777777" w:rsidR="00BE6060" w:rsidRPr="00F92913" w:rsidRDefault="00BE6060" w:rsidP="00BE6060">
      <w:pPr>
        <w:spacing w:before="480"/>
        <w:jc w:val="center"/>
        <w:rPr>
          <w:rFonts w:ascii="Calibri" w:hAnsi="Calibri" w:cs="Calibri"/>
          <w:sz w:val="22"/>
          <w:szCs w:val="22"/>
        </w:rPr>
      </w:pPr>
    </w:p>
    <w:p w14:paraId="4D84850F" w14:textId="77777777" w:rsidR="007164FE" w:rsidRPr="00BE6060" w:rsidRDefault="007164FE" w:rsidP="00BE6060"/>
    <w:sectPr w:rsidR="007164FE" w:rsidRPr="00BE6060" w:rsidSect="00BE6060">
      <w:headerReference w:type="default" r:id="rId7"/>
      <w:footerReference w:type="default" r:id="rId8"/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8699" w14:textId="77777777" w:rsidR="00BE6060" w:rsidRDefault="00BE6060" w:rsidP="00BE6060">
      <w:r>
        <w:separator/>
      </w:r>
    </w:p>
  </w:endnote>
  <w:endnote w:type="continuationSeparator" w:id="0">
    <w:p w14:paraId="683A29E8" w14:textId="77777777" w:rsidR="00BE6060" w:rsidRDefault="00BE6060" w:rsidP="00BE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9EF8" w14:textId="77777777" w:rsidR="00694C32" w:rsidRPr="006A28A5" w:rsidRDefault="00BE6060" w:rsidP="005A611B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sz w:val="16"/>
        <w:szCs w:val="16"/>
      </w:rPr>
    </w:pPr>
    <w:r w:rsidRPr="006A28A5">
      <w:rPr>
        <w:rFonts w:ascii="Calibri" w:hAnsi="Calibri" w:cs="Calibri"/>
        <w:b/>
        <w:sz w:val="16"/>
        <w:szCs w:val="16"/>
      </w:rPr>
      <w:t>Regulamin udzielania zamówień na usługi, dostawy i roboty budowlane przez MPK Sp. z o.o. we Wrocławiu</w:t>
    </w:r>
  </w:p>
  <w:p w14:paraId="322C6BCF" w14:textId="77777777" w:rsidR="00694C32" w:rsidRPr="005A611B" w:rsidRDefault="00BE6060" w:rsidP="005A611B">
    <w:pPr>
      <w:pStyle w:val="Stopka"/>
      <w:jc w:val="center"/>
      <w:rPr>
        <w:rFonts w:ascii="Calibri" w:hAnsi="Calibri" w:cs="Calibri"/>
        <w:sz w:val="16"/>
        <w:szCs w:val="16"/>
      </w:rPr>
    </w:pPr>
    <w:r w:rsidRPr="00E767EB">
      <w:rPr>
        <w:rFonts w:ascii="Calibri" w:hAnsi="Calibri" w:cs="Calibri"/>
        <w:sz w:val="16"/>
        <w:szCs w:val="16"/>
      </w:rPr>
      <w:t xml:space="preserve">Strona </w:t>
    </w:r>
    <w:r w:rsidRPr="00E767EB">
      <w:rPr>
        <w:rFonts w:ascii="Calibri" w:hAnsi="Calibri" w:cs="Calibri"/>
        <w:bCs/>
        <w:sz w:val="16"/>
        <w:szCs w:val="16"/>
      </w:rPr>
      <w:fldChar w:fldCharType="begin"/>
    </w:r>
    <w:r w:rsidRPr="00E767EB">
      <w:rPr>
        <w:rFonts w:ascii="Calibri" w:hAnsi="Calibri" w:cs="Calibri"/>
        <w:bCs/>
        <w:sz w:val="16"/>
        <w:szCs w:val="16"/>
      </w:rPr>
      <w:instrText>PAGE  \* Arabic  \* MERGEFORMAT</w:instrText>
    </w:r>
    <w:r w:rsidRPr="00E767EB">
      <w:rPr>
        <w:rFonts w:ascii="Calibri" w:hAnsi="Calibri" w:cs="Calibri"/>
        <w:bCs/>
        <w:sz w:val="16"/>
        <w:szCs w:val="16"/>
      </w:rPr>
      <w:fldChar w:fldCharType="separate"/>
    </w:r>
    <w:r>
      <w:rPr>
        <w:rFonts w:ascii="Calibri" w:hAnsi="Calibri" w:cs="Calibri"/>
        <w:bCs/>
        <w:sz w:val="16"/>
        <w:szCs w:val="16"/>
      </w:rPr>
      <w:t>1</w:t>
    </w:r>
    <w:r w:rsidRPr="00E767EB">
      <w:rPr>
        <w:rFonts w:ascii="Calibri" w:hAnsi="Calibri" w:cs="Calibri"/>
        <w:bCs/>
        <w:sz w:val="16"/>
        <w:szCs w:val="16"/>
      </w:rPr>
      <w:fldChar w:fldCharType="end"/>
    </w:r>
    <w:r w:rsidRPr="00E767EB">
      <w:rPr>
        <w:rFonts w:ascii="Calibri" w:hAnsi="Calibri" w:cs="Calibri"/>
        <w:sz w:val="16"/>
        <w:szCs w:val="16"/>
      </w:rPr>
      <w:t xml:space="preserve"> z </w:t>
    </w:r>
    <w:r w:rsidRPr="00E767EB">
      <w:rPr>
        <w:rFonts w:ascii="Calibri" w:hAnsi="Calibri" w:cs="Calibri"/>
        <w:bCs/>
        <w:sz w:val="16"/>
        <w:szCs w:val="16"/>
      </w:rPr>
      <w:fldChar w:fldCharType="begin"/>
    </w:r>
    <w:r w:rsidRPr="00E767EB">
      <w:rPr>
        <w:rFonts w:ascii="Calibri" w:hAnsi="Calibri" w:cs="Calibri"/>
        <w:bCs/>
        <w:sz w:val="16"/>
        <w:szCs w:val="16"/>
      </w:rPr>
      <w:instrText>NUMPAGES  \* Arabic  \* MERGEFORMAT</w:instrText>
    </w:r>
    <w:r w:rsidRPr="00E767EB">
      <w:rPr>
        <w:rFonts w:ascii="Calibri" w:hAnsi="Calibri" w:cs="Calibri"/>
        <w:bCs/>
        <w:sz w:val="16"/>
        <w:szCs w:val="16"/>
      </w:rPr>
      <w:fldChar w:fldCharType="separate"/>
    </w:r>
    <w:r>
      <w:rPr>
        <w:rFonts w:ascii="Calibri" w:hAnsi="Calibri" w:cs="Calibri"/>
        <w:bCs/>
        <w:sz w:val="16"/>
        <w:szCs w:val="16"/>
      </w:rPr>
      <w:t>1</w:t>
    </w:r>
    <w:r w:rsidRPr="00E767EB">
      <w:rPr>
        <w:rFonts w:ascii="Calibri" w:hAnsi="Calibri" w:cs="Calibr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7A05" w14:textId="77777777" w:rsidR="00BE6060" w:rsidRDefault="00BE6060" w:rsidP="00BE6060">
      <w:r>
        <w:separator/>
      </w:r>
    </w:p>
  </w:footnote>
  <w:footnote w:type="continuationSeparator" w:id="0">
    <w:p w14:paraId="2AD28004" w14:textId="77777777" w:rsidR="00BE6060" w:rsidRDefault="00BE6060" w:rsidP="00BE6060">
      <w:r>
        <w:continuationSeparator/>
      </w:r>
    </w:p>
  </w:footnote>
  <w:footnote w:id="1">
    <w:p w14:paraId="0C43C795" w14:textId="77777777" w:rsidR="00BE6060" w:rsidRPr="007411CB" w:rsidRDefault="00BE6060" w:rsidP="00BE606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1F4C5EBF" w14:textId="77777777" w:rsidR="00BE6060" w:rsidRPr="007411CB" w:rsidRDefault="00BE6060" w:rsidP="00BE606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  <w:footnote w:id="3">
    <w:p w14:paraId="4FDB8107" w14:textId="77777777" w:rsidR="00BE6060" w:rsidRPr="007411CB" w:rsidRDefault="00BE6060" w:rsidP="00BE606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8E81" w14:textId="77777777" w:rsidR="00694C32" w:rsidRPr="00681BEF" w:rsidRDefault="00BE6060" w:rsidP="00C05F54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EDA7C" wp14:editId="3850BBDC">
          <wp:simplePos x="0" y="0"/>
          <wp:positionH relativeFrom="margin">
            <wp:posOffset>0</wp:posOffset>
          </wp:positionH>
          <wp:positionV relativeFrom="margin">
            <wp:posOffset>-567690</wp:posOffset>
          </wp:positionV>
          <wp:extent cx="1943100" cy="373380"/>
          <wp:effectExtent l="0" t="0" r="0" b="7620"/>
          <wp:wrapSquare wrapText="bothSides"/>
          <wp:docPr id="1" name="Obraz 1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BEF">
      <w:rPr>
        <w:rFonts w:ascii="Calibri" w:hAnsi="Calibri" w:cs="Calibri"/>
        <w:sz w:val="16"/>
        <w:szCs w:val="16"/>
      </w:rPr>
      <w:t xml:space="preserve">Załącznik nr </w:t>
    </w:r>
    <w:r>
      <w:rPr>
        <w:rFonts w:ascii="Calibri" w:hAnsi="Calibri" w:cs="Calibri"/>
        <w:sz w:val="16"/>
        <w:szCs w:val="16"/>
      </w:rPr>
      <w:t>3</w:t>
    </w:r>
  </w:p>
  <w:p w14:paraId="5B16E6A5" w14:textId="77777777" w:rsidR="00694C32" w:rsidRPr="00174F09" w:rsidRDefault="00BE6060" w:rsidP="00C05F54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174F09">
      <w:rPr>
        <w:rFonts w:ascii="Calibri" w:hAnsi="Calibri" w:cs="Calibri"/>
        <w:sz w:val="16"/>
        <w:szCs w:val="16"/>
      </w:rPr>
      <w:t>do Regulaminu udzielania zamówień na usługi, dostawy i roboty budowlane</w:t>
    </w:r>
  </w:p>
  <w:p w14:paraId="189B247B" w14:textId="77777777" w:rsidR="00694C32" w:rsidRPr="00C05F54" w:rsidRDefault="00BE6060" w:rsidP="00C05F54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174F09">
      <w:rPr>
        <w:rFonts w:ascii="Calibri" w:hAnsi="Calibri" w:cs="Calibri"/>
        <w:sz w:val="16"/>
        <w:szCs w:val="16"/>
      </w:rPr>
      <w:t>przez MPK Sp. z o.o. we Wrocławiu</w:t>
    </w:r>
    <w:r w:rsidRPr="00681BEF">
      <w:rPr>
        <w:rFonts w:ascii="Calibri" w:hAnsi="Calibri" w:cs="Calibri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4741">
    <w:abstractNumId w:val="2"/>
  </w:num>
  <w:num w:numId="2" w16cid:durableId="1113130419">
    <w:abstractNumId w:val="3"/>
  </w:num>
  <w:num w:numId="3" w16cid:durableId="161436166">
    <w:abstractNumId w:val="5"/>
  </w:num>
  <w:num w:numId="4" w16cid:durableId="353728797">
    <w:abstractNumId w:val="0"/>
  </w:num>
  <w:num w:numId="5" w16cid:durableId="316080984">
    <w:abstractNumId w:val="1"/>
  </w:num>
  <w:num w:numId="6" w16cid:durableId="1656059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60"/>
    <w:rsid w:val="00694C32"/>
    <w:rsid w:val="007164FE"/>
    <w:rsid w:val="00B164DF"/>
    <w:rsid w:val="00B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86605"/>
  <w15:chartTrackingRefBased/>
  <w15:docId w15:val="{976525C7-B48E-4B10-8816-E406A5D3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606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BE606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606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60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60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0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E6060"/>
    <w:rPr>
      <w:vertAlign w:val="superscript"/>
    </w:rPr>
  </w:style>
  <w:style w:type="character" w:styleId="Pogrubienie">
    <w:name w:val="Strong"/>
    <w:qFormat/>
    <w:rsid w:val="00BE6060"/>
    <w:rPr>
      <w:b/>
      <w:bCs/>
    </w:rPr>
  </w:style>
  <w:style w:type="paragraph" w:customStyle="1" w:styleId="Styl2">
    <w:name w:val="Styl2"/>
    <w:basedOn w:val="Normalny"/>
    <w:link w:val="Styl2Znak"/>
    <w:qFormat/>
    <w:rsid w:val="00BE6060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BE6060"/>
    <w:rPr>
      <w:rFonts w:ascii="Calibri" w:eastAsia="Calibri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4C32"/>
    <w:pPr>
      <w:ind w:left="708"/>
    </w:pPr>
  </w:style>
  <w:style w:type="paragraph" w:customStyle="1" w:styleId="Tekstpodstawowy21">
    <w:name w:val="Tekst podstawowy 21"/>
    <w:basedOn w:val="Normalny"/>
    <w:rsid w:val="00694C32"/>
    <w:pPr>
      <w:ind w:left="426" w:hanging="143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Popenda-Markuszewska Małgorzata</dc:creator>
  <cp:keywords/>
  <dc:description/>
  <cp:lastModifiedBy>Maślankiewicz Dorota</cp:lastModifiedBy>
  <cp:revision>3</cp:revision>
  <dcterms:created xsi:type="dcterms:W3CDTF">2023-03-14T09:30:00Z</dcterms:created>
  <dcterms:modified xsi:type="dcterms:W3CDTF">2023-10-17T06:50:00Z</dcterms:modified>
</cp:coreProperties>
</file>