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9C26D20" w:rsidR="00303AAF" w:rsidRPr="005D6B1B" w:rsidRDefault="009748E0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290968">
        <w:rPr>
          <w:rFonts w:asciiTheme="majorHAnsi" w:hAnsiTheme="majorHAnsi" w:cstheme="majorHAnsi"/>
          <w:sz w:val="22"/>
          <w:szCs w:val="22"/>
          <w:lang w:val="pl-PL"/>
        </w:rPr>
        <w:t>4</w:t>
      </w:r>
      <w:r w:rsidR="00014504">
        <w:rPr>
          <w:rFonts w:asciiTheme="majorHAnsi" w:hAnsiTheme="majorHAnsi" w:cstheme="majorHAnsi"/>
          <w:sz w:val="22"/>
          <w:szCs w:val="22"/>
          <w:lang w:val="pl-PL"/>
        </w:rPr>
        <w:t>/0</w:t>
      </w:r>
      <w:r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37DD639D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43434F68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reprezentując 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4262B2D9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4F5BC046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75046623" w14:textId="77777777" w:rsidR="004B0D3E" w:rsidRDefault="00BE33A3" w:rsidP="004B0D3E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…………………………………………………………………………………...</w:t>
      </w:r>
      <w:r w:rsidR="004B0D3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</w:t>
      </w:r>
    </w:p>
    <w:p w14:paraId="38B7123A" w14:textId="44CF329E" w:rsidR="00BE33A3" w:rsidRPr="005D6B1B" w:rsidRDefault="004B0D3E" w:rsidP="004B0D3E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</w:p>
    <w:p w14:paraId="377B2A88" w14:textId="77E698B9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9748E0">
        <w:rPr>
          <w:rFonts w:asciiTheme="majorHAnsi" w:eastAsia="Times New Roman" w:hAnsiTheme="majorHAnsi" w:cstheme="majorHAnsi"/>
          <w:color w:val="auto"/>
          <w:sz w:val="22"/>
          <w:szCs w:val="22"/>
        </w:rPr>
        <w:t>2</w:t>
      </w:r>
      <w:r w:rsidR="00290968">
        <w:rPr>
          <w:rFonts w:asciiTheme="majorHAnsi" w:eastAsia="Times New Roman" w:hAnsiTheme="majorHAnsi" w:cstheme="majorHAnsi"/>
          <w:color w:val="auto"/>
          <w:sz w:val="22"/>
          <w:szCs w:val="22"/>
        </w:rPr>
        <w:t>4</w:t>
      </w:r>
      <w:r w:rsidR="00014504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9748E0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5BD5B26F" w14:textId="77777777" w:rsidR="004B0D3E" w:rsidRDefault="004B0D3E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</w:pPr>
      <w:bookmarkStart w:id="0" w:name="_Hlk195013146"/>
    </w:p>
    <w:p w14:paraId="7297C346" w14:textId="77777777" w:rsidR="00290968" w:rsidRDefault="00290968" w:rsidP="009748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</w:pPr>
      <w:proofErr w:type="spellStart"/>
      <w:r w:rsidRPr="00290968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Końcówki</w:t>
      </w:r>
      <w:proofErr w:type="spellEnd"/>
      <w:r w:rsidRPr="00290968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 </w:t>
      </w:r>
      <w:proofErr w:type="spellStart"/>
      <w:r w:rsidRPr="00290968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poj</w:t>
      </w:r>
      <w:proofErr w:type="spellEnd"/>
      <w:r w:rsidRPr="00290968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. do 200μl, z </w:t>
      </w:r>
      <w:proofErr w:type="spellStart"/>
      <w:r w:rsidRPr="00290968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kapilarnym</w:t>
      </w:r>
      <w:proofErr w:type="spellEnd"/>
      <w:r w:rsidRPr="00290968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 </w:t>
      </w:r>
      <w:proofErr w:type="spellStart"/>
      <w:r w:rsidRPr="00290968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zakończ</w:t>
      </w:r>
      <w:proofErr w:type="spellEnd"/>
      <w:r w:rsidRPr="00290968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. 4μl, </w:t>
      </w:r>
      <w:proofErr w:type="spellStart"/>
      <w:r w:rsidRPr="00290968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bezbarwne</w:t>
      </w:r>
      <w:proofErr w:type="spellEnd"/>
      <w:r w:rsidRPr="00290968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, 500 </w:t>
      </w:r>
      <w:proofErr w:type="spellStart"/>
      <w:r w:rsidRPr="00290968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szt</w:t>
      </w:r>
      <w:proofErr w:type="spellEnd"/>
      <w:r w:rsidRPr="00290968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/op, </w:t>
      </w:r>
      <w:proofErr w:type="spellStart"/>
      <w:r w:rsidRPr="00290968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Medlab</w:t>
      </w:r>
      <w:proofErr w:type="spellEnd"/>
      <w:r w:rsidRPr="00290968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 Products, 1 op (80-0104-0) - </w:t>
      </w:r>
      <w:proofErr w:type="spellStart"/>
      <w:r w:rsidRPr="00290968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ilość</w:t>
      </w:r>
      <w:proofErr w:type="spellEnd"/>
      <w:r w:rsidRPr="00290968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: 5</w:t>
      </w:r>
    </w:p>
    <w:p w14:paraId="6D57F60E" w14:textId="077D7254" w:rsidR="00264DD7" w:rsidRPr="00264DD7" w:rsidRDefault="00264DD7" w:rsidP="009748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2876275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7ED90794" w14:textId="562C4C15" w:rsid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7248E685" w14:textId="2F965ED0" w:rsidR="00C56E96" w:rsidRDefault="00C56E96" w:rsidP="00C56E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bookmarkEnd w:id="0"/>
    <w:p w14:paraId="4A1547BE" w14:textId="294FB8E4" w:rsidR="008360F0" w:rsidRPr="00932159" w:rsidRDefault="008360F0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24D373B4" w14:textId="274F1339" w:rsidR="007E011E" w:rsidRPr="00D0330C" w:rsidRDefault="007E011E" w:rsidP="00BD50FE">
      <w:p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>Oświadczam</w:t>
      </w:r>
      <w:r w:rsidR="00C12A7E">
        <w:rPr>
          <w:rFonts w:asciiTheme="majorHAnsi" w:eastAsia="Times New Roman" w:hAnsiTheme="majorHAnsi" w:cstheme="majorHAnsi"/>
          <w:sz w:val="22"/>
          <w:szCs w:val="22"/>
          <w:lang w:val="pl-PL"/>
        </w:rPr>
        <w:t>y jednocześnie</w:t>
      </w: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że Wykonawca wprowadził/ nie wprowadził* 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działania mające na celu zmniejszenie oddziaływania na środowisko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C12A7E">
        <w:rPr>
          <w:rFonts w:asciiTheme="majorHAnsi" w:hAnsiTheme="majorHAnsi" w:cstheme="majorHAnsi"/>
          <w:sz w:val="22"/>
          <w:szCs w:val="22"/>
          <w:lang w:val="pl-PL"/>
        </w:rPr>
        <w:t>w szczególności polegające na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5F0A74B0" w14:textId="1E827CBF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emisji gazów cieplarnianych / CO2;</w:t>
      </w:r>
    </w:p>
    <w:p w14:paraId="2F2B7BE6" w14:textId="0A67262E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zużycia energii</w:t>
      </w:r>
      <w:r w:rsidR="00C12A7E">
        <w:rPr>
          <w:rFonts w:asciiTheme="majorHAnsi" w:hAnsiTheme="majorHAnsi" w:cstheme="majorHAnsi"/>
          <w:sz w:val="22"/>
          <w:szCs w:val="22"/>
        </w:rPr>
        <w:t xml:space="preserve"> elektrycznej</w:t>
      </w:r>
      <w:r w:rsidRPr="00D0330C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617721C" w14:textId="290E0B96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ograniczeniu stosowania materiałów </w:t>
      </w:r>
      <w:r w:rsidRPr="00034222">
        <w:rPr>
          <w:rFonts w:asciiTheme="majorHAnsi" w:hAnsiTheme="majorHAnsi" w:cstheme="majorHAnsi"/>
          <w:sz w:val="22"/>
          <w:szCs w:val="22"/>
        </w:rPr>
        <w:t>niepodlegających recyklingowi</w:t>
      </w:r>
      <w:r>
        <w:rPr>
          <w:rFonts w:asciiTheme="majorHAnsi" w:hAnsiTheme="majorHAnsi" w:cstheme="majorHAnsi"/>
          <w:sz w:val="22"/>
          <w:szCs w:val="22"/>
        </w:rPr>
        <w:t xml:space="preserve"> lub </w:t>
      </w:r>
      <w:r w:rsidRPr="00034222">
        <w:rPr>
          <w:rFonts w:asciiTheme="majorHAnsi" w:hAnsiTheme="majorHAnsi" w:cstheme="majorHAnsi"/>
          <w:sz w:val="22"/>
          <w:szCs w:val="22"/>
        </w:rPr>
        <w:t>korzystanie z materiałów podlegających recyklingowi</w:t>
      </w:r>
    </w:p>
    <w:p w14:paraId="23A5CE83" w14:textId="19BCF9F8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</w:t>
      </w:r>
      <w:r w:rsidRPr="00034222">
        <w:rPr>
          <w:rFonts w:asciiTheme="majorHAnsi" w:hAnsiTheme="majorHAnsi" w:cstheme="majorHAnsi"/>
          <w:sz w:val="22"/>
          <w:szCs w:val="22"/>
        </w:rPr>
        <w:t>opakowań wielokrotnego użytku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323CF8FA" w14:textId="7FB5CD49" w:rsidR="007E011E" w:rsidRPr="00D0330C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systemu </w:t>
      </w:r>
      <w:r w:rsidRPr="00034222">
        <w:rPr>
          <w:rFonts w:asciiTheme="majorHAnsi" w:hAnsiTheme="majorHAnsi" w:cstheme="majorHAnsi"/>
          <w:sz w:val="22"/>
          <w:szCs w:val="22"/>
        </w:rPr>
        <w:t>ograniczani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34222">
        <w:rPr>
          <w:rFonts w:asciiTheme="majorHAnsi" w:hAnsiTheme="majorHAnsi" w:cstheme="majorHAnsi"/>
          <w:sz w:val="22"/>
          <w:szCs w:val="22"/>
        </w:rPr>
        <w:t xml:space="preserve"> wielkości paczek dla efektywniejszego transport oraz przechowywania</w:t>
      </w:r>
      <w:r w:rsidRPr="00C12A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28612A" w14:textId="73383D04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wprowadzeni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znakowania produktów ekologicznych oraz wytycznych dotyczących recyklingu</w:t>
      </w:r>
    </w:p>
    <w:p w14:paraId="1AA03A95" w14:textId="03124BEC" w:rsidR="007E011E" w:rsidRPr="00D0330C" w:rsidRDefault="007E011E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*Niewłaściwe skreślić.</w:t>
      </w:r>
    </w:p>
    <w:p w14:paraId="6FF73FF3" w14:textId="1B4265D9" w:rsidR="007E011E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lastRenderedPageBreak/>
        <w:t>W przypadku, gdy Wykonawca nie złoży oświadczenia lub złoży je w sposób niejednoznaczny, Zamawiający przyjmie, że nie wprowadził on wymienionych działań i przyzna ofercie 0 pkt. W tym kryterium oceny ofert.</w:t>
      </w:r>
    </w:p>
    <w:p w14:paraId="79F98FFA" w14:textId="77777777" w:rsidR="00BD50FE" w:rsidRDefault="00BD50F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49F346" w14:textId="590153EF" w:rsidR="007E011E" w:rsidRPr="001B416F" w:rsidRDefault="00624F71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Oświadczam, że </w:t>
      </w:r>
      <w:r w:rsidR="001B416F"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>faktura i inna korespondencja będzie/ nie będzie* dostarczana Zamawiającemu w formie elektronicznej (na wskazany adres e-mail).</w:t>
      </w:r>
    </w:p>
    <w:p w14:paraId="22FDDCFB" w14:textId="31D03D87" w:rsidR="001B416F" w:rsidRPr="00D0330C" w:rsidRDefault="001B416F" w:rsidP="001B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* Niewłaściwe skreślić </w:t>
      </w:r>
    </w:p>
    <w:p w14:paraId="7E4722D6" w14:textId="7242B0B2" w:rsidR="001B416F" w:rsidRPr="0025656B" w:rsidRDefault="001B416F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</w:t>
      </w:r>
      <w:r w:rsidR="00622600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, gdy Wykonawca nie złoży oświadczenia lub złoży je w sposób niejednoznaczny, Zamawiający przyjmie, że faktura i inna korespondencja nie będą dostarczane w formie elektronicznej </w:t>
      </w:r>
      <w:r w:rsidR="0025656B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i przyzna ofercie 0 pkt. w tym kryterium oceny ofert.</w:t>
      </w:r>
    </w:p>
    <w:p w14:paraId="0DA2125D" w14:textId="77777777" w:rsidR="007E011E" w:rsidRPr="00D0330C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15616DC0" w:rsidR="00E47530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8FF72B5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6A6CF8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3F432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B50BD" w14:textId="77777777" w:rsidR="00BA0832" w:rsidRDefault="00BA0832">
      <w:r>
        <w:separator/>
      </w:r>
    </w:p>
  </w:endnote>
  <w:endnote w:type="continuationSeparator" w:id="0">
    <w:p w14:paraId="400CB54C" w14:textId="77777777" w:rsidR="00BA0832" w:rsidRDefault="00BA0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CB1D4" w14:textId="77777777" w:rsidR="00B4316F" w:rsidRDefault="00B431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99ECB" w14:textId="77777777" w:rsidR="00B4316F" w:rsidRDefault="00B431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6AFAB" w14:textId="77777777" w:rsidR="00BA0832" w:rsidRDefault="00BA0832">
      <w:r>
        <w:separator/>
      </w:r>
    </w:p>
  </w:footnote>
  <w:footnote w:type="continuationSeparator" w:id="0">
    <w:p w14:paraId="3E2DAFB6" w14:textId="77777777" w:rsidR="00BA0832" w:rsidRDefault="00BA0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39AEF" w14:textId="77777777" w:rsidR="00B4316F" w:rsidRDefault="00B431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D958F" w14:textId="77777777" w:rsidR="00B4316F" w:rsidRDefault="00B431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D41"/>
    <w:multiLevelType w:val="hybridMultilevel"/>
    <w:tmpl w:val="22346724"/>
    <w:lvl w:ilvl="0" w:tplc="85A0F5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AE0"/>
    <w:multiLevelType w:val="hybridMultilevel"/>
    <w:tmpl w:val="459E4BF8"/>
    <w:lvl w:ilvl="0" w:tplc="ABB831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942C1B"/>
    <w:multiLevelType w:val="hybridMultilevel"/>
    <w:tmpl w:val="38E6314C"/>
    <w:lvl w:ilvl="0" w:tplc="05328CB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D65B6"/>
    <w:multiLevelType w:val="hybridMultilevel"/>
    <w:tmpl w:val="7F183B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12C"/>
    <w:rsid w:val="00001947"/>
    <w:rsid w:val="00014504"/>
    <w:rsid w:val="000146DC"/>
    <w:rsid w:val="00015B68"/>
    <w:rsid w:val="00020A3D"/>
    <w:rsid w:val="000217B8"/>
    <w:rsid w:val="00026926"/>
    <w:rsid w:val="0003186C"/>
    <w:rsid w:val="000325EF"/>
    <w:rsid w:val="0003391B"/>
    <w:rsid w:val="00034188"/>
    <w:rsid w:val="000401CC"/>
    <w:rsid w:val="00041D7E"/>
    <w:rsid w:val="000437D9"/>
    <w:rsid w:val="000438C3"/>
    <w:rsid w:val="00051238"/>
    <w:rsid w:val="00053532"/>
    <w:rsid w:val="000548D9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0F5C"/>
    <w:rsid w:val="00083DCB"/>
    <w:rsid w:val="00090F43"/>
    <w:rsid w:val="00092737"/>
    <w:rsid w:val="0009399E"/>
    <w:rsid w:val="0009412B"/>
    <w:rsid w:val="000943D0"/>
    <w:rsid w:val="00094AAA"/>
    <w:rsid w:val="00094CE8"/>
    <w:rsid w:val="000A5496"/>
    <w:rsid w:val="000A62C1"/>
    <w:rsid w:val="000A64A5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E3C6D"/>
    <w:rsid w:val="000F21DF"/>
    <w:rsid w:val="000F4CE8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0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491B"/>
    <w:rsid w:val="00175BC4"/>
    <w:rsid w:val="0017721D"/>
    <w:rsid w:val="00180154"/>
    <w:rsid w:val="00182A5E"/>
    <w:rsid w:val="00187E2C"/>
    <w:rsid w:val="00190D4B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416F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665C"/>
    <w:rsid w:val="001E7402"/>
    <w:rsid w:val="001F0D11"/>
    <w:rsid w:val="001F12CD"/>
    <w:rsid w:val="001F71F8"/>
    <w:rsid w:val="00202642"/>
    <w:rsid w:val="00203569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614A"/>
    <w:rsid w:val="0025656B"/>
    <w:rsid w:val="0025734D"/>
    <w:rsid w:val="002604E9"/>
    <w:rsid w:val="00263BF5"/>
    <w:rsid w:val="00264DD7"/>
    <w:rsid w:val="00275A08"/>
    <w:rsid w:val="00275BC9"/>
    <w:rsid w:val="002763CC"/>
    <w:rsid w:val="00276F61"/>
    <w:rsid w:val="00283668"/>
    <w:rsid w:val="00290968"/>
    <w:rsid w:val="00293F7B"/>
    <w:rsid w:val="00294F35"/>
    <w:rsid w:val="002A24A6"/>
    <w:rsid w:val="002B0E77"/>
    <w:rsid w:val="002B1671"/>
    <w:rsid w:val="002B1C5C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2A29"/>
    <w:rsid w:val="00303AAF"/>
    <w:rsid w:val="00305FCE"/>
    <w:rsid w:val="00312670"/>
    <w:rsid w:val="0031353B"/>
    <w:rsid w:val="003154BB"/>
    <w:rsid w:val="003172BA"/>
    <w:rsid w:val="00317388"/>
    <w:rsid w:val="00322280"/>
    <w:rsid w:val="00324C1C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366E"/>
    <w:rsid w:val="003941D7"/>
    <w:rsid w:val="003954BF"/>
    <w:rsid w:val="003959FE"/>
    <w:rsid w:val="003A17CE"/>
    <w:rsid w:val="003B1359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5E6A"/>
    <w:rsid w:val="003E771D"/>
    <w:rsid w:val="003E7C75"/>
    <w:rsid w:val="003F0DC7"/>
    <w:rsid w:val="003F2622"/>
    <w:rsid w:val="003F4327"/>
    <w:rsid w:val="003F4FB5"/>
    <w:rsid w:val="004101FB"/>
    <w:rsid w:val="004110D8"/>
    <w:rsid w:val="00412604"/>
    <w:rsid w:val="00412F5F"/>
    <w:rsid w:val="004140EB"/>
    <w:rsid w:val="00416308"/>
    <w:rsid w:val="00421E5F"/>
    <w:rsid w:val="00422EEF"/>
    <w:rsid w:val="00425A53"/>
    <w:rsid w:val="00426A9B"/>
    <w:rsid w:val="00426ED7"/>
    <w:rsid w:val="00430145"/>
    <w:rsid w:val="00430C0B"/>
    <w:rsid w:val="0043127A"/>
    <w:rsid w:val="00432E83"/>
    <w:rsid w:val="00433FAE"/>
    <w:rsid w:val="00436BC3"/>
    <w:rsid w:val="00441E30"/>
    <w:rsid w:val="0044329B"/>
    <w:rsid w:val="00446A7A"/>
    <w:rsid w:val="00450FD8"/>
    <w:rsid w:val="00451B1C"/>
    <w:rsid w:val="004543A5"/>
    <w:rsid w:val="004553E9"/>
    <w:rsid w:val="0045757D"/>
    <w:rsid w:val="00461522"/>
    <w:rsid w:val="00466641"/>
    <w:rsid w:val="00470E04"/>
    <w:rsid w:val="0047198C"/>
    <w:rsid w:val="004825F6"/>
    <w:rsid w:val="00491E35"/>
    <w:rsid w:val="00497AA8"/>
    <w:rsid w:val="004A0592"/>
    <w:rsid w:val="004A0C57"/>
    <w:rsid w:val="004A0F2A"/>
    <w:rsid w:val="004B0D3E"/>
    <w:rsid w:val="004B2253"/>
    <w:rsid w:val="004B3C09"/>
    <w:rsid w:val="004C32D9"/>
    <w:rsid w:val="004D050E"/>
    <w:rsid w:val="004D2831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13FB"/>
    <w:rsid w:val="005438AF"/>
    <w:rsid w:val="00544AA5"/>
    <w:rsid w:val="00550BE1"/>
    <w:rsid w:val="00551933"/>
    <w:rsid w:val="005530CE"/>
    <w:rsid w:val="00556A16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39FA"/>
    <w:rsid w:val="005A5834"/>
    <w:rsid w:val="005B2797"/>
    <w:rsid w:val="005B7FDD"/>
    <w:rsid w:val="005C0D37"/>
    <w:rsid w:val="005C2629"/>
    <w:rsid w:val="005C2FAF"/>
    <w:rsid w:val="005C3449"/>
    <w:rsid w:val="005C3CB9"/>
    <w:rsid w:val="005C431C"/>
    <w:rsid w:val="005C4E6F"/>
    <w:rsid w:val="005C5069"/>
    <w:rsid w:val="005C7B91"/>
    <w:rsid w:val="005D0279"/>
    <w:rsid w:val="005D0CE4"/>
    <w:rsid w:val="005D360B"/>
    <w:rsid w:val="005D425B"/>
    <w:rsid w:val="005D6B1B"/>
    <w:rsid w:val="005E4C58"/>
    <w:rsid w:val="005E6FA4"/>
    <w:rsid w:val="005F6C6C"/>
    <w:rsid w:val="0060033D"/>
    <w:rsid w:val="00600492"/>
    <w:rsid w:val="00602189"/>
    <w:rsid w:val="006031D3"/>
    <w:rsid w:val="0060376F"/>
    <w:rsid w:val="00605C97"/>
    <w:rsid w:val="00622600"/>
    <w:rsid w:val="006229B7"/>
    <w:rsid w:val="006229E4"/>
    <w:rsid w:val="00624F71"/>
    <w:rsid w:val="00626F56"/>
    <w:rsid w:val="00627421"/>
    <w:rsid w:val="006353A7"/>
    <w:rsid w:val="006367C8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015"/>
    <w:rsid w:val="006821A8"/>
    <w:rsid w:val="006867AD"/>
    <w:rsid w:val="00686C4A"/>
    <w:rsid w:val="0069148D"/>
    <w:rsid w:val="0069339C"/>
    <w:rsid w:val="0069399E"/>
    <w:rsid w:val="006A1BF8"/>
    <w:rsid w:val="006A59C5"/>
    <w:rsid w:val="006A6894"/>
    <w:rsid w:val="006A6CF8"/>
    <w:rsid w:val="006A712D"/>
    <w:rsid w:val="006B352E"/>
    <w:rsid w:val="006B5B40"/>
    <w:rsid w:val="006C6DFF"/>
    <w:rsid w:val="006D07E1"/>
    <w:rsid w:val="006D134F"/>
    <w:rsid w:val="006D33D2"/>
    <w:rsid w:val="006D45F8"/>
    <w:rsid w:val="006D7872"/>
    <w:rsid w:val="006E1D53"/>
    <w:rsid w:val="006E49C1"/>
    <w:rsid w:val="006E664F"/>
    <w:rsid w:val="006E7DDC"/>
    <w:rsid w:val="006F08C9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573"/>
    <w:rsid w:val="00726D60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58B5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87AD2"/>
    <w:rsid w:val="0079701F"/>
    <w:rsid w:val="007974C6"/>
    <w:rsid w:val="007B2A24"/>
    <w:rsid w:val="007B47C9"/>
    <w:rsid w:val="007B4AD9"/>
    <w:rsid w:val="007B5355"/>
    <w:rsid w:val="007B6CFB"/>
    <w:rsid w:val="007B769F"/>
    <w:rsid w:val="007C0690"/>
    <w:rsid w:val="007C204E"/>
    <w:rsid w:val="007C4679"/>
    <w:rsid w:val="007D179B"/>
    <w:rsid w:val="007D1E62"/>
    <w:rsid w:val="007D4EB2"/>
    <w:rsid w:val="007D650D"/>
    <w:rsid w:val="007E0027"/>
    <w:rsid w:val="007E011E"/>
    <w:rsid w:val="007E0F62"/>
    <w:rsid w:val="007E7052"/>
    <w:rsid w:val="007F1C93"/>
    <w:rsid w:val="007F20B2"/>
    <w:rsid w:val="007F2D3B"/>
    <w:rsid w:val="007F42D0"/>
    <w:rsid w:val="00805431"/>
    <w:rsid w:val="00806A7F"/>
    <w:rsid w:val="00806AF9"/>
    <w:rsid w:val="008072E9"/>
    <w:rsid w:val="008104AC"/>
    <w:rsid w:val="0081435E"/>
    <w:rsid w:val="00815479"/>
    <w:rsid w:val="00823C74"/>
    <w:rsid w:val="00825979"/>
    <w:rsid w:val="0082684D"/>
    <w:rsid w:val="008317A8"/>
    <w:rsid w:val="008349D7"/>
    <w:rsid w:val="0083584B"/>
    <w:rsid w:val="008360F0"/>
    <w:rsid w:val="00845032"/>
    <w:rsid w:val="008458B3"/>
    <w:rsid w:val="008465E1"/>
    <w:rsid w:val="00852099"/>
    <w:rsid w:val="00860B36"/>
    <w:rsid w:val="00862E2F"/>
    <w:rsid w:val="00863142"/>
    <w:rsid w:val="008647BE"/>
    <w:rsid w:val="008656E7"/>
    <w:rsid w:val="0086604C"/>
    <w:rsid w:val="00866BCC"/>
    <w:rsid w:val="00867D63"/>
    <w:rsid w:val="008705E3"/>
    <w:rsid w:val="00870BFD"/>
    <w:rsid w:val="00872680"/>
    <w:rsid w:val="00872BE4"/>
    <w:rsid w:val="00874B30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A2963"/>
    <w:rsid w:val="008B5458"/>
    <w:rsid w:val="008C55C2"/>
    <w:rsid w:val="008C6112"/>
    <w:rsid w:val="008C6E12"/>
    <w:rsid w:val="008D1479"/>
    <w:rsid w:val="008E0DAF"/>
    <w:rsid w:val="008E1DB3"/>
    <w:rsid w:val="008E2489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6B93"/>
    <w:rsid w:val="00921FD4"/>
    <w:rsid w:val="009227B6"/>
    <w:rsid w:val="00922FD9"/>
    <w:rsid w:val="00927A3C"/>
    <w:rsid w:val="00931833"/>
    <w:rsid w:val="00931E37"/>
    <w:rsid w:val="00932159"/>
    <w:rsid w:val="0093302B"/>
    <w:rsid w:val="0093529D"/>
    <w:rsid w:val="00937A3A"/>
    <w:rsid w:val="00937D5C"/>
    <w:rsid w:val="00941FBA"/>
    <w:rsid w:val="009425B1"/>
    <w:rsid w:val="00943CDD"/>
    <w:rsid w:val="00943E41"/>
    <w:rsid w:val="00944DD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48E0"/>
    <w:rsid w:val="009766B7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6D1"/>
    <w:rsid w:val="009B7D6A"/>
    <w:rsid w:val="009C66CE"/>
    <w:rsid w:val="009D3678"/>
    <w:rsid w:val="009D3C8C"/>
    <w:rsid w:val="009F3D71"/>
    <w:rsid w:val="00A00B11"/>
    <w:rsid w:val="00A0159B"/>
    <w:rsid w:val="00A02B21"/>
    <w:rsid w:val="00A048F8"/>
    <w:rsid w:val="00A05A01"/>
    <w:rsid w:val="00A06D05"/>
    <w:rsid w:val="00A06D8B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267F"/>
    <w:rsid w:val="00A34545"/>
    <w:rsid w:val="00A4310F"/>
    <w:rsid w:val="00A433FA"/>
    <w:rsid w:val="00A43D12"/>
    <w:rsid w:val="00A5566B"/>
    <w:rsid w:val="00A57153"/>
    <w:rsid w:val="00A62BB4"/>
    <w:rsid w:val="00A66088"/>
    <w:rsid w:val="00A67C6D"/>
    <w:rsid w:val="00A731F2"/>
    <w:rsid w:val="00A77080"/>
    <w:rsid w:val="00A800A1"/>
    <w:rsid w:val="00A817C7"/>
    <w:rsid w:val="00A85356"/>
    <w:rsid w:val="00A858D6"/>
    <w:rsid w:val="00A90E1C"/>
    <w:rsid w:val="00A91A25"/>
    <w:rsid w:val="00AA4483"/>
    <w:rsid w:val="00AA60BD"/>
    <w:rsid w:val="00AB4DD8"/>
    <w:rsid w:val="00AB52F0"/>
    <w:rsid w:val="00AC0DC1"/>
    <w:rsid w:val="00AC1F5C"/>
    <w:rsid w:val="00AC21D5"/>
    <w:rsid w:val="00AC2916"/>
    <w:rsid w:val="00AC47D4"/>
    <w:rsid w:val="00AC5091"/>
    <w:rsid w:val="00AC669C"/>
    <w:rsid w:val="00AD5C98"/>
    <w:rsid w:val="00AE0004"/>
    <w:rsid w:val="00AE2D1F"/>
    <w:rsid w:val="00AE3355"/>
    <w:rsid w:val="00AE4E7C"/>
    <w:rsid w:val="00AE4FD6"/>
    <w:rsid w:val="00AE5C00"/>
    <w:rsid w:val="00AF1AB6"/>
    <w:rsid w:val="00AF2D23"/>
    <w:rsid w:val="00AF5AD0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2ABB"/>
    <w:rsid w:val="00B36BE8"/>
    <w:rsid w:val="00B37DC3"/>
    <w:rsid w:val="00B402B9"/>
    <w:rsid w:val="00B41FD2"/>
    <w:rsid w:val="00B42090"/>
    <w:rsid w:val="00B4316F"/>
    <w:rsid w:val="00B438AB"/>
    <w:rsid w:val="00B50111"/>
    <w:rsid w:val="00B57B5B"/>
    <w:rsid w:val="00B65403"/>
    <w:rsid w:val="00B66F74"/>
    <w:rsid w:val="00B67241"/>
    <w:rsid w:val="00B72354"/>
    <w:rsid w:val="00B761A6"/>
    <w:rsid w:val="00B77B7C"/>
    <w:rsid w:val="00B80407"/>
    <w:rsid w:val="00B80E8B"/>
    <w:rsid w:val="00B92C25"/>
    <w:rsid w:val="00B9475A"/>
    <w:rsid w:val="00B9554F"/>
    <w:rsid w:val="00B97555"/>
    <w:rsid w:val="00B97DFA"/>
    <w:rsid w:val="00BA0832"/>
    <w:rsid w:val="00BA6824"/>
    <w:rsid w:val="00BB2474"/>
    <w:rsid w:val="00BB4E7D"/>
    <w:rsid w:val="00BB60FD"/>
    <w:rsid w:val="00BB731C"/>
    <w:rsid w:val="00BC4258"/>
    <w:rsid w:val="00BC42BF"/>
    <w:rsid w:val="00BC506E"/>
    <w:rsid w:val="00BC5577"/>
    <w:rsid w:val="00BC7209"/>
    <w:rsid w:val="00BD24E6"/>
    <w:rsid w:val="00BD50FE"/>
    <w:rsid w:val="00BE1442"/>
    <w:rsid w:val="00BE33A3"/>
    <w:rsid w:val="00BE4CE1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12A7E"/>
    <w:rsid w:val="00C15334"/>
    <w:rsid w:val="00C16F22"/>
    <w:rsid w:val="00C212BA"/>
    <w:rsid w:val="00C23B75"/>
    <w:rsid w:val="00C311C7"/>
    <w:rsid w:val="00C36A9C"/>
    <w:rsid w:val="00C43D62"/>
    <w:rsid w:val="00C4472C"/>
    <w:rsid w:val="00C545A3"/>
    <w:rsid w:val="00C54BD7"/>
    <w:rsid w:val="00C56C3E"/>
    <w:rsid w:val="00C56E96"/>
    <w:rsid w:val="00C60F44"/>
    <w:rsid w:val="00C61D25"/>
    <w:rsid w:val="00C67BE1"/>
    <w:rsid w:val="00C7287E"/>
    <w:rsid w:val="00C75FB5"/>
    <w:rsid w:val="00C7655A"/>
    <w:rsid w:val="00C777CC"/>
    <w:rsid w:val="00C81E17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A69B2"/>
    <w:rsid w:val="00CB0B55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0C"/>
    <w:rsid w:val="00D03319"/>
    <w:rsid w:val="00D050DD"/>
    <w:rsid w:val="00D05EDA"/>
    <w:rsid w:val="00D07EA8"/>
    <w:rsid w:val="00D11A59"/>
    <w:rsid w:val="00D20E0E"/>
    <w:rsid w:val="00D2251C"/>
    <w:rsid w:val="00D245BB"/>
    <w:rsid w:val="00D2653A"/>
    <w:rsid w:val="00D31024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186E"/>
    <w:rsid w:val="00D7495E"/>
    <w:rsid w:val="00D74AC6"/>
    <w:rsid w:val="00D83F71"/>
    <w:rsid w:val="00D84868"/>
    <w:rsid w:val="00D95CDE"/>
    <w:rsid w:val="00D96479"/>
    <w:rsid w:val="00D97598"/>
    <w:rsid w:val="00DA01DC"/>
    <w:rsid w:val="00DA6FC8"/>
    <w:rsid w:val="00DB341B"/>
    <w:rsid w:val="00DB379F"/>
    <w:rsid w:val="00DB5DDF"/>
    <w:rsid w:val="00DB6BC2"/>
    <w:rsid w:val="00DC0AA3"/>
    <w:rsid w:val="00DC2676"/>
    <w:rsid w:val="00DC6584"/>
    <w:rsid w:val="00DD0D91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11FB"/>
    <w:rsid w:val="00E039E7"/>
    <w:rsid w:val="00E04D48"/>
    <w:rsid w:val="00E067DE"/>
    <w:rsid w:val="00E11E7F"/>
    <w:rsid w:val="00E15600"/>
    <w:rsid w:val="00E25576"/>
    <w:rsid w:val="00E30D0D"/>
    <w:rsid w:val="00E310AA"/>
    <w:rsid w:val="00E33A76"/>
    <w:rsid w:val="00E34FCD"/>
    <w:rsid w:val="00E35637"/>
    <w:rsid w:val="00E36268"/>
    <w:rsid w:val="00E42629"/>
    <w:rsid w:val="00E43003"/>
    <w:rsid w:val="00E44D20"/>
    <w:rsid w:val="00E46779"/>
    <w:rsid w:val="00E47530"/>
    <w:rsid w:val="00E5026F"/>
    <w:rsid w:val="00E505EB"/>
    <w:rsid w:val="00E50E9D"/>
    <w:rsid w:val="00E53F09"/>
    <w:rsid w:val="00E60CB8"/>
    <w:rsid w:val="00E64521"/>
    <w:rsid w:val="00E649E2"/>
    <w:rsid w:val="00E6501F"/>
    <w:rsid w:val="00E669BA"/>
    <w:rsid w:val="00E66FFE"/>
    <w:rsid w:val="00E72B38"/>
    <w:rsid w:val="00E74BA0"/>
    <w:rsid w:val="00E751F0"/>
    <w:rsid w:val="00E75E3B"/>
    <w:rsid w:val="00E770D2"/>
    <w:rsid w:val="00E851B0"/>
    <w:rsid w:val="00E86840"/>
    <w:rsid w:val="00E87F20"/>
    <w:rsid w:val="00E91055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2DD8"/>
    <w:rsid w:val="00F33FB3"/>
    <w:rsid w:val="00F35B46"/>
    <w:rsid w:val="00F363CA"/>
    <w:rsid w:val="00F36586"/>
    <w:rsid w:val="00F36BDB"/>
    <w:rsid w:val="00F437A7"/>
    <w:rsid w:val="00F43D39"/>
    <w:rsid w:val="00F45C93"/>
    <w:rsid w:val="00F527AB"/>
    <w:rsid w:val="00F54CC2"/>
    <w:rsid w:val="00F57BB4"/>
    <w:rsid w:val="00F646AB"/>
    <w:rsid w:val="00F65FF3"/>
    <w:rsid w:val="00F71774"/>
    <w:rsid w:val="00F7192D"/>
    <w:rsid w:val="00F746C8"/>
    <w:rsid w:val="00F74E71"/>
    <w:rsid w:val="00F803E4"/>
    <w:rsid w:val="00F8224F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B788B"/>
    <w:rsid w:val="00FC40BC"/>
    <w:rsid w:val="00FC56FE"/>
    <w:rsid w:val="00FC79CC"/>
    <w:rsid w:val="00FD10A0"/>
    <w:rsid w:val="00FD27A1"/>
    <w:rsid w:val="00FE419A"/>
    <w:rsid w:val="00FE461B"/>
    <w:rsid w:val="00FE4F96"/>
    <w:rsid w:val="00FF091A"/>
    <w:rsid w:val="00FF1638"/>
    <w:rsid w:val="00FF3C6C"/>
    <w:rsid w:val="00FF3E2B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31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316F"/>
  </w:style>
  <w:style w:type="paragraph" w:styleId="Stopka">
    <w:name w:val="footer"/>
    <w:basedOn w:val="Normalny"/>
    <w:link w:val="StopkaZnak"/>
    <w:uiPriority w:val="99"/>
    <w:unhideWhenUsed/>
    <w:rsid w:val="00B431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3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2024-12-02T17:27:00Z</cp:lastPrinted>
  <dcterms:created xsi:type="dcterms:W3CDTF">2025-05-08T18:02:00Z</dcterms:created>
  <dcterms:modified xsi:type="dcterms:W3CDTF">2025-05-08T18:02:00Z</dcterms:modified>
</cp:coreProperties>
</file>