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0FBBA" w14:textId="77777777" w:rsidR="00247E38" w:rsidRPr="009B2456" w:rsidRDefault="00247E38" w:rsidP="009B2456">
      <w:pPr>
        <w:widowControl w:val="0"/>
        <w:tabs>
          <w:tab w:val="left" w:pos="885"/>
          <w:tab w:val="center" w:pos="4816"/>
        </w:tabs>
        <w:autoSpaceDE w:val="0"/>
        <w:autoSpaceDN w:val="0"/>
        <w:adjustRightInd w:val="0"/>
        <w:spacing w:beforeLines="40" w:before="96" w:afterLines="40" w:after="96" w:line="360" w:lineRule="auto"/>
        <w:jc w:val="right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Egz. ……..</w:t>
      </w:r>
    </w:p>
    <w:p w14:paraId="34D604E2" w14:textId="1B2F2391" w:rsidR="00247E38" w:rsidRDefault="00247E38" w:rsidP="009B2456">
      <w:pPr>
        <w:widowControl w:val="0"/>
        <w:tabs>
          <w:tab w:val="left" w:pos="885"/>
          <w:tab w:val="center" w:pos="4816"/>
        </w:tabs>
        <w:autoSpaceDE w:val="0"/>
        <w:autoSpaceDN w:val="0"/>
        <w:adjustRightInd w:val="0"/>
        <w:spacing w:beforeLines="40" w:before="96" w:afterLines="40" w:after="96" w:line="360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9B2456">
        <w:rPr>
          <w:rFonts w:ascii="Arial" w:hAnsi="Arial" w:cs="Arial"/>
          <w:b/>
          <w:noProof/>
          <w:sz w:val="20"/>
          <w:szCs w:val="20"/>
        </w:rPr>
        <w:tab/>
      </w:r>
      <w:r w:rsidRPr="009B2456">
        <w:rPr>
          <w:rFonts w:ascii="Arial" w:hAnsi="Arial" w:cs="Arial"/>
          <w:b/>
          <w:noProof/>
          <w:sz w:val="20"/>
          <w:szCs w:val="20"/>
        </w:rPr>
        <w:tab/>
      </w:r>
      <w:r w:rsidRPr="009B2456">
        <w:rPr>
          <w:rFonts w:ascii="Arial" w:hAnsi="Arial" w:cs="Arial"/>
          <w:b/>
          <w:noProof/>
          <w:sz w:val="20"/>
          <w:szCs w:val="20"/>
        </w:rPr>
        <w:tab/>
      </w:r>
      <w:r w:rsidRPr="009B2456">
        <w:rPr>
          <w:rFonts w:ascii="Arial" w:hAnsi="Arial" w:cs="Arial"/>
          <w:b/>
          <w:noProof/>
          <w:sz w:val="20"/>
          <w:szCs w:val="20"/>
        </w:rPr>
        <w:tab/>
      </w:r>
      <w:r w:rsidRPr="009B2456">
        <w:rPr>
          <w:rFonts w:ascii="Arial" w:hAnsi="Arial" w:cs="Arial"/>
          <w:b/>
          <w:noProof/>
          <w:sz w:val="20"/>
          <w:szCs w:val="20"/>
        </w:rPr>
        <w:tab/>
        <w:t>Projekt umowy</w:t>
      </w:r>
    </w:p>
    <w:p w14:paraId="7A742227" w14:textId="77777777" w:rsidR="00E960DB" w:rsidRPr="009B2456" w:rsidRDefault="00E960DB" w:rsidP="009B2456">
      <w:pPr>
        <w:widowControl w:val="0"/>
        <w:tabs>
          <w:tab w:val="left" w:pos="885"/>
          <w:tab w:val="center" w:pos="4816"/>
        </w:tabs>
        <w:autoSpaceDE w:val="0"/>
        <w:autoSpaceDN w:val="0"/>
        <w:adjustRightInd w:val="0"/>
        <w:spacing w:beforeLines="40" w:before="96" w:afterLines="40" w:after="96" w:line="360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p w14:paraId="118624AD" w14:textId="77777777" w:rsidR="00247E38" w:rsidRPr="009B2456" w:rsidRDefault="00247E38" w:rsidP="009B2456">
      <w:pPr>
        <w:widowControl w:val="0"/>
        <w:tabs>
          <w:tab w:val="left" w:pos="885"/>
          <w:tab w:val="center" w:pos="4816"/>
        </w:tabs>
        <w:autoSpaceDE w:val="0"/>
        <w:autoSpaceDN w:val="0"/>
        <w:adjustRightInd w:val="0"/>
        <w:spacing w:beforeLines="40" w:before="96" w:afterLines="40" w:after="96" w:line="360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9B2456">
        <w:rPr>
          <w:rFonts w:ascii="Arial" w:hAnsi="Arial" w:cs="Arial"/>
          <w:b/>
          <w:noProof/>
          <w:sz w:val="20"/>
          <w:szCs w:val="20"/>
        </w:rPr>
        <w:t>UMOWA NR ……….</w:t>
      </w:r>
    </w:p>
    <w:p w14:paraId="6239BAC4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>zawarta w dniu ……………………r. w Koszalinie pomiędzy:</w:t>
      </w:r>
    </w:p>
    <w:p w14:paraId="5BBEDAB3" w14:textId="06E40DD6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b/>
          <w:sz w:val="20"/>
          <w:szCs w:val="20"/>
        </w:rPr>
        <w:t>Skarbem Państwa - 17 Wojskowym Oddziałem Gospodarczym z siedzibą w Koszalinie</w:t>
      </w:r>
      <w:r w:rsidRPr="009B2456">
        <w:rPr>
          <w:sz w:val="20"/>
          <w:szCs w:val="20"/>
        </w:rPr>
        <w:t xml:space="preserve">, </w:t>
      </w:r>
      <w:r w:rsidR="00E960DB">
        <w:rPr>
          <w:sz w:val="20"/>
          <w:szCs w:val="20"/>
        </w:rPr>
        <w:br/>
      </w:r>
      <w:r w:rsidRPr="009B2456">
        <w:rPr>
          <w:sz w:val="20"/>
          <w:szCs w:val="20"/>
        </w:rPr>
        <w:t>kod pocztowy 75-901, ul. 4-go Marca 3, NIP 669-25-16-785, Regon 321203128,</w:t>
      </w:r>
    </w:p>
    <w:p w14:paraId="43D8FBA4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>reprezentowanym przez:</w:t>
      </w:r>
    </w:p>
    <w:p w14:paraId="763A8AA8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br/>
        <w:t xml:space="preserve">……………………………………..……….  – </w:t>
      </w:r>
      <w:r w:rsidRPr="009B2456">
        <w:rPr>
          <w:b/>
          <w:sz w:val="20"/>
          <w:szCs w:val="20"/>
        </w:rPr>
        <w:t>Komendant</w:t>
      </w:r>
      <w:r w:rsidRPr="009B2456">
        <w:rPr>
          <w:sz w:val="20"/>
          <w:szCs w:val="20"/>
        </w:rPr>
        <w:t>,</w:t>
      </w:r>
    </w:p>
    <w:p w14:paraId="3EE64532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 xml:space="preserve">zwanym w treści umowy </w:t>
      </w:r>
      <w:r w:rsidRPr="00E960DB">
        <w:rPr>
          <w:b/>
          <w:sz w:val="20"/>
          <w:szCs w:val="20"/>
        </w:rPr>
        <w:t>ZAMAWIAJĄCYM</w:t>
      </w:r>
      <w:r w:rsidRPr="009B2456">
        <w:rPr>
          <w:sz w:val="20"/>
          <w:szCs w:val="20"/>
        </w:rPr>
        <w:t>,</w:t>
      </w:r>
    </w:p>
    <w:p w14:paraId="22F953E0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>- a -</w:t>
      </w:r>
    </w:p>
    <w:p w14:paraId="52138181" w14:textId="77777777" w:rsidR="00247E38" w:rsidRPr="009B2456" w:rsidRDefault="00247E38" w:rsidP="009B2456">
      <w:pPr>
        <w:pStyle w:val="Tekstpodstawowy"/>
        <w:tabs>
          <w:tab w:val="left" w:pos="567"/>
        </w:tabs>
        <w:rPr>
          <w:sz w:val="20"/>
          <w:szCs w:val="20"/>
        </w:rPr>
      </w:pPr>
      <w:r w:rsidRPr="009B2456">
        <w:rPr>
          <w:sz w:val="20"/>
          <w:szCs w:val="20"/>
        </w:rPr>
        <w:t xml:space="preserve">………………………………. z siedzibą w …………….., kod pocztowy………….., ul………….., </w:t>
      </w:r>
      <w:r w:rsidRPr="009B2456">
        <w:rPr>
          <w:sz w:val="20"/>
          <w:szCs w:val="20"/>
        </w:rPr>
        <w:br/>
        <w:t xml:space="preserve">NIP ………………, Regon…………….., wpisaną do ewidencji działalności gospodarczej pod numerem……………; ………………..reprezentowaną przez……………………., </w:t>
      </w:r>
    </w:p>
    <w:p w14:paraId="515C167E" w14:textId="266CA52C" w:rsidR="00247E38" w:rsidRPr="009B2456" w:rsidRDefault="00247E38" w:rsidP="009B24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zwanego w treści </w:t>
      </w:r>
      <w:r w:rsidR="001640D7" w:rsidRPr="009B2456">
        <w:rPr>
          <w:rFonts w:ascii="Arial" w:hAnsi="Arial" w:cs="Arial"/>
          <w:sz w:val="20"/>
          <w:szCs w:val="20"/>
        </w:rPr>
        <w:t xml:space="preserve">umowy </w:t>
      </w:r>
      <w:r w:rsidR="001640D7" w:rsidRPr="00E960DB">
        <w:rPr>
          <w:rFonts w:ascii="Arial" w:hAnsi="Arial" w:cs="Arial"/>
          <w:b/>
          <w:sz w:val="20"/>
          <w:szCs w:val="20"/>
        </w:rPr>
        <w:t>WYKONAWCĄ</w:t>
      </w:r>
      <w:r w:rsidRPr="009B2456">
        <w:rPr>
          <w:rFonts w:ascii="Arial" w:hAnsi="Arial" w:cs="Arial"/>
          <w:sz w:val="20"/>
          <w:szCs w:val="20"/>
        </w:rPr>
        <w:t>.</w:t>
      </w:r>
    </w:p>
    <w:p w14:paraId="54D7B770" w14:textId="77777777" w:rsidR="00247E38" w:rsidRPr="009B2456" w:rsidRDefault="00247E38" w:rsidP="009B24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112E9B" w14:textId="57BD5C5E" w:rsidR="00423F9E" w:rsidRPr="009B2456" w:rsidRDefault="00247E38" w:rsidP="009B24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Cs/>
          <w:sz w:val="20"/>
          <w:szCs w:val="20"/>
        </w:rPr>
        <w:t>W wyniku rozstrzygnięcia postępowania o zamówienie publiczne na</w:t>
      </w:r>
      <w:r w:rsidR="003850AC" w:rsidRPr="009B2456">
        <w:rPr>
          <w:rFonts w:ascii="Arial" w:hAnsi="Arial" w:cs="Arial"/>
          <w:sz w:val="20"/>
          <w:szCs w:val="20"/>
        </w:rPr>
        <w:t xml:space="preserve"> </w:t>
      </w:r>
      <w:r w:rsidR="00423F9E" w:rsidRPr="009B2456">
        <w:rPr>
          <w:rFonts w:ascii="Arial" w:hAnsi="Arial" w:cs="Arial"/>
          <w:sz w:val="20"/>
          <w:szCs w:val="20"/>
        </w:rPr>
        <w:t>„</w:t>
      </w:r>
      <w:r w:rsidR="00CA07C6" w:rsidRPr="009B2456">
        <w:rPr>
          <w:rFonts w:ascii="Arial" w:hAnsi="Arial" w:cs="Arial"/>
          <w:b/>
          <w:sz w:val="20"/>
          <w:szCs w:val="20"/>
        </w:rPr>
        <w:t>Dostawę</w:t>
      </w:r>
      <w:r w:rsidR="0077344E" w:rsidRPr="009B2456">
        <w:rPr>
          <w:rFonts w:ascii="Arial" w:hAnsi="Arial" w:cs="Arial"/>
          <w:b/>
          <w:sz w:val="20"/>
          <w:szCs w:val="20"/>
        </w:rPr>
        <w:t xml:space="preserve"> </w:t>
      </w:r>
      <w:r w:rsidR="002D7AF7" w:rsidRPr="009B2456">
        <w:rPr>
          <w:rFonts w:ascii="Arial" w:hAnsi="Arial" w:cs="Arial"/>
          <w:b/>
          <w:iCs/>
          <w:sz w:val="20"/>
          <w:szCs w:val="20"/>
          <w:lang w:eastAsia="ar-SA"/>
        </w:rPr>
        <w:t>artykułów administracyjno-biurowych, papierniczych</w:t>
      </w:r>
      <w:r w:rsidR="00B875D4" w:rsidRPr="009B2456">
        <w:rPr>
          <w:rFonts w:ascii="Arial" w:hAnsi="Arial" w:cs="Arial"/>
          <w:b/>
          <w:iCs/>
          <w:sz w:val="20"/>
          <w:szCs w:val="20"/>
          <w:lang w:eastAsia="ar-SA"/>
        </w:rPr>
        <w:t>, archiwizacyjnych</w:t>
      </w:r>
      <w:r w:rsidR="00B6216D">
        <w:rPr>
          <w:rFonts w:ascii="Arial" w:hAnsi="Arial" w:cs="Arial"/>
          <w:b/>
          <w:iCs/>
          <w:sz w:val="20"/>
          <w:szCs w:val="20"/>
          <w:lang w:eastAsia="ar-SA"/>
        </w:rPr>
        <w:t>,</w:t>
      </w:r>
      <w:r w:rsidR="00B875D4" w:rsidRPr="009B2456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2D7AF7" w:rsidRPr="009B2456">
        <w:rPr>
          <w:rFonts w:ascii="Arial" w:hAnsi="Arial" w:cs="Arial"/>
          <w:b/>
          <w:iCs/>
          <w:sz w:val="20"/>
          <w:szCs w:val="20"/>
          <w:lang w:eastAsia="ar-SA"/>
        </w:rPr>
        <w:t>wyposażenia biurowego</w:t>
      </w:r>
      <w:r w:rsidR="003850AC" w:rsidRPr="009B2456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B6216D">
        <w:rPr>
          <w:rFonts w:ascii="Arial" w:hAnsi="Arial" w:cs="Arial"/>
          <w:b/>
          <w:iCs/>
          <w:sz w:val="20"/>
          <w:szCs w:val="20"/>
          <w:lang w:eastAsia="ar-SA"/>
        </w:rPr>
        <w:br/>
        <w:t xml:space="preserve">i kalendarzy na 2023 r. </w:t>
      </w:r>
      <w:r w:rsidR="003850AC" w:rsidRPr="009B2456">
        <w:rPr>
          <w:rFonts w:ascii="Arial" w:hAnsi="Arial" w:cs="Arial"/>
          <w:b/>
          <w:sz w:val="20"/>
          <w:szCs w:val="20"/>
        </w:rPr>
        <w:t>dla</w:t>
      </w:r>
      <w:r w:rsidR="00985889" w:rsidRPr="009B2456">
        <w:rPr>
          <w:rFonts w:ascii="Arial" w:hAnsi="Arial" w:cs="Arial"/>
          <w:b/>
          <w:sz w:val="20"/>
          <w:szCs w:val="20"/>
        </w:rPr>
        <w:t xml:space="preserve"> </w:t>
      </w:r>
      <w:r w:rsidR="003850AC" w:rsidRPr="009B2456">
        <w:rPr>
          <w:rFonts w:ascii="Arial" w:hAnsi="Arial" w:cs="Arial"/>
          <w:b/>
          <w:sz w:val="20"/>
          <w:szCs w:val="20"/>
        </w:rPr>
        <w:t>17 Wojskowego Oddziału Gospodarczego</w:t>
      </w:r>
      <w:r w:rsidR="003538A3" w:rsidRPr="009B2456">
        <w:rPr>
          <w:rFonts w:ascii="Arial" w:hAnsi="Arial" w:cs="Arial"/>
          <w:b/>
          <w:sz w:val="20"/>
          <w:szCs w:val="20"/>
        </w:rPr>
        <w:t xml:space="preserve"> </w:t>
      </w:r>
      <w:r w:rsidR="003850AC" w:rsidRPr="009B2456">
        <w:rPr>
          <w:rFonts w:ascii="Arial" w:hAnsi="Arial" w:cs="Arial"/>
          <w:b/>
          <w:sz w:val="20"/>
          <w:szCs w:val="20"/>
        </w:rPr>
        <w:t>w Koszalinie</w:t>
      </w:r>
      <w:r w:rsidR="006710FE" w:rsidRPr="009B2456">
        <w:rPr>
          <w:rFonts w:ascii="Arial" w:hAnsi="Arial" w:cs="Arial"/>
          <w:b/>
          <w:sz w:val="20"/>
          <w:szCs w:val="20"/>
        </w:rPr>
        <w:t xml:space="preserve"> oraz jednostek wojskowych będących na jego zaopatrzeniu</w:t>
      </w:r>
      <w:r w:rsidR="00527886" w:rsidRPr="009B2456">
        <w:rPr>
          <w:rFonts w:ascii="Arial" w:hAnsi="Arial" w:cs="Arial"/>
          <w:b/>
          <w:sz w:val="20"/>
          <w:szCs w:val="20"/>
        </w:rPr>
        <w:t xml:space="preserve"> - Zadanie nr……..</w:t>
      </w:r>
      <w:r w:rsidR="00B875D4" w:rsidRPr="009B2456">
        <w:rPr>
          <w:rFonts w:ascii="Arial" w:hAnsi="Arial" w:cs="Arial"/>
          <w:b/>
          <w:sz w:val="20"/>
          <w:szCs w:val="20"/>
        </w:rPr>
        <w:t>”</w:t>
      </w:r>
      <w:r w:rsidR="00843D4E" w:rsidRPr="009B2456">
        <w:rPr>
          <w:rFonts w:ascii="Arial" w:hAnsi="Arial" w:cs="Arial"/>
          <w:sz w:val="20"/>
          <w:szCs w:val="20"/>
        </w:rPr>
        <w:t>,</w:t>
      </w:r>
      <w:r w:rsidR="003850AC" w:rsidRPr="009B2456">
        <w:rPr>
          <w:rFonts w:ascii="Arial" w:hAnsi="Arial" w:cs="Arial"/>
          <w:sz w:val="20"/>
          <w:szCs w:val="20"/>
        </w:rPr>
        <w:t xml:space="preserve"> </w:t>
      </w:r>
      <w:r w:rsidR="00423F9E" w:rsidRPr="009B2456">
        <w:rPr>
          <w:rFonts w:ascii="Arial" w:hAnsi="Arial" w:cs="Arial"/>
          <w:noProof/>
          <w:sz w:val="20"/>
          <w:szCs w:val="20"/>
        </w:rPr>
        <w:t xml:space="preserve">zawarta zostaje umowa </w:t>
      </w:r>
      <w:r w:rsidR="00B6216D">
        <w:rPr>
          <w:rFonts w:ascii="Arial" w:hAnsi="Arial" w:cs="Arial"/>
          <w:noProof/>
          <w:sz w:val="20"/>
          <w:szCs w:val="20"/>
        </w:rPr>
        <w:br/>
      </w:r>
      <w:r w:rsidR="00423F9E" w:rsidRPr="009B2456">
        <w:rPr>
          <w:rFonts w:ascii="Arial" w:hAnsi="Arial" w:cs="Arial"/>
          <w:noProof/>
          <w:sz w:val="20"/>
          <w:szCs w:val="20"/>
        </w:rPr>
        <w:t>o następującej treści:</w:t>
      </w:r>
    </w:p>
    <w:p w14:paraId="1B35D085" w14:textId="4B315B08" w:rsidR="00423F9E" w:rsidRPr="009B2456" w:rsidRDefault="00423F9E" w:rsidP="009B245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247E38" w:rsidRPr="009B2456">
        <w:rPr>
          <w:rFonts w:ascii="Arial" w:hAnsi="Arial" w:cs="Arial"/>
          <w:b/>
          <w:sz w:val="20"/>
          <w:szCs w:val="20"/>
        </w:rPr>
        <w:t>1</w:t>
      </w:r>
    </w:p>
    <w:p w14:paraId="7A8D3A7B" w14:textId="16768C60" w:rsidR="00B875D4" w:rsidRPr="009B2456" w:rsidRDefault="00423F9E" w:rsidP="009B245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Cs/>
          <w:sz w:val="20"/>
          <w:szCs w:val="20"/>
          <w:lang w:eastAsia="ar-SA"/>
        </w:rPr>
        <w:t>Przedmiotem umowy jest:</w:t>
      </w:r>
      <w:r w:rsidR="00B875D4" w:rsidRPr="009B245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3538A3" w:rsidRPr="009B2456">
        <w:rPr>
          <w:rFonts w:ascii="Arial" w:hAnsi="Arial" w:cs="Arial"/>
          <w:bCs/>
          <w:sz w:val="20"/>
          <w:szCs w:val="20"/>
          <w:lang w:eastAsia="ar-SA"/>
        </w:rPr>
        <w:t>d</w:t>
      </w:r>
      <w:r w:rsidR="00CA07C6" w:rsidRPr="009B2456">
        <w:rPr>
          <w:rFonts w:ascii="Arial" w:hAnsi="Arial" w:cs="Arial"/>
          <w:sz w:val="20"/>
          <w:szCs w:val="20"/>
        </w:rPr>
        <w:t>ostawa</w:t>
      </w:r>
      <w:r w:rsidR="00B875D4" w:rsidRPr="009B2456">
        <w:rPr>
          <w:rFonts w:ascii="Arial" w:hAnsi="Arial" w:cs="Arial"/>
          <w:sz w:val="20"/>
          <w:szCs w:val="20"/>
        </w:rPr>
        <w:t xml:space="preserve"> </w:t>
      </w:r>
      <w:r w:rsidR="00B875D4" w:rsidRPr="009B2456">
        <w:rPr>
          <w:rFonts w:ascii="Arial" w:hAnsi="Arial" w:cs="Arial"/>
          <w:iCs/>
          <w:sz w:val="20"/>
          <w:szCs w:val="20"/>
          <w:lang w:eastAsia="ar-SA"/>
        </w:rPr>
        <w:t>artykułów administracyjno-biurowych, papierniczych, archiwizacyjnych</w:t>
      </w:r>
      <w:r w:rsidR="00E908E5" w:rsidRPr="009B2456">
        <w:rPr>
          <w:rFonts w:ascii="Arial" w:hAnsi="Arial" w:cs="Arial"/>
          <w:iCs/>
          <w:sz w:val="20"/>
          <w:szCs w:val="20"/>
          <w:lang w:eastAsia="ar-SA"/>
        </w:rPr>
        <w:t xml:space="preserve"> i</w:t>
      </w:r>
      <w:r w:rsidR="00B875D4" w:rsidRPr="009B2456">
        <w:rPr>
          <w:rFonts w:ascii="Arial" w:hAnsi="Arial" w:cs="Arial"/>
          <w:iCs/>
          <w:sz w:val="20"/>
          <w:szCs w:val="20"/>
          <w:lang w:eastAsia="ar-SA"/>
        </w:rPr>
        <w:t xml:space="preserve"> wyposażenia biurowego </w:t>
      </w:r>
      <w:r w:rsidR="007245BD">
        <w:rPr>
          <w:rFonts w:ascii="Arial" w:hAnsi="Arial" w:cs="Arial"/>
          <w:iCs/>
          <w:sz w:val="20"/>
          <w:szCs w:val="20"/>
          <w:lang w:eastAsia="ar-SA"/>
        </w:rPr>
        <w:t xml:space="preserve">i kalendarzy na 2023 rok </w:t>
      </w:r>
      <w:r w:rsidR="00B875D4" w:rsidRPr="009B2456">
        <w:rPr>
          <w:rFonts w:ascii="Arial" w:hAnsi="Arial" w:cs="Arial"/>
          <w:sz w:val="20"/>
          <w:szCs w:val="20"/>
        </w:rPr>
        <w:t>dla 17 Wo</w:t>
      </w:r>
      <w:r w:rsidR="007245BD">
        <w:rPr>
          <w:rFonts w:ascii="Arial" w:hAnsi="Arial" w:cs="Arial"/>
          <w:sz w:val="20"/>
          <w:szCs w:val="20"/>
        </w:rPr>
        <w:t xml:space="preserve">jskowego Oddziału Gospodarczego </w:t>
      </w:r>
      <w:r w:rsidR="00B875D4" w:rsidRPr="009B2456">
        <w:rPr>
          <w:rFonts w:ascii="Arial" w:hAnsi="Arial" w:cs="Arial"/>
          <w:sz w:val="20"/>
          <w:szCs w:val="20"/>
        </w:rPr>
        <w:t>w Koszalinie oraz jednostek wojskowych będących na jego zaopatrzeniu - Zadanie nr……..</w:t>
      </w:r>
    </w:p>
    <w:p w14:paraId="17097B6B" w14:textId="355972F8" w:rsidR="00207A6F" w:rsidRPr="009B2456" w:rsidRDefault="00207A6F" w:rsidP="009B2456">
      <w:pPr>
        <w:pStyle w:val="Akapitzlist"/>
        <w:numPr>
          <w:ilvl w:val="0"/>
          <w:numId w:val="4"/>
        </w:numPr>
        <w:spacing w:after="0" w:line="360" w:lineRule="auto"/>
        <w:ind w:left="284" w:right="-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60DB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zobowiązuje się do dostarczenia </w:t>
      </w:r>
      <w:r w:rsidRPr="009B2456">
        <w:rPr>
          <w:rFonts w:ascii="Arial" w:hAnsi="Arial" w:cs="Arial"/>
          <w:iCs/>
          <w:sz w:val="20"/>
          <w:szCs w:val="20"/>
          <w:lang w:eastAsia="ar-SA"/>
        </w:rPr>
        <w:t>artykułów administracyjno-biurowych, papierniczych, archiwizacyjnych</w:t>
      </w:r>
      <w:r w:rsidR="0054327B">
        <w:rPr>
          <w:rFonts w:ascii="Arial" w:hAnsi="Arial" w:cs="Arial"/>
          <w:iCs/>
          <w:sz w:val="20"/>
          <w:szCs w:val="20"/>
          <w:lang w:eastAsia="ar-SA"/>
        </w:rPr>
        <w:t xml:space="preserve">, </w:t>
      </w:r>
      <w:r w:rsidRPr="009B2456">
        <w:rPr>
          <w:rFonts w:ascii="Arial" w:hAnsi="Arial" w:cs="Arial"/>
          <w:iCs/>
          <w:sz w:val="20"/>
          <w:szCs w:val="20"/>
          <w:lang w:eastAsia="ar-SA"/>
        </w:rPr>
        <w:t xml:space="preserve">wyposażenia biurowego </w:t>
      </w:r>
      <w:r w:rsidR="0054327B">
        <w:rPr>
          <w:rFonts w:ascii="Arial" w:hAnsi="Arial" w:cs="Arial"/>
          <w:iCs/>
          <w:sz w:val="20"/>
          <w:szCs w:val="20"/>
          <w:lang w:eastAsia="ar-SA"/>
        </w:rPr>
        <w:t xml:space="preserve">i kalendarzy na 2023 rok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wyszczególnionych </w:t>
      </w:r>
      <w:r w:rsidR="0054327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1106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060"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Formularzu ofertowym (Załącznik nr </w:t>
      </w:r>
      <w:r w:rsidR="00211060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211060"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060"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  <w:r w:rsidR="00211060">
        <w:rPr>
          <w:rFonts w:ascii="Arial" w:eastAsia="Times New Roman" w:hAnsi="Arial" w:cs="Arial"/>
          <w:sz w:val="20"/>
          <w:szCs w:val="20"/>
          <w:lang w:eastAsia="pl-PL"/>
        </w:rPr>
        <w:t xml:space="preserve">) oraz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po cenach jednostkowych brutto </w:t>
      </w:r>
      <w:r w:rsidR="00211060" w:rsidRPr="009B2456">
        <w:rPr>
          <w:rFonts w:ascii="Arial" w:eastAsia="Times New Roman" w:hAnsi="Arial" w:cs="Arial"/>
          <w:sz w:val="20"/>
          <w:szCs w:val="20"/>
          <w:lang w:eastAsia="pl-PL"/>
        </w:rPr>
        <w:t>wykazanych</w:t>
      </w:r>
      <w:r w:rsidR="00211060">
        <w:rPr>
          <w:rFonts w:ascii="Arial" w:eastAsia="Times New Roman" w:hAnsi="Arial" w:cs="Arial"/>
          <w:sz w:val="20"/>
          <w:szCs w:val="20"/>
          <w:lang w:eastAsia="pl-PL"/>
        </w:rPr>
        <w:t xml:space="preserve"> w niniejszym załączniku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, które stanowią podstawę do określenia wartości </w:t>
      </w:r>
      <w:r w:rsidR="00CA07C6" w:rsidRPr="009B2456">
        <w:rPr>
          <w:rFonts w:ascii="Arial" w:eastAsia="Times New Roman" w:hAnsi="Arial" w:cs="Arial"/>
          <w:sz w:val="20"/>
          <w:szCs w:val="20"/>
          <w:lang w:eastAsia="pl-PL"/>
        </w:rPr>
        <w:t>całkowitych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poszczególnych zadań oraz są integralną częścią niniejszej umowy.</w:t>
      </w:r>
    </w:p>
    <w:p w14:paraId="61D07FBA" w14:textId="5507B047" w:rsidR="00207A6F" w:rsidRPr="009B2456" w:rsidRDefault="00207A6F" w:rsidP="009B2456">
      <w:pPr>
        <w:tabs>
          <w:tab w:val="num" w:pos="48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A339E2" w:rsidRPr="009B2456">
        <w:rPr>
          <w:rFonts w:ascii="Arial" w:hAnsi="Arial" w:cs="Arial"/>
          <w:b/>
          <w:sz w:val="20"/>
          <w:szCs w:val="20"/>
        </w:rPr>
        <w:t>2</w:t>
      </w:r>
    </w:p>
    <w:p w14:paraId="38CCA564" w14:textId="77777777" w:rsidR="00C22A61" w:rsidRPr="009B2456" w:rsidRDefault="00C22A61" w:rsidP="009B2456">
      <w:pPr>
        <w:pStyle w:val="Tekstpodstawowy"/>
        <w:widowControl/>
        <w:numPr>
          <w:ilvl w:val="0"/>
          <w:numId w:val="10"/>
        </w:numPr>
        <w:suppressAutoHyphens/>
        <w:autoSpaceDE/>
        <w:autoSpaceDN/>
        <w:adjustRightInd/>
        <w:ind w:left="426" w:hanging="284"/>
        <w:rPr>
          <w:bCs/>
          <w:i/>
          <w:sz w:val="20"/>
          <w:szCs w:val="20"/>
        </w:rPr>
      </w:pPr>
      <w:r w:rsidRPr="009B2456">
        <w:rPr>
          <w:bCs/>
          <w:sz w:val="20"/>
          <w:szCs w:val="20"/>
        </w:rPr>
        <w:t xml:space="preserve">Strony ustalają swoich reprezentantów upoważnionych do podejmowania szczegółowych ustaleń </w:t>
      </w:r>
      <w:r w:rsidRPr="009B2456">
        <w:rPr>
          <w:bCs/>
          <w:sz w:val="20"/>
          <w:szCs w:val="20"/>
        </w:rPr>
        <w:br/>
        <w:t>w trakcie realizacji umowy:</w:t>
      </w:r>
    </w:p>
    <w:p w14:paraId="1DF1BCAE" w14:textId="77777777" w:rsidR="00C22A61" w:rsidRPr="009B2456" w:rsidRDefault="00C22A61" w:rsidP="009B2456">
      <w:pPr>
        <w:pStyle w:val="Tekstpodstawowy"/>
        <w:widowControl/>
        <w:numPr>
          <w:ilvl w:val="0"/>
          <w:numId w:val="2"/>
        </w:numPr>
        <w:suppressAutoHyphens/>
        <w:autoSpaceDE/>
        <w:autoSpaceDN/>
        <w:adjustRightInd/>
        <w:ind w:left="709" w:hanging="283"/>
        <w:rPr>
          <w:bCs/>
          <w:i/>
          <w:sz w:val="20"/>
          <w:szCs w:val="20"/>
        </w:rPr>
      </w:pPr>
      <w:r w:rsidRPr="009B2456">
        <w:rPr>
          <w:bCs/>
          <w:sz w:val="20"/>
          <w:szCs w:val="20"/>
        </w:rPr>
        <w:t xml:space="preserve">Ze strony </w:t>
      </w:r>
      <w:r w:rsidRPr="00E960DB">
        <w:rPr>
          <w:b/>
          <w:bCs/>
          <w:sz w:val="20"/>
          <w:szCs w:val="20"/>
        </w:rPr>
        <w:t>Zamawiającego</w:t>
      </w:r>
      <w:r w:rsidRPr="009B2456">
        <w:rPr>
          <w:bCs/>
          <w:sz w:val="20"/>
          <w:szCs w:val="20"/>
        </w:rPr>
        <w:t xml:space="preserve"> w zakresie rozliczenia finansowego umowy reprezentował/a będzie: </w:t>
      </w:r>
    </w:p>
    <w:p w14:paraId="5DE02066" w14:textId="77777777" w:rsidR="00C22A61" w:rsidRPr="009B2456" w:rsidRDefault="00C22A61" w:rsidP="009B2456">
      <w:pPr>
        <w:pStyle w:val="Tekstpodstawowy"/>
        <w:suppressAutoHyphens/>
        <w:ind w:left="788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>…………………………….. -  numer telefonu ……………..........., e-mail …………………</w:t>
      </w:r>
    </w:p>
    <w:p w14:paraId="6C009527" w14:textId="77777777" w:rsidR="00C22A61" w:rsidRPr="009B2456" w:rsidRDefault="00C22A61" w:rsidP="009B2456">
      <w:pPr>
        <w:pStyle w:val="Tekstpodstawowy"/>
        <w:suppressAutoHyphens/>
        <w:ind w:left="788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>…………………………….. - numer telefonu …………………….., e-mail …………………</w:t>
      </w:r>
    </w:p>
    <w:p w14:paraId="7649D469" w14:textId="229C472A" w:rsidR="00207A6F" w:rsidRPr="009B2456" w:rsidRDefault="00207A6F" w:rsidP="009B2456">
      <w:pPr>
        <w:pStyle w:val="Tekstpodstawowy"/>
        <w:numPr>
          <w:ilvl w:val="0"/>
          <w:numId w:val="2"/>
        </w:numPr>
        <w:suppressAutoHyphens/>
        <w:ind w:left="709" w:hanging="283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 xml:space="preserve">Ze strony </w:t>
      </w:r>
      <w:r w:rsidRPr="00E960DB">
        <w:rPr>
          <w:b/>
          <w:bCs/>
          <w:sz w:val="20"/>
          <w:szCs w:val="20"/>
        </w:rPr>
        <w:t>Zamawiającego</w:t>
      </w:r>
      <w:r w:rsidRPr="009B2456">
        <w:rPr>
          <w:bCs/>
          <w:sz w:val="20"/>
          <w:szCs w:val="20"/>
        </w:rPr>
        <w:t xml:space="preserve"> </w:t>
      </w:r>
      <w:r w:rsidRPr="009B2456">
        <w:rPr>
          <w:sz w:val="20"/>
          <w:szCs w:val="20"/>
        </w:rPr>
        <w:t xml:space="preserve">w zakresie nadzoru pod względem merytorycznym nad realizacją umowy, uzgadniania form i metod pracy, udzielania koniecznych informacji, podejmowania innych niezbędnych działań wynikających z niniejszej umowy koniecznych do prawidłowego </w:t>
      </w:r>
      <w:r w:rsidRPr="009B2456">
        <w:rPr>
          <w:sz w:val="20"/>
          <w:szCs w:val="20"/>
        </w:rPr>
        <w:lastRenderedPageBreak/>
        <w:t>wykonania przedmiotu umowy, reprezentował/a będzie:</w:t>
      </w:r>
    </w:p>
    <w:p w14:paraId="0966CA2B" w14:textId="77777777" w:rsidR="00207A6F" w:rsidRPr="009B2456" w:rsidRDefault="00207A6F" w:rsidP="009B2456">
      <w:pPr>
        <w:pStyle w:val="Tekstpodstawowy"/>
        <w:suppressAutoHyphens/>
        <w:ind w:left="644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>……………………</w:t>
      </w:r>
      <w:r w:rsidR="00567596" w:rsidRPr="009B2456">
        <w:rPr>
          <w:bCs/>
          <w:sz w:val="20"/>
          <w:szCs w:val="20"/>
        </w:rPr>
        <w:t>…………-  numer telefonu ……………………..e-mail………………….</w:t>
      </w:r>
    </w:p>
    <w:p w14:paraId="246962CB" w14:textId="77777777" w:rsidR="00C22A61" w:rsidRPr="009B2456" w:rsidRDefault="00C22A61" w:rsidP="009B2456">
      <w:pPr>
        <w:pStyle w:val="Tekstpodstawowy"/>
        <w:widowControl/>
        <w:numPr>
          <w:ilvl w:val="0"/>
          <w:numId w:val="2"/>
        </w:numPr>
        <w:suppressAutoHyphens/>
        <w:autoSpaceDE/>
        <w:autoSpaceDN/>
        <w:adjustRightInd/>
        <w:ind w:left="567" w:hanging="283"/>
        <w:rPr>
          <w:bCs/>
          <w:i/>
          <w:sz w:val="20"/>
          <w:szCs w:val="20"/>
        </w:rPr>
      </w:pPr>
      <w:r w:rsidRPr="00E960DB">
        <w:rPr>
          <w:b/>
          <w:bCs/>
          <w:sz w:val="20"/>
          <w:szCs w:val="20"/>
        </w:rPr>
        <w:t>Wykonawcę</w:t>
      </w:r>
      <w:r w:rsidRPr="009B2456">
        <w:rPr>
          <w:bCs/>
          <w:sz w:val="20"/>
          <w:szCs w:val="20"/>
        </w:rPr>
        <w:t xml:space="preserve"> reprezentował/a będzie:</w:t>
      </w:r>
    </w:p>
    <w:p w14:paraId="6512331D" w14:textId="77777777" w:rsidR="00C22A61" w:rsidRPr="009B2456" w:rsidRDefault="00C22A61" w:rsidP="009B2456">
      <w:pPr>
        <w:pStyle w:val="Tekstpodstawowy"/>
        <w:suppressAutoHyphens/>
        <w:ind w:left="788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>………………………. numer telefonu ……………….…………e-mail …………………</w:t>
      </w:r>
    </w:p>
    <w:p w14:paraId="063FDA0C" w14:textId="77777777" w:rsidR="00C22A61" w:rsidRPr="009B2456" w:rsidRDefault="00C22A61" w:rsidP="009B2456">
      <w:pPr>
        <w:pStyle w:val="Tekstpodstawowy"/>
        <w:widowControl/>
        <w:numPr>
          <w:ilvl w:val="0"/>
          <w:numId w:val="10"/>
        </w:numPr>
        <w:suppressAutoHyphens/>
        <w:autoSpaceDE/>
        <w:autoSpaceDN/>
        <w:adjustRightInd/>
        <w:ind w:left="426" w:hanging="284"/>
        <w:jc w:val="left"/>
        <w:rPr>
          <w:bCs/>
          <w:sz w:val="20"/>
          <w:szCs w:val="20"/>
        </w:rPr>
      </w:pPr>
      <w:r w:rsidRPr="009B2456">
        <w:rPr>
          <w:bCs/>
          <w:sz w:val="20"/>
          <w:szCs w:val="20"/>
        </w:rPr>
        <w:t xml:space="preserve">Zmiany osób wymienionych w ust. 1 powyżej nie stanowią zmiany umowy. Strony zobowiązane są do wzajemnego informowania o każdej planowanej zmianie tych osób, na piśmie, w terminie </w:t>
      </w:r>
      <w:r w:rsidRPr="009B2456">
        <w:rPr>
          <w:bCs/>
          <w:sz w:val="20"/>
          <w:szCs w:val="20"/>
        </w:rPr>
        <w:br/>
        <w:t>7 dni przed dokonaniem takiej zmiany.</w:t>
      </w:r>
    </w:p>
    <w:p w14:paraId="79CBFAFB" w14:textId="335C41AD" w:rsidR="00207A6F" w:rsidRPr="009B2456" w:rsidRDefault="00207A6F" w:rsidP="009B2456">
      <w:pPr>
        <w:tabs>
          <w:tab w:val="num" w:pos="48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A339E2" w:rsidRPr="009B2456">
        <w:rPr>
          <w:rFonts w:ascii="Arial" w:hAnsi="Arial" w:cs="Arial"/>
          <w:b/>
          <w:sz w:val="20"/>
          <w:szCs w:val="20"/>
        </w:rPr>
        <w:t>3</w:t>
      </w:r>
    </w:p>
    <w:p w14:paraId="21686918" w14:textId="69002358" w:rsidR="001F5420" w:rsidRPr="009B2456" w:rsidRDefault="00567596" w:rsidP="009B2456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60DB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zobowiązuje się dostarcz</w:t>
      </w:r>
      <w:r w:rsidR="00F305E9" w:rsidRPr="009B245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ć przedmiot umowy </w:t>
      </w:r>
      <w:r w:rsidR="003538A3"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sukcesywnie, w zależności od potrzeb Zamawiającego,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w terminie …… </w:t>
      </w:r>
      <w:r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dni od dnia złożenia poszczególnego zamówienia (KRYTERIUM OCENY OFERT).</w:t>
      </w:r>
    </w:p>
    <w:p w14:paraId="3D948593" w14:textId="2FD2026E" w:rsidR="006D373A" w:rsidRPr="009B2456" w:rsidRDefault="00207A6F" w:rsidP="009B2456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2456">
        <w:rPr>
          <w:rFonts w:ascii="Arial" w:hAnsi="Arial" w:cs="Arial"/>
          <w:sz w:val="20"/>
          <w:szCs w:val="20"/>
          <w:lang w:eastAsia="ar-SA"/>
        </w:rPr>
        <w:t xml:space="preserve">Termin realizacji umowy: </w:t>
      </w:r>
      <w:r w:rsidRPr="009B2456">
        <w:rPr>
          <w:rFonts w:ascii="Arial" w:hAnsi="Arial" w:cs="Arial"/>
          <w:b/>
          <w:sz w:val="20"/>
          <w:szCs w:val="20"/>
          <w:lang w:eastAsia="ar-SA"/>
        </w:rPr>
        <w:t xml:space="preserve">od </w:t>
      </w:r>
      <w:r w:rsidR="00567596" w:rsidRPr="009B2456">
        <w:rPr>
          <w:rFonts w:ascii="Arial" w:hAnsi="Arial" w:cs="Arial"/>
          <w:b/>
          <w:sz w:val="20"/>
          <w:szCs w:val="20"/>
          <w:lang w:eastAsia="ar-SA"/>
        </w:rPr>
        <w:t>dnia podpisania</w:t>
      </w:r>
      <w:r w:rsidRPr="009B2456">
        <w:rPr>
          <w:rFonts w:ascii="Arial" w:hAnsi="Arial" w:cs="Arial"/>
          <w:b/>
          <w:sz w:val="20"/>
          <w:szCs w:val="20"/>
          <w:lang w:eastAsia="ar-SA"/>
        </w:rPr>
        <w:t xml:space="preserve"> do dnia </w:t>
      </w:r>
      <w:r w:rsidRPr="009B2456">
        <w:rPr>
          <w:rFonts w:ascii="Arial" w:hAnsi="Arial" w:cs="Arial"/>
          <w:b/>
          <w:sz w:val="20"/>
          <w:szCs w:val="20"/>
          <w:u w:val="single"/>
          <w:lang w:eastAsia="ar-SA"/>
        </w:rPr>
        <w:t>30.</w:t>
      </w:r>
      <w:r w:rsidR="00567596" w:rsidRPr="009B2456">
        <w:rPr>
          <w:rFonts w:ascii="Arial" w:hAnsi="Arial" w:cs="Arial"/>
          <w:b/>
          <w:sz w:val="20"/>
          <w:szCs w:val="20"/>
          <w:u w:val="single"/>
          <w:lang w:eastAsia="ar-SA"/>
        </w:rPr>
        <w:t>11.</w:t>
      </w:r>
      <w:r w:rsidRPr="009B2456">
        <w:rPr>
          <w:rFonts w:ascii="Arial" w:hAnsi="Arial" w:cs="Arial"/>
          <w:b/>
          <w:sz w:val="20"/>
          <w:szCs w:val="20"/>
          <w:u w:val="single"/>
          <w:lang w:eastAsia="ar-SA"/>
        </w:rPr>
        <w:t>202</w:t>
      </w:r>
      <w:r w:rsidR="00E960DB">
        <w:rPr>
          <w:rFonts w:ascii="Arial" w:hAnsi="Arial" w:cs="Arial"/>
          <w:b/>
          <w:sz w:val="20"/>
          <w:szCs w:val="20"/>
          <w:u w:val="single"/>
          <w:lang w:eastAsia="ar-SA"/>
        </w:rPr>
        <w:t>2</w:t>
      </w:r>
      <w:r w:rsidRPr="009B2456">
        <w:rPr>
          <w:rFonts w:ascii="Arial" w:hAnsi="Arial" w:cs="Arial"/>
          <w:b/>
          <w:sz w:val="20"/>
          <w:szCs w:val="20"/>
          <w:u w:val="single"/>
          <w:lang w:eastAsia="ar-SA"/>
        </w:rPr>
        <w:t>r.</w:t>
      </w:r>
    </w:p>
    <w:p w14:paraId="05D539AA" w14:textId="23B1DACA" w:rsidR="00054B8D" w:rsidRPr="009B2456" w:rsidRDefault="00247870" w:rsidP="009B2456">
      <w:pPr>
        <w:spacing w:after="0" w:line="360" w:lineRule="auto"/>
        <w:ind w:left="142" w:hanging="142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A339E2"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p w14:paraId="6011D964" w14:textId="77777777" w:rsidR="00247870" w:rsidRPr="009B2456" w:rsidRDefault="00247870" w:rsidP="009B2456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Za należyte wykonanie umowy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>Wykonawca otrzyma wynagrodzenie w wysokości</w:t>
      </w:r>
      <w:r w:rsidR="00872437"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72437"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(KRYTERIUM OCENY OFERT)</w:t>
      </w: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:</w:t>
      </w:r>
    </w:p>
    <w:p w14:paraId="25583251" w14:textId="7214DCE4" w:rsidR="00C7559E" w:rsidRPr="00D221D5" w:rsidRDefault="00C7559E" w:rsidP="009B2456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D221D5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D221D5">
        <w:rPr>
          <w:rFonts w:ascii="Arial" w:hAnsi="Arial" w:cs="Arial"/>
          <w:b/>
          <w:i/>
          <w:sz w:val="20"/>
          <w:szCs w:val="20"/>
          <w:u w:val="single"/>
        </w:rPr>
        <w:t>Zadanie nr 1:</w:t>
      </w:r>
      <w:r w:rsidR="00D221D5">
        <w:rPr>
          <w:rFonts w:ascii="Arial" w:hAnsi="Arial" w:cs="Arial"/>
          <w:b/>
          <w:i/>
          <w:sz w:val="20"/>
          <w:szCs w:val="20"/>
        </w:rPr>
        <w:t xml:space="preserve"> </w:t>
      </w:r>
      <w:r w:rsidR="00CA07C6" w:rsidRPr="00D221D5">
        <w:rPr>
          <w:rFonts w:ascii="Arial" w:hAnsi="Arial" w:cs="Arial"/>
          <w:bCs/>
          <w:i/>
          <w:sz w:val="20"/>
          <w:szCs w:val="20"/>
        </w:rPr>
        <w:t>Dostawa</w:t>
      </w:r>
      <w:r w:rsidRPr="00D221D5">
        <w:rPr>
          <w:rFonts w:ascii="Arial" w:hAnsi="Arial" w:cs="Arial"/>
          <w:bCs/>
          <w:i/>
          <w:sz w:val="20"/>
          <w:szCs w:val="20"/>
        </w:rPr>
        <w:t xml:space="preserve"> artykułów administracyjno-biurowych</w:t>
      </w:r>
    </w:p>
    <w:p w14:paraId="1A34AAE3" w14:textId="63DD8F41" w:rsidR="00B84B81" w:rsidRPr="009B2456" w:rsidRDefault="00247870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netto: ………… zł.,(słownie: ………………………);</w:t>
      </w:r>
    </w:p>
    <w:p w14:paraId="718C8ED8" w14:textId="77777777" w:rsidR="00B84B81" w:rsidRPr="009B2456" w:rsidRDefault="00247870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podatek VAT ….% tj.  ……….. zł;</w:t>
      </w:r>
    </w:p>
    <w:p w14:paraId="3850E024" w14:textId="2E713059" w:rsidR="00247870" w:rsidRPr="009B2456" w:rsidRDefault="00247870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brutto: ………….. zł.,(słownie: ……………………).</w:t>
      </w:r>
    </w:p>
    <w:p w14:paraId="4781E69F" w14:textId="77777777" w:rsidR="00C7559E" w:rsidRPr="009B2456" w:rsidRDefault="00C7559E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664C4388" w14:textId="6F4836AE" w:rsidR="00C7559E" w:rsidRPr="00D221D5" w:rsidRDefault="00C7559E" w:rsidP="009B245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221D5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D221D5">
        <w:rPr>
          <w:rFonts w:ascii="Arial" w:hAnsi="Arial" w:cs="Arial"/>
          <w:b/>
          <w:i/>
          <w:sz w:val="20"/>
          <w:szCs w:val="20"/>
          <w:u w:val="single"/>
        </w:rPr>
        <w:t>Zadanie nr 2:</w:t>
      </w:r>
      <w:r w:rsidRPr="00D221D5">
        <w:rPr>
          <w:rFonts w:ascii="Arial" w:hAnsi="Arial" w:cs="Arial"/>
          <w:b/>
          <w:i/>
          <w:sz w:val="20"/>
          <w:szCs w:val="20"/>
        </w:rPr>
        <w:t xml:space="preserve"> </w:t>
      </w:r>
      <w:r w:rsidR="00CA07C6" w:rsidRPr="00D221D5">
        <w:rPr>
          <w:rFonts w:ascii="Arial" w:hAnsi="Arial" w:cs="Arial"/>
          <w:i/>
          <w:sz w:val="20"/>
          <w:szCs w:val="20"/>
        </w:rPr>
        <w:t>Dostawa</w:t>
      </w:r>
      <w:r w:rsidRPr="00D221D5">
        <w:rPr>
          <w:rFonts w:ascii="Arial" w:hAnsi="Arial" w:cs="Arial"/>
          <w:i/>
          <w:sz w:val="20"/>
          <w:szCs w:val="20"/>
        </w:rPr>
        <w:t xml:space="preserve"> artykułów papierniczych</w:t>
      </w:r>
    </w:p>
    <w:p w14:paraId="33012DC0" w14:textId="20FC9F8D" w:rsidR="00B84B81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netto: ………… zł.,(słownie: ………………………);</w:t>
      </w:r>
    </w:p>
    <w:p w14:paraId="4F44F54B" w14:textId="77777777" w:rsidR="00B84B81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podatek VAT ….% tj.  ………..</w:t>
      </w:r>
      <w:r w:rsidR="00567596"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zł</w:t>
      </w: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;</w:t>
      </w:r>
    </w:p>
    <w:p w14:paraId="23831038" w14:textId="6A4A0694" w:rsidR="00247870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brutto: ………….. zł.,(słownie: ……………………).</w:t>
      </w:r>
    </w:p>
    <w:p w14:paraId="6E96E0EF" w14:textId="77777777" w:rsidR="00C7559E" w:rsidRPr="009B2456" w:rsidRDefault="00C7559E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065F74A0" w14:textId="57DBED1F" w:rsidR="00C7559E" w:rsidRPr="0054327B" w:rsidRDefault="00C7559E" w:rsidP="009B245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327B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54327B">
        <w:rPr>
          <w:rFonts w:ascii="Arial" w:hAnsi="Arial" w:cs="Arial"/>
          <w:b/>
          <w:i/>
          <w:sz w:val="20"/>
          <w:szCs w:val="20"/>
          <w:u w:val="single"/>
        </w:rPr>
        <w:t>Zadanie nr 3:</w:t>
      </w:r>
      <w:r w:rsidRPr="0054327B">
        <w:rPr>
          <w:rFonts w:ascii="Arial" w:hAnsi="Arial" w:cs="Arial"/>
          <w:b/>
          <w:i/>
          <w:sz w:val="20"/>
          <w:szCs w:val="20"/>
        </w:rPr>
        <w:t xml:space="preserve"> </w:t>
      </w:r>
      <w:r w:rsidR="00CA07C6" w:rsidRPr="0054327B">
        <w:rPr>
          <w:rFonts w:ascii="Arial" w:hAnsi="Arial" w:cs="Arial"/>
          <w:i/>
          <w:sz w:val="20"/>
          <w:szCs w:val="20"/>
        </w:rPr>
        <w:t>Dostawa</w:t>
      </w:r>
      <w:r w:rsidRPr="0054327B">
        <w:rPr>
          <w:rFonts w:ascii="Arial" w:hAnsi="Arial" w:cs="Arial"/>
          <w:i/>
          <w:sz w:val="20"/>
          <w:szCs w:val="20"/>
        </w:rPr>
        <w:t xml:space="preserve"> artykułów archiwizacyjnych</w:t>
      </w:r>
    </w:p>
    <w:p w14:paraId="2C1345A1" w14:textId="167DDCC6" w:rsidR="00B84B81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netto: ………… zł.,(słownie: ………………………);</w:t>
      </w:r>
    </w:p>
    <w:p w14:paraId="7A62FEBC" w14:textId="77777777" w:rsidR="00B84B81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podatek VAT ….% tj.  ……….. zł;</w:t>
      </w:r>
    </w:p>
    <w:p w14:paraId="42D37CEA" w14:textId="7C0BCC2F" w:rsidR="00247870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brutto: ………….. zł.,(słownie: ……………………).</w:t>
      </w:r>
    </w:p>
    <w:p w14:paraId="129C04BC" w14:textId="77777777" w:rsidR="00C7559E" w:rsidRPr="009B2456" w:rsidRDefault="00C7559E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330E3543" w14:textId="4BD9A095" w:rsidR="00C7559E" w:rsidRPr="0054327B" w:rsidRDefault="00C7559E" w:rsidP="009B245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327B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54327B">
        <w:rPr>
          <w:rFonts w:ascii="Arial" w:hAnsi="Arial" w:cs="Arial"/>
          <w:b/>
          <w:i/>
          <w:sz w:val="20"/>
          <w:szCs w:val="20"/>
          <w:u w:val="single"/>
        </w:rPr>
        <w:t>Zadanie nr 4:</w:t>
      </w:r>
      <w:r w:rsidRPr="0054327B">
        <w:rPr>
          <w:rFonts w:ascii="Arial" w:hAnsi="Arial" w:cs="Arial"/>
          <w:b/>
          <w:i/>
          <w:sz w:val="20"/>
          <w:szCs w:val="20"/>
        </w:rPr>
        <w:t xml:space="preserve"> </w:t>
      </w:r>
      <w:r w:rsidR="00CA07C6" w:rsidRPr="0054327B">
        <w:rPr>
          <w:rFonts w:ascii="Arial" w:hAnsi="Arial" w:cs="Arial"/>
          <w:i/>
          <w:sz w:val="20"/>
          <w:szCs w:val="20"/>
        </w:rPr>
        <w:t>Dostawa</w:t>
      </w:r>
      <w:r w:rsidRPr="0054327B">
        <w:rPr>
          <w:rFonts w:ascii="Arial" w:hAnsi="Arial" w:cs="Arial"/>
          <w:i/>
          <w:sz w:val="20"/>
          <w:szCs w:val="20"/>
        </w:rPr>
        <w:t xml:space="preserve"> wyposażenia biurowego</w:t>
      </w:r>
    </w:p>
    <w:p w14:paraId="372331EB" w14:textId="6F574756" w:rsidR="00B84B81" w:rsidRPr="009B2456" w:rsidRDefault="00CA07C6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</w:t>
      </w:r>
      <w:r w:rsidR="006D6815"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ogółem netto: ………… zł.,(słownie: ………………………);</w:t>
      </w:r>
    </w:p>
    <w:p w14:paraId="5C3ED811" w14:textId="77777777" w:rsidR="00B84B81" w:rsidRPr="009B2456" w:rsidRDefault="006D6815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podatek VAT ….% tj.  ……….. zł;</w:t>
      </w:r>
    </w:p>
    <w:p w14:paraId="71F3D9E4" w14:textId="608C5E6A" w:rsidR="006D6815" w:rsidRDefault="00CA07C6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</w:t>
      </w:r>
      <w:r w:rsidR="006D6815"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ogółem brutto: ………….. zł.,(słownie: ……………………).</w:t>
      </w:r>
    </w:p>
    <w:p w14:paraId="040EFA54" w14:textId="6F2C47F1" w:rsidR="00E960DB" w:rsidRDefault="00E960DB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2E5A0392" w14:textId="396510AD" w:rsidR="00E960DB" w:rsidRPr="0054327B" w:rsidRDefault="00E960DB" w:rsidP="00E960D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327B">
        <w:rPr>
          <w:rFonts w:ascii="Arial" w:hAnsi="Arial" w:cs="Arial"/>
          <w:b/>
          <w:i/>
          <w:sz w:val="20"/>
          <w:szCs w:val="20"/>
        </w:rPr>
        <w:t xml:space="preserve">      </w:t>
      </w:r>
      <w:r w:rsidR="00D221D5" w:rsidRPr="0054327B">
        <w:rPr>
          <w:rFonts w:ascii="Arial" w:hAnsi="Arial" w:cs="Arial"/>
          <w:b/>
          <w:i/>
          <w:sz w:val="20"/>
          <w:szCs w:val="20"/>
          <w:u w:val="single"/>
        </w:rPr>
        <w:t>Zadanie nr 5</w:t>
      </w:r>
      <w:r w:rsidRPr="0054327B">
        <w:rPr>
          <w:rFonts w:ascii="Arial" w:hAnsi="Arial" w:cs="Arial"/>
          <w:b/>
          <w:i/>
          <w:sz w:val="20"/>
          <w:szCs w:val="20"/>
          <w:u w:val="single"/>
        </w:rPr>
        <w:t>:</w:t>
      </w:r>
      <w:r w:rsidRPr="0054327B">
        <w:rPr>
          <w:rFonts w:ascii="Arial" w:hAnsi="Arial" w:cs="Arial"/>
          <w:b/>
          <w:i/>
          <w:sz w:val="20"/>
          <w:szCs w:val="20"/>
        </w:rPr>
        <w:t xml:space="preserve"> </w:t>
      </w:r>
      <w:r w:rsidRPr="0054327B">
        <w:rPr>
          <w:rFonts w:ascii="Arial" w:hAnsi="Arial" w:cs="Arial"/>
          <w:i/>
          <w:sz w:val="20"/>
          <w:szCs w:val="20"/>
        </w:rPr>
        <w:t xml:space="preserve">Dostawa </w:t>
      </w:r>
      <w:r w:rsidR="00D221D5" w:rsidRPr="0054327B">
        <w:rPr>
          <w:rFonts w:ascii="Arial" w:hAnsi="Arial" w:cs="Arial"/>
          <w:i/>
          <w:sz w:val="20"/>
          <w:szCs w:val="20"/>
        </w:rPr>
        <w:t>kalendarzy na 2023 rok</w:t>
      </w:r>
    </w:p>
    <w:p w14:paraId="4E47CE0E" w14:textId="534B0AD8" w:rsidR="00E960DB" w:rsidRPr="009B2456" w:rsidRDefault="00E960DB" w:rsidP="00E960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netto: ………… zł.,(słownie: ………………………);</w:t>
      </w:r>
    </w:p>
    <w:p w14:paraId="33B8DD02" w14:textId="77777777" w:rsidR="00E960DB" w:rsidRPr="009B2456" w:rsidRDefault="00E960DB" w:rsidP="00E960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podatek VAT ….% tj.  ……….. zł;</w:t>
      </w:r>
    </w:p>
    <w:p w14:paraId="56035B1C" w14:textId="77777777" w:rsidR="00E960DB" w:rsidRDefault="00E960DB" w:rsidP="00E960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noProof/>
          <w:sz w:val="20"/>
          <w:szCs w:val="20"/>
          <w:lang w:eastAsia="pl-PL"/>
        </w:rPr>
        <w:t>wartość ogółem brutto: ………….. zł.,(słownie: ……………………).</w:t>
      </w:r>
    </w:p>
    <w:p w14:paraId="226B2F19" w14:textId="77777777" w:rsidR="00E908E5" w:rsidRPr="009B2456" w:rsidRDefault="00E908E5" w:rsidP="009B245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0AAA34CD" w14:textId="77777777" w:rsidR="00247870" w:rsidRPr="009B2456" w:rsidRDefault="00247870" w:rsidP="009B245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Całkowita wartość przedmiotu </w:t>
      </w:r>
      <w:r w:rsidR="00B14F79"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umowy</w:t>
      </w: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:</w:t>
      </w:r>
    </w:p>
    <w:p w14:paraId="3EB86096" w14:textId="365D4810" w:rsidR="00B84B81" w:rsidRPr="009B2456" w:rsidRDefault="00CA07C6" w:rsidP="0054327B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wartość</w:t>
      </w:r>
      <w:r w:rsidR="00247870"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ogółem netto: ………… zł.,(słownie: …………………</w:t>
      </w:r>
      <w:r w:rsidR="0054327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..</w:t>
      </w:r>
      <w:r w:rsidR="00247870"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);</w:t>
      </w:r>
    </w:p>
    <w:p w14:paraId="425E1DBE" w14:textId="77777777" w:rsidR="00B84B81" w:rsidRPr="009B2456" w:rsidRDefault="00247870" w:rsidP="009B245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lastRenderedPageBreak/>
        <w:t>podatek VAT ….% tj.  ……….. zł;</w:t>
      </w:r>
    </w:p>
    <w:p w14:paraId="2FA7C982" w14:textId="08624725" w:rsidR="00247870" w:rsidRPr="009B2456" w:rsidRDefault="00CA07C6" w:rsidP="0054327B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wartość</w:t>
      </w:r>
      <w:r w:rsidR="00247870"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ogółem brut</w:t>
      </w:r>
      <w:r w:rsidR="0054327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to: ………….. zł.,(słownie: ………………..</w:t>
      </w:r>
      <w:r w:rsidR="00247870" w:rsidRPr="009B245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).</w:t>
      </w:r>
    </w:p>
    <w:p w14:paraId="52EA3EA4" w14:textId="47257D5E" w:rsidR="00E90623" w:rsidRPr="009B2456" w:rsidRDefault="00E90623" w:rsidP="007245B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noProof/>
          <w:sz w:val="20"/>
          <w:szCs w:val="20"/>
        </w:rPr>
      </w:pPr>
      <w:bookmarkStart w:id="0" w:name="_GoBack"/>
      <w:bookmarkEnd w:id="0"/>
      <w:r w:rsidRPr="009B2456">
        <w:rPr>
          <w:rFonts w:ascii="Arial" w:hAnsi="Arial" w:cs="Arial"/>
          <w:noProof/>
          <w:sz w:val="20"/>
          <w:szCs w:val="20"/>
        </w:rPr>
        <w:t xml:space="preserve">Ceny określone powyżej, nie podlegają zmianie </w:t>
      </w:r>
      <w:r w:rsidRPr="009B2456">
        <w:rPr>
          <w:rFonts w:ascii="Arial" w:hAnsi="Arial" w:cs="Arial"/>
          <w:kern w:val="3"/>
          <w:sz w:val="20"/>
          <w:szCs w:val="20"/>
          <w:lang w:bidi="hi-IN"/>
        </w:rPr>
        <w:t>przez cały okres obowiązywania umowy</w:t>
      </w:r>
      <w:r w:rsidRPr="009B2456">
        <w:rPr>
          <w:rFonts w:ascii="Arial" w:hAnsi="Arial" w:cs="Arial"/>
          <w:noProof/>
          <w:sz w:val="20"/>
          <w:szCs w:val="20"/>
        </w:rPr>
        <w:t xml:space="preserve"> oraz obejmują wszystkie koszty związane z realizacją przedmiotu umowy</w:t>
      </w:r>
      <w:r w:rsidRPr="009B2456">
        <w:rPr>
          <w:rFonts w:ascii="Arial" w:hAnsi="Arial" w:cs="Arial"/>
          <w:sz w:val="20"/>
          <w:szCs w:val="20"/>
          <w:lang w:eastAsia="ar-SA"/>
        </w:rPr>
        <w:t>.</w:t>
      </w:r>
    </w:p>
    <w:p w14:paraId="04474B48" w14:textId="0815B990" w:rsidR="00A339E2" w:rsidRPr="009B2456" w:rsidRDefault="00A339E2" w:rsidP="009B245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sz w:val="20"/>
          <w:szCs w:val="20"/>
          <w:lang w:eastAsia="ar-SA"/>
        </w:rPr>
        <w:t xml:space="preserve">Ceny jednostkowe brutto określone w </w:t>
      </w:r>
      <w:r w:rsidRPr="009B2456">
        <w:rPr>
          <w:rFonts w:ascii="Arial" w:hAnsi="Arial" w:cs="Arial"/>
          <w:b/>
          <w:bCs/>
          <w:sz w:val="20"/>
          <w:szCs w:val="20"/>
          <w:lang w:eastAsia="ar-SA"/>
        </w:rPr>
        <w:t>Formularzu ofertowym (Załącznik nr 1 do umowy)</w:t>
      </w:r>
      <w:r w:rsidRPr="009B2456">
        <w:rPr>
          <w:rFonts w:ascii="Arial" w:hAnsi="Arial" w:cs="Arial"/>
          <w:sz w:val="20"/>
          <w:szCs w:val="20"/>
          <w:lang w:eastAsia="ar-SA"/>
        </w:rPr>
        <w:t xml:space="preserve"> nie podlegają zmianie przez cały okres obowiązywania umowy i okres gwarancji, </w:t>
      </w:r>
      <w:r w:rsidRPr="009B2456">
        <w:rPr>
          <w:rFonts w:ascii="Arial" w:hAnsi="Arial" w:cs="Arial"/>
          <w:noProof/>
          <w:sz w:val="20"/>
          <w:szCs w:val="20"/>
        </w:rPr>
        <w:t>obejmują wszystkie koszty związane z realizacją przedmiotu umowy oraz wymianą gwarancyjną</w:t>
      </w:r>
      <w:r w:rsidRPr="009B2456">
        <w:rPr>
          <w:rFonts w:ascii="Arial" w:hAnsi="Arial" w:cs="Arial"/>
          <w:sz w:val="20"/>
          <w:szCs w:val="20"/>
          <w:lang w:eastAsia="ar-SA"/>
        </w:rPr>
        <w:t>.</w:t>
      </w:r>
    </w:p>
    <w:p w14:paraId="7F71FF2D" w14:textId="6D900B0D" w:rsidR="00955527" w:rsidRPr="009B2456" w:rsidRDefault="00E90623" w:rsidP="009B2456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B2456">
        <w:rPr>
          <w:rFonts w:ascii="Arial" w:hAnsi="Arial" w:cs="Arial"/>
          <w:sz w:val="20"/>
          <w:szCs w:val="20"/>
        </w:rPr>
        <w:t xml:space="preserve">Wynagrodzenie </w:t>
      </w:r>
      <w:r w:rsidRPr="00D221D5">
        <w:rPr>
          <w:rFonts w:ascii="Arial" w:hAnsi="Arial" w:cs="Arial"/>
          <w:b/>
          <w:sz w:val="20"/>
          <w:szCs w:val="20"/>
        </w:rPr>
        <w:t>Wykonawcy</w:t>
      </w:r>
      <w:r w:rsidRPr="009B2456">
        <w:rPr>
          <w:rFonts w:ascii="Arial" w:hAnsi="Arial" w:cs="Arial"/>
          <w:sz w:val="20"/>
          <w:szCs w:val="20"/>
        </w:rPr>
        <w:t xml:space="preserve"> płatne będzie przelewem na rachunek bankowy wskazany </w:t>
      </w:r>
      <w:r w:rsidRPr="009B2456">
        <w:rPr>
          <w:rFonts w:ascii="Arial" w:hAnsi="Arial" w:cs="Arial"/>
          <w:sz w:val="20"/>
          <w:szCs w:val="20"/>
        </w:rPr>
        <w:br/>
        <w:t xml:space="preserve">na fakturze w terminie 30 dni od daty wpływu do </w:t>
      </w:r>
      <w:r w:rsidRPr="00D221D5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prawidłowo wystawionej faktury</w:t>
      </w:r>
      <w:r w:rsidR="003538A3" w:rsidRPr="009B2456">
        <w:rPr>
          <w:rFonts w:ascii="Arial" w:hAnsi="Arial" w:cs="Arial"/>
          <w:sz w:val="20"/>
          <w:szCs w:val="20"/>
        </w:rPr>
        <w:t>,</w:t>
      </w:r>
      <w:r w:rsidR="00C7559E" w:rsidRPr="009B2456">
        <w:rPr>
          <w:rFonts w:ascii="Arial" w:hAnsi="Arial" w:cs="Arial"/>
          <w:sz w:val="20"/>
          <w:szCs w:val="20"/>
        </w:rPr>
        <w:t xml:space="preserve"> osobnej </w:t>
      </w:r>
      <w:r w:rsidRPr="009B2456">
        <w:rPr>
          <w:rFonts w:ascii="Arial" w:hAnsi="Arial" w:cs="Arial"/>
          <w:sz w:val="20"/>
          <w:szCs w:val="20"/>
        </w:rPr>
        <w:t xml:space="preserve">dla każdej </w:t>
      </w:r>
      <w:r w:rsidR="001F5420" w:rsidRPr="009B2456">
        <w:rPr>
          <w:rFonts w:ascii="Arial" w:hAnsi="Arial" w:cs="Arial"/>
          <w:sz w:val="20"/>
          <w:szCs w:val="20"/>
        </w:rPr>
        <w:t>JW. po</w:t>
      </w:r>
      <w:r w:rsidRPr="009B2456">
        <w:rPr>
          <w:rFonts w:ascii="Arial" w:hAnsi="Arial" w:cs="Arial"/>
          <w:sz w:val="20"/>
          <w:szCs w:val="20"/>
        </w:rPr>
        <w:t xml:space="preserve"> zrealizowaniu poszczególnego zamówienia</w:t>
      </w:r>
      <w:r w:rsidR="003538A3" w:rsidRPr="009B2456">
        <w:rPr>
          <w:rFonts w:ascii="Arial" w:hAnsi="Arial" w:cs="Arial"/>
          <w:sz w:val="20"/>
          <w:szCs w:val="20"/>
        </w:rPr>
        <w:t>,</w:t>
      </w:r>
      <w:r w:rsidR="00C7559E" w:rsidRPr="009B2456">
        <w:rPr>
          <w:rFonts w:ascii="Arial" w:hAnsi="Arial" w:cs="Arial"/>
          <w:sz w:val="20"/>
          <w:szCs w:val="20"/>
        </w:rPr>
        <w:t xml:space="preserve"> zgodnie z </w:t>
      </w:r>
      <w:r w:rsidR="00C7559E" w:rsidRPr="009B2456">
        <w:rPr>
          <w:rFonts w:ascii="Arial" w:hAnsi="Arial" w:cs="Arial"/>
          <w:b/>
          <w:sz w:val="20"/>
          <w:szCs w:val="20"/>
        </w:rPr>
        <w:t xml:space="preserve">Formularzem </w:t>
      </w:r>
      <w:r w:rsidR="00FF7C4C" w:rsidRPr="009B2456">
        <w:rPr>
          <w:rFonts w:ascii="Arial" w:hAnsi="Arial" w:cs="Arial"/>
          <w:b/>
          <w:sz w:val="20"/>
          <w:szCs w:val="20"/>
        </w:rPr>
        <w:t>ofertowym</w:t>
      </w:r>
      <w:r w:rsidR="00C7559E" w:rsidRPr="009B2456">
        <w:rPr>
          <w:rFonts w:ascii="Arial" w:hAnsi="Arial" w:cs="Arial"/>
          <w:b/>
          <w:sz w:val="20"/>
          <w:szCs w:val="20"/>
        </w:rPr>
        <w:t xml:space="preserve"> (</w:t>
      </w:r>
      <w:r w:rsidR="00B6216D">
        <w:rPr>
          <w:rFonts w:ascii="Arial" w:hAnsi="Arial" w:cs="Arial"/>
          <w:b/>
          <w:sz w:val="20"/>
          <w:szCs w:val="20"/>
        </w:rPr>
        <w:t xml:space="preserve">Załącznik nr ….. </w:t>
      </w:r>
      <w:r w:rsidR="00C7559E" w:rsidRPr="00B6216D">
        <w:rPr>
          <w:rFonts w:ascii="Arial" w:hAnsi="Arial" w:cs="Arial"/>
          <w:b/>
          <w:sz w:val="20"/>
          <w:szCs w:val="20"/>
        </w:rPr>
        <w:t xml:space="preserve">do </w:t>
      </w:r>
      <w:r w:rsidR="00C7559E" w:rsidRPr="009B2456">
        <w:rPr>
          <w:rFonts w:ascii="Arial" w:hAnsi="Arial" w:cs="Arial"/>
          <w:b/>
          <w:sz w:val="20"/>
          <w:szCs w:val="20"/>
        </w:rPr>
        <w:t>umowy)</w:t>
      </w:r>
      <w:r w:rsidR="00C7559E" w:rsidRPr="009B2456">
        <w:rPr>
          <w:rFonts w:ascii="Arial" w:hAnsi="Arial" w:cs="Arial"/>
          <w:sz w:val="20"/>
          <w:szCs w:val="20"/>
        </w:rPr>
        <w:t>.</w:t>
      </w:r>
    </w:p>
    <w:p w14:paraId="53576D3D" w14:textId="590CDF1B" w:rsidR="00B4061C" w:rsidRPr="009B2456" w:rsidRDefault="00414AA9" w:rsidP="009B2456">
      <w:pPr>
        <w:spacing w:after="0" w:line="360" w:lineRule="auto"/>
        <w:ind w:left="142" w:hanging="142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A339E2"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7ED1D316" w14:textId="59546962" w:rsidR="00F305E9" w:rsidRPr="009B2456" w:rsidRDefault="00D549B0" w:rsidP="009B2456">
      <w:pPr>
        <w:pStyle w:val="Akapitzlist"/>
        <w:numPr>
          <w:ilvl w:val="6"/>
          <w:numId w:val="1"/>
        </w:numPr>
        <w:spacing w:after="0" w:line="360" w:lineRule="auto"/>
        <w:ind w:left="284" w:right="170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2456">
        <w:rPr>
          <w:rFonts w:ascii="Arial" w:hAnsi="Arial" w:cs="Arial"/>
          <w:b/>
          <w:color w:val="0D0D0D"/>
          <w:sz w:val="20"/>
          <w:szCs w:val="20"/>
        </w:rPr>
        <w:t>Wykonawca</w:t>
      </w:r>
      <w:r w:rsidRPr="009B2456">
        <w:rPr>
          <w:rFonts w:ascii="Arial" w:hAnsi="Arial" w:cs="Arial"/>
          <w:color w:val="0D0D0D"/>
          <w:sz w:val="20"/>
          <w:szCs w:val="20"/>
        </w:rPr>
        <w:t xml:space="preserve"> udzieli </w:t>
      </w:r>
      <w:r w:rsidR="00F305E9" w:rsidRPr="009B2456">
        <w:rPr>
          <w:rFonts w:ascii="Arial" w:hAnsi="Arial" w:cs="Arial"/>
          <w:b/>
          <w:sz w:val="20"/>
          <w:szCs w:val="20"/>
        </w:rPr>
        <w:t>Zamawiającemu</w:t>
      </w:r>
      <w:r w:rsidR="00F305E9" w:rsidRPr="009B2456">
        <w:rPr>
          <w:rFonts w:ascii="Arial" w:hAnsi="Arial" w:cs="Arial"/>
          <w:sz w:val="20"/>
          <w:szCs w:val="20"/>
        </w:rPr>
        <w:t xml:space="preserve"> gwarancji jakości na </w:t>
      </w:r>
      <w:r w:rsidRPr="009B2456">
        <w:rPr>
          <w:rFonts w:ascii="Arial" w:hAnsi="Arial" w:cs="Arial"/>
          <w:color w:val="0D0D0D"/>
          <w:sz w:val="20"/>
          <w:szCs w:val="20"/>
        </w:rPr>
        <w:t>dostarczon</w:t>
      </w:r>
      <w:r w:rsidR="00F305E9" w:rsidRPr="009B2456">
        <w:rPr>
          <w:rFonts w:ascii="Arial" w:hAnsi="Arial" w:cs="Arial"/>
          <w:color w:val="0D0D0D"/>
          <w:sz w:val="20"/>
          <w:szCs w:val="20"/>
        </w:rPr>
        <w:t xml:space="preserve">e artykuły na okres </w:t>
      </w:r>
      <w:r w:rsidR="00D221D5">
        <w:rPr>
          <w:rFonts w:ascii="Arial" w:hAnsi="Arial" w:cs="Arial"/>
          <w:color w:val="0D0D0D"/>
          <w:sz w:val="20"/>
          <w:szCs w:val="20"/>
        </w:rPr>
        <w:br/>
      </w:r>
      <w:r w:rsidR="005624D4" w:rsidRPr="009B2456">
        <w:rPr>
          <w:rFonts w:ascii="Arial" w:hAnsi="Arial" w:cs="Arial"/>
          <w:b/>
          <w:color w:val="0D0D0D"/>
          <w:sz w:val="20"/>
          <w:szCs w:val="20"/>
        </w:rPr>
        <w:t>12</w:t>
      </w:r>
      <w:r w:rsidR="00F305E9" w:rsidRPr="009B2456">
        <w:rPr>
          <w:rFonts w:ascii="Arial" w:hAnsi="Arial" w:cs="Arial"/>
          <w:b/>
          <w:color w:val="0D0D0D"/>
          <w:sz w:val="20"/>
          <w:szCs w:val="20"/>
        </w:rPr>
        <w:t xml:space="preserve"> miesięcy, </w:t>
      </w:r>
      <w:r w:rsidR="00F305E9" w:rsidRPr="009B2456">
        <w:rPr>
          <w:rFonts w:ascii="Arial" w:hAnsi="Arial" w:cs="Arial"/>
          <w:color w:val="0D0D0D"/>
          <w:sz w:val="20"/>
          <w:szCs w:val="20"/>
        </w:rPr>
        <w:t xml:space="preserve">licząc od daty przyjęcia tych artykułów przez </w:t>
      </w:r>
      <w:r w:rsidR="00F305E9" w:rsidRPr="009B2456">
        <w:rPr>
          <w:rFonts w:ascii="Arial" w:hAnsi="Arial" w:cs="Arial"/>
          <w:b/>
          <w:color w:val="0D0D0D"/>
          <w:sz w:val="20"/>
          <w:szCs w:val="20"/>
        </w:rPr>
        <w:t xml:space="preserve">Zamawiającego. </w:t>
      </w:r>
      <w:r w:rsidRPr="009B2456">
        <w:rPr>
          <w:rFonts w:ascii="Arial" w:hAnsi="Arial" w:cs="Arial"/>
          <w:sz w:val="20"/>
          <w:szCs w:val="20"/>
        </w:rPr>
        <w:t>Je</w:t>
      </w:r>
      <w:r w:rsidR="00F305E9" w:rsidRPr="009B2456">
        <w:rPr>
          <w:rFonts w:ascii="Arial" w:hAnsi="Arial" w:cs="Arial"/>
          <w:sz w:val="20"/>
          <w:szCs w:val="20"/>
        </w:rPr>
        <w:t xml:space="preserve">żeli </w:t>
      </w:r>
      <w:r w:rsidRPr="009B2456">
        <w:rPr>
          <w:rFonts w:ascii="Arial" w:hAnsi="Arial" w:cs="Arial"/>
          <w:sz w:val="20"/>
          <w:szCs w:val="20"/>
        </w:rPr>
        <w:t>termin gwarancji udzielonej przez producenta produktu jest dłuższy, to ten termin gwarancji będzie obowiązujący.</w:t>
      </w:r>
    </w:p>
    <w:p w14:paraId="440D495E" w14:textId="77777777" w:rsidR="00F305E9" w:rsidRPr="009B2456" w:rsidRDefault="003538A3" w:rsidP="009B2456">
      <w:pPr>
        <w:pStyle w:val="Akapitzlist"/>
        <w:numPr>
          <w:ilvl w:val="6"/>
          <w:numId w:val="1"/>
        </w:numPr>
        <w:spacing w:after="0" w:line="360" w:lineRule="auto"/>
        <w:ind w:left="284" w:right="170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2456">
        <w:rPr>
          <w:rFonts w:ascii="Arial" w:hAnsi="Arial" w:cs="Arial"/>
          <w:sz w:val="20"/>
          <w:szCs w:val="20"/>
        </w:rPr>
        <w:t>Niezależnie od udzielonej gwarancji,</w:t>
      </w:r>
      <w:r w:rsidRPr="009B2456">
        <w:rPr>
          <w:rFonts w:ascii="Arial" w:eastAsia="Arial Unicode MS" w:hAnsi="Arial" w:cs="Arial"/>
          <w:sz w:val="20"/>
          <w:szCs w:val="20"/>
        </w:rPr>
        <w:t xml:space="preserve"> </w:t>
      </w:r>
      <w:r w:rsidRPr="009B2456">
        <w:rPr>
          <w:rFonts w:ascii="Arial" w:eastAsia="Arial Unicode MS" w:hAnsi="Arial" w:cs="Arial"/>
          <w:b/>
          <w:sz w:val="20"/>
          <w:szCs w:val="20"/>
        </w:rPr>
        <w:t>Z</w:t>
      </w:r>
      <w:r w:rsidRPr="009B2456">
        <w:rPr>
          <w:rFonts w:ascii="Arial" w:hAnsi="Arial" w:cs="Arial"/>
          <w:b/>
          <w:sz w:val="20"/>
          <w:szCs w:val="20"/>
        </w:rPr>
        <w:t>amawiającemu</w:t>
      </w:r>
      <w:r w:rsidRPr="009B2456">
        <w:rPr>
          <w:rFonts w:ascii="Arial" w:hAnsi="Arial" w:cs="Arial"/>
          <w:sz w:val="20"/>
          <w:szCs w:val="20"/>
        </w:rPr>
        <w:t xml:space="preserve"> przysługuje rękojmia za wady na zasadach określonych w Kodeksie cywilnym.</w:t>
      </w:r>
    </w:p>
    <w:p w14:paraId="105A3B95" w14:textId="00573C7B" w:rsidR="001F5420" w:rsidRPr="009B2456" w:rsidRDefault="00D549B0" w:rsidP="009B2456">
      <w:pPr>
        <w:pStyle w:val="Akapitzlist"/>
        <w:numPr>
          <w:ilvl w:val="6"/>
          <w:numId w:val="1"/>
        </w:numPr>
        <w:spacing w:after="0" w:line="360" w:lineRule="auto"/>
        <w:ind w:left="284" w:right="170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eastAsia="Times New Roman" w:hAnsi="Arial" w:cs="Arial"/>
          <w:sz w:val="20"/>
          <w:szCs w:val="20"/>
          <w:lang w:eastAsia="pl-PL"/>
        </w:rPr>
        <w:t>W przypadku stwierdzenia</w:t>
      </w:r>
      <w:r w:rsidRPr="009B2456">
        <w:rPr>
          <w:rFonts w:ascii="Arial" w:hAnsi="Arial" w:cs="Arial"/>
          <w:sz w:val="20"/>
          <w:szCs w:val="20"/>
        </w:rPr>
        <w:t xml:space="preserve">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wady dostarczonego </w:t>
      </w:r>
      <w:r w:rsidR="00F305E9"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produktu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>w okresie gwarancji</w:t>
      </w:r>
      <w:r w:rsidRPr="009B2456">
        <w:rPr>
          <w:rFonts w:ascii="Arial" w:hAnsi="Arial" w:cs="Arial"/>
          <w:sz w:val="20"/>
          <w:szCs w:val="20"/>
        </w:rPr>
        <w:t xml:space="preserve">, </w:t>
      </w:r>
      <w:r w:rsidRPr="009B2456">
        <w:rPr>
          <w:rFonts w:ascii="Arial" w:hAnsi="Arial" w:cs="Arial"/>
          <w:b/>
          <w:sz w:val="20"/>
          <w:szCs w:val="20"/>
        </w:rPr>
        <w:t>Zamawiający</w:t>
      </w:r>
      <w:r w:rsidRPr="009B2456">
        <w:rPr>
          <w:rFonts w:ascii="Arial" w:hAnsi="Arial" w:cs="Arial"/>
          <w:sz w:val="20"/>
          <w:szCs w:val="20"/>
        </w:rPr>
        <w:t xml:space="preserve"> zawiadomi </w:t>
      </w:r>
      <w:r w:rsidRPr="009B2456">
        <w:rPr>
          <w:rFonts w:ascii="Arial" w:hAnsi="Arial" w:cs="Arial"/>
          <w:b/>
          <w:sz w:val="20"/>
          <w:szCs w:val="20"/>
        </w:rPr>
        <w:t>Wykonawcę</w:t>
      </w:r>
      <w:r w:rsidRPr="009B2456">
        <w:rPr>
          <w:rFonts w:ascii="Arial" w:hAnsi="Arial" w:cs="Arial"/>
          <w:sz w:val="20"/>
          <w:szCs w:val="20"/>
        </w:rPr>
        <w:t xml:space="preserve"> 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o rodzaju stwierdzonej wady na adres email </w:t>
      </w:r>
      <w:r w:rsidRPr="009B2456">
        <w:rPr>
          <w:rFonts w:ascii="Arial" w:eastAsia="Times New Roman" w:hAnsi="Arial" w:cs="Arial"/>
          <w:b/>
          <w:sz w:val="20"/>
          <w:szCs w:val="20"/>
          <w:lang w:eastAsia="pl-PL"/>
        </w:rPr>
        <w:t>Wykonawcy</w:t>
      </w:r>
      <w:r w:rsidRPr="009B245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305E9" w:rsidRPr="009B24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B2456">
        <w:rPr>
          <w:rFonts w:ascii="Arial" w:hAnsi="Arial" w:cs="Arial"/>
          <w:b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zobowiązuje się rozpatrzyć reklamację w terminie </w:t>
      </w:r>
      <w:r w:rsidRPr="009B2456">
        <w:rPr>
          <w:rFonts w:ascii="Arial" w:hAnsi="Arial" w:cs="Arial"/>
          <w:b/>
          <w:sz w:val="20"/>
          <w:szCs w:val="20"/>
        </w:rPr>
        <w:t>7 dni</w:t>
      </w:r>
      <w:r w:rsidRPr="009B2456">
        <w:rPr>
          <w:rFonts w:ascii="Arial" w:hAnsi="Arial" w:cs="Arial"/>
          <w:sz w:val="20"/>
          <w:szCs w:val="20"/>
        </w:rPr>
        <w:t xml:space="preserve"> kalendarzowych licząc od daty zgłoszenia.</w:t>
      </w:r>
    </w:p>
    <w:p w14:paraId="70AC6D50" w14:textId="1BB5674E" w:rsidR="001F5420" w:rsidRPr="009B2456" w:rsidRDefault="001F5420" w:rsidP="009B2456">
      <w:pPr>
        <w:pStyle w:val="Akapitzlist"/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>Wykonawca zobowiązuje się wymienić wadli</w:t>
      </w:r>
      <w:r w:rsidR="00D221D5">
        <w:rPr>
          <w:rFonts w:ascii="Arial" w:hAnsi="Arial" w:cs="Arial"/>
          <w:sz w:val="20"/>
          <w:szCs w:val="20"/>
        </w:rPr>
        <w:t xml:space="preserve">wy towar na nowy, wolny od wad </w:t>
      </w:r>
      <w:r w:rsidRPr="009B2456">
        <w:rPr>
          <w:rFonts w:ascii="Arial" w:hAnsi="Arial" w:cs="Arial"/>
          <w:sz w:val="20"/>
          <w:szCs w:val="20"/>
        </w:rPr>
        <w:t xml:space="preserve">i dostarczyć do magazynu głównego w terminie </w:t>
      </w:r>
      <w:r w:rsidRPr="009B2456">
        <w:rPr>
          <w:rFonts w:ascii="Arial" w:hAnsi="Arial" w:cs="Arial"/>
          <w:b/>
          <w:sz w:val="20"/>
          <w:szCs w:val="20"/>
        </w:rPr>
        <w:t>21 dni</w:t>
      </w:r>
      <w:r w:rsidR="00A339E2" w:rsidRPr="009B2456">
        <w:rPr>
          <w:rFonts w:ascii="Arial" w:hAnsi="Arial" w:cs="Arial"/>
          <w:b/>
          <w:sz w:val="20"/>
          <w:szCs w:val="20"/>
        </w:rPr>
        <w:t xml:space="preserve"> </w:t>
      </w:r>
      <w:r w:rsidR="00D63A14">
        <w:rPr>
          <w:rFonts w:ascii="Arial" w:hAnsi="Arial" w:cs="Arial"/>
          <w:b/>
          <w:sz w:val="20"/>
          <w:szCs w:val="20"/>
        </w:rPr>
        <w:t>kalendarzowych</w:t>
      </w:r>
      <w:r w:rsidRPr="009B2456">
        <w:rPr>
          <w:rFonts w:ascii="Arial" w:hAnsi="Arial" w:cs="Arial"/>
          <w:sz w:val="20"/>
          <w:szCs w:val="20"/>
        </w:rPr>
        <w:t xml:space="preserve"> licząc od daty </w:t>
      </w:r>
      <w:r w:rsidR="00C22A61" w:rsidRPr="009B2456">
        <w:rPr>
          <w:rFonts w:ascii="Arial" w:hAnsi="Arial" w:cs="Arial"/>
          <w:sz w:val="20"/>
          <w:szCs w:val="20"/>
        </w:rPr>
        <w:t>rozpatrzenia reklamacji</w:t>
      </w:r>
      <w:r w:rsidRPr="009B2456">
        <w:rPr>
          <w:rFonts w:ascii="Arial" w:hAnsi="Arial" w:cs="Arial"/>
          <w:sz w:val="20"/>
          <w:szCs w:val="20"/>
        </w:rPr>
        <w:t>.</w:t>
      </w:r>
    </w:p>
    <w:p w14:paraId="328C6C6B" w14:textId="694E2AFD" w:rsidR="00A339E2" w:rsidRPr="009B2456" w:rsidRDefault="00D549B0" w:rsidP="009B2456">
      <w:pPr>
        <w:pStyle w:val="Akapitzlist"/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Gwarancja ulega przedłużeniu o czas, w którym na skutek wady </w:t>
      </w:r>
      <w:r w:rsidR="00DC6B7A" w:rsidRPr="009B2456">
        <w:rPr>
          <w:rFonts w:ascii="Arial" w:hAnsi="Arial" w:cs="Arial"/>
          <w:sz w:val="20"/>
          <w:szCs w:val="20"/>
        </w:rPr>
        <w:t xml:space="preserve">produktu </w:t>
      </w:r>
      <w:r w:rsidRPr="009B2456">
        <w:rPr>
          <w:rFonts w:ascii="Arial" w:hAnsi="Arial" w:cs="Arial"/>
          <w:b/>
          <w:sz w:val="20"/>
          <w:szCs w:val="20"/>
        </w:rPr>
        <w:t xml:space="preserve">Odbiorca </w:t>
      </w:r>
      <w:r w:rsidRPr="009B2456">
        <w:rPr>
          <w:rFonts w:ascii="Arial" w:hAnsi="Arial" w:cs="Arial"/>
          <w:sz w:val="20"/>
          <w:szCs w:val="20"/>
        </w:rPr>
        <w:t xml:space="preserve">nie mógł z niego korzystać. </w:t>
      </w:r>
    </w:p>
    <w:p w14:paraId="21EA7A05" w14:textId="44ACC19D" w:rsidR="001F5420" w:rsidRPr="009B2456" w:rsidRDefault="00C22A61" w:rsidP="009B2456">
      <w:pPr>
        <w:pStyle w:val="Akapitzlist"/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/>
          <w:bCs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dokona wymiany wadliwego </w:t>
      </w:r>
      <w:r w:rsidR="00A339E2" w:rsidRPr="009B2456">
        <w:rPr>
          <w:rFonts w:ascii="Arial" w:hAnsi="Arial" w:cs="Arial"/>
          <w:sz w:val="20"/>
          <w:szCs w:val="20"/>
        </w:rPr>
        <w:t>produktu i poniesie wszelkie koszty z nią związane.</w:t>
      </w:r>
    </w:p>
    <w:p w14:paraId="61C28442" w14:textId="3F3E7764" w:rsidR="00247E38" w:rsidRPr="009B2456" w:rsidRDefault="00247E38" w:rsidP="009B2456">
      <w:pPr>
        <w:suppressAutoHyphens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9B2456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§ </w:t>
      </w:r>
      <w:r w:rsidR="00A339E2" w:rsidRPr="009B2456">
        <w:rPr>
          <w:rFonts w:ascii="Arial" w:hAnsi="Arial" w:cs="Arial"/>
          <w:b/>
          <w:color w:val="000000"/>
          <w:sz w:val="20"/>
          <w:szCs w:val="20"/>
          <w:lang w:eastAsia="ar-SA"/>
        </w:rPr>
        <w:t>6</w:t>
      </w:r>
    </w:p>
    <w:p w14:paraId="7E58C525" w14:textId="77777777" w:rsidR="00247E38" w:rsidRPr="009B2456" w:rsidRDefault="00247E38" w:rsidP="009B2456">
      <w:pPr>
        <w:pStyle w:val="Akapitzlist"/>
        <w:widowControl w:val="0"/>
        <w:numPr>
          <w:ilvl w:val="3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zobowiązany jest do zachowania tajemnicy w sprawach dotyczących informacji uzyskanych od </w:t>
      </w:r>
      <w:r w:rsidRPr="009B2456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w związku z realizacją umowy, </w:t>
      </w:r>
      <w:r w:rsidRPr="009B2456">
        <w:rPr>
          <w:rFonts w:ascii="Arial" w:hAnsi="Arial" w:cs="Arial"/>
          <w:spacing w:val="-3"/>
          <w:sz w:val="20"/>
          <w:szCs w:val="20"/>
        </w:rPr>
        <w:t xml:space="preserve">zgodnie z ustawą o ochronie informacji niejawnych z dnia </w:t>
      </w:r>
      <w:r w:rsidRPr="009B2456">
        <w:rPr>
          <w:rFonts w:ascii="Arial" w:hAnsi="Arial" w:cs="Arial"/>
          <w:sz w:val="20"/>
          <w:szCs w:val="20"/>
        </w:rPr>
        <w:t>5 sierpnia</w:t>
      </w:r>
      <w:r w:rsidRPr="009B2456">
        <w:rPr>
          <w:rFonts w:ascii="Arial" w:hAnsi="Arial" w:cs="Arial"/>
          <w:spacing w:val="-3"/>
          <w:sz w:val="20"/>
          <w:szCs w:val="20"/>
        </w:rPr>
        <w:t xml:space="preserve"> 2010 r.</w:t>
      </w:r>
    </w:p>
    <w:p w14:paraId="2E900F3C" w14:textId="4B767EB9" w:rsidR="00247E38" w:rsidRPr="009B2456" w:rsidRDefault="00247E38" w:rsidP="009B2456">
      <w:pPr>
        <w:pStyle w:val="Akapitzlist"/>
        <w:widowControl w:val="0"/>
        <w:numPr>
          <w:ilvl w:val="3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zobowiązany jest do przestrzegania obowiązujących u </w:t>
      </w:r>
      <w:r w:rsidRPr="009B2456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zasad postępowania z pracownikami niebędącymi obywatelami narodowości polskiej, określonych </w:t>
      </w:r>
      <w:r w:rsidRPr="009B2456">
        <w:rPr>
          <w:rFonts w:ascii="Arial" w:hAnsi="Arial" w:cs="Arial"/>
          <w:sz w:val="20"/>
          <w:szCs w:val="20"/>
        </w:rPr>
        <w:br/>
        <w:t xml:space="preserve">na podstawie Decyzji nr </w:t>
      </w:r>
      <w:r w:rsidR="00E960DB">
        <w:rPr>
          <w:rFonts w:ascii="Arial" w:hAnsi="Arial" w:cs="Arial"/>
          <w:sz w:val="20"/>
          <w:szCs w:val="20"/>
        </w:rPr>
        <w:t>107</w:t>
      </w:r>
      <w:r w:rsidRPr="009B2456">
        <w:rPr>
          <w:rFonts w:ascii="Arial" w:hAnsi="Arial" w:cs="Arial"/>
          <w:sz w:val="20"/>
          <w:szCs w:val="20"/>
        </w:rPr>
        <w:t xml:space="preserve">/MON z dnia </w:t>
      </w:r>
      <w:r w:rsidR="00E960DB">
        <w:rPr>
          <w:rFonts w:ascii="Arial" w:hAnsi="Arial" w:cs="Arial"/>
          <w:sz w:val="20"/>
          <w:szCs w:val="20"/>
        </w:rPr>
        <w:t>18.08.2021r</w:t>
      </w:r>
      <w:r w:rsidRPr="009B2456">
        <w:rPr>
          <w:rFonts w:ascii="Arial" w:hAnsi="Arial" w:cs="Arial"/>
          <w:sz w:val="20"/>
          <w:szCs w:val="20"/>
        </w:rPr>
        <w:t xml:space="preserve">. oraz </w:t>
      </w:r>
      <w:r w:rsidRPr="009B2456">
        <w:rPr>
          <w:rFonts w:ascii="Arial" w:hAnsi="Arial" w:cs="Arial"/>
          <w:noProof/>
          <w:sz w:val="20"/>
          <w:szCs w:val="20"/>
        </w:rPr>
        <w:t>z</w:t>
      </w:r>
      <w:r w:rsidRPr="009B2456">
        <w:rPr>
          <w:rFonts w:ascii="Arial" w:hAnsi="Arial" w:cs="Arial"/>
          <w:sz w:val="20"/>
          <w:szCs w:val="20"/>
        </w:rPr>
        <w:t xml:space="preserve">asad postępowania w kontaktach </w:t>
      </w:r>
      <w:r w:rsidRPr="009B2456">
        <w:rPr>
          <w:rFonts w:ascii="Arial" w:hAnsi="Arial" w:cs="Arial"/>
          <w:sz w:val="20"/>
          <w:szCs w:val="20"/>
        </w:rPr>
        <w:br/>
        <w:t>z wykonawcami, określonych w Decyzji nr 145/MON Ministra Obrony Narodowej z dnia 13.07.2017r.</w:t>
      </w:r>
    </w:p>
    <w:p w14:paraId="67A52EC3" w14:textId="4FC0F6F1" w:rsidR="00247E38" w:rsidRPr="009B2456" w:rsidRDefault="00247E38" w:rsidP="009B2456">
      <w:pPr>
        <w:pStyle w:val="Akapitzlist"/>
        <w:widowControl w:val="0"/>
        <w:numPr>
          <w:ilvl w:val="3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b/>
          <w:noProof/>
          <w:sz w:val="20"/>
          <w:szCs w:val="20"/>
        </w:rPr>
        <w:t xml:space="preserve">Wykonawca </w:t>
      </w:r>
      <w:r w:rsidRPr="009B2456">
        <w:rPr>
          <w:rFonts w:ascii="Arial" w:hAnsi="Arial" w:cs="Arial"/>
          <w:sz w:val="20"/>
          <w:szCs w:val="20"/>
        </w:rPr>
        <w:t>zobowiązany jest do przestrzegania ustawy z dnia 10 maja 2018r. o ochronie danych osobowych.</w:t>
      </w:r>
    </w:p>
    <w:p w14:paraId="46FFD0FF" w14:textId="0AF2B123" w:rsidR="00247E38" w:rsidRPr="009B2456" w:rsidRDefault="00247E38" w:rsidP="009B2456">
      <w:pPr>
        <w:pStyle w:val="Akapitzlist"/>
        <w:widowControl w:val="0"/>
        <w:numPr>
          <w:ilvl w:val="3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t xml:space="preserve">Zgodnie z ustawą o ochronie danych osobowych z dnia 10 maja 2018 r. oraz art. 13 ust. 1 i 2 rozporządzenia Parlamentu Europejskiego i Rady UE 2016/679 z dnia 27 kwietnia 2016r. </w:t>
      </w:r>
      <w:r w:rsidRPr="009B2456">
        <w:rPr>
          <w:rFonts w:ascii="Arial" w:hAnsi="Arial" w:cs="Arial"/>
          <w:noProof/>
          <w:sz w:val="20"/>
          <w:szCs w:val="20"/>
        </w:rPr>
        <w:br/>
        <w:t>w sprawie ochrony osób fizycznych w związku z przetwarzaniem danych  osobowych i w sprawie swobodnego przepływu takich danych oraz uchylenia dyrektywy 95/46/WE (ogólne rozporządzenie o ochronie danych), (Dz. Urz. UE L 119 z 04.05.2016r., str. 1), dalej „RODO”, Zamawiający informuje, że:</w:t>
      </w:r>
    </w:p>
    <w:p w14:paraId="5F019E87" w14:textId="2235BE70" w:rsidR="00247E38" w:rsidRPr="009B2456" w:rsidRDefault="00247E38" w:rsidP="009B24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lastRenderedPageBreak/>
        <w:t xml:space="preserve">- administratorem danych osobowych jest Skarb Państwa – 17 Wojskowy Oddział Gospodarczy </w:t>
      </w:r>
      <w:r w:rsidR="00E53F04">
        <w:rPr>
          <w:rFonts w:ascii="Arial" w:hAnsi="Arial" w:cs="Arial"/>
          <w:noProof/>
          <w:sz w:val="20"/>
          <w:szCs w:val="20"/>
        </w:rPr>
        <w:br/>
      </w:r>
      <w:r w:rsidRPr="009B2456">
        <w:rPr>
          <w:rFonts w:ascii="Arial" w:hAnsi="Arial" w:cs="Arial"/>
          <w:noProof/>
          <w:sz w:val="20"/>
          <w:szCs w:val="20"/>
        </w:rPr>
        <w:t>w Koszalinie, ul. 4-go Marca 3, 75-901 Koszalin;</w:t>
      </w:r>
    </w:p>
    <w:p w14:paraId="5C2B7D5A" w14:textId="186D84ED" w:rsidR="00247E38" w:rsidRPr="009B2456" w:rsidRDefault="00247E38" w:rsidP="009B24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t xml:space="preserve">- Inspektorem Ochrony Danych Osobowych w 17 Wojskowym Oddziale Gospodarczym w Koszalinie jest p. Ewelina </w:t>
      </w:r>
      <w:r w:rsidR="00E960DB">
        <w:rPr>
          <w:rFonts w:ascii="Arial" w:hAnsi="Arial" w:cs="Arial"/>
          <w:noProof/>
          <w:sz w:val="20"/>
          <w:szCs w:val="20"/>
        </w:rPr>
        <w:t>MAGIERA</w:t>
      </w:r>
      <w:r w:rsidRPr="009B2456">
        <w:rPr>
          <w:rFonts w:ascii="Arial" w:hAnsi="Arial" w:cs="Arial"/>
          <w:noProof/>
          <w:sz w:val="20"/>
          <w:szCs w:val="20"/>
        </w:rPr>
        <w:t>, tel. 261 456 839;</w:t>
      </w:r>
    </w:p>
    <w:p w14:paraId="0B74DD82" w14:textId="77777777" w:rsidR="00247E38" w:rsidRPr="009B2456" w:rsidRDefault="00247E38" w:rsidP="009B24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t xml:space="preserve">- dane osobowe będą przetwarzane i przechowywane na podstawie art. 6 ust. 1 lit. C RODO </w:t>
      </w:r>
      <w:r w:rsidRPr="009B2456">
        <w:rPr>
          <w:rFonts w:ascii="Arial" w:hAnsi="Arial" w:cs="Arial"/>
          <w:noProof/>
          <w:sz w:val="20"/>
          <w:szCs w:val="20"/>
        </w:rPr>
        <w:br/>
        <w:t>w celu wykonywania umowy i przez okres wykonywania niniejszej umowy.</w:t>
      </w:r>
    </w:p>
    <w:p w14:paraId="6225DE00" w14:textId="214E6F22" w:rsidR="00247E38" w:rsidRPr="009B2456" w:rsidRDefault="00247E38" w:rsidP="0054327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0"/>
          <w:szCs w:val="20"/>
        </w:rPr>
      </w:pPr>
      <w:r w:rsidRPr="009B2456">
        <w:rPr>
          <w:rFonts w:ascii="Arial" w:hAnsi="Arial" w:cs="Arial"/>
          <w:noProof/>
          <w:sz w:val="20"/>
          <w:szCs w:val="20"/>
        </w:rPr>
        <w:t xml:space="preserve">5. </w:t>
      </w:r>
      <w:r w:rsidRPr="009B2456">
        <w:rPr>
          <w:rFonts w:ascii="Arial" w:hAnsi="Arial" w:cs="Arial"/>
          <w:b/>
          <w:noProof/>
          <w:sz w:val="20"/>
          <w:szCs w:val="20"/>
        </w:rPr>
        <w:t>Wykonawca</w:t>
      </w:r>
      <w:r w:rsidRPr="009B2456">
        <w:rPr>
          <w:rFonts w:ascii="Arial" w:hAnsi="Arial" w:cs="Arial"/>
          <w:noProof/>
          <w:sz w:val="20"/>
          <w:szCs w:val="20"/>
        </w:rPr>
        <w:t xml:space="preserve"> oświadcza, że wyraża zgodę na powyższe i zobowiązuje się do wypełnienia obowiązków informacyjnych przewidzianych w art. 13 lub art. 14 RODO wobec osób fizycznych, </w:t>
      </w:r>
      <w:r w:rsidRPr="009B2456">
        <w:rPr>
          <w:rFonts w:ascii="Arial" w:hAnsi="Arial" w:cs="Arial"/>
          <w:noProof/>
          <w:sz w:val="20"/>
          <w:szCs w:val="20"/>
        </w:rPr>
        <w:br/>
        <w:t>od których dane osobowe bezpośrednio lub pośrednio pozyska w celu wykonywania umowy i przez okres wykonywania niniejszej umowy.</w:t>
      </w:r>
    </w:p>
    <w:p w14:paraId="0B3D1AA1" w14:textId="23EEBAE6" w:rsidR="00247E38" w:rsidRPr="009B2456" w:rsidRDefault="00D12CA5" w:rsidP="009B2456">
      <w:pPr>
        <w:pStyle w:val="Akapitzlist"/>
        <w:shd w:val="clear" w:color="auto" w:fill="FFFFFF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A339E2" w:rsidRPr="009B2456">
        <w:rPr>
          <w:rFonts w:ascii="Arial" w:hAnsi="Arial" w:cs="Arial"/>
          <w:b/>
          <w:sz w:val="20"/>
          <w:szCs w:val="20"/>
        </w:rPr>
        <w:t>7</w:t>
      </w:r>
    </w:p>
    <w:p w14:paraId="38C72C37" w14:textId="77777777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b/>
          <w:color w:val="000000"/>
          <w:sz w:val="20"/>
          <w:szCs w:val="20"/>
        </w:rPr>
        <w:t>Zamawiający</w:t>
      </w:r>
      <w:r w:rsidRPr="009B2456">
        <w:rPr>
          <w:rFonts w:ascii="Arial" w:hAnsi="Arial" w:cs="Arial"/>
          <w:color w:val="000000"/>
          <w:sz w:val="20"/>
          <w:szCs w:val="20"/>
        </w:rPr>
        <w:t xml:space="preserve"> naliczy </w:t>
      </w:r>
      <w:r w:rsidRPr="009B2456">
        <w:rPr>
          <w:rFonts w:ascii="Arial" w:hAnsi="Arial" w:cs="Arial"/>
          <w:b/>
          <w:color w:val="000000"/>
          <w:sz w:val="20"/>
          <w:szCs w:val="20"/>
        </w:rPr>
        <w:t>Wykonawcy</w:t>
      </w:r>
      <w:r w:rsidRPr="009B2456">
        <w:rPr>
          <w:rFonts w:ascii="Arial" w:hAnsi="Arial" w:cs="Arial"/>
          <w:color w:val="000000"/>
          <w:sz w:val="20"/>
          <w:szCs w:val="20"/>
        </w:rPr>
        <w:t xml:space="preserve"> kary umowne:</w:t>
      </w:r>
    </w:p>
    <w:p w14:paraId="4BF81611" w14:textId="639C4C57" w:rsidR="00247E38" w:rsidRPr="009B2456" w:rsidRDefault="00247E38" w:rsidP="009B2456">
      <w:pPr>
        <w:pStyle w:val="Akapitzlist"/>
        <w:numPr>
          <w:ilvl w:val="2"/>
          <w:numId w:val="7"/>
        </w:numPr>
        <w:tabs>
          <w:tab w:val="num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 odstąpienie od umowy przez którąkolwiek ze stron z winy </w:t>
      </w:r>
      <w:r w:rsidRPr="009B2456">
        <w:rPr>
          <w:rFonts w:ascii="Arial" w:hAnsi="Arial" w:cs="Arial"/>
          <w:b/>
          <w:sz w:val="20"/>
          <w:szCs w:val="20"/>
        </w:rPr>
        <w:t>Wykonawcy</w:t>
      </w:r>
      <w:r w:rsidRPr="009B2456">
        <w:rPr>
          <w:rFonts w:ascii="Arial" w:hAnsi="Arial" w:cs="Arial"/>
          <w:sz w:val="20"/>
          <w:szCs w:val="20"/>
        </w:rPr>
        <w:t xml:space="preserve"> - w wysokości </w:t>
      </w:r>
      <w:r w:rsidRPr="009B2456">
        <w:rPr>
          <w:rFonts w:ascii="Arial" w:hAnsi="Arial" w:cs="Arial"/>
          <w:b/>
          <w:sz w:val="20"/>
          <w:szCs w:val="20"/>
        </w:rPr>
        <w:t>10%</w:t>
      </w:r>
      <w:r w:rsidRPr="009B2456">
        <w:rPr>
          <w:rFonts w:ascii="Arial" w:hAnsi="Arial" w:cs="Arial"/>
          <w:sz w:val="20"/>
          <w:szCs w:val="20"/>
        </w:rPr>
        <w:t xml:space="preserve"> wartości brutto umowy, określonej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A339E2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</w:t>
      </w:r>
      <w:r w:rsidRPr="009B2456">
        <w:rPr>
          <w:rFonts w:ascii="Arial" w:hAnsi="Arial" w:cs="Arial"/>
          <w:sz w:val="20"/>
          <w:szCs w:val="20"/>
        </w:rPr>
        <w:t xml:space="preserve"> powyżej;</w:t>
      </w:r>
    </w:p>
    <w:p w14:paraId="07736D16" w14:textId="6AA7D6E8" w:rsidR="00247E38" w:rsidRPr="009B2456" w:rsidRDefault="00247E38" w:rsidP="009B2456">
      <w:pPr>
        <w:pStyle w:val="Akapitzlist"/>
        <w:numPr>
          <w:ilvl w:val="2"/>
          <w:numId w:val="7"/>
        </w:numPr>
        <w:tabs>
          <w:tab w:val="num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 zwłokę </w:t>
      </w:r>
      <w:r w:rsidRPr="009B2456">
        <w:rPr>
          <w:rFonts w:ascii="Arial" w:hAnsi="Arial" w:cs="Arial"/>
          <w:b/>
          <w:sz w:val="20"/>
          <w:szCs w:val="20"/>
        </w:rPr>
        <w:t>Wykonawcy</w:t>
      </w:r>
      <w:r w:rsidRPr="009B2456">
        <w:rPr>
          <w:rFonts w:ascii="Arial" w:hAnsi="Arial" w:cs="Arial"/>
          <w:sz w:val="20"/>
          <w:szCs w:val="20"/>
        </w:rPr>
        <w:t xml:space="preserve"> w realizacji poszczególnych</w:t>
      </w:r>
      <w:r w:rsidR="00D221D5">
        <w:rPr>
          <w:rFonts w:ascii="Arial" w:hAnsi="Arial" w:cs="Arial"/>
          <w:sz w:val="20"/>
          <w:szCs w:val="20"/>
        </w:rPr>
        <w:t xml:space="preserve"> dostaw w ustalonym terminie - </w:t>
      </w:r>
      <w:r w:rsidRPr="009B2456">
        <w:rPr>
          <w:rFonts w:ascii="Arial" w:hAnsi="Arial" w:cs="Arial"/>
          <w:sz w:val="20"/>
          <w:szCs w:val="20"/>
        </w:rPr>
        <w:t xml:space="preserve">w wysokości </w:t>
      </w:r>
      <w:r w:rsidRPr="009B2456">
        <w:rPr>
          <w:rFonts w:ascii="Arial" w:hAnsi="Arial" w:cs="Arial"/>
          <w:b/>
          <w:sz w:val="20"/>
          <w:szCs w:val="20"/>
        </w:rPr>
        <w:t>0,5 %</w:t>
      </w:r>
      <w:r w:rsidRPr="009B2456">
        <w:rPr>
          <w:rFonts w:ascii="Arial" w:hAnsi="Arial" w:cs="Arial"/>
          <w:sz w:val="20"/>
          <w:szCs w:val="20"/>
        </w:rPr>
        <w:t xml:space="preserve"> wartości brutto umowy, określonej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A339E2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 </w:t>
      </w:r>
      <w:r w:rsidRPr="009B2456">
        <w:rPr>
          <w:rFonts w:ascii="Arial" w:hAnsi="Arial" w:cs="Arial"/>
          <w:sz w:val="20"/>
          <w:szCs w:val="20"/>
        </w:rPr>
        <w:t>powyżej, za każdy dzień zwłoki;</w:t>
      </w:r>
    </w:p>
    <w:p w14:paraId="60B6D68C" w14:textId="017578E4" w:rsidR="00247E38" w:rsidRPr="009B2456" w:rsidRDefault="00247E38" w:rsidP="009B2456">
      <w:pPr>
        <w:pStyle w:val="Akapitzlist"/>
        <w:numPr>
          <w:ilvl w:val="2"/>
          <w:numId w:val="7"/>
        </w:numPr>
        <w:tabs>
          <w:tab w:val="num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 zwłokę </w:t>
      </w:r>
      <w:r w:rsidRPr="009B2456">
        <w:rPr>
          <w:rFonts w:ascii="Arial" w:hAnsi="Arial" w:cs="Arial"/>
          <w:b/>
          <w:sz w:val="20"/>
          <w:szCs w:val="20"/>
        </w:rPr>
        <w:t>Wykonawcy</w:t>
      </w:r>
      <w:r w:rsidR="00931D5F">
        <w:rPr>
          <w:rFonts w:ascii="Arial" w:hAnsi="Arial" w:cs="Arial"/>
          <w:sz w:val="20"/>
          <w:szCs w:val="20"/>
        </w:rPr>
        <w:t xml:space="preserve"> w </w:t>
      </w:r>
      <w:r w:rsidRPr="009B2456">
        <w:rPr>
          <w:rFonts w:ascii="Arial" w:hAnsi="Arial" w:cs="Arial"/>
          <w:sz w:val="20"/>
          <w:szCs w:val="20"/>
        </w:rPr>
        <w:t xml:space="preserve">załatwieniu reklamacji - w wysokości </w:t>
      </w:r>
      <w:r w:rsidRPr="009B2456">
        <w:rPr>
          <w:rFonts w:ascii="Arial" w:hAnsi="Arial" w:cs="Arial"/>
          <w:b/>
          <w:sz w:val="20"/>
          <w:szCs w:val="20"/>
        </w:rPr>
        <w:t>0,5 %</w:t>
      </w:r>
      <w:r w:rsidRPr="009B2456">
        <w:rPr>
          <w:rFonts w:ascii="Arial" w:hAnsi="Arial" w:cs="Arial"/>
          <w:sz w:val="20"/>
          <w:szCs w:val="20"/>
        </w:rPr>
        <w:t xml:space="preserve"> wartości brutto umowy, określonej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 </w:t>
      </w:r>
      <w:r w:rsidRPr="009B2456">
        <w:rPr>
          <w:rFonts w:ascii="Arial" w:hAnsi="Arial" w:cs="Arial"/>
          <w:sz w:val="20"/>
          <w:szCs w:val="20"/>
        </w:rPr>
        <w:t>powyżej, za każdy dzień zwłoki;</w:t>
      </w:r>
    </w:p>
    <w:p w14:paraId="722C8F79" w14:textId="1CA2827F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Maksymalna wysokość kar umownych naliczonych </w:t>
      </w:r>
      <w:r w:rsidRPr="009B2456">
        <w:rPr>
          <w:rFonts w:ascii="Arial" w:hAnsi="Arial" w:cs="Arial"/>
          <w:b/>
          <w:sz w:val="20"/>
          <w:szCs w:val="20"/>
        </w:rPr>
        <w:t xml:space="preserve">Wykonawcy </w:t>
      </w:r>
      <w:r w:rsidRPr="009B2456">
        <w:rPr>
          <w:rFonts w:ascii="Arial" w:hAnsi="Arial" w:cs="Arial"/>
          <w:sz w:val="20"/>
          <w:szCs w:val="20"/>
        </w:rPr>
        <w:t xml:space="preserve">nie może przekroczyć </w:t>
      </w:r>
      <w:r w:rsidR="00D221D5">
        <w:rPr>
          <w:rFonts w:ascii="Arial" w:hAnsi="Arial" w:cs="Arial"/>
          <w:sz w:val="20"/>
          <w:szCs w:val="20"/>
        </w:rPr>
        <w:br/>
      </w:r>
      <w:r w:rsidRPr="009B2456">
        <w:rPr>
          <w:rFonts w:ascii="Arial" w:hAnsi="Arial" w:cs="Arial"/>
          <w:b/>
          <w:sz w:val="20"/>
          <w:szCs w:val="20"/>
        </w:rPr>
        <w:t>30%</w:t>
      </w:r>
      <w:r w:rsidRPr="009B2456">
        <w:rPr>
          <w:rFonts w:ascii="Arial" w:hAnsi="Arial" w:cs="Arial"/>
          <w:sz w:val="20"/>
          <w:szCs w:val="20"/>
        </w:rPr>
        <w:t xml:space="preserve"> wartości umowy brutto, o której mowa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</w:t>
      </w:r>
      <w:r w:rsidRPr="009B2456">
        <w:rPr>
          <w:rFonts w:ascii="Arial" w:hAnsi="Arial" w:cs="Arial"/>
          <w:sz w:val="20"/>
          <w:szCs w:val="20"/>
        </w:rPr>
        <w:t xml:space="preserve"> powyżej.</w:t>
      </w:r>
    </w:p>
    <w:p w14:paraId="328914C9" w14:textId="77777777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Zamawiający </w:t>
      </w:r>
      <w:r w:rsidRPr="009B2456">
        <w:rPr>
          <w:rFonts w:ascii="Arial" w:hAnsi="Arial" w:cs="Arial"/>
          <w:sz w:val="20"/>
          <w:szCs w:val="20"/>
        </w:rPr>
        <w:t xml:space="preserve">ma prawo do potrącenia naliczonych kar umownych z wynagrodzenia </w:t>
      </w:r>
      <w:r w:rsidRPr="009B2456">
        <w:rPr>
          <w:rFonts w:ascii="Arial" w:hAnsi="Arial" w:cs="Arial"/>
          <w:b/>
          <w:sz w:val="20"/>
          <w:szCs w:val="20"/>
        </w:rPr>
        <w:t>Wykonawcy</w:t>
      </w:r>
      <w:r w:rsidRPr="009B2456">
        <w:rPr>
          <w:rFonts w:ascii="Arial" w:hAnsi="Arial" w:cs="Arial"/>
          <w:sz w:val="20"/>
          <w:szCs w:val="20"/>
        </w:rPr>
        <w:t>.</w:t>
      </w:r>
    </w:p>
    <w:p w14:paraId="4FEF385D" w14:textId="77777777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>Zamawiający</w:t>
      </w:r>
      <w:r w:rsidRPr="009B2456">
        <w:rPr>
          <w:rFonts w:ascii="Arial" w:hAnsi="Arial" w:cs="Arial"/>
          <w:sz w:val="20"/>
          <w:szCs w:val="20"/>
        </w:rPr>
        <w:t xml:space="preserve"> zastrzega sobie prawo do dochodzenia odszkodowania uzupełniającego, przewyższającego wysokość kar umownych.</w:t>
      </w:r>
    </w:p>
    <w:p w14:paraId="27521D5B" w14:textId="77777777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b/>
          <w:color w:val="000000"/>
          <w:sz w:val="20"/>
          <w:szCs w:val="20"/>
        </w:rPr>
        <w:t xml:space="preserve">Zamawiający </w:t>
      </w:r>
      <w:r w:rsidRPr="009B2456">
        <w:rPr>
          <w:rFonts w:ascii="Arial" w:hAnsi="Arial" w:cs="Arial"/>
          <w:color w:val="000000"/>
          <w:sz w:val="20"/>
          <w:szCs w:val="20"/>
        </w:rPr>
        <w:t>zapłaci</w:t>
      </w:r>
      <w:r w:rsidRPr="009B2456">
        <w:rPr>
          <w:rFonts w:ascii="Arial" w:hAnsi="Arial" w:cs="Arial"/>
          <w:b/>
          <w:color w:val="000000"/>
          <w:sz w:val="20"/>
          <w:szCs w:val="20"/>
        </w:rPr>
        <w:t xml:space="preserve"> Wykonawcy</w:t>
      </w:r>
      <w:r w:rsidRPr="009B2456">
        <w:rPr>
          <w:rFonts w:ascii="Arial" w:hAnsi="Arial" w:cs="Arial"/>
          <w:color w:val="000000"/>
          <w:sz w:val="20"/>
          <w:szCs w:val="20"/>
        </w:rPr>
        <w:t xml:space="preserve"> kary umowne:</w:t>
      </w:r>
    </w:p>
    <w:p w14:paraId="143CF02C" w14:textId="5DD94589" w:rsidR="00247E38" w:rsidRPr="009B2456" w:rsidRDefault="00247E38" w:rsidP="009B2456">
      <w:pPr>
        <w:pStyle w:val="Akapitzlist"/>
        <w:numPr>
          <w:ilvl w:val="2"/>
          <w:numId w:val="7"/>
        </w:numPr>
        <w:tabs>
          <w:tab w:val="num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 odstąpienie od umowy przez którąkolwiek ze stron z winy </w:t>
      </w:r>
      <w:r w:rsidRPr="009B2456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- w wysokości </w:t>
      </w:r>
      <w:r w:rsidRPr="009B2456">
        <w:rPr>
          <w:rFonts w:ascii="Arial" w:hAnsi="Arial" w:cs="Arial"/>
          <w:b/>
          <w:sz w:val="20"/>
          <w:szCs w:val="20"/>
        </w:rPr>
        <w:t>10%</w:t>
      </w:r>
      <w:r w:rsidRPr="009B2456">
        <w:rPr>
          <w:rFonts w:ascii="Arial" w:hAnsi="Arial" w:cs="Arial"/>
          <w:sz w:val="20"/>
          <w:szCs w:val="20"/>
        </w:rPr>
        <w:t xml:space="preserve"> wartości brutto umowy, określonej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 </w:t>
      </w:r>
      <w:r w:rsidRPr="009B2456">
        <w:rPr>
          <w:rFonts w:ascii="Arial" w:hAnsi="Arial" w:cs="Arial"/>
          <w:sz w:val="20"/>
          <w:szCs w:val="20"/>
        </w:rPr>
        <w:t>powyżej;</w:t>
      </w:r>
    </w:p>
    <w:p w14:paraId="00D67FBC" w14:textId="7B0C7897" w:rsidR="00247E38" w:rsidRPr="009B2456" w:rsidRDefault="00247E38" w:rsidP="009B2456">
      <w:pPr>
        <w:pStyle w:val="Akapitzlist"/>
        <w:numPr>
          <w:ilvl w:val="2"/>
          <w:numId w:val="7"/>
        </w:numPr>
        <w:tabs>
          <w:tab w:val="num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 zwłokę w odbiorze dostawy w ustalonym terminie określonym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3</w:t>
      </w:r>
      <w:r w:rsidRPr="009B2456">
        <w:rPr>
          <w:rFonts w:ascii="Arial" w:hAnsi="Arial" w:cs="Arial"/>
          <w:b/>
          <w:sz w:val="20"/>
          <w:szCs w:val="20"/>
        </w:rPr>
        <w:t xml:space="preserve"> ust. </w:t>
      </w:r>
      <w:r w:rsidR="009B2456" w:rsidRPr="009B2456">
        <w:rPr>
          <w:rFonts w:ascii="Arial" w:hAnsi="Arial" w:cs="Arial"/>
          <w:b/>
          <w:sz w:val="20"/>
          <w:szCs w:val="20"/>
        </w:rPr>
        <w:t>1</w:t>
      </w:r>
      <w:r w:rsidRPr="009B2456">
        <w:rPr>
          <w:rFonts w:ascii="Arial" w:hAnsi="Arial" w:cs="Arial"/>
          <w:b/>
          <w:sz w:val="20"/>
          <w:szCs w:val="20"/>
        </w:rPr>
        <w:t xml:space="preserve"> powyżej</w:t>
      </w:r>
      <w:r w:rsidRPr="009B2456">
        <w:rPr>
          <w:rFonts w:ascii="Arial" w:hAnsi="Arial" w:cs="Arial"/>
          <w:sz w:val="20"/>
          <w:szCs w:val="20"/>
        </w:rPr>
        <w:t xml:space="preserve"> </w:t>
      </w:r>
      <w:r w:rsidR="00D221D5">
        <w:rPr>
          <w:rFonts w:ascii="Arial" w:hAnsi="Arial" w:cs="Arial"/>
          <w:sz w:val="20"/>
          <w:szCs w:val="20"/>
        </w:rPr>
        <w:br/>
      </w:r>
      <w:r w:rsidRPr="009B2456">
        <w:rPr>
          <w:rFonts w:ascii="Arial" w:hAnsi="Arial" w:cs="Arial"/>
          <w:sz w:val="20"/>
          <w:szCs w:val="20"/>
        </w:rPr>
        <w:t xml:space="preserve">- w wysokości </w:t>
      </w:r>
      <w:r w:rsidRPr="009B2456">
        <w:rPr>
          <w:rFonts w:ascii="Arial" w:hAnsi="Arial" w:cs="Arial"/>
          <w:b/>
          <w:sz w:val="20"/>
          <w:szCs w:val="20"/>
        </w:rPr>
        <w:t>0,5%</w:t>
      </w:r>
      <w:r w:rsidRPr="009B2456">
        <w:rPr>
          <w:rFonts w:ascii="Arial" w:hAnsi="Arial" w:cs="Arial"/>
          <w:sz w:val="20"/>
          <w:szCs w:val="20"/>
        </w:rPr>
        <w:t xml:space="preserve"> wartości brutto umowy, określonej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</w:t>
      </w:r>
      <w:r w:rsidRPr="009B2456">
        <w:rPr>
          <w:rFonts w:ascii="Arial" w:hAnsi="Arial" w:cs="Arial"/>
          <w:sz w:val="20"/>
          <w:szCs w:val="20"/>
        </w:rPr>
        <w:t xml:space="preserve"> powyżej, za każdy dzień zwłoki.</w:t>
      </w:r>
    </w:p>
    <w:p w14:paraId="3FEF082B" w14:textId="3A974682" w:rsidR="00247E38" w:rsidRPr="009B2456" w:rsidRDefault="00247E38" w:rsidP="009B2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Maksymalna wysokość kar umownych naliczonych </w:t>
      </w:r>
      <w:r w:rsidRPr="009B2456">
        <w:rPr>
          <w:rFonts w:ascii="Arial" w:hAnsi="Arial" w:cs="Arial"/>
          <w:b/>
          <w:sz w:val="20"/>
          <w:szCs w:val="20"/>
        </w:rPr>
        <w:t xml:space="preserve">Zamawiającemu </w:t>
      </w:r>
      <w:r w:rsidRPr="009B2456">
        <w:rPr>
          <w:rFonts w:ascii="Arial" w:hAnsi="Arial" w:cs="Arial"/>
          <w:sz w:val="20"/>
          <w:szCs w:val="20"/>
        </w:rPr>
        <w:t xml:space="preserve">nie może przekroczyć </w:t>
      </w:r>
      <w:r w:rsidRPr="009B2456">
        <w:rPr>
          <w:rFonts w:ascii="Arial" w:hAnsi="Arial" w:cs="Arial"/>
          <w:b/>
          <w:sz w:val="20"/>
          <w:szCs w:val="20"/>
        </w:rPr>
        <w:t>30%</w:t>
      </w:r>
      <w:r w:rsidRPr="009B2456">
        <w:rPr>
          <w:rFonts w:ascii="Arial" w:hAnsi="Arial" w:cs="Arial"/>
          <w:sz w:val="20"/>
          <w:szCs w:val="20"/>
        </w:rPr>
        <w:t xml:space="preserve"> wartości umowy brutto, o której mowa 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4</w:t>
      </w:r>
      <w:r w:rsidRPr="009B2456">
        <w:rPr>
          <w:rFonts w:ascii="Arial" w:hAnsi="Arial" w:cs="Arial"/>
          <w:b/>
          <w:sz w:val="20"/>
          <w:szCs w:val="20"/>
        </w:rPr>
        <w:t xml:space="preserve"> ust. 2</w:t>
      </w:r>
      <w:r w:rsidRPr="009B2456">
        <w:rPr>
          <w:rFonts w:ascii="Arial" w:hAnsi="Arial" w:cs="Arial"/>
          <w:sz w:val="20"/>
          <w:szCs w:val="20"/>
        </w:rPr>
        <w:t xml:space="preserve"> powyżej.</w:t>
      </w:r>
    </w:p>
    <w:p w14:paraId="46DE56F1" w14:textId="2BD4B55E" w:rsidR="00D12CA5" w:rsidRPr="009B2456" w:rsidRDefault="00D12CA5" w:rsidP="009B245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8</w:t>
      </w:r>
    </w:p>
    <w:p w14:paraId="2E258F4E" w14:textId="77777777" w:rsidR="00247E38" w:rsidRPr="009B2456" w:rsidRDefault="00247E38" w:rsidP="009B2456">
      <w:pPr>
        <w:pStyle w:val="Akapitzlist"/>
        <w:numPr>
          <w:ilvl w:val="0"/>
          <w:numId w:val="8"/>
        </w:numPr>
        <w:tabs>
          <w:tab w:val="left" w:pos="284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>Zamawiający</w:t>
      </w:r>
      <w:r w:rsidRPr="009B2456">
        <w:rPr>
          <w:rFonts w:ascii="Arial" w:hAnsi="Arial" w:cs="Arial"/>
          <w:sz w:val="20"/>
          <w:szCs w:val="20"/>
        </w:rPr>
        <w:t xml:space="preserve"> może odstąpić od umowy:</w:t>
      </w:r>
    </w:p>
    <w:p w14:paraId="71F76AE4" w14:textId="77777777" w:rsidR="00247E38" w:rsidRPr="009B2456" w:rsidRDefault="00247E38" w:rsidP="009B2456">
      <w:pPr>
        <w:pStyle w:val="Akapitzlist"/>
        <w:numPr>
          <w:ilvl w:val="2"/>
          <w:numId w:val="8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gdy </w:t>
      </w:r>
      <w:r w:rsidRPr="009B2456">
        <w:rPr>
          <w:rFonts w:ascii="Arial" w:hAnsi="Arial" w:cs="Arial"/>
          <w:b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bez uzasadnionych przyczyn nie rozpoczął realizacji przedmiotu umowy </w:t>
      </w:r>
      <w:r w:rsidRPr="009B2456">
        <w:rPr>
          <w:rFonts w:ascii="Arial" w:hAnsi="Arial" w:cs="Arial"/>
          <w:sz w:val="20"/>
          <w:szCs w:val="20"/>
        </w:rPr>
        <w:br/>
        <w:t xml:space="preserve">lub jej nie kontynuuje pomimo wezwania </w:t>
      </w:r>
      <w:r w:rsidRPr="009B2456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złożonego na piśmie;</w:t>
      </w:r>
    </w:p>
    <w:p w14:paraId="3BCC9893" w14:textId="77777777" w:rsidR="00247E38" w:rsidRPr="009B2456" w:rsidRDefault="00247E38" w:rsidP="009B2456">
      <w:pPr>
        <w:pStyle w:val="Akapitzlist"/>
        <w:numPr>
          <w:ilvl w:val="2"/>
          <w:numId w:val="8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 powodu naruszenia przez </w:t>
      </w:r>
      <w:r w:rsidRPr="009B2456">
        <w:rPr>
          <w:rFonts w:ascii="Arial" w:hAnsi="Arial" w:cs="Arial"/>
          <w:b/>
          <w:sz w:val="20"/>
          <w:szCs w:val="20"/>
        </w:rPr>
        <w:t>Wykonawcę</w:t>
      </w:r>
      <w:r w:rsidRPr="009B2456">
        <w:rPr>
          <w:rFonts w:ascii="Arial" w:hAnsi="Arial" w:cs="Arial"/>
          <w:sz w:val="20"/>
          <w:szCs w:val="20"/>
        </w:rPr>
        <w:t xml:space="preserve"> warunków niniejszej umowy;</w:t>
      </w:r>
    </w:p>
    <w:p w14:paraId="33062109" w14:textId="77777777" w:rsidR="00247E38" w:rsidRPr="009B2456" w:rsidRDefault="00247E38" w:rsidP="009B2456">
      <w:pPr>
        <w:pStyle w:val="Akapitzlist"/>
        <w:numPr>
          <w:ilvl w:val="2"/>
          <w:numId w:val="8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gdy Wykonawca naruszy zasady postępowania z pracownikami niebędącymi obywatelami narodowości polskiej lub </w:t>
      </w:r>
      <w:r w:rsidRPr="009B2456">
        <w:rPr>
          <w:rFonts w:ascii="Arial" w:hAnsi="Arial" w:cs="Arial"/>
          <w:noProof/>
          <w:sz w:val="20"/>
          <w:szCs w:val="20"/>
        </w:rPr>
        <w:t>z</w:t>
      </w:r>
      <w:r w:rsidRPr="009B2456">
        <w:rPr>
          <w:rFonts w:ascii="Arial" w:hAnsi="Arial" w:cs="Arial"/>
          <w:sz w:val="20"/>
          <w:szCs w:val="20"/>
        </w:rPr>
        <w:t>asady postępowania w kontaktach z wykonawcami;</w:t>
      </w:r>
    </w:p>
    <w:p w14:paraId="0D2E23C0" w14:textId="395DFC31" w:rsidR="00247E38" w:rsidRPr="009B2456" w:rsidRDefault="00247E38" w:rsidP="009B2456">
      <w:pPr>
        <w:pStyle w:val="Akapitzlist"/>
        <w:numPr>
          <w:ilvl w:val="2"/>
          <w:numId w:val="8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w przypadku przekroczenia limitu kar umownych naliczonych </w:t>
      </w:r>
      <w:r w:rsidRPr="009B2456">
        <w:rPr>
          <w:rFonts w:ascii="Arial" w:hAnsi="Arial" w:cs="Arial"/>
          <w:b/>
          <w:sz w:val="20"/>
          <w:szCs w:val="20"/>
        </w:rPr>
        <w:t xml:space="preserve">Wykonawcy, </w:t>
      </w:r>
      <w:r w:rsidRPr="009B2456">
        <w:rPr>
          <w:rFonts w:ascii="Arial" w:hAnsi="Arial" w:cs="Arial"/>
          <w:sz w:val="20"/>
          <w:szCs w:val="20"/>
        </w:rPr>
        <w:t xml:space="preserve">o którym mowa </w:t>
      </w:r>
      <w:r w:rsidRPr="009B2456">
        <w:rPr>
          <w:rFonts w:ascii="Arial" w:hAnsi="Arial" w:cs="Arial"/>
          <w:sz w:val="20"/>
          <w:szCs w:val="20"/>
        </w:rPr>
        <w:br/>
        <w:t xml:space="preserve">w </w:t>
      </w: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 w:rsidRPr="009B2456">
        <w:rPr>
          <w:rFonts w:ascii="Arial" w:hAnsi="Arial" w:cs="Arial"/>
          <w:b/>
          <w:sz w:val="20"/>
          <w:szCs w:val="20"/>
        </w:rPr>
        <w:t>7</w:t>
      </w:r>
      <w:r w:rsidRPr="009B2456">
        <w:rPr>
          <w:rFonts w:ascii="Arial" w:hAnsi="Arial" w:cs="Arial"/>
          <w:b/>
          <w:sz w:val="20"/>
          <w:szCs w:val="20"/>
        </w:rPr>
        <w:t xml:space="preserve"> ust. 2</w:t>
      </w:r>
      <w:r w:rsidRPr="009B2456">
        <w:rPr>
          <w:rFonts w:ascii="Arial" w:hAnsi="Arial" w:cs="Arial"/>
          <w:sz w:val="20"/>
          <w:szCs w:val="20"/>
        </w:rPr>
        <w:t xml:space="preserve"> powyżej;</w:t>
      </w:r>
    </w:p>
    <w:p w14:paraId="3E1E292F" w14:textId="77777777" w:rsidR="00247E38" w:rsidRPr="009B2456" w:rsidRDefault="00247E38" w:rsidP="009B2456">
      <w:pPr>
        <w:pStyle w:val="Akapitzlist"/>
        <w:numPr>
          <w:ilvl w:val="2"/>
          <w:numId w:val="8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lastRenderedPageBreak/>
        <w:t xml:space="preserve">w razie zaistnienia istotnej zmiany okoliczności powodującej, że wykonanie umowy </w:t>
      </w:r>
      <w:r w:rsidRPr="009B2456">
        <w:rPr>
          <w:rFonts w:ascii="Arial" w:hAnsi="Arial" w:cs="Arial"/>
          <w:sz w:val="20"/>
          <w:szCs w:val="20"/>
        </w:rPr>
        <w:br/>
        <w:t>nie leży w interesie publicznym, czego nie można było przewidzieć w chwili zawarcia niniejszej umowy.</w:t>
      </w:r>
    </w:p>
    <w:p w14:paraId="261EBEE7" w14:textId="77777777" w:rsidR="00247E38" w:rsidRPr="009B2456" w:rsidRDefault="00247E38" w:rsidP="009B2456">
      <w:pPr>
        <w:pStyle w:val="Akapitzlist"/>
        <w:numPr>
          <w:ilvl w:val="0"/>
          <w:numId w:val="8"/>
        </w:numPr>
        <w:tabs>
          <w:tab w:val="left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Wykonawca </w:t>
      </w:r>
      <w:r w:rsidRPr="009B2456">
        <w:rPr>
          <w:rFonts w:ascii="Arial" w:hAnsi="Arial" w:cs="Arial"/>
          <w:sz w:val="20"/>
          <w:szCs w:val="20"/>
        </w:rPr>
        <w:t xml:space="preserve">może odstąpić od umowy z powodu naruszenia przez </w:t>
      </w:r>
      <w:r w:rsidRPr="009B2456">
        <w:rPr>
          <w:rFonts w:ascii="Arial" w:hAnsi="Arial" w:cs="Arial"/>
          <w:b/>
          <w:sz w:val="20"/>
          <w:szCs w:val="20"/>
        </w:rPr>
        <w:t>Zamawiającego</w:t>
      </w:r>
      <w:r w:rsidRPr="009B2456">
        <w:rPr>
          <w:rFonts w:ascii="Arial" w:hAnsi="Arial" w:cs="Arial"/>
          <w:sz w:val="20"/>
          <w:szCs w:val="20"/>
        </w:rPr>
        <w:t xml:space="preserve"> warunków niniejszej umowy;</w:t>
      </w:r>
    </w:p>
    <w:p w14:paraId="048E5AB2" w14:textId="77777777" w:rsidR="00247E38" w:rsidRPr="009B2456" w:rsidRDefault="00247E38" w:rsidP="009B2456">
      <w:pPr>
        <w:pStyle w:val="Akapitzlist"/>
        <w:numPr>
          <w:ilvl w:val="0"/>
          <w:numId w:val="8"/>
        </w:numPr>
        <w:tabs>
          <w:tab w:val="left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Każda ze Stron </w:t>
      </w:r>
      <w:r w:rsidRPr="009B2456">
        <w:rPr>
          <w:rFonts w:ascii="Arial" w:hAnsi="Arial" w:cs="Arial"/>
          <w:sz w:val="20"/>
          <w:szCs w:val="20"/>
        </w:rPr>
        <w:t xml:space="preserve">może odstąpić od umowy w terminie </w:t>
      </w:r>
      <w:r w:rsidRPr="009B2456">
        <w:rPr>
          <w:rFonts w:ascii="Arial" w:hAnsi="Arial" w:cs="Arial"/>
          <w:b/>
          <w:sz w:val="20"/>
          <w:szCs w:val="20"/>
        </w:rPr>
        <w:t>30 dni</w:t>
      </w:r>
      <w:r w:rsidRPr="009B2456">
        <w:rPr>
          <w:rFonts w:ascii="Arial" w:hAnsi="Arial" w:cs="Arial"/>
          <w:sz w:val="20"/>
          <w:szCs w:val="20"/>
        </w:rPr>
        <w:t xml:space="preserve"> od powzięcia wiadomości </w:t>
      </w:r>
      <w:r w:rsidRPr="009B2456">
        <w:rPr>
          <w:rFonts w:ascii="Arial" w:hAnsi="Arial" w:cs="Arial"/>
          <w:sz w:val="20"/>
          <w:szCs w:val="20"/>
        </w:rPr>
        <w:br/>
        <w:t>o powyższych okolicznościach. Odstąpienie od umowy następuje w formie pisemnej pod rygorem nieważności.</w:t>
      </w:r>
    </w:p>
    <w:p w14:paraId="643A09AC" w14:textId="77777777" w:rsidR="00247E38" w:rsidRPr="009B2456" w:rsidRDefault="00247E38" w:rsidP="009B2456">
      <w:pPr>
        <w:pStyle w:val="Akapitzlist"/>
        <w:numPr>
          <w:ilvl w:val="0"/>
          <w:numId w:val="8"/>
        </w:numPr>
        <w:tabs>
          <w:tab w:val="left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W razie odstąpienia od umowy, </w:t>
      </w:r>
      <w:r w:rsidRPr="009B2456">
        <w:rPr>
          <w:rFonts w:ascii="Arial" w:hAnsi="Arial" w:cs="Arial"/>
          <w:b/>
          <w:sz w:val="20"/>
          <w:szCs w:val="20"/>
        </w:rPr>
        <w:t>Wykonawca</w:t>
      </w:r>
      <w:r w:rsidRPr="009B2456">
        <w:rPr>
          <w:rFonts w:ascii="Arial" w:hAnsi="Arial" w:cs="Arial"/>
          <w:sz w:val="20"/>
          <w:szCs w:val="20"/>
        </w:rPr>
        <w:t xml:space="preserve"> może żądać wyłącznie wynagrodzenia należnego </w:t>
      </w:r>
      <w:r w:rsidRPr="009B2456">
        <w:rPr>
          <w:rFonts w:ascii="Arial" w:hAnsi="Arial" w:cs="Arial"/>
          <w:sz w:val="20"/>
          <w:szCs w:val="20"/>
        </w:rPr>
        <w:br/>
        <w:t>z tytułu wykonanej części umowy.</w:t>
      </w:r>
    </w:p>
    <w:p w14:paraId="2191EF5E" w14:textId="017A07AD" w:rsidR="00247E38" w:rsidRPr="009B2456" w:rsidRDefault="00247E38" w:rsidP="009B2456">
      <w:pPr>
        <w:shd w:val="clear" w:color="auto" w:fill="FFFFFF"/>
        <w:spacing w:after="0" w:line="360" w:lineRule="auto"/>
        <w:ind w:left="142" w:hanging="142"/>
        <w:jc w:val="center"/>
        <w:rPr>
          <w:rFonts w:ascii="Arial" w:hAnsi="Arial" w:cs="Arial"/>
          <w:b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§ </w:t>
      </w:r>
      <w:r w:rsidR="009B2456">
        <w:rPr>
          <w:rFonts w:ascii="Arial" w:hAnsi="Arial" w:cs="Arial"/>
          <w:b/>
          <w:sz w:val="20"/>
          <w:szCs w:val="20"/>
        </w:rPr>
        <w:t>9</w:t>
      </w:r>
    </w:p>
    <w:p w14:paraId="7698A17E" w14:textId="77777777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b/>
          <w:sz w:val="20"/>
          <w:szCs w:val="20"/>
        </w:rPr>
        <w:t xml:space="preserve">Wykonawca </w:t>
      </w:r>
      <w:r w:rsidRPr="009B2456">
        <w:rPr>
          <w:rFonts w:ascii="Arial" w:hAnsi="Arial" w:cs="Arial"/>
          <w:sz w:val="20"/>
          <w:szCs w:val="20"/>
        </w:rPr>
        <w:t xml:space="preserve">nie może bez zgody </w:t>
      </w:r>
      <w:r w:rsidRPr="009B2456">
        <w:rPr>
          <w:rFonts w:ascii="Arial" w:hAnsi="Arial" w:cs="Arial"/>
          <w:b/>
          <w:sz w:val="20"/>
          <w:szCs w:val="20"/>
        </w:rPr>
        <w:t xml:space="preserve">Zamawiającego </w:t>
      </w:r>
      <w:r w:rsidRPr="009B2456">
        <w:rPr>
          <w:rFonts w:ascii="Arial" w:hAnsi="Arial" w:cs="Arial"/>
          <w:sz w:val="20"/>
          <w:szCs w:val="20"/>
        </w:rPr>
        <w:t>przenosić na osobę trzecią wierzytelności wynikających z niniejszej umowy.</w:t>
      </w:r>
    </w:p>
    <w:p w14:paraId="58784F64" w14:textId="77777777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Strony zgodnie oświadczają, że wszelka korespondencja pomiędzy nimi winna być kierowana </w:t>
      </w:r>
      <w:r w:rsidRPr="009B2456">
        <w:rPr>
          <w:rFonts w:ascii="Arial" w:hAnsi="Arial" w:cs="Arial"/>
          <w:sz w:val="20"/>
          <w:szCs w:val="20"/>
        </w:rPr>
        <w:br/>
        <w:t xml:space="preserve">na adresy wskazane w niniejszej umowie. W razie zmiany adresu do korespondencji każda </w:t>
      </w:r>
      <w:r w:rsidRPr="009B2456">
        <w:rPr>
          <w:rFonts w:ascii="Arial" w:hAnsi="Arial" w:cs="Arial"/>
          <w:sz w:val="20"/>
          <w:szCs w:val="20"/>
        </w:rPr>
        <w:br/>
        <w:t>ze stron zobowiązuje się zawiadomić drugą stronę pismem o nowym adresie pod rygorem przyjęcia, że korespondencja kierowana na adres dotychczasowy została skutecznie doręczona.</w:t>
      </w:r>
    </w:p>
    <w:p w14:paraId="1A8A8978" w14:textId="77777777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Spory wynikłe na tle niniejszej umowy będzie rozstrzygał Sąd właściwy miejscowo </w:t>
      </w:r>
      <w:r w:rsidRPr="009B2456">
        <w:rPr>
          <w:rFonts w:ascii="Arial" w:hAnsi="Arial" w:cs="Arial"/>
          <w:sz w:val="20"/>
          <w:szCs w:val="20"/>
        </w:rPr>
        <w:br/>
        <w:t>dla siedziby Zamawiającego.</w:t>
      </w:r>
    </w:p>
    <w:p w14:paraId="4FC887C6" w14:textId="1CD6AC80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>Wszelkie zmiany niniejszej umowy wymagają formy pisemnej pod rygorem nieważności.</w:t>
      </w:r>
    </w:p>
    <w:p w14:paraId="5B0DA632" w14:textId="77777777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>W sprawach nieuregulowanych w niniejszej umowie będą miały zastosowanie przepisy Kodeksu cywilnego.</w:t>
      </w:r>
    </w:p>
    <w:p w14:paraId="35ADC241" w14:textId="77777777" w:rsidR="00247E38" w:rsidRPr="009B2456" w:rsidRDefault="00247E38" w:rsidP="009B2456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Umowę sporządzono w </w:t>
      </w:r>
      <w:r w:rsidRPr="009B2456">
        <w:rPr>
          <w:rFonts w:ascii="Arial" w:hAnsi="Arial" w:cs="Arial"/>
          <w:b/>
          <w:sz w:val="20"/>
          <w:szCs w:val="20"/>
        </w:rPr>
        <w:t>2 (dwóch)</w:t>
      </w:r>
      <w:r w:rsidRPr="009B2456">
        <w:rPr>
          <w:rFonts w:ascii="Arial" w:hAnsi="Arial" w:cs="Arial"/>
          <w:sz w:val="20"/>
          <w:szCs w:val="20"/>
        </w:rPr>
        <w:t xml:space="preserve"> jednobrzmiących egzemplarzach, jeden egzemplarz </w:t>
      </w:r>
      <w:r w:rsidRPr="009B2456">
        <w:rPr>
          <w:rFonts w:ascii="Arial" w:hAnsi="Arial" w:cs="Arial"/>
          <w:sz w:val="20"/>
          <w:szCs w:val="20"/>
        </w:rPr>
        <w:br/>
        <w:t>dla Zamawiającego oraz jeden dla Wykonawcy.</w:t>
      </w:r>
      <w:r w:rsidRPr="009B2456">
        <w:rPr>
          <w:rFonts w:ascii="Arial" w:hAnsi="Arial" w:cs="Arial"/>
          <w:sz w:val="20"/>
          <w:szCs w:val="20"/>
          <w:highlight w:val="yellow"/>
        </w:rPr>
        <w:t xml:space="preserve">                                                    </w:t>
      </w:r>
    </w:p>
    <w:p w14:paraId="6601F547" w14:textId="77777777" w:rsidR="00247E38" w:rsidRPr="009B2456" w:rsidRDefault="00247E38" w:rsidP="009B245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>Załączniki do umowy stanowią jej integralną część:</w:t>
      </w:r>
    </w:p>
    <w:p w14:paraId="46775E10" w14:textId="1369DA8C" w:rsidR="00247E38" w:rsidRPr="009B2456" w:rsidRDefault="00247E38" w:rsidP="009B2456">
      <w:pPr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Załącznik nr </w:t>
      </w:r>
      <w:r w:rsidR="009B2456" w:rsidRPr="009B2456">
        <w:rPr>
          <w:rFonts w:ascii="Arial" w:hAnsi="Arial" w:cs="Arial"/>
          <w:sz w:val="20"/>
          <w:szCs w:val="20"/>
        </w:rPr>
        <w:t>1</w:t>
      </w:r>
      <w:r w:rsidRPr="009B2456">
        <w:rPr>
          <w:rFonts w:ascii="Arial" w:hAnsi="Arial" w:cs="Arial"/>
          <w:sz w:val="20"/>
          <w:szCs w:val="20"/>
        </w:rPr>
        <w:t xml:space="preserve"> - </w:t>
      </w:r>
      <w:r w:rsidRPr="009B2456">
        <w:rPr>
          <w:rFonts w:ascii="Arial" w:hAnsi="Arial" w:cs="Arial"/>
          <w:sz w:val="20"/>
          <w:szCs w:val="20"/>
          <w:lang w:eastAsia="ar-SA"/>
        </w:rPr>
        <w:t>Formularz ofertowy.</w:t>
      </w:r>
    </w:p>
    <w:p w14:paraId="6C6066B3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4950C787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</w:p>
    <w:p w14:paraId="3B037277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 xml:space="preserve">            WYKONAWCA</w:t>
      </w:r>
      <w:r w:rsidRPr="009B2456">
        <w:rPr>
          <w:sz w:val="20"/>
          <w:szCs w:val="20"/>
        </w:rPr>
        <w:tab/>
      </w:r>
      <w:r w:rsidRPr="009B2456">
        <w:rPr>
          <w:sz w:val="20"/>
          <w:szCs w:val="20"/>
        </w:rPr>
        <w:tab/>
      </w:r>
      <w:r w:rsidRPr="009B2456">
        <w:rPr>
          <w:sz w:val="20"/>
          <w:szCs w:val="20"/>
        </w:rPr>
        <w:tab/>
      </w:r>
      <w:r w:rsidRPr="009B2456">
        <w:rPr>
          <w:sz w:val="20"/>
          <w:szCs w:val="20"/>
        </w:rPr>
        <w:tab/>
        <w:t xml:space="preserve">                                   ZAMAWIAJĄCY</w:t>
      </w:r>
    </w:p>
    <w:p w14:paraId="0E4B12B4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 xml:space="preserve">  </w:t>
      </w:r>
    </w:p>
    <w:p w14:paraId="71194433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</w:p>
    <w:p w14:paraId="715A5D4C" w14:textId="77777777" w:rsidR="00247E38" w:rsidRPr="009B2456" w:rsidRDefault="00247E38" w:rsidP="009B2456">
      <w:pPr>
        <w:pStyle w:val="Tekstpodstawowy"/>
        <w:rPr>
          <w:sz w:val="20"/>
          <w:szCs w:val="20"/>
        </w:rPr>
      </w:pPr>
      <w:r w:rsidRPr="009B2456">
        <w:rPr>
          <w:sz w:val="20"/>
          <w:szCs w:val="20"/>
        </w:rPr>
        <w:t xml:space="preserve">…………..…………………………           </w:t>
      </w:r>
      <w:r w:rsidRPr="009B2456">
        <w:rPr>
          <w:sz w:val="20"/>
          <w:szCs w:val="20"/>
        </w:rPr>
        <w:tab/>
      </w:r>
      <w:r w:rsidRPr="009B2456">
        <w:rPr>
          <w:sz w:val="20"/>
          <w:szCs w:val="20"/>
        </w:rPr>
        <w:tab/>
      </w:r>
      <w:r w:rsidRPr="009B2456">
        <w:rPr>
          <w:sz w:val="20"/>
          <w:szCs w:val="20"/>
        </w:rPr>
        <w:tab/>
        <w:t xml:space="preserve">     ………………………………………                                                                             </w:t>
      </w:r>
    </w:p>
    <w:p w14:paraId="32BA27B8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A92821B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1960B7E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443B7C5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UZGODNIONO: </w:t>
      </w:r>
    </w:p>
    <w:p w14:paraId="34EDAF9F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D77434D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35DA0F7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                   Kierownik   </w:t>
      </w:r>
      <w:r w:rsidRPr="009B2456">
        <w:rPr>
          <w:rFonts w:ascii="Arial" w:hAnsi="Arial" w:cs="Arial"/>
          <w:sz w:val="20"/>
          <w:szCs w:val="20"/>
        </w:rPr>
        <w:br/>
        <w:t>Sekcji Zabezpieczenia Szkolenia                                                            Główny Księgowy</w:t>
      </w:r>
    </w:p>
    <w:p w14:paraId="39F4DBDA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A315E9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88C4BB5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lastRenderedPageBreak/>
        <w:t xml:space="preserve">…………………………………..                                                       …………………………………..     </w:t>
      </w:r>
    </w:p>
    <w:p w14:paraId="69414435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E28850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941D7C" w14:textId="4DB8903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                 Kierownik </w:t>
      </w:r>
      <w:r w:rsidRPr="009B2456">
        <w:rPr>
          <w:rFonts w:ascii="Arial" w:hAnsi="Arial" w:cs="Arial"/>
          <w:sz w:val="20"/>
          <w:szCs w:val="20"/>
        </w:rPr>
        <w:br/>
        <w:t>Sekcji Zamówień Publicznych                                                                    Radca Prawny</w:t>
      </w:r>
    </w:p>
    <w:p w14:paraId="053BEF46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570002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A833AE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…………………………………….  </w:t>
      </w:r>
      <w:r w:rsidRPr="009B2456">
        <w:rPr>
          <w:rFonts w:ascii="Arial" w:hAnsi="Arial" w:cs="Arial"/>
          <w:b/>
          <w:sz w:val="20"/>
          <w:szCs w:val="20"/>
        </w:rPr>
        <w:tab/>
      </w:r>
      <w:r w:rsidRPr="009B2456">
        <w:rPr>
          <w:rFonts w:ascii="Arial" w:hAnsi="Arial" w:cs="Arial"/>
          <w:sz w:val="20"/>
          <w:szCs w:val="20"/>
        </w:rPr>
        <w:t xml:space="preserve">                                          …………………………………….</w:t>
      </w:r>
    </w:p>
    <w:p w14:paraId="42D363B7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2A54496" w14:textId="3F22A741" w:rsidR="00247E38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F773591" w14:textId="757071A9" w:rsidR="0054327B" w:rsidRDefault="0054327B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5C55AC0" w14:textId="5EDE8218" w:rsidR="0054327B" w:rsidRDefault="0054327B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931C6A3" w14:textId="1959E3B3" w:rsidR="0054327B" w:rsidRDefault="0054327B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880FC02" w14:textId="77777777" w:rsidR="0054327B" w:rsidRPr="009B2456" w:rsidRDefault="0054327B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94517EA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B35BA7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Umowa sporządzona w 2 (dwóch) jednobrzmiących egzemplarzach: </w:t>
      </w:r>
    </w:p>
    <w:p w14:paraId="5DCFE1DE" w14:textId="77777777" w:rsidR="00247E38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>Egz. nr 1 – Zamawiający – PGK;</w:t>
      </w:r>
    </w:p>
    <w:p w14:paraId="69D5A97D" w14:textId="418520B9" w:rsidR="00247870" w:rsidRPr="009B2456" w:rsidRDefault="00247E38" w:rsidP="009B245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B2456">
        <w:rPr>
          <w:rFonts w:ascii="Arial" w:hAnsi="Arial" w:cs="Arial"/>
          <w:sz w:val="20"/>
          <w:szCs w:val="20"/>
        </w:rPr>
        <w:t xml:space="preserve">Egz. nr 2 – Wykonawca        </w:t>
      </w:r>
    </w:p>
    <w:sectPr w:rsidR="00247870" w:rsidRPr="009B2456" w:rsidSect="00E960DB">
      <w:footerReference w:type="default" r:id="rId9"/>
      <w:pgSz w:w="11906" w:h="16838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D80D2" w14:textId="77777777" w:rsidR="00CC0C68" w:rsidRDefault="00CC0C68" w:rsidP="009F6E0A">
      <w:pPr>
        <w:spacing w:after="0" w:line="240" w:lineRule="auto"/>
      </w:pPr>
      <w:r>
        <w:separator/>
      </w:r>
    </w:p>
  </w:endnote>
  <w:endnote w:type="continuationSeparator" w:id="0">
    <w:p w14:paraId="65D9C83A" w14:textId="77777777" w:rsidR="00CC0C68" w:rsidRDefault="00CC0C68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0274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1649AA" w14:textId="0B819793" w:rsidR="00B40BEE" w:rsidRDefault="00B40BEE">
            <w:pPr>
              <w:pStyle w:val="Stopka"/>
              <w:jc w:val="right"/>
            </w:pPr>
            <w:r w:rsidRPr="00243449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6691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243449" w:rsidRPr="00243449">
              <w:rPr>
                <w:rFonts w:ascii="Arial" w:hAnsi="Arial" w:cs="Arial"/>
                <w:sz w:val="18"/>
                <w:szCs w:val="18"/>
              </w:rPr>
              <w:t>/</w: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6691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243449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714C411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AD1F8" w14:textId="77777777" w:rsidR="00CC0C68" w:rsidRDefault="00CC0C68" w:rsidP="009F6E0A">
      <w:pPr>
        <w:spacing w:after="0" w:line="240" w:lineRule="auto"/>
      </w:pPr>
      <w:r>
        <w:separator/>
      </w:r>
    </w:p>
  </w:footnote>
  <w:footnote w:type="continuationSeparator" w:id="0">
    <w:p w14:paraId="50EE415E" w14:textId="77777777" w:rsidR="00CC0C68" w:rsidRDefault="00CC0C68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8B4"/>
    <w:multiLevelType w:val="hybridMultilevel"/>
    <w:tmpl w:val="63F655BE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C0CAB"/>
    <w:multiLevelType w:val="hybridMultilevel"/>
    <w:tmpl w:val="57A6101A"/>
    <w:lvl w:ilvl="0" w:tplc="83BAFA2E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C675D5"/>
    <w:multiLevelType w:val="hybridMultilevel"/>
    <w:tmpl w:val="21F05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4FAE4C2E">
      <w:start w:val="1"/>
      <w:numFmt w:val="lowerLetter"/>
      <w:lvlText w:val="%3)"/>
      <w:lvlJc w:val="right"/>
      <w:pPr>
        <w:ind w:left="606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E20206"/>
    <w:multiLevelType w:val="hybridMultilevel"/>
    <w:tmpl w:val="530EC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D0B677D2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DE3A98"/>
    <w:multiLevelType w:val="multilevel"/>
    <w:tmpl w:val="092E9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0502872"/>
    <w:multiLevelType w:val="hybridMultilevel"/>
    <w:tmpl w:val="92AC749C"/>
    <w:lvl w:ilvl="0" w:tplc="E438CD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7F7C26"/>
    <w:multiLevelType w:val="hybridMultilevel"/>
    <w:tmpl w:val="CE820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159BA"/>
    <w:multiLevelType w:val="hybridMultilevel"/>
    <w:tmpl w:val="8CE23CBA"/>
    <w:lvl w:ilvl="0" w:tplc="2698F686">
      <w:start w:val="1"/>
      <w:numFmt w:val="decimal"/>
      <w:lvlText w:val="%1."/>
      <w:lvlJc w:val="left"/>
      <w:pPr>
        <w:ind w:left="4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8" w15:restartNumberingAfterBreak="0">
    <w:nsid w:val="5D3A31FE"/>
    <w:multiLevelType w:val="hybridMultilevel"/>
    <w:tmpl w:val="9AD8C888"/>
    <w:lvl w:ilvl="0" w:tplc="AF7812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16832"/>
    <w:multiLevelType w:val="multilevel"/>
    <w:tmpl w:val="E8660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79"/>
    <w:rsid w:val="000076DB"/>
    <w:rsid w:val="00010D66"/>
    <w:rsid w:val="0003310A"/>
    <w:rsid w:val="00040D60"/>
    <w:rsid w:val="00041CF7"/>
    <w:rsid w:val="00052960"/>
    <w:rsid w:val="000549C3"/>
    <w:rsid w:val="00054B8D"/>
    <w:rsid w:val="00061730"/>
    <w:rsid w:val="00061ECE"/>
    <w:rsid w:val="00062030"/>
    <w:rsid w:val="00084366"/>
    <w:rsid w:val="00093907"/>
    <w:rsid w:val="000A3664"/>
    <w:rsid w:val="000A5150"/>
    <w:rsid w:val="000A756C"/>
    <w:rsid w:val="000B3539"/>
    <w:rsid w:val="000B4CEC"/>
    <w:rsid w:val="000B5D99"/>
    <w:rsid w:val="000C2849"/>
    <w:rsid w:val="000C64D9"/>
    <w:rsid w:val="000D2FA0"/>
    <w:rsid w:val="000D7497"/>
    <w:rsid w:val="000D76C6"/>
    <w:rsid w:val="000E11DC"/>
    <w:rsid w:val="000E4BDC"/>
    <w:rsid w:val="000E6020"/>
    <w:rsid w:val="000E6159"/>
    <w:rsid w:val="000E70CD"/>
    <w:rsid w:val="000F2380"/>
    <w:rsid w:val="000F3CAA"/>
    <w:rsid w:val="000F4F91"/>
    <w:rsid w:val="00101F3F"/>
    <w:rsid w:val="001028D3"/>
    <w:rsid w:val="00104116"/>
    <w:rsid w:val="00113EE7"/>
    <w:rsid w:val="00115BB8"/>
    <w:rsid w:val="00117DAE"/>
    <w:rsid w:val="00121838"/>
    <w:rsid w:val="00122127"/>
    <w:rsid w:val="00122E0C"/>
    <w:rsid w:val="00123C87"/>
    <w:rsid w:val="00126C2E"/>
    <w:rsid w:val="00130FAB"/>
    <w:rsid w:val="00136BA7"/>
    <w:rsid w:val="00141854"/>
    <w:rsid w:val="00141AF2"/>
    <w:rsid w:val="001427D2"/>
    <w:rsid w:val="00144AFA"/>
    <w:rsid w:val="00145C0B"/>
    <w:rsid w:val="00146288"/>
    <w:rsid w:val="00150CBD"/>
    <w:rsid w:val="001525E1"/>
    <w:rsid w:val="0015404E"/>
    <w:rsid w:val="0015532C"/>
    <w:rsid w:val="0015686E"/>
    <w:rsid w:val="0015781A"/>
    <w:rsid w:val="001640D7"/>
    <w:rsid w:val="00167109"/>
    <w:rsid w:val="00172AAC"/>
    <w:rsid w:val="00174EFF"/>
    <w:rsid w:val="001835C9"/>
    <w:rsid w:val="00184AFD"/>
    <w:rsid w:val="0018532E"/>
    <w:rsid w:val="00185DF1"/>
    <w:rsid w:val="00196879"/>
    <w:rsid w:val="001A0715"/>
    <w:rsid w:val="001A3D10"/>
    <w:rsid w:val="001A3D24"/>
    <w:rsid w:val="001A6DBA"/>
    <w:rsid w:val="001B0689"/>
    <w:rsid w:val="001B709B"/>
    <w:rsid w:val="001C0978"/>
    <w:rsid w:val="001C2847"/>
    <w:rsid w:val="001C29ED"/>
    <w:rsid w:val="001C34B2"/>
    <w:rsid w:val="001C40CA"/>
    <w:rsid w:val="001D0711"/>
    <w:rsid w:val="001D7465"/>
    <w:rsid w:val="001E3DB3"/>
    <w:rsid w:val="001F0854"/>
    <w:rsid w:val="001F3777"/>
    <w:rsid w:val="001F5000"/>
    <w:rsid w:val="001F5420"/>
    <w:rsid w:val="001F732C"/>
    <w:rsid w:val="00202454"/>
    <w:rsid w:val="002077FC"/>
    <w:rsid w:val="00207A6F"/>
    <w:rsid w:val="00211060"/>
    <w:rsid w:val="002111C2"/>
    <w:rsid w:val="00216F76"/>
    <w:rsid w:val="00221129"/>
    <w:rsid w:val="0022251B"/>
    <w:rsid w:val="0022308B"/>
    <w:rsid w:val="00225206"/>
    <w:rsid w:val="00231DC8"/>
    <w:rsid w:val="002341E8"/>
    <w:rsid w:val="00234C55"/>
    <w:rsid w:val="00235082"/>
    <w:rsid w:val="002379D6"/>
    <w:rsid w:val="00243449"/>
    <w:rsid w:val="00246931"/>
    <w:rsid w:val="00246AE4"/>
    <w:rsid w:val="00247870"/>
    <w:rsid w:val="00247E38"/>
    <w:rsid w:val="00254DBB"/>
    <w:rsid w:val="002621C4"/>
    <w:rsid w:val="002636D9"/>
    <w:rsid w:val="002773E2"/>
    <w:rsid w:val="00294C99"/>
    <w:rsid w:val="00296E33"/>
    <w:rsid w:val="002A130F"/>
    <w:rsid w:val="002B3C7F"/>
    <w:rsid w:val="002B75F6"/>
    <w:rsid w:val="002C6DF6"/>
    <w:rsid w:val="002D1573"/>
    <w:rsid w:val="002D5A2F"/>
    <w:rsid w:val="002D682E"/>
    <w:rsid w:val="002D7AF7"/>
    <w:rsid w:val="002D7EAD"/>
    <w:rsid w:val="002E0508"/>
    <w:rsid w:val="002E6A4B"/>
    <w:rsid w:val="002E6E15"/>
    <w:rsid w:val="002F2BED"/>
    <w:rsid w:val="002F65AB"/>
    <w:rsid w:val="003002D4"/>
    <w:rsid w:val="00300D8B"/>
    <w:rsid w:val="003024B1"/>
    <w:rsid w:val="003068B3"/>
    <w:rsid w:val="00307197"/>
    <w:rsid w:val="00313524"/>
    <w:rsid w:val="00321668"/>
    <w:rsid w:val="00326520"/>
    <w:rsid w:val="00327018"/>
    <w:rsid w:val="00330F1A"/>
    <w:rsid w:val="003354E0"/>
    <w:rsid w:val="00335891"/>
    <w:rsid w:val="00336DB8"/>
    <w:rsid w:val="003424AA"/>
    <w:rsid w:val="00342688"/>
    <w:rsid w:val="00346583"/>
    <w:rsid w:val="003513E3"/>
    <w:rsid w:val="003538A3"/>
    <w:rsid w:val="003552F5"/>
    <w:rsid w:val="00361245"/>
    <w:rsid w:val="00363F9A"/>
    <w:rsid w:val="00364545"/>
    <w:rsid w:val="00370CFC"/>
    <w:rsid w:val="00373A95"/>
    <w:rsid w:val="00375FB7"/>
    <w:rsid w:val="00376726"/>
    <w:rsid w:val="003769BD"/>
    <w:rsid w:val="00382226"/>
    <w:rsid w:val="00383C8A"/>
    <w:rsid w:val="003850AC"/>
    <w:rsid w:val="00385B8F"/>
    <w:rsid w:val="0039007E"/>
    <w:rsid w:val="003A2D04"/>
    <w:rsid w:val="003A7098"/>
    <w:rsid w:val="003C4B8A"/>
    <w:rsid w:val="003C5E91"/>
    <w:rsid w:val="003D2A92"/>
    <w:rsid w:val="003D3A20"/>
    <w:rsid w:val="003D4BCF"/>
    <w:rsid w:val="003D531C"/>
    <w:rsid w:val="003D6FB4"/>
    <w:rsid w:val="003E4B74"/>
    <w:rsid w:val="003E6011"/>
    <w:rsid w:val="003E7433"/>
    <w:rsid w:val="003E74D9"/>
    <w:rsid w:val="003F75CB"/>
    <w:rsid w:val="00401E24"/>
    <w:rsid w:val="00402368"/>
    <w:rsid w:val="0040321D"/>
    <w:rsid w:val="004032B5"/>
    <w:rsid w:val="00412C3B"/>
    <w:rsid w:val="00414AA9"/>
    <w:rsid w:val="0042323A"/>
    <w:rsid w:val="00423F9E"/>
    <w:rsid w:val="00425892"/>
    <w:rsid w:val="00425C28"/>
    <w:rsid w:val="00426691"/>
    <w:rsid w:val="004271EB"/>
    <w:rsid w:val="00427DB9"/>
    <w:rsid w:val="00431EC0"/>
    <w:rsid w:val="004329DC"/>
    <w:rsid w:val="00435F92"/>
    <w:rsid w:val="00442406"/>
    <w:rsid w:val="004428FC"/>
    <w:rsid w:val="0045022C"/>
    <w:rsid w:val="00451A8B"/>
    <w:rsid w:val="0045318B"/>
    <w:rsid w:val="00466AE3"/>
    <w:rsid w:val="00470799"/>
    <w:rsid w:val="0047700A"/>
    <w:rsid w:val="00487615"/>
    <w:rsid w:val="004A2936"/>
    <w:rsid w:val="004A5CA1"/>
    <w:rsid w:val="004A6AAF"/>
    <w:rsid w:val="004A76CD"/>
    <w:rsid w:val="004B09B1"/>
    <w:rsid w:val="004B13A3"/>
    <w:rsid w:val="004B17EA"/>
    <w:rsid w:val="004C0910"/>
    <w:rsid w:val="004C102A"/>
    <w:rsid w:val="004C4DBF"/>
    <w:rsid w:val="004C7777"/>
    <w:rsid w:val="004D0CBA"/>
    <w:rsid w:val="004D0F21"/>
    <w:rsid w:val="004D1895"/>
    <w:rsid w:val="004D468E"/>
    <w:rsid w:val="004D7184"/>
    <w:rsid w:val="004E0159"/>
    <w:rsid w:val="004E3857"/>
    <w:rsid w:val="004F4A4B"/>
    <w:rsid w:val="005011B3"/>
    <w:rsid w:val="00502ABA"/>
    <w:rsid w:val="00506CE2"/>
    <w:rsid w:val="00511CC0"/>
    <w:rsid w:val="005134FC"/>
    <w:rsid w:val="0051382A"/>
    <w:rsid w:val="005144AA"/>
    <w:rsid w:val="0051501C"/>
    <w:rsid w:val="00520327"/>
    <w:rsid w:val="00522FD5"/>
    <w:rsid w:val="005248D1"/>
    <w:rsid w:val="005249D9"/>
    <w:rsid w:val="00525458"/>
    <w:rsid w:val="00526B0A"/>
    <w:rsid w:val="00527886"/>
    <w:rsid w:val="005344D6"/>
    <w:rsid w:val="00541E54"/>
    <w:rsid w:val="0054327B"/>
    <w:rsid w:val="005521C5"/>
    <w:rsid w:val="00554E45"/>
    <w:rsid w:val="005622D3"/>
    <w:rsid w:val="005624D4"/>
    <w:rsid w:val="00564680"/>
    <w:rsid w:val="00567596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DD6"/>
    <w:rsid w:val="005A6E36"/>
    <w:rsid w:val="005A6FCF"/>
    <w:rsid w:val="005B05DC"/>
    <w:rsid w:val="005B49A8"/>
    <w:rsid w:val="005B4DE7"/>
    <w:rsid w:val="005B6C9D"/>
    <w:rsid w:val="005C0BC8"/>
    <w:rsid w:val="005C171F"/>
    <w:rsid w:val="005C27DB"/>
    <w:rsid w:val="005C3AAC"/>
    <w:rsid w:val="005D2A81"/>
    <w:rsid w:val="005D6BC4"/>
    <w:rsid w:val="005D7756"/>
    <w:rsid w:val="005D77C2"/>
    <w:rsid w:val="005E6838"/>
    <w:rsid w:val="00603659"/>
    <w:rsid w:val="00610A4D"/>
    <w:rsid w:val="00614026"/>
    <w:rsid w:val="00616873"/>
    <w:rsid w:val="00621519"/>
    <w:rsid w:val="00621E2D"/>
    <w:rsid w:val="00622A77"/>
    <w:rsid w:val="00623650"/>
    <w:rsid w:val="006251BC"/>
    <w:rsid w:val="006314B3"/>
    <w:rsid w:val="0063399A"/>
    <w:rsid w:val="00643A19"/>
    <w:rsid w:val="006456A7"/>
    <w:rsid w:val="00651D79"/>
    <w:rsid w:val="00665024"/>
    <w:rsid w:val="00667518"/>
    <w:rsid w:val="0067085F"/>
    <w:rsid w:val="00670942"/>
    <w:rsid w:val="006710FE"/>
    <w:rsid w:val="00672353"/>
    <w:rsid w:val="006748AA"/>
    <w:rsid w:val="00681813"/>
    <w:rsid w:val="00684348"/>
    <w:rsid w:val="00684EF9"/>
    <w:rsid w:val="00691300"/>
    <w:rsid w:val="00693533"/>
    <w:rsid w:val="0069358A"/>
    <w:rsid w:val="006A401D"/>
    <w:rsid w:val="006A5585"/>
    <w:rsid w:val="006C1F33"/>
    <w:rsid w:val="006D007E"/>
    <w:rsid w:val="006D373A"/>
    <w:rsid w:val="006D4923"/>
    <w:rsid w:val="006D6815"/>
    <w:rsid w:val="006E72E1"/>
    <w:rsid w:val="006F06BC"/>
    <w:rsid w:val="0070088F"/>
    <w:rsid w:val="00701CBD"/>
    <w:rsid w:val="0070244D"/>
    <w:rsid w:val="00702ADA"/>
    <w:rsid w:val="00703302"/>
    <w:rsid w:val="00710D25"/>
    <w:rsid w:val="007113BD"/>
    <w:rsid w:val="007127FC"/>
    <w:rsid w:val="00714BAE"/>
    <w:rsid w:val="0071561C"/>
    <w:rsid w:val="007159F2"/>
    <w:rsid w:val="0071635C"/>
    <w:rsid w:val="00720C64"/>
    <w:rsid w:val="007245BD"/>
    <w:rsid w:val="00727E31"/>
    <w:rsid w:val="00736EA4"/>
    <w:rsid w:val="00741670"/>
    <w:rsid w:val="00743F23"/>
    <w:rsid w:val="00745847"/>
    <w:rsid w:val="00754B5B"/>
    <w:rsid w:val="00761A15"/>
    <w:rsid w:val="0077344E"/>
    <w:rsid w:val="0078233B"/>
    <w:rsid w:val="00782D5E"/>
    <w:rsid w:val="0078356B"/>
    <w:rsid w:val="00783800"/>
    <w:rsid w:val="00787061"/>
    <w:rsid w:val="00790D75"/>
    <w:rsid w:val="00791AC5"/>
    <w:rsid w:val="00793802"/>
    <w:rsid w:val="0079474E"/>
    <w:rsid w:val="00796B63"/>
    <w:rsid w:val="007A1980"/>
    <w:rsid w:val="007A19D0"/>
    <w:rsid w:val="007A62FA"/>
    <w:rsid w:val="007B17AB"/>
    <w:rsid w:val="007B2499"/>
    <w:rsid w:val="007B2FF0"/>
    <w:rsid w:val="007B4CB6"/>
    <w:rsid w:val="007B7B02"/>
    <w:rsid w:val="007C2CC6"/>
    <w:rsid w:val="007C5A79"/>
    <w:rsid w:val="007C677E"/>
    <w:rsid w:val="007D001B"/>
    <w:rsid w:val="007D4200"/>
    <w:rsid w:val="007D5284"/>
    <w:rsid w:val="007D5C2D"/>
    <w:rsid w:val="007E07E1"/>
    <w:rsid w:val="007E5FE8"/>
    <w:rsid w:val="007F0D66"/>
    <w:rsid w:val="007F5534"/>
    <w:rsid w:val="007F7796"/>
    <w:rsid w:val="0080156A"/>
    <w:rsid w:val="00802423"/>
    <w:rsid w:val="0081349B"/>
    <w:rsid w:val="00813544"/>
    <w:rsid w:val="00813DFA"/>
    <w:rsid w:val="00814D8F"/>
    <w:rsid w:val="00815F5C"/>
    <w:rsid w:val="00817705"/>
    <w:rsid w:val="00817AEA"/>
    <w:rsid w:val="0082362E"/>
    <w:rsid w:val="00824778"/>
    <w:rsid w:val="00825601"/>
    <w:rsid w:val="0082632B"/>
    <w:rsid w:val="00827562"/>
    <w:rsid w:val="008305B2"/>
    <w:rsid w:val="00831FFF"/>
    <w:rsid w:val="00841714"/>
    <w:rsid w:val="00843D4E"/>
    <w:rsid w:val="00846274"/>
    <w:rsid w:val="00847DD3"/>
    <w:rsid w:val="008520F8"/>
    <w:rsid w:val="0085522E"/>
    <w:rsid w:val="00856BCB"/>
    <w:rsid w:val="00856E54"/>
    <w:rsid w:val="00870203"/>
    <w:rsid w:val="00872003"/>
    <w:rsid w:val="00872437"/>
    <w:rsid w:val="00872F52"/>
    <w:rsid w:val="00873FA2"/>
    <w:rsid w:val="008741CB"/>
    <w:rsid w:val="00875D86"/>
    <w:rsid w:val="008800A9"/>
    <w:rsid w:val="0088278F"/>
    <w:rsid w:val="00883C04"/>
    <w:rsid w:val="008843EC"/>
    <w:rsid w:val="00887516"/>
    <w:rsid w:val="00892E59"/>
    <w:rsid w:val="00892F0F"/>
    <w:rsid w:val="008977F1"/>
    <w:rsid w:val="008A1500"/>
    <w:rsid w:val="008A209E"/>
    <w:rsid w:val="008A3F31"/>
    <w:rsid w:val="008B121B"/>
    <w:rsid w:val="008B1D43"/>
    <w:rsid w:val="008B4855"/>
    <w:rsid w:val="008B593F"/>
    <w:rsid w:val="008B5976"/>
    <w:rsid w:val="008B68C4"/>
    <w:rsid w:val="008C1B18"/>
    <w:rsid w:val="008C2B47"/>
    <w:rsid w:val="008C3000"/>
    <w:rsid w:val="008D2166"/>
    <w:rsid w:val="008E315F"/>
    <w:rsid w:val="008E4ECD"/>
    <w:rsid w:val="008F1B13"/>
    <w:rsid w:val="008F1E8B"/>
    <w:rsid w:val="008F51D1"/>
    <w:rsid w:val="00903015"/>
    <w:rsid w:val="00904BE4"/>
    <w:rsid w:val="00905D36"/>
    <w:rsid w:val="009060AA"/>
    <w:rsid w:val="0090624F"/>
    <w:rsid w:val="00906A99"/>
    <w:rsid w:val="0091242A"/>
    <w:rsid w:val="00913B40"/>
    <w:rsid w:val="009217C7"/>
    <w:rsid w:val="00931D5F"/>
    <w:rsid w:val="00940F81"/>
    <w:rsid w:val="00943146"/>
    <w:rsid w:val="00943C54"/>
    <w:rsid w:val="00944C26"/>
    <w:rsid w:val="00955527"/>
    <w:rsid w:val="00962DE9"/>
    <w:rsid w:val="0096589A"/>
    <w:rsid w:val="00967852"/>
    <w:rsid w:val="00970605"/>
    <w:rsid w:val="009727AB"/>
    <w:rsid w:val="00973F52"/>
    <w:rsid w:val="00977AE2"/>
    <w:rsid w:val="00983D2D"/>
    <w:rsid w:val="009856B2"/>
    <w:rsid w:val="00985889"/>
    <w:rsid w:val="00985AEB"/>
    <w:rsid w:val="0098741A"/>
    <w:rsid w:val="009876B5"/>
    <w:rsid w:val="0099253A"/>
    <w:rsid w:val="00992DA1"/>
    <w:rsid w:val="00994293"/>
    <w:rsid w:val="00994F07"/>
    <w:rsid w:val="00997439"/>
    <w:rsid w:val="009B1137"/>
    <w:rsid w:val="009B2456"/>
    <w:rsid w:val="009B500D"/>
    <w:rsid w:val="009C0B13"/>
    <w:rsid w:val="009C2C31"/>
    <w:rsid w:val="009D405B"/>
    <w:rsid w:val="009D4C3F"/>
    <w:rsid w:val="009E6044"/>
    <w:rsid w:val="009F14B5"/>
    <w:rsid w:val="009F4FE0"/>
    <w:rsid w:val="009F6957"/>
    <w:rsid w:val="009F6E0A"/>
    <w:rsid w:val="00A011E3"/>
    <w:rsid w:val="00A0230E"/>
    <w:rsid w:val="00A04D18"/>
    <w:rsid w:val="00A11CA4"/>
    <w:rsid w:val="00A17165"/>
    <w:rsid w:val="00A313A2"/>
    <w:rsid w:val="00A32136"/>
    <w:rsid w:val="00A3288A"/>
    <w:rsid w:val="00A339E2"/>
    <w:rsid w:val="00A3775F"/>
    <w:rsid w:val="00A47932"/>
    <w:rsid w:val="00A51B03"/>
    <w:rsid w:val="00A51B34"/>
    <w:rsid w:val="00A565A5"/>
    <w:rsid w:val="00A61205"/>
    <w:rsid w:val="00A65B62"/>
    <w:rsid w:val="00A6638F"/>
    <w:rsid w:val="00A705A1"/>
    <w:rsid w:val="00A722CF"/>
    <w:rsid w:val="00A73AC4"/>
    <w:rsid w:val="00A7667D"/>
    <w:rsid w:val="00A870E1"/>
    <w:rsid w:val="00A950C8"/>
    <w:rsid w:val="00AA13BE"/>
    <w:rsid w:val="00AA1781"/>
    <w:rsid w:val="00AA47D8"/>
    <w:rsid w:val="00AB0F1F"/>
    <w:rsid w:val="00AC1FE3"/>
    <w:rsid w:val="00AC41B8"/>
    <w:rsid w:val="00AC4C05"/>
    <w:rsid w:val="00AD13EA"/>
    <w:rsid w:val="00AD1647"/>
    <w:rsid w:val="00AD16D3"/>
    <w:rsid w:val="00AD2879"/>
    <w:rsid w:val="00AD4FE2"/>
    <w:rsid w:val="00AE2FA0"/>
    <w:rsid w:val="00AE6851"/>
    <w:rsid w:val="00AF32A9"/>
    <w:rsid w:val="00B06379"/>
    <w:rsid w:val="00B147FE"/>
    <w:rsid w:val="00B14F79"/>
    <w:rsid w:val="00B1639F"/>
    <w:rsid w:val="00B1736B"/>
    <w:rsid w:val="00B2680B"/>
    <w:rsid w:val="00B30B12"/>
    <w:rsid w:val="00B31368"/>
    <w:rsid w:val="00B31983"/>
    <w:rsid w:val="00B3420C"/>
    <w:rsid w:val="00B4061C"/>
    <w:rsid w:val="00B40BEE"/>
    <w:rsid w:val="00B423A2"/>
    <w:rsid w:val="00B467BE"/>
    <w:rsid w:val="00B4680D"/>
    <w:rsid w:val="00B513D3"/>
    <w:rsid w:val="00B5789D"/>
    <w:rsid w:val="00B6192E"/>
    <w:rsid w:val="00B6216D"/>
    <w:rsid w:val="00B640B2"/>
    <w:rsid w:val="00B657A8"/>
    <w:rsid w:val="00B728C3"/>
    <w:rsid w:val="00B75D2D"/>
    <w:rsid w:val="00B76429"/>
    <w:rsid w:val="00B770B2"/>
    <w:rsid w:val="00B84B81"/>
    <w:rsid w:val="00B85A92"/>
    <w:rsid w:val="00B875D4"/>
    <w:rsid w:val="00B91800"/>
    <w:rsid w:val="00BA11A8"/>
    <w:rsid w:val="00BA4838"/>
    <w:rsid w:val="00BA7506"/>
    <w:rsid w:val="00BB04E3"/>
    <w:rsid w:val="00BB531A"/>
    <w:rsid w:val="00BB7A67"/>
    <w:rsid w:val="00BC02FC"/>
    <w:rsid w:val="00BC503C"/>
    <w:rsid w:val="00BC6D09"/>
    <w:rsid w:val="00BD0134"/>
    <w:rsid w:val="00BD14DE"/>
    <w:rsid w:val="00BD2316"/>
    <w:rsid w:val="00BD26CD"/>
    <w:rsid w:val="00BE0AA5"/>
    <w:rsid w:val="00BE1B02"/>
    <w:rsid w:val="00BF326F"/>
    <w:rsid w:val="00BF5243"/>
    <w:rsid w:val="00BF5BBE"/>
    <w:rsid w:val="00BF74C6"/>
    <w:rsid w:val="00C12E73"/>
    <w:rsid w:val="00C1572A"/>
    <w:rsid w:val="00C22A61"/>
    <w:rsid w:val="00C22D56"/>
    <w:rsid w:val="00C244E4"/>
    <w:rsid w:val="00C24E62"/>
    <w:rsid w:val="00C31538"/>
    <w:rsid w:val="00C3609D"/>
    <w:rsid w:val="00C45290"/>
    <w:rsid w:val="00C50FE4"/>
    <w:rsid w:val="00C546A2"/>
    <w:rsid w:val="00C54B01"/>
    <w:rsid w:val="00C55E17"/>
    <w:rsid w:val="00C57DF0"/>
    <w:rsid w:val="00C648E6"/>
    <w:rsid w:val="00C66C59"/>
    <w:rsid w:val="00C67FD0"/>
    <w:rsid w:val="00C701BD"/>
    <w:rsid w:val="00C70DD4"/>
    <w:rsid w:val="00C7290E"/>
    <w:rsid w:val="00C7293E"/>
    <w:rsid w:val="00C73AAF"/>
    <w:rsid w:val="00C7559E"/>
    <w:rsid w:val="00C80B94"/>
    <w:rsid w:val="00C93B9F"/>
    <w:rsid w:val="00CA07C6"/>
    <w:rsid w:val="00CA2CFA"/>
    <w:rsid w:val="00CA36FF"/>
    <w:rsid w:val="00CA38B5"/>
    <w:rsid w:val="00CB1B18"/>
    <w:rsid w:val="00CB7B89"/>
    <w:rsid w:val="00CC0C68"/>
    <w:rsid w:val="00CC47BD"/>
    <w:rsid w:val="00CD55B7"/>
    <w:rsid w:val="00CD695B"/>
    <w:rsid w:val="00CE3CDC"/>
    <w:rsid w:val="00CE5F97"/>
    <w:rsid w:val="00CF376B"/>
    <w:rsid w:val="00CF3A21"/>
    <w:rsid w:val="00CF439C"/>
    <w:rsid w:val="00CF6D33"/>
    <w:rsid w:val="00D0115C"/>
    <w:rsid w:val="00D0141A"/>
    <w:rsid w:val="00D0320A"/>
    <w:rsid w:val="00D0361C"/>
    <w:rsid w:val="00D04220"/>
    <w:rsid w:val="00D058C6"/>
    <w:rsid w:val="00D05FBF"/>
    <w:rsid w:val="00D10DB3"/>
    <w:rsid w:val="00D12CA5"/>
    <w:rsid w:val="00D1497E"/>
    <w:rsid w:val="00D16D25"/>
    <w:rsid w:val="00D221D5"/>
    <w:rsid w:val="00D32F93"/>
    <w:rsid w:val="00D33F2B"/>
    <w:rsid w:val="00D37B08"/>
    <w:rsid w:val="00D404AB"/>
    <w:rsid w:val="00D40545"/>
    <w:rsid w:val="00D46C2B"/>
    <w:rsid w:val="00D5204D"/>
    <w:rsid w:val="00D549B0"/>
    <w:rsid w:val="00D57DF2"/>
    <w:rsid w:val="00D63A14"/>
    <w:rsid w:val="00D65DC0"/>
    <w:rsid w:val="00D67712"/>
    <w:rsid w:val="00D73297"/>
    <w:rsid w:val="00D74355"/>
    <w:rsid w:val="00D74810"/>
    <w:rsid w:val="00D85E65"/>
    <w:rsid w:val="00D86C45"/>
    <w:rsid w:val="00D9119A"/>
    <w:rsid w:val="00D9377F"/>
    <w:rsid w:val="00D94EDC"/>
    <w:rsid w:val="00D971DD"/>
    <w:rsid w:val="00DA66D8"/>
    <w:rsid w:val="00DB0DCD"/>
    <w:rsid w:val="00DB21DA"/>
    <w:rsid w:val="00DB3DB7"/>
    <w:rsid w:val="00DB6E28"/>
    <w:rsid w:val="00DB738E"/>
    <w:rsid w:val="00DC3AEC"/>
    <w:rsid w:val="00DC3C85"/>
    <w:rsid w:val="00DC47D5"/>
    <w:rsid w:val="00DC5A67"/>
    <w:rsid w:val="00DC6656"/>
    <w:rsid w:val="00DC6B7A"/>
    <w:rsid w:val="00DD0250"/>
    <w:rsid w:val="00DD4901"/>
    <w:rsid w:val="00DD6A62"/>
    <w:rsid w:val="00DE00FE"/>
    <w:rsid w:val="00E0654D"/>
    <w:rsid w:val="00E06FB6"/>
    <w:rsid w:val="00E07426"/>
    <w:rsid w:val="00E07FA5"/>
    <w:rsid w:val="00E119E1"/>
    <w:rsid w:val="00E146DD"/>
    <w:rsid w:val="00E206E7"/>
    <w:rsid w:val="00E22EE4"/>
    <w:rsid w:val="00E23342"/>
    <w:rsid w:val="00E26035"/>
    <w:rsid w:val="00E33FB9"/>
    <w:rsid w:val="00E37EF0"/>
    <w:rsid w:val="00E428D3"/>
    <w:rsid w:val="00E43EF2"/>
    <w:rsid w:val="00E47813"/>
    <w:rsid w:val="00E53F04"/>
    <w:rsid w:val="00E55366"/>
    <w:rsid w:val="00E56E20"/>
    <w:rsid w:val="00E57FA6"/>
    <w:rsid w:val="00E65DE9"/>
    <w:rsid w:val="00E660B0"/>
    <w:rsid w:val="00E7061E"/>
    <w:rsid w:val="00E74637"/>
    <w:rsid w:val="00E832E8"/>
    <w:rsid w:val="00E8546C"/>
    <w:rsid w:val="00E90623"/>
    <w:rsid w:val="00E908E5"/>
    <w:rsid w:val="00E960DB"/>
    <w:rsid w:val="00EA1289"/>
    <w:rsid w:val="00EB1275"/>
    <w:rsid w:val="00EB3396"/>
    <w:rsid w:val="00EB3BCD"/>
    <w:rsid w:val="00EB6BFE"/>
    <w:rsid w:val="00EB6D35"/>
    <w:rsid w:val="00EC25F3"/>
    <w:rsid w:val="00EC4E3E"/>
    <w:rsid w:val="00EC5108"/>
    <w:rsid w:val="00EC7E7C"/>
    <w:rsid w:val="00ED2358"/>
    <w:rsid w:val="00ED2E73"/>
    <w:rsid w:val="00ED351E"/>
    <w:rsid w:val="00ED4923"/>
    <w:rsid w:val="00ED52EA"/>
    <w:rsid w:val="00EE248A"/>
    <w:rsid w:val="00EE4166"/>
    <w:rsid w:val="00EE4DCB"/>
    <w:rsid w:val="00EE5F92"/>
    <w:rsid w:val="00EF03F1"/>
    <w:rsid w:val="00EF6E23"/>
    <w:rsid w:val="00EF723B"/>
    <w:rsid w:val="00EF74AB"/>
    <w:rsid w:val="00EF7BCB"/>
    <w:rsid w:val="00F01360"/>
    <w:rsid w:val="00F03F55"/>
    <w:rsid w:val="00F21772"/>
    <w:rsid w:val="00F221F1"/>
    <w:rsid w:val="00F230FC"/>
    <w:rsid w:val="00F23D63"/>
    <w:rsid w:val="00F2472B"/>
    <w:rsid w:val="00F305E9"/>
    <w:rsid w:val="00F314C5"/>
    <w:rsid w:val="00F351E3"/>
    <w:rsid w:val="00F36EA9"/>
    <w:rsid w:val="00F37BC0"/>
    <w:rsid w:val="00F40655"/>
    <w:rsid w:val="00F41704"/>
    <w:rsid w:val="00F53612"/>
    <w:rsid w:val="00F57765"/>
    <w:rsid w:val="00F6379B"/>
    <w:rsid w:val="00F63C48"/>
    <w:rsid w:val="00F63E5D"/>
    <w:rsid w:val="00F703BE"/>
    <w:rsid w:val="00F72DD0"/>
    <w:rsid w:val="00F76B70"/>
    <w:rsid w:val="00F802DF"/>
    <w:rsid w:val="00F84AC8"/>
    <w:rsid w:val="00F84D48"/>
    <w:rsid w:val="00F853C0"/>
    <w:rsid w:val="00F85E1B"/>
    <w:rsid w:val="00F87CB1"/>
    <w:rsid w:val="00F92479"/>
    <w:rsid w:val="00F96C9F"/>
    <w:rsid w:val="00FA14DF"/>
    <w:rsid w:val="00FA2608"/>
    <w:rsid w:val="00FA2BA9"/>
    <w:rsid w:val="00FA4DDE"/>
    <w:rsid w:val="00FB25BE"/>
    <w:rsid w:val="00FC2848"/>
    <w:rsid w:val="00FD0E7B"/>
    <w:rsid w:val="00FD1DCC"/>
    <w:rsid w:val="00FD4476"/>
    <w:rsid w:val="00FD60B1"/>
    <w:rsid w:val="00FD62D8"/>
    <w:rsid w:val="00FD7777"/>
    <w:rsid w:val="00FE1CDA"/>
    <w:rsid w:val="00FE6453"/>
    <w:rsid w:val="00FF176D"/>
    <w:rsid w:val="00FF23BF"/>
    <w:rsid w:val="00FF45DC"/>
    <w:rsid w:val="00FF7759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82F81"/>
  <w15:docId w15:val="{88D925A9-BD48-4BA4-B107-C88F3212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3850A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850AC"/>
    <w:rPr>
      <w:rFonts w:ascii="Arial" w:eastAsia="Times New Roman" w:hAnsi="Arial" w:cs="Arial"/>
      <w:noProof/>
      <w:sz w:val="24"/>
      <w:lang w:eastAsia="pl-PL"/>
    </w:rPr>
  </w:style>
  <w:style w:type="paragraph" w:customStyle="1" w:styleId="Textbody">
    <w:name w:val="Text body"/>
    <w:basedOn w:val="Normalny"/>
    <w:rsid w:val="005B05DC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0CB02-7EEA-4B78-99A6-AA621B2C9B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6051FB-F808-44B0-B99F-E039858D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Kowalska Beata</dc:creator>
  <cp:lastModifiedBy>Sendecki Marcin</cp:lastModifiedBy>
  <cp:revision>7</cp:revision>
  <cp:lastPrinted>2021-06-17T08:25:00Z</cp:lastPrinted>
  <dcterms:created xsi:type="dcterms:W3CDTF">2022-07-05T08:43:00Z</dcterms:created>
  <dcterms:modified xsi:type="dcterms:W3CDTF">2022-07-05T08:44:00Z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5218ae4a-5808-44bb-bc2e-eb7e646b82e4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wQEy36C3aUQP+K2xz+L1qLfXU5Tc5rPQ</vt:lpwstr>
  </property>
</Properties>
</file>