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CC7624" w:rsidRDefault="00CC7624" w:rsidP="00A9119E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F0471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7</w:t>
      </w:r>
      <w:r w:rsidR="00CC762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5</w:t>
      </w:r>
      <w:r w:rsidR="00063EDB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.2023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dalej </w:t>
      </w:r>
      <w:proofErr w:type="spellStart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</w:t>
      </w:r>
      <w:r w:rsidR="00CC7624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z 2023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CC7624">
        <w:rPr>
          <w:rFonts w:ascii="Arial" w:hAnsi="Arial" w:cs="Arial"/>
          <w:b w:val="0"/>
          <w:bCs w:val="0"/>
          <w:sz w:val="22"/>
          <w:szCs w:val="22"/>
          <w:lang w:val="pl-PL"/>
        </w:rPr>
        <w:t>1605</w:t>
      </w:r>
      <w:r w:rsidR="00F04714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bookmarkStart w:id="0" w:name="_GoBack"/>
      <w:bookmarkEnd w:id="0"/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Pr="00EA4256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7F5" w:rsidRDefault="007227F5" w:rsidP="00C63813">
      <w:r>
        <w:separator/>
      </w:r>
    </w:p>
  </w:endnote>
  <w:endnote w:type="continuationSeparator" w:id="0">
    <w:p w:rsidR="007227F5" w:rsidRDefault="007227F5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7F5" w:rsidRDefault="007227F5" w:rsidP="00C63813">
      <w:r>
        <w:separator/>
      </w:r>
    </w:p>
  </w:footnote>
  <w:footnote w:type="continuationSeparator" w:id="0">
    <w:p w:rsidR="007227F5" w:rsidRDefault="007227F5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63EDB"/>
    <w:rsid w:val="00072F1A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526C"/>
    <w:rsid w:val="00393412"/>
    <w:rsid w:val="003B3E0C"/>
    <w:rsid w:val="003B4255"/>
    <w:rsid w:val="003B48DA"/>
    <w:rsid w:val="003C6D6F"/>
    <w:rsid w:val="003D0C29"/>
    <w:rsid w:val="003D0CAE"/>
    <w:rsid w:val="003D1AA8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31D6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5F7AE5"/>
    <w:rsid w:val="006071B3"/>
    <w:rsid w:val="00607659"/>
    <w:rsid w:val="00607A30"/>
    <w:rsid w:val="00611E86"/>
    <w:rsid w:val="00611FAE"/>
    <w:rsid w:val="00616FFA"/>
    <w:rsid w:val="00633C01"/>
    <w:rsid w:val="00635D9C"/>
    <w:rsid w:val="006405AA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27F5"/>
    <w:rsid w:val="007249DD"/>
    <w:rsid w:val="00726656"/>
    <w:rsid w:val="00732511"/>
    <w:rsid w:val="0073777B"/>
    <w:rsid w:val="00741051"/>
    <w:rsid w:val="00744CD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73F53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C585A"/>
    <w:rsid w:val="00BD2B20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C7624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0480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4714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662F7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33ACA2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Hanna Medeksa</cp:lastModifiedBy>
  <cp:revision>6</cp:revision>
  <cp:lastPrinted>2022-12-08T13:15:00Z</cp:lastPrinted>
  <dcterms:created xsi:type="dcterms:W3CDTF">2023-02-17T10:34:00Z</dcterms:created>
  <dcterms:modified xsi:type="dcterms:W3CDTF">2023-12-21T11:46:00Z</dcterms:modified>
</cp:coreProperties>
</file>