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77777777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48CEB63B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68FCDE06" w:rsidR="006975BB" w:rsidRDefault="00081801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n</w:t>
      </w:r>
      <w:r w:rsidR="006975BB" w:rsidRPr="00CF7A0E">
        <w:rPr>
          <w:rFonts w:asciiTheme="minorHAnsi" w:hAnsiTheme="minorHAnsi" w:cstheme="minorHAnsi"/>
          <w:sz w:val="22"/>
          <w:szCs w:val="24"/>
        </w:rPr>
        <w:t xml:space="preserve">a potrzeby postępowania o udzielenie zamówienia publicznego pn. </w:t>
      </w:r>
    </w:p>
    <w:p w14:paraId="1C45BAB8" w14:textId="77777777" w:rsidR="000A313D" w:rsidRPr="000A313D" w:rsidRDefault="000A313D" w:rsidP="006975BB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0DD4FD5A" w14:textId="47DE8A49" w:rsidR="00081801" w:rsidRPr="003B0B9A" w:rsidRDefault="00081801" w:rsidP="000A313D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3F3CA90D" w14:textId="77777777" w:rsidR="003B0B9A" w:rsidRPr="000A313D" w:rsidRDefault="003B0B9A" w:rsidP="000A313D">
      <w:pPr>
        <w:spacing w:after="19"/>
        <w:jc w:val="center"/>
        <w:rPr>
          <w:rFonts w:asciiTheme="minorHAnsi" w:eastAsia="Calibri" w:hAnsiTheme="minorHAnsi" w:cstheme="minorHAnsi"/>
          <w:color w:val="000000"/>
          <w:sz w:val="24"/>
          <w:szCs w:val="24"/>
        </w:rPr>
      </w:pPr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Pr="00AB260D" w:rsidRDefault="006975BB" w:rsidP="00AB260D">
      <w:pPr>
        <w:ind w:firstLine="709"/>
        <w:jc w:val="both"/>
        <w:rPr>
          <w:sz w:val="16"/>
          <w:szCs w:val="16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679166FA" w:rsidR="00383FD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lastRenderedPageBreak/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6C688DC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</w:t>
      </w:r>
      <w:r w:rsidR="003B0B9A">
        <w:rPr>
          <w:rFonts w:asciiTheme="minorHAnsi" w:hAnsiTheme="minorHAnsi" w:cstheme="minorHAnsi"/>
          <w:sz w:val="22"/>
          <w:szCs w:val="21"/>
        </w:rPr>
        <w:t xml:space="preserve">wykonanie części </w:t>
      </w:r>
      <w:r w:rsidRPr="00CF7A0E">
        <w:rPr>
          <w:rFonts w:asciiTheme="minorHAnsi" w:hAnsiTheme="minorHAnsi" w:cstheme="minorHAnsi"/>
          <w:sz w:val="22"/>
          <w:szCs w:val="21"/>
        </w:rPr>
        <w:t xml:space="preserve">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A63CBD" w14:textId="77777777" w:rsidR="00AB260D" w:rsidRDefault="00AB260D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A3F97DD" w14:textId="77777777" w:rsidR="00AB260D" w:rsidRDefault="00AB260D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E8C475" w14:textId="77777777" w:rsidR="003B0B9A" w:rsidRPr="000F08C1" w:rsidRDefault="003B0B9A" w:rsidP="003B0B9A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4DC57DB1" w14:textId="77777777" w:rsidR="003B0B9A" w:rsidRPr="000F08C1" w:rsidRDefault="003B0B9A" w:rsidP="003B0B9A">
      <w:pPr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2C73CA31" w14:textId="77777777" w:rsidR="003B0B9A" w:rsidRPr="00362AF1" w:rsidRDefault="003B0B9A" w:rsidP="003B0B9A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F27F0D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36BB9" w14:textId="77777777" w:rsidR="000F00B4" w:rsidRDefault="000F00B4">
      <w:r>
        <w:separator/>
      </w:r>
    </w:p>
  </w:endnote>
  <w:endnote w:type="continuationSeparator" w:id="0">
    <w:p w14:paraId="29DEC8B2" w14:textId="77777777" w:rsidR="000F00B4" w:rsidRDefault="000F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46936" w14:textId="77777777" w:rsidR="000F00B4" w:rsidRDefault="000F00B4">
      <w:r>
        <w:separator/>
      </w:r>
    </w:p>
  </w:footnote>
  <w:footnote w:type="continuationSeparator" w:id="0">
    <w:p w14:paraId="1C442EC4" w14:textId="77777777" w:rsidR="000F00B4" w:rsidRDefault="000F0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76E5" w14:textId="41EAD1BE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3B0B9A">
      <w:rPr>
        <w:rFonts w:ascii="Calibri" w:hAnsi="Calibri"/>
        <w:sz w:val="22"/>
        <w:szCs w:val="22"/>
      </w:rPr>
      <w:t xml:space="preserve"> </w:t>
    </w:r>
    <w:r w:rsidR="003B0B9A" w:rsidRPr="003B0B9A">
      <w:rPr>
        <w:rFonts w:ascii="Calibri" w:hAnsi="Calibri"/>
        <w:b/>
        <w:bCs/>
        <w:sz w:val="22"/>
        <w:szCs w:val="22"/>
      </w:rPr>
      <w:t>NZ.2531.</w:t>
    </w:r>
    <w:r w:rsidR="00081801">
      <w:rPr>
        <w:rFonts w:ascii="Calibri" w:hAnsi="Calibri"/>
        <w:b/>
        <w:bCs/>
        <w:sz w:val="22"/>
        <w:szCs w:val="22"/>
      </w:rPr>
      <w:t>25</w:t>
    </w:r>
    <w:r w:rsidR="003B0B9A" w:rsidRPr="003B0B9A">
      <w:rPr>
        <w:rFonts w:ascii="Calibri" w:hAnsi="Calibri"/>
        <w:b/>
        <w:bCs/>
        <w:sz w:val="22"/>
        <w:szCs w:val="22"/>
      </w:rPr>
      <w:t>.202</w:t>
    </w:r>
    <w:r w:rsidR="00081801">
      <w:rPr>
        <w:rFonts w:ascii="Calibri" w:hAnsi="Calibri"/>
        <w:b/>
        <w:bCs/>
        <w:sz w:val="22"/>
        <w:szCs w:val="22"/>
      </w:rPr>
      <w:t>5</w:t>
    </w:r>
    <w:r w:rsidR="004C6762" w:rsidRPr="004C6762">
      <w:rPr>
        <w:rFonts w:ascii="Calibri" w:hAnsi="Calibri"/>
        <w:i/>
        <w:sz w:val="18"/>
      </w:rPr>
      <w:t xml:space="preserve"> </w:t>
    </w:r>
    <w:r w:rsidR="004C6762">
      <w:rPr>
        <w:rFonts w:ascii="Calibri" w:hAnsi="Calibri"/>
        <w:i/>
        <w:sz w:val="18"/>
      </w:rPr>
      <w:t xml:space="preserve"> </w:t>
    </w:r>
    <w:r w:rsidR="0086658E">
      <w:rPr>
        <w:rFonts w:ascii="Calibri" w:hAnsi="Calibri"/>
        <w:i/>
        <w:sz w:val="18"/>
      </w:rPr>
      <w:t xml:space="preserve">  </w:t>
    </w:r>
    <w:r w:rsidR="00081801">
      <w:rPr>
        <w:rFonts w:ascii="Calibri" w:hAnsi="Calibri"/>
        <w:i/>
        <w:sz w:val="18"/>
      </w:rPr>
      <w:t xml:space="preserve">    </w:t>
    </w:r>
    <w:r w:rsidR="0086658E">
      <w:rPr>
        <w:rFonts w:ascii="Calibri" w:hAnsi="Calibri"/>
        <w:i/>
        <w:sz w:val="18"/>
      </w:rPr>
      <w:t xml:space="preserve">  </w:t>
    </w:r>
    <w:r w:rsidR="004C6762" w:rsidRPr="004C6762">
      <w:rPr>
        <w:rFonts w:ascii="Calibri" w:hAnsi="Calibri"/>
        <w:i/>
        <w:sz w:val="18"/>
      </w:rPr>
      <w:t xml:space="preserve">wzór oświadczenia o spełnianiu warunków udziału w postępowaniu </w:t>
    </w:r>
    <w:r w:rsidR="00331C08">
      <w:rPr>
        <w:rFonts w:ascii="Calibri" w:hAnsi="Calibri"/>
        <w:i/>
        <w:sz w:val="18"/>
      </w:rPr>
      <w:t>Z</w:t>
    </w:r>
    <w:r w:rsidR="004C6762" w:rsidRPr="004C6762">
      <w:rPr>
        <w:rFonts w:ascii="Calibri" w:hAnsi="Calibri"/>
        <w:i/>
        <w:sz w:val="18"/>
      </w:rPr>
      <w:t xml:space="preserve">ałącznik Nr </w:t>
    </w:r>
    <w:r w:rsidR="00047B9D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73149372">
    <w:abstractNumId w:val="11"/>
  </w:num>
  <w:num w:numId="2" w16cid:durableId="811093549">
    <w:abstractNumId w:val="0"/>
  </w:num>
  <w:num w:numId="3" w16cid:durableId="1807623029">
    <w:abstractNumId w:val="13"/>
  </w:num>
  <w:num w:numId="4" w16cid:durableId="726302035">
    <w:abstractNumId w:val="15"/>
  </w:num>
  <w:num w:numId="5" w16cid:durableId="194082233">
    <w:abstractNumId w:val="9"/>
  </w:num>
  <w:num w:numId="6" w16cid:durableId="444036964">
    <w:abstractNumId w:val="17"/>
  </w:num>
  <w:num w:numId="7" w16cid:durableId="1429081646">
    <w:abstractNumId w:val="25"/>
  </w:num>
  <w:num w:numId="8" w16cid:durableId="1838619406">
    <w:abstractNumId w:val="18"/>
  </w:num>
  <w:num w:numId="9" w16cid:durableId="1319110742">
    <w:abstractNumId w:val="14"/>
  </w:num>
  <w:num w:numId="10" w16cid:durableId="2139250811">
    <w:abstractNumId w:val="22"/>
  </w:num>
  <w:num w:numId="11" w16cid:durableId="1163929558">
    <w:abstractNumId w:val="12"/>
  </w:num>
  <w:num w:numId="12" w16cid:durableId="1303001911">
    <w:abstractNumId w:val="20"/>
  </w:num>
  <w:num w:numId="13" w16cid:durableId="851266589">
    <w:abstractNumId w:val="23"/>
  </w:num>
  <w:num w:numId="14" w16cid:durableId="320473731">
    <w:abstractNumId w:val="7"/>
  </w:num>
  <w:num w:numId="15" w16cid:durableId="1553691296">
    <w:abstractNumId w:val="21"/>
  </w:num>
  <w:num w:numId="16" w16cid:durableId="493035418">
    <w:abstractNumId w:val="16"/>
  </w:num>
  <w:num w:numId="17" w16cid:durableId="1392003509">
    <w:abstractNumId w:val="24"/>
  </w:num>
  <w:num w:numId="18" w16cid:durableId="69731319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47B9D"/>
    <w:rsid w:val="00057158"/>
    <w:rsid w:val="00060985"/>
    <w:rsid w:val="0006138A"/>
    <w:rsid w:val="00061C0A"/>
    <w:rsid w:val="00067A1A"/>
    <w:rsid w:val="00070B20"/>
    <w:rsid w:val="0007138A"/>
    <w:rsid w:val="00073A74"/>
    <w:rsid w:val="00081801"/>
    <w:rsid w:val="0008310C"/>
    <w:rsid w:val="00084D7A"/>
    <w:rsid w:val="0008774C"/>
    <w:rsid w:val="00095C4E"/>
    <w:rsid w:val="00096C53"/>
    <w:rsid w:val="000A313D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0B4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5B04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1C08"/>
    <w:rsid w:val="003372AE"/>
    <w:rsid w:val="003406D5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9A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77DC3"/>
    <w:rsid w:val="00481081"/>
    <w:rsid w:val="00482DBE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181E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2D94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5F710E"/>
    <w:rsid w:val="0060067C"/>
    <w:rsid w:val="0060240F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7E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144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4903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13D03"/>
    <w:rsid w:val="00922E4E"/>
    <w:rsid w:val="00923E48"/>
    <w:rsid w:val="0092712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1DB7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A7D8F"/>
    <w:rsid w:val="00AB260D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22283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83F5A"/>
    <w:rsid w:val="00B90899"/>
    <w:rsid w:val="00B91C9C"/>
    <w:rsid w:val="00B97ED2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1209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6FE7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09C7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16298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690A"/>
    <w:rsid w:val="00EA6AD6"/>
    <w:rsid w:val="00EA6EF4"/>
    <w:rsid w:val="00EB37EE"/>
    <w:rsid w:val="00EB5C25"/>
    <w:rsid w:val="00EB7121"/>
    <w:rsid w:val="00EC2FAD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BC2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27F0D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Bogna Klimczewska</cp:lastModifiedBy>
  <cp:revision>3</cp:revision>
  <cp:lastPrinted>2024-03-25T07:23:00Z</cp:lastPrinted>
  <dcterms:created xsi:type="dcterms:W3CDTF">2024-03-25T07:25:00Z</dcterms:created>
  <dcterms:modified xsi:type="dcterms:W3CDTF">2025-05-12T07:23:00Z</dcterms:modified>
</cp:coreProperties>
</file>