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>Załącznik nr 2 do SIWZ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F64EAF" w:rsidRPr="00E85E1E" w:rsidRDefault="00F64EAF" w:rsidP="00E13C00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F64EAF" w:rsidRPr="005816A2" w:rsidRDefault="00F64EAF" w:rsidP="000E3631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</w:rPr>
        <w:t xml:space="preserve">     </w:t>
      </w:r>
    </w:p>
    <w:p w:rsidR="00EA77EC" w:rsidRPr="005738B5" w:rsidRDefault="00EA77EC" w:rsidP="00E85E1E">
      <w:pPr>
        <w:spacing w:after="240" w:line="312" w:lineRule="auto"/>
        <w:jc w:val="both"/>
        <w:rPr>
          <w:b/>
          <w:color w:val="000000"/>
          <w:shd w:val="clear" w:color="auto" w:fill="FFFFFF"/>
        </w:rPr>
      </w:pPr>
      <w:r w:rsidRPr="00EA77EC">
        <w:rPr>
          <w:rFonts w:asciiTheme="minorHAnsi" w:hAnsiTheme="minorHAnsi" w:cstheme="minorHAnsi"/>
          <w:color w:val="000000"/>
        </w:rPr>
        <w:t xml:space="preserve">Numer sprawy: </w:t>
      </w:r>
      <w:r w:rsidR="00C034EE" w:rsidRPr="00C034EE">
        <w:rPr>
          <w:rFonts w:asciiTheme="minorHAnsi" w:hAnsiTheme="minorHAnsi" w:cstheme="minorHAnsi"/>
          <w:b/>
          <w:shd w:val="clear" w:color="auto" w:fill="FFFFFF"/>
        </w:rPr>
        <w:t>SPZOZ -ZP/2/24/242 /17/2020</w:t>
      </w:r>
    </w:p>
    <w:p w:rsidR="00FC0BEF" w:rsidRPr="00FC0BEF" w:rsidRDefault="00FC0BEF" w:rsidP="00FC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>Oświadczenie Wykonawcy</w:t>
      </w:r>
    </w:p>
    <w:p w:rsidR="000E3631" w:rsidRDefault="00FC0BEF" w:rsidP="00FC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 xml:space="preserve">składane na podstawie art. 25a ust. 1 ustawy z dnia 29 stycznia 2004 r. </w:t>
      </w:r>
    </w:p>
    <w:p w:rsidR="00FC0BEF" w:rsidRPr="00FC0BEF" w:rsidRDefault="00FC0BEF" w:rsidP="00FC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>Prawo zamówień publicznych (dalej: Ustawa</w:t>
      </w:r>
      <w:r w:rsidR="000E3631">
        <w:rPr>
          <w:rFonts w:ascii="Calibri" w:hAnsi="Calibri" w:cs="Calibri"/>
          <w:b/>
          <w:bCs/>
        </w:rPr>
        <w:t xml:space="preserve"> </w:t>
      </w:r>
      <w:proofErr w:type="spellStart"/>
      <w:r w:rsidR="000E3631">
        <w:rPr>
          <w:rFonts w:ascii="Calibri" w:hAnsi="Calibri" w:cs="Calibri"/>
          <w:b/>
          <w:bCs/>
        </w:rPr>
        <w:t>Pzp</w:t>
      </w:r>
      <w:proofErr w:type="spellEnd"/>
      <w:r w:rsidRPr="00FC0BEF">
        <w:rPr>
          <w:rFonts w:ascii="Calibri" w:hAnsi="Calibri" w:cs="Calibri"/>
          <w:b/>
          <w:bCs/>
        </w:rPr>
        <w:t>)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Default="00FC0BEF" w:rsidP="00FC0BEF">
      <w:pPr>
        <w:spacing w:after="120" w:line="312" w:lineRule="auto"/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  <w:r w:rsidRPr="00970844">
        <w:rPr>
          <w:rFonts w:ascii="Calibri" w:hAnsi="Calibri" w:cs="Calibri"/>
          <w:sz w:val="22"/>
          <w:szCs w:val="22"/>
        </w:rPr>
        <w:t>Na potrzeby postępowania o udzielenie zamówienia publicznego p</w:t>
      </w:r>
      <w:r>
        <w:rPr>
          <w:rFonts w:ascii="Calibri" w:hAnsi="Calibri" w:cs="Calibri"/>
          <w:sz w:val="22"/>
          <w:szCs w:val="22"/>
        </w:rPr>
        <w:t>n</w:t>
      </w:r>
      <w:r w:rsidRPr="0097084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</w:rPr>
        <w:t>Modernizacja pomieszczenia Serwerowni Szpitala w formule „zaprojektuj i wybuduj”</w:t>
      </w:r>
      <w:r>
        <w:rPr>
          <w:rFonts w:ascii="Calibri" w:eastAsia="Calibri" w:hAnsi="Calibri" w:cs="Arial"/>
          <w:b/>
          <w:bCs/>
          <w:color w:val="000000"/>
          <w:lang w:eastAsia="en-US"/>
        </w:rPr>
        <w:t>.</w:t>
      </w: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>działając w imieniu Wykonawcy: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0E3631" w:rsidRDefault="00FC0BEF" w:rsidP="00FC0BEF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FC0BEF" w:rsidRPr="00970844" w:rsidRDefault="00FC0BEF" w:rsidP="000E3631">
      <w:pPr>
        <w:spacing w:before="120" w:line="276" w:lineRule="auto"/>
        <w:ind w:left="96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oświadczam co następuje: </w:t>
      </w:r>
    </w:p>
    <w:p w:rsidR="00FC0BEF" w:rsidRDefault="00FC0BEF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029F5" w:rsidRPr="00970844" w:rsidRDefault="009029F5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9029F5">
        <w:rPr>
          <w:rFonts w:ascii="Calibri" w:hAnsi="Calibri" w:cs="Calibri"/>
          <w:b/>
        </w:rPr>
        <w:t>OŚWIADCZENIE DOTYCZĄCE PRZESŁANEK WYKLUCZENIA</w:t>
      </w:r>
    </w:p>
    <w:p w:rsidR="009029F5" w:rsidRDefault="009029F5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029F5" w:rsidRPr="00970844" w:rsidRDefault="009029F5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bCs/>
          <w:i/>
          <w:iCs/>
          <w:sz w:val="22"/>
          <w:szCs w:val="22"/>
        </w:rPr>
        <w:t>INFORMACJA DOTYCZĄCA WYKONAWCY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nie podlegam wykluczeniu z postępowania na podstawie</w:t>
      </w:r>
      <w:r w:rsidR="009029F5">
        <w:rPr>
          <w:rFonts w:ascii="Calibri" w:hAnsi="Calibri" w:cs="Calibri"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 xml:space="preserve">art. 24 ust 1 pkt 12-23 </w:t>
      </w:r>
      <w:r w:rsidR="0089244C">
        <w:rPr>
          <w:rFonts w:ascii="Calibri" w:hAnsi="Calibri" w:cs="Calibri"/>
          <w:sz w:val="22"/>
          <w:szCs w:val="22"/>
        </w:rPr>
        <w:t xml:space="preserve">oraz ust. 5 </w:t>
      </w:r>
      <w:proofErr w:type="spellStart"/>
      <w:r w:rsidR="0089244C">
        <w:rPr>
          <w:rFonts w:ascii="Calibri" w:hAnsi="Calibri" w:cs="Calibri"/>
          <w:sz w:val="22"/>
          <w:szCs w:val="22"/>
        </w:rPr>
        <w:t>pkt</w:t>
      </w:r>
      <w:proofErr w:type="spellEnd"/>
      <w:r w:rsidR="0089244C">
        <w:rPr>
          <w:rFonts w:ascii="Calibri" w:hAnsi="Calibri" w:cs="Calibri"/>
          <w:sz w:val="22"/>
          <w:szCs w:val="22"/>
        </w:rPr>
        <w:t xml:space="preserve"> 1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>stawy</w:t>
      </w:r>
      <w:r w:rsidR="0089244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9244C">
        <w:rPr>
          <w:rFonts w:ascii="Calibri" w:hAnsi="Calibri" w:cs="Calibri"/>
          <w:sz w:val="22"/>
          <w:szCs w:val="22"/>
        </w:rPr>
        <w:t>Pzp</w:t>
      </w:r>
      <w:proofErr w:type="spellEnd"/>
      <w:r w:rsidRPr="00970844">
        <w:rPr>
          <w:rFonts w:ascii="Calibri" w:hAnsi="Calibri" w:cs="Calibri"/>
          <w:sz w:val="22"/>
          <w:szCs w:val="22"/>
        </w:rPr>
        <w:t>.</w:t>
      </w: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0BEF" w:rsidRDefault="00FC0BEF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029F5" w:rsidRPr="00970844" w:rsidRDefault="009029F5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9244C" w:rsidRPr="00CE451D" w:rsidRDefault="0089244C" w:rsidP="0089244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 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89244C" w:rsidRDefault="0089244C" w:rsidP="0089244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 w:rsidR="008F01B5"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FC0BEF" w:rsidRDefault="0089244C" w:rsidP="008F01B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Default="00FC0BEF" w:rsidP="00FC0BEF">
      <w:pPr>
        <w:spacing w:line="276" w:lineRule="auto"/>
        <w:ind w:left="2835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ind w:left="2835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lastRenderedPageBreak/>
        <w:t xml:space="preserve">Oświadczam, że zachodzą w stosunku do mnie podstawy wykluczenia z postępowania na podstawie art. ………….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 xml:space="preserve">stawy </w:t>
      </w:r>
      <w:r w:rsidRPr="00970844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</w:t>
      </w:r>
      <w:r w:rsidR="0089244C">
        <w:rPr>
          <w:rFonts w:ascii="Calibri" w:hAnsi="Calibri" w:cs="Calibri"/>
          <w:i/>
          <w:sz w:val="22"/>
          <w:szCs w:val="22"/>
        </w:rPr>
        <w:t xml:space="preserve">oraz ust. 5 </w:t>
      </w:r>
      <w:r>
        <w:rPr>
          <w:rFonts w:ascii="Calibri" w:hAnsi="Calibri" w:cs="Calibri"/>
          <w:i/>
          <w:sz w:val="22"/>
          <w:szCs w:val="22"/>
        </w:rPr>
        <w:t>U</w:t>
      </w:r>
      <w:r w:rsidRPr="00970844">
        <w:rPr>
          <w:rFonts w:ascii="Calibri" w:hAnsi="Calibri" w:cs="Calibri"/>
          <w:i/>
          <w:sz w:val="22"/>
          <w:szCs w:val="22"/>
        </w:rPr>
        <w:t>stawy</w:t>
      </w:r>
      <w:r w:rsidR="0089244C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89244C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970844">
        <w:rPr>
          <w:rFonts w:ascii="Calibri" w:hAnsi="Calibri" w:cs="Calibri"/>
          <w:i/>
          <w:sz w:val="22"/>
          <w:szCs w:val="22"/>
        </w:rPr>
        <w:t>).</w:t>
      </w:r>
      <w:r w:rsidRPr="00970844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>stawy podjąłem następujące środki naprawcze (procedura sanacyjna -samooczyszczenie):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29F5" w:rsidRDefault="009029F5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29F5" w:rsidRPr="00970844" w:rsidRDefault="009029F5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29F5" w:rsidRPr="00CE451D" w:rsidRDefault="009029F5" w:rsidP="009029F5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9029F5" w:rsidRDefault="009029F5" w:rsidP="009029F5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9029F5" w:rsidRDefault="009029F5" w:rsidP="009029F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89244C" w:rsidRDefault="0089244C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Pr="00970844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i/>
          <w:iCs/>
          <w:sz w:val="22"/>
          <w:szCs w:val="22"/>
        </w:rPr>
        <w:t>INFORMACJA DOTYCZĄCA PODMIOTU, NA KTÓREGO ZASOBY POWOŁUJE SIĘ WYKONAWCA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>Oświadczam, że następujący/e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podmiot/y, na którego/</w:t>
      </w:r>
      <w:proofErr w:type="spellStart"/>
      <w:r w:rsidRPr="00970844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 zasoby powołuję się w niniejszym postepowaniu tj.</w:t>
      </w: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89244C" w:rsidRDefault="00FC0BEF" w:rsidP="00FC0BEF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FC0BEF" w:rsidRPr="00970844" w:rsidRDefault="00FC0BEF" w:rsidP="0089244C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>nie podlega/ją wykluczeniu z postepowania o udzielenie zamówienia, na podstawie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art. 24 ust 1 pkt 13-22</w:t>
      </w:r>
      <w:r w:rsidR="009029F5" w:rsidRPr="009029F5">
        <w:rPr>
          <w:rFonts w:ascii="Calibri" w:hAnsi="Calibri" w:cs="Calibri"/>
          <w:sz w:val="22"/>
          <w:szCs w:val="22"/>
        </w:rPr>
        <w:t xml:space="preserve"> </w:t>
      </w:r>
      <w:r w:rsidR="009029F5">
        <w:rPr>
          <w:rFonts w:ascii="Calibri" w:hAnsi="Calibri" w:cs="Calibri"/>
          <w:sz w:val="22"/>
          <w:szCs w:val="22"/>
        </w:rPr>
        <w:t xml:space="preserve">oraz ust. 5 </w:t>
      </w:r>
      <w:proofErr w:type="spellStart"/>
      <w:r w:rsidR="009029F5">
        <w:rPr>
          <w:rFonts w:ascii="Calibri" w:hAnsi="Calibri" w:cs="Calibri"/>
          <w:sz w:val="22"/>
          <w:szCs w:val="22"/>
        </w:rPr>
        <w:t>pkt</w:t>
      </w:r>
      <w:proofErr w:type="spellEnd"/>
      <w:r w:rsidR="009029F5">
        <w:rPr>
          <w:rFonts w:ascii="Calibri" w:hAnsi="Calibri" w:cs="Calibri"/>
          <w:sz w:val="22"/>
          <w:szCs w:val="22"/>
        </w:rPr>
        <w:t xml:space="preserve"> 1 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stawy</w:t>
      </w:r>
      <w:r w:rsidR="009029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9029F5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C0BEF" w:rsidRDefault="00FC0BEF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29F5" w:rsidRPr="00970844" w:rsidRDefault="009029F5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29F5" w:rsidRPr="00CE451D" w:rsidRDefault="009029F5" w:rsidP="009029F5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9029F5" w:rsidRDefault="009029F5" w:rsidP="009029F5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9029F5" w:rsidRDefault="009029F5" w:rsidP="009029F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C0BEF" w:rsidRDefault="00FC0BEF" w:rsidP="00FC0BE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9029F5" w:rsidRDefault="009029F5" w:rsidP="00FC0BE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FC0BEF" w:rsidRDefault="00FC0BEF" w:rsidP="00FC0BEF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9029F5">
        <w:rPr>
          <w:rFonts w:ascii="Calibri" w:hAnsi="Calibri" w:cs="Calibri"/>
          <w:b/>
        </w:rPr>
        <w:t>OŚWIADCZENIE DOTYCZĄCE SPEŁNIANIA WARUNKÓW UDZIAŁU W POSTĘPOWANIU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C0BEF" w:rsidRPr="00970844" w:rsidRDefault="00FC0BEF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bCs/>
          <w:i/>
          <w:iCs/>
          <w:sz w:val="22"/>
          <w:szCs w:val="22"/>
        </w:rPr>
        <w:t>INFORMACJA DOTYCZĄCA WYKONAWCY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spełniam warunki udziału w postępowaniu określone przez Zamawiającego w</w:t>
      </w:r>
      <w:r>
        <w:rPr>
          <w:rFonts w:ascii="Calibri" w:hAnsi="Calibri" w:cs="Calibri"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>Specyfikacji Istotnych Warunków Zamówienia oraz ogłoszeniu o zamówieniu.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E3631" w:rsidRPr="00970844" w:rsidRDefault="000E3631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029F5" w:rsidRPr="00CE451D" w:rsidRDefault="009029F5" w:rsidP="009029F5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lastRenderedPageBreak/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9029F5" w:rsidRDefault="009029F5" w:rsidP="009029F5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9029F5" w:rsidRDefault="009029F5" w:rsidP="009029F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Default="00FC0BEF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FC0BEF" w:rsidRPr="000E3631" w:rsidRDefault="00FC0BEF" w:rsidP="000E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E3631">
        <w:rPr>
          <w:rFonts w:ascii="Calibri" w:hAnsi="Calibri" w:cs="Calibri"/>
          <w:b/>
          <w:bCs/>
          <w:i/>
          <w:iCs/>
          <w:sz w:val="22"/>
          <w:szCs w:val="22"/>
        </w:rPr>
        <w:t>INFORMACJA W ZWIĄZKU Z POLEGANIEM NA ZASOBACH INNYCH PODMIOTÓW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Istotnych Warunków Zamówienia oraz ogłoszeniu o zamówieniu polegam na zasobach następującego/</w:t>
      </w:r>
      <w:proofErr w:type="spellStart"/>
      <w:r w:rsidRPr="00970844">
        <w:rPr>
          <w:rFonts w:ascii="Calibri" w:hAnsi="Calibri" w:cs="Calibri"/>
          <w:sz w:val="22"/>
          <w:szCs w:val="22"/>
        </w:rPr>
        <w:t>ych</w:t>
      </w:r>
      <w:proofErr w:type="spellEnd"/>
      <w:r w:rsidRPr="00970844">
        <w:rPr>
          <w:rFonts w:ascii="Calibri" w:hAnsi="Calibri" w:cs="Calibri"/>
          <w:sz w:val="22"/>
          <w:szCs w:val="22"/>
        </w:rPr>
        <w:t xml:space="preserve"> podmiotu/ów: 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0E3631" w:rsidRDefault="00FC0BEF" w:rsidP="00FC0BEF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FC0BEF" w:rsidRPr="00970844" w:rsidRDefault="00FC0BEF" w:rsidP="000E3631">
      <w:pPr>
        <w:tabs>
          <w:tab w:val="right" w:leader="dot" w:pos="9072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w następującym zakresie: 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0E3631" w:rsidRDefault="00FC0BEF" w:rsidP="00FC0BEF">
      <w:pPr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0E3631">
        <w:rPr>
          <w:rFonts w:ascii="Calibri" w:hAnsi="Calibri" w:cs="Calibri"/>
          <w:i/>
          <w:sz w:val="20"/>
          <w:szCs w:val="20"/>
        </w:rPr>
        <w:t>(określić odpowiedni zakres dla wskazanego podmiotu)</w:t>
      </w:r>
    </w:p>
    <w:p w:rsidR="00FC0BEF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970844" w:rsidRDefault="000E3631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CE451D" w:rsidRDefault="000E3631" w:rsidP="000E3631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0E3631" w:rsidRDefault="000E3631" w:rsidP="000E363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0E3631" w:rsidRDefault="000E3631" w:rsidP="000E3631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E3631" w:rsidRPr="00970844" w:rsidRDefault="000E3631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Pr="000E3631" w:rsidRDefault="00FC0BEF" w:rsidP="000E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0E3631">
        <w:rPr>
          <w:rFonts w:ascii="Calibri" w:hAnsi="Calibri" w:cs="Calibri"/>
          <w:b/>
        </w:rPr>
        <w:t>OŚWIADCZENIE DOTYCZĄCE PODANYCH INFORMACJI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0BEF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Default="000E3631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970844" w:rsidRDefault="000E3631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CE451D" w:rsidRDefault="000E3631" w:rsidP="000E3631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0E3631" w:rsidRDefault="000E3631" w:rsidP="000E363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0E3631" w:rsidRDefault="000E3631" w:rsidP="000E3631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64EAF" w:rsidRDefault="00F64EAF" w:rsidP="00F64EAF">
      <w:pPr>
        <w:spacing w:line="300" w:lineRule="auto"/>
        <w:rPr>
          <w:rFonts w:ascii="Calibri" w:hAnsi="Calibri" w:cs="Calibri"/>
          <w:sz w:val="21"/>
          <w:szCs w:val="21"/>
        </w:rPr>
      </w:pPr>
    </w:p>
    <w:p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AB1F34" w:rsidRDefault="00AB1F34"/>
    <w:sectPr w:rsidR="00AB1F34" w:rsidSect="00E13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91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69" w:rsidRDefault="00B63169" w:rsidP="00AF6035">
      <w:r>
        <w:separator/>
      </w:r>
    </w:p>
  </w:endnote>
  <w:endnote w:type="continuationSeparator" w:id="0">
    <w:p w:rsidR="00B63169" w:rsidRDefault="00B63169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31" w:rsidRDefault="000E36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>
    <w:pPr>
      <w:pStyle w:val="Stopka"/>
      <w:ind w:right="360"/>
    </w:pPr>
  </w:p>
  <w:p w:rsidR="00D87156" w:rsidRDefault="00D87156">
    <w:pPr>
      <w:pStyle w:val="Stopka"/>
      <w:ind w:right="360"/>
    </w:pPr>
  </w:p>
  <w:p w:rsidR="00D87156" w:rsidRDefault="002316DD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4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" stroked="f">
          <v:textbox inset="0,0,0,0">
            <w:txbxContent>
              <w:bookmarkStart w:id="0" w:name="_GoBack"/>
              <w:p w:rsidR="00D87156" w:rsidRPr="000E3631" w:rsidRDefault="002316DD">
                <w:pPr>
                  <w:pStyle w:val="Stopk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="00D87156"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C034EE">
                  <w:rPr>
                    <w:rStyle w:val="Numerstrony"/>
                    <w:rFonts w:asciiTheme="minorHAnsi" w:hAnsiTheme="minorHAnsi"/>
                    <w:noProof/>
                    <w:sz w:val="22"/>
                    <w:szCs w:val="22"/>
                  </w:rPr>
                  <w:t>1</w: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  <w:bookmarkEnd w:id="0"/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69" w:rsidRDefault="00B63169" w:rsidP="00AF6035">
      <w:r>
        <w:separator/>
      </w:r>
    </w:p>
  </w:footnote>
  <w:footnote w:type="continuationSeparator" w:id="0">
    <w:p w:rsidR="00B63169" w:rsidRDefault="00B63169" w:rsidP="00A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31" w:rsidRDefault="000E36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31" w:rsidRDefault="000E36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31" w:rsidRDefault="000E36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0E3631"/>
    <w:rsid w:val="001E1656"/>
    <w:rsid w:val="002316DD"/>
    <w:rsid w:val="00317E64"/>
    <w:rsid w:val="00342755"/>
    <w:rsid w:val="003A54B7"/>
    <w:rsid w:val="00560AFD"/>
    <w:rsid w:val="005A6B25"/>
    <w:rsid w:val="005B2FD7"/>
    <w:rsid w:val="005D1856"/>
    <w:rsid w:val="006F1793"/>
    <w:rsid w:val="00796B94"/>
    <w:rsid w:val="0089244C"/>
    <w:rsid w:val="008935C3"/>
    <w:rsid w:val="008F01B5"/>
    <w:rsid w:val="009029F5"/>
    <w:rsid w:val="009512B5"/>
    <w:rsid w:val="009E6E08"/>
    <w:rsid w:val="00AB1F34"/>
    <w:rsid w:val="00AF6035"/>
    <w:rsid w:val="00B63169"/>
    <w:rsid w:val="00C034EE"/>
    <w:rsid w:val="00C76928"/>
    <w:rsid w:val="00D87156"/>
    <w:rsid w:val="00E13C00"/>
    <w:rsid w:val="00E84447"/>
    <w:rsid w:val="00E85E1E"/>
    <w:rsid w:val="00EA77EC"/>
    <w:rsid w:val="00F15585"/>
    <w:rsid w:val="00F64EAF"/>
    <w:rsid w:val="00FC0BEF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kapit z listą;1_literowka,1_literowka,Literowanie,Bulleted list,Akapit z listą BS,Numerowanie,L1,List Paragraph,Kolorowa lista — akcent 11"/>
    <w:basedOn w:val="Normalny"/>
    <w:link w:val="AkapitzlistZnak"/>
    <w:uiPriority w:val="34"/>
    <w:qFormat/>
    <w:rsid w:val="00E85E1E"/>
    <w:pPr>
      <w:ind w:left="720"/>
      <w:contextualSpacing/>
    </w:pPr>
  </w:style>
  <w:style w:type="table" w:styleId="Tabela-Siatka">
    <w:name w:val="Table Grid"/>
    <w:basedOn w:val="Standardowy"/>
    <w:uiPriority w:val="59"/>
    <w:rsid w:val="003A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FC0BEF"/>
    <w:rPr>
      <w:rFonts w:ascii="Symbol" w:hAnsi="Symbol" w:cs="Symbol"/>
      <w:sz w:val="20"/>
    </w:rPr>
  </w:style>
  <w:style w:type="paragraph" w:customStyle="1" w:styleId="Domylnie">
    <w:name w:val="Domyślnie"/>
    <w:rsid w:val="00FC0BEF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FC0B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Bulleted list Znak,Akapit z listą BS Znak,Numerowanie Znak,L1 Znak,List Paragraph Znak,Kolorowa lista — akcent 11 Znak"/>
    <w:link w:val="Akapitzlist"/>
    <w:uiPriority w:val="34"/>
    <w:qFormat/>
    <w:locked/>
    <w:rsid w:val="00FC0BE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3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C3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76CB-11DB-41C1-90E0-FDE336B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3</cp:revision>
  <dcterms:created xsi:type="dcterms:W3CDTF">2020-09-28T15:26:00Z</dcterms:created>
  <dcterms:modified xsi:type="dcterms:W3CDTF">2020-09-29T11:55:00Z</dcterms:modified>
</cp:coreProperties>
</file>