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bookmarkStart w:id="1" w:name="_GoBack"/>
      <w:bookmarkEnd w:id="1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DA2E5D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226628" w:rsidRPr="00226628" w:rsidRDefault="00226628" w:rsidP="00226628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32189891"/>
      <w:r w:rsidRPr="00226628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226628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226628">
        <w:rPr>
          <w:rFonts w:asciiTheme="minorHAnsi" w:hAnsiTheme="minorHAnsi" w:cstheme="minorHAnsi"/>
          <w:sz w:val="24"/>
          <w:szCs w:val="24"/>
        </w:rPr>
        <w:t>dokumentacji projektowej dla zadania inwestycyjnego pn. ”Budowa budynku mieszkalnego wielorodzinnego wraz z zagospodarowaniem terenu i infrastrukturą techniczną w Koluszkach przy ul. Warszawskiej na terenie działek o nr ew. 1220/2, 1220/3, 1220/4, 1220/9 i 1220/10 obręb 0005”.</w:t>
      </w:r>
    </w:p>
    <w:bookmarkEnd w:id="2"/>
    <w:p w:rsidR="00DA2E5D" w:rsidRPr="008B4E85" w:rsidRDefault="00DA2E5D" w:rsidP="0022662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2129A" w:rsidRPr="008B4E85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8B4E85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92" w:rsidRDefault="006B2D92" w:rsidP="00F61604">
      <w:r>
        <w:separator/>
      </w:r>
    </w:p>
  </w:endnote>
  <w:endnote w:type="continuationSeparator" w:id="0">
    <w:p w:rsidR="006B2D92" w:rsidRDefault="006B2D92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92" w:rsidRDefault="006B2D92" w:rsidP="00F61604">
      <w:r>
        <w:separator/>
      </w:r>
    </w:p>
  </w:footnote>
  <w:footnote w:type="continuationSeparator" w:id="0">
    <w:p w:rsidR="006B2D92" w:rsidRDefault="006B2D92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 xml:space="preserve">Numer sprawy: </w:t>
    </w:r>
    <w:r w:rsidR="00226628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56077D">
      <w:rPr>
        <w:rFonts w:ascii="Calibri" w:eastAsia="Times" w:hAnsi="Calibri" w:cs="Calibri"/>
        <w:bCs/>
        <w:sz w:val="24"/>
        <w:szCs w:val="24"/>
      </w:rPr>
      <w:t>5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A74FB"/>
    <w:rsid w:val="001F1A71"/>
    <w:rsid w:val="001F6C56"/>
    <w:rsid w:val="00226628"/>
    <w:rsid w:val="002B2DEB"/>
    <w:rsid w:val="002C6BD0"/>
    <w:rsid w:val="0031409E"/>
    <w:rsid w:val="00325F26"/>
    <w:rsid w:val="00360CDF"/>
    <w:rsid w:val="00407CC6"/>
    <w:rsid w:val="004F2A9E"/>
    <w:rsid w:val="005012D3"/>
    <w:rsid w:val="0056077D"/>
    <w:rsid w:val="00595942"/>
    <w:rsid w:val="00630E6F"/>
    <w:rsid w:val="006B2D92"/>
    <w:rsid w:val="006C1BAF"/>
    <w:rsid w:val="006D1402"/>
    <w:rsid w:val="007041B9"/>
    <w:rsid w:val="00791DC9"/>
    <w:rsid w:val="008A4A15"/>
    <w:rsid w:val="008B4E85"/>
    <w:rsid w:val="008D37C1"/>
    <w:rsid w:val="008D53E0"/>
    <w:rsid w:val="008E3C2C"/>
    <w:rsid w:val="0090129D"/>
    <w:rsid w:val="00902E1F"/>
    <w:rsid w:val="00944767"/>
    <w:rsid w:val="00950E94"/>
    <w:rsid w:val="00A821A7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74D5B"/>
    <w:rsid w:val="00C85066"/>
    <w:rsid w:val="00CA119B"/>
    <w:rsid w:val="00CA427C"/>
    <w:rsid w:val="00CE1214"/>
    <w:rsid w:val="00D00EEC"/>
    <w:rsid w:val="00D2164B"/>
    <w:rsid w:val="00D92A90"/>
    <w:rsid w:val="00DA2E5D"/>
    <w:rsid w:val="00DA7A28"/>
    <w:rsid w:val="00E4448E"/>
    <w:rsid w:val="00E72684"/>
    <w:rsid w:val="00E92F88"/>
    <w:rsid w:val="00EE33B7"/>
    <w:rsid w:val="00EE5EC8"/>
    <w:rsid w:val="00F12CDB"/>
    <w:rsid w:val="00F3284E"/>
    <w:rsid w:val="00F61604"/>
    <w:rsid w:val="00F95ED4"/>
    <w:rsid w:val="00FB6A79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HP</cp:lastModifiedBy>
  <cp:revision>2</cp:revision>
  <dcterms:created xsi:type="dcterms:W3CDTF">2023-04-28T06:01:00Z</dcterms:created>
  <dcterms:modified xsi:type="dcterms:W3CDTF">2023-04-28T06:01:00Z</dcterms:modified>
</cp:coreProperties>
</file>