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20548" w14:textId="7AB2336D" w:rsidR="001D1E92" w:rsidRPr="00052D55" w:rsidRDefault="003954C7" w:rsidP="001D1E92">
      <w:pPr>
        <w:spacing w:after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052D55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A04F9B" w:rsidRPr="00052D55">
        <w:rPr>
          <w:rFonts w:ascii="Arial" w:eastAsia="Times New Roman" w:hAnsi="Arial" w:cs="Arial"/>
          <w:color w:val="000000"/>
          <w:lang w:eastAsia="pl-PL"/>
        </w:rPr>
        <w:t>10</w:t>
      </w:r>
      <w:r w:rsidR="001D1E92" w:rsidRPr="00052D55">
        <w:rPr>
          <w:rFonts w:ascii="Arial" w:eastAsia="Times New Roman" w:hAnsi="Arial" w:cs="Arial"/>
          <w:color w:val="000000"/>
          <w:lang w:eastAsia="pl-PL"/>
        </w:rPr>
        <w:t xml:space="preserve"> do SWZ </w:t>
      </w:r>
    </w:p>
    <w:p w14:paraId="46588989" w14:textId="77777777" w:rsidR="001D1E92" w:rsidRPr="00052D55" w:rsidRDefault="001D1E92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052D55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DA130CC" w14:textId="2EAEB1D7" w:rsidR="001D1E92" w:rsidRPr="00052D55" w:rsidRDefault="001D1E92" w:rsidP="001D1E92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52D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</w:t>
      </w:r>
      <w:r w:rsidR="00052D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</w:t>
      </w:r>
      <w:r w:rsidRPr="00052D55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Wykonawcy)</w:t>
      </w:r>
    </w:p>
    <w:p w14:paraId="3BD9EEC2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2A94A7D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239B783A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iCs/>
          <w:lang w:eastAsia="zh-CN"/>
        </w:rPr>
      </w:pPr>
      <w:r w:rsidRPr="00052D55">
        <w:rPr>
          <w:rFonts w:ascii="Arial" w:eastAsia="Times New Roman" w:hAnsi="Arial" w:cs="Arial"/>
          <w:b/>
          <w:bCs/>
          <w:lang w:eastAsia="zh-CN"/>
        </w:rPr>
        <w:t xml:space="preserve">WYKAZ OSÓB </w:t>
      </w:r>
    </w:p>
    <w:p w14:paraId="1E60023E" w14:textId="77777777" w:rsidR="001D1E92" w:rsidRPr="00052D55" w:rsidRDefault="001D1E92" w:rsidP="001D1E9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6442CEB3" w14:textId="7F5AF506" w:rsidR="001D1E92" w:rsidRPr="00052D55" w:rsidRDefault="001D1E92" w:rsidP="008F40BF">
      <w:pPr>
        <w:spacing w:after="0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  <w:r w:rsidRPr="00052D55">
        <w:rPr>
          <w:rFonts w:ascii="Arial" w:eastAsia="Times New Roman" w:hAnsi="Arial" w:cs="Arial"/>
          <w:bCs/>
          <w:iCs/>
          <w:lang w:eastAsia="pl-PL"/>
        </w:rPr>
        <w:t>Składając ofertę w postępowaniu o udzielenie zamówienia publicznego pn.: „</w:t>
      </w:r>
      <w:r w:rsidR="00934217">
        <w:rPr>
          <w:rFonts w:ascii="Arial" w:hAnsi="Arial" w:cs="Arial"/>
          <w:b/>
        </w:rPr>
        <w:t>Zakup usługi utrzymania i konserwacji systemu SAP BO i SAP SAC Lasów Państwowych</w:t>
      </w:r>
      <w:r w:rsidR="00056935" w:rsidRPr="00052D55">
        <w:rPr>
          <w:rFonts w:ascii="Arial" w:eastAsia="Times New Roman" w:hAnsi="Arial" w:cs="Arial"/>
          <w:b/>
          <w:bCs/>
          <w:iCs/>
          <w:lang w:eastAsia="pl-PL"/>
        </w:rPr>
        <w:t>”</w:t>
      </w:r>
      <w:r w:rsidRPr="00052D55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052D55">
        <w:rPr>
          <w:rFonts w:ascii="Arial" w:eastAsia="Times New Roman" w:hAnsi="Arial" w:cs="Arial"/>
          <w:bCs/>
          <w:lang w:eastAsia="pl-PL"/>
        </w:rPr>
        <w:t xml:space="preserve">potwierdzając spełnienie warunku, wskazanego w SWZ </w:t>
      </w:r>
      <w:r w:rsidRPr="00052D55">
        <w:rPr>
          <w:rFonts w:ascii="Arial" w:eastAsia="Times New Roman" w:hAnsi="Arial" w:cs="Arial"/>
          <w:bCs/>
          <w:i/>
          <w:lang w:eastAsia="pl-PL"/>
        </w:rPr>
        <w:t>(</w:t>
      </w:r>
      <w:r w:rsidRPr="00052D55">
        <w:rPr>
          <w:rFonts w:ascii="Arial" w:eastAsia="Times New Roman" w:hAnsi="Arial" w:cs="Arial"/>
          <w:i/>
          <w:lang w:eastAsia="pl-PL"/>
        </w:rPr>
        <w:t>Dysponowanie odpowiednimi osobami zdolnymi do wykonania zamówienia</w:t>
      </w:r>
      <w:r w:rsidRPr="00052D55">
        <w:rPr>
          <w:rFonts w:ascii="Arial" w:eastAsia="Times New Roman" w:hAnsi="Arial" w:cs="Arial"/>
          <w:bCs/>
          <w:i/>
          <w:lang w:eastAsia="pl-PL"/>
        </w:rPr>
        <w:t>)</w:t>
      </w:r>
      <w:r w:rsidRPr="00052D55">
        <w:rPr>
          <w:rFonts w:ascii="Arial" w:eastAsia="Times New Roman" w:hAnsi="Arial" w:cs="Arial"/>
          <w:bCs/>
          <w:lang w:eastAsia="pl-PL"/>
        </w:rPr>
        <w:t>, oświadczam/y że nw. Osoba/y zostaną skierowane przez Wykonawcę do realizacji zamówienia publicznego</w:t>
      </w:r>
      <w:r w:rsidRPr="00052D55">
        <w:rPr>
          <w:rFonts w:ascii="Arial" w:eastAsia="Times New Roman" w:hAnsi="Arial" w:cs="Arial"/>
          <w:b/>
          <w:bCs/>
          <w:lang w:eastAsia="pl-PL"/>
        </w:rPr>
        <w:t>:</w:t>
      </w:r>
    </w:p>
    <w:p w14:paraId="7200A27C" w14:textId="77777777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55"/>
        <w:gridCol w:w="1195"/>
        <w:gridCol w:w="2879"/>
        <w:gridCol w:w="1684"/>
        <w:gridCol w:w="2649"/>
      </w:tblGrid>
      <w:tr w:rsidR="007A7EA0" w:rsidRPr="00052D55" w14:paraId="02EA931F" w14:textId="77777777" w:rsidTr="00052D55">
        <w:trPr>
          <w:trHeight w:val="1315"/>
        </w:trPr>
        <w:tc>
          <w:tcPr>
            <w:tcW w:w="367" w:type="pct"/>
            <w:shd w:val="pct15" w:color="auto" w:fill="auto"/>
            <w:vAlign w:val="center"/>
          </w:tcPr>
          <w:p w14:paraId="1D6659BF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60" w:type="pct"/>
            <w:shd w:val="pct15" w:color="auto" w:fill="auto"/>
            <w:vAlign w:val="center"/>
          </w:tcPr>
          <w:p w14:paraId="7A8DC10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Imię</w:t>
            </w:r>
            <w:r w:rsidRPr="00052D55">
              <w:rPr>
                <w:rFonts w:ascii="Arial" w:eastAsia="Times New Roman" w:hAnsi="Arial" w:cs="Arial"/>
                <w:b/>
                <w:lang w:eastAsia="pl-PL"/>
              </w:rPr>
              <w:br/>
              <w:t>i nazwisko</w:t>
            </w:r>
          </w:p>
        </w:tc>
        <w:tc>
          <w:tcPr>
            <w:tcW w:w="1599" w:type="pct"/>
            <w:shd w:val="pct15" w:color="auto" w:fill="auto"/>
            <w:vAlign w:val="center"/>
          </w:tcPr>
          <w:p w14:paraId="2B336F81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Posiadane kwalifikacje zawodowe</w:t>
            </w:r>
            <w:r w:rsidRPr="00052D55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(certyfikat – jeżeli dotyczy)</w:t>
            </w:r>
          </w:p>
          <w:p w14:paraId="6F497DC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potwierdzający spełnianie warunku udziału w postępowaniu, o którym mowa w </w:t>
            </w:r>
            <w:r w:rsidRPr="00052D5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SWZ</w:t>
            </w: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*</w:t>
            </w:r>
          </w:p>
        </w:tc>
        <w:tc>
          <w:tcPr>
            <w:tcW w:w="907" w:type="pct"/>
            <w:shd w:val="pct15" w:color="auto" w:fill="auto"/>
            <w:vAlign w:val="center"/>
          </w:tcPr>
          <w:p w14:paraId="716C2EC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67" w:type="pct"/>
            <w:shd w:val="pct15" w:color="auto" w:fill="auto"/>
            <w:vAlign w:val="center"/>
          </w:tcPr>
          <w:p w14:paraId="5E4BC50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Podstawa dysponowania osobami</w:t>
            </w:r>
          </w:p>
          <w:p w14:paraId="1BD2D964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(rodzaj umowy)</w:t>
            </w:r>
          </w:p>
        </w:tc>
      </w:tr>
      <w:tr w:rsidR="007A7EA0" w:rsidRPr="00052D55" w14:paraId="73F33C50" w14:textId="77777777" w:rsidTr="00052D55">
        <w:trPr>
          <w:trHeight w:val="502"/>
        </w:trPr>
        <w:tc>
          <w:tcPr>
            <w:tcW w:w="367" w:type="pct"/>
            <w:shd w:val="pct15" w:color="auto" w:fill="auto"/>
            <w:vAlign w:val="center"/>
          </w:tcPr>
          <w:p w14:paraId="7C1AABC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0" w:type="pct"/>
            <w:shd w:val="pct15" w:color="auto" w:fill="auto"/>
            <w:vAlign w:val="center"/>
          </w:tcPr>
          <w:p w14:paraId="263DE9BD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99" w:type="pct"/>
            <w:shd w:val="pct15" w:color="auto" w:fill="auto"/>
            <w:vAlign w:val="center"/>
          </w:tcPr>
          <w:p w14:paraId="303CB16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7" w:type="pct"/>
            <w:shd w:val="pct15" w:color="auto" w:fill="auto"/>
            <w:vAlign w:val="center"/>
          </w:tcPr>
          <w:p w14:paraId="236FA486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67" w:type="pct"/>
            <w:shd w:val="pct15" w:color="auto" w:fill="auto"/>
            <w:vAlign w:val="center"/>
          </w:tcPr>
          <w:p w14:paraId="0D07812C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A7EA0" w:rsidRPr="00052D55" w14:paraId="71077D33" w14:textId="77777777" w:rsidTr="00052D55">
        <w:trPr>
          <w:trHeight w:val="1102"/>
        </w:trPr>
        <w:tc>
          <w:tcPr>
            <w:tcW w:w="367" w:type="pct"/>
            <w:vAlign w:val="center"/>
          </w:tcPr>
          <w:p w14:paraId="555DC644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0" w:type="pct"/>
            <w:vAlign w:val="center"/>
          </w:tcPr>
          <w:p w14:paraId="098C0CA0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99" w:type="pct"/>
            <w:vAlign w:val="center"/>
          </w:tcPr>
          <w:p w14:paraId="43A52BB5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Osoba, którą dysponuje Wykonawca posiada,</w:t>
            </w:r>
            <w:r w:rsidRPr="00052D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certyfikat:</w:t>
            </w:r>
          </w:p>
          <w:p w14:paraId="328AA4A8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certyfikatu …………………………..</w:t>
            </w:r>
          </w:p>
          <w:p w14:paraId="0BDB9C13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wystawienia certyfikatu: ………….. </w:t>
            </w:r>
          </w:p>
        </w:tc>
        <w:tc>
          <w:tcPr>
            <w:tcW w:w="907" w:type="pct"/>
            <w:vAlign w:val="center"/>
          </w:tcPr>
          <w:p w14:paraId="02FF2C9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7" w:type="pct"/>
            <w:vAlign w:val="center"/>
          </w:tcPr>
          <w:p w14:paraId="125F6738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7EA0" w:rsidRPr="00052D55" w14:paraId="1F23AB15" w14:textId="77777777" w:rsidTr="00052D55">
        <w:trPr>
          <w:trHeight w:val="1102"/>
        </w:trPr>
        <w:tc>
          <w:tcPr>
            <w:tcW w:w="367" w:type="pct"/>
            <w:vAlign w:val="center"/>
          </w:tcPr>
          <w:p w14:paraId="475B04AA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0" w:type="pct"/>
            <w:vAlign w:val="center"/>
          </w:tcPr>
          <w:p w14:paraId="09CEC068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99" w:type="pct"/>
            <w:vAlign w:val="center"/>
          </w:tcPr>
          <w:p w14:paraId="5BB816AB" w14:textId="77777777" w:rsidR="003954C7" w:rsidRPr="00052D55" w:rsidRDefault="003954C7" w:rsidP="003954C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Serwisant 2</w:t>
            </w:r>
          </w:p>
          <w:p w14:paraId="404A8380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Osoba, którą dysponuje Wykonawca posiada,</w:t>
            </w:r>
            <w:r w:rsidRPr="00052D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certyfikat:</w:t>
            </w:r>
          </w:p>
          <w:p w14:paraId="05A39620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certyfikatu …………………………..</w:t>
            </w:r>
          </w:p>
          <w:p w14:paraId="6FC30E2F" w14:textId="77777777" w:rsidR="007A7EA0" w:rsidRPr="00052D55" w:rsidRDefault="007A7EA0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wystawienia certyfikatu: …………..</w:t>
            </w:r>
          </w:p>
        </w:tc>
        <w:tc>
          <w:tcPr>
            <w:tcW w:w="907" w:type="pct"/>
            <w:vAlign w:val="center"/>
          </w:tcPr>
          <w:p w14:paraId="290402A2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7" w:type="pct"/>
            <w:vAlign w:val="center"/>
          </w:tcPr>
          <w:p w14:paraId="19E5C783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6C430B7" w14:textId="77777777" w:rsidR="001D1E92" w:rsidRPr="00052D55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F8D9A72" w14:textId="77777777" w:rsidR="001D1E92" w:rsidRPr="00052D55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052D55">
        <w:rPr>
          <w:rFonts w:ascii="Arial" w:eastAsia="Times New Roman" w:hAnsi="Arial" w:cs="Arial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14:paraId="066AE993" w14:textId="77777777"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8F5DEE" w14:textId="77777777" w:rsidR="0050099A" w:rsidRPr="001D1E92" w:rsidRDefault="0050099A" w:rsidP="001D1E92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1D1E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41161" w14:textId="77777777" w:rsidR="00367371" w:rsidRDefault="00367371" w:rsidP="00026001">
      <w:pPr>
        <w:spacing w:after="0" w:line="240" w:lineRule="auto"/>
      </w:pPr>
      <w:r>
        <w:separator/>
      </w:r>
    </w:p>
  </w:endnote>
  <w:endnote w:type="continuationSeparator" w:id="0">
    <w:p w14:paraId="02E95EF6" w14:textId="77777777" w:rsidR="00367371" w:rsidRDefault="00367371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6AD79" w14:textId="77777777" w:rsidR="00367371" w:rsidRDefault="00367371" w:rsidP="00026001">
      <w:pPr>
        <w:spacing w:after="0" w:line="240" w:lineRule="auto"/>
      </w:pPr>
      <w:r>
        <w:separator/>
      </w:r>
    </w:p>
  </w:footnote>
  <w:footnote w:type="continuationSeparator" w:id="0">
    <w:p w14:paraId="7ABC87DA" w14:textId="77777777" w:rsidR="00367371" w:rsidRDefault="00367371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9948" w14:textId="2C66743C" w:rsidR="00026001" w:rsidRPr="003B15D8" w:rsidRDefault="00056935" w:rsidP="00026001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3954C7">
      <w:rPr>
        <w:rFonts w:ascii="Times New Roman" w:hAnsi="Times New Roman" w:cs="Times New Roman"/>
        <w:sz w:val="20"/>
        <w:szCs w:val="20"/>
      </w:rPr>
      <w:t>ygnatura postępowania: DZ.270.</w:t>
    </w:r>
    <w:r w:rsidR="00052D55">
      <w:rPr>
        <w:rFonts w:ascii="Times New Roman" w:hAnsi="Times New Roman" w:cs="Times New Roman"/>
        <w:sz w:val="20"/>
        <w:szCs w:val="20"/>
      </w:rPr>
      <w:t>35.2025</w:t>
    </w:r>
  </w:p>
  <w:p w14:paraId="302E1DA6" w14:textId="77777777" w:rsidR="00026001" w:rsidRDefault="000260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92"/>
    <w:rsid w:val="00026001"/>
    <w:rsid w:val="00052D55"/>
    <w:rsid w:val="00056935"/>
    <w:rsid w:val="00110968"/>
    <w:rsid w:val="001D1E92"/>
    <w:rsid w:val="00327878"/>
    <w:rsid w:val="00346C01"/>
    <w:rsid w:val="00367371"/>
    <w:rsid w:val="003954C7"/>
    <w:rsid w:val="00411E95"/>
    <w:rsid w:val="004A677D"/>
    <w:rsid w:val="0050099A"/>
    <w:rsid w:val="0068316A"/>
    <w:rsid w:val="007A7EA0"/>
    <w:rsid w:val="00863A1F"/>
    <w:rsid w:val="008F40BF"/>
    <w:rsid w:val="00900096"/>
    <w:rsid w:val="00934217"/>
    <w:rsid w:val="00A0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5E33"/>
  <w15:docId w15:val="{B11A3E66-AE73-4D7E-BD7A-FDBE30BE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Tomasz Stankiewicz</cp:lastModifiedBy>
  <cp:revision>4</cp:revision>
  <dcterms:created xsi:type="dcterms:W3CDTF">2025-03-05T17:44:00Z</dcterms:created>
  <dcterms:modified xsi:type="dcterms:W3CDTF">2025-03-12T16:22:00Z</dcterms:modified>
</cp:coreProperties>
</file>