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C503C" w14:textId="42DAD30E" w:rsidR="0074198F" w:rsidRPr="00DC0BEF" w:rsidRDefault="0074198F" w:rsidP="00A0271D">
      <w:pPr>
        <w:spacing w:before="240"/>
        <w:ind w:left="-142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0BEF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Załącznik nr 2 do SWZ</w:t>
      </w:r>
    </w:p>
    <w:p w14:paraId="2E93D77D" w14:textId="4E37AF40" w:rsidR="0074198F" w:rsidRDefault="0074198F" w:rsidP="0074198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</w:t>
      </w:r>
      <w:r w:rsidR="00BE7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„KRYTERIUM POZACENOWE”</w:t>
      </w:r>
    </w:p>
    <w:p w14:paraId="6A4FC71F" w14:textId="5224E219" w:rsidR="0074198F" w:rsidRDefault="0074198F" w:rsidP="00E62A6F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sz w:val="24"/>
          <w:szCs w:val="24"/>
        </w:rPr>
        <w:t>składany w postępowaniu:</w:t>
      </w:r>
    </w:p>
    <w:p w14:paraId="1FA88590" w14:textId="7D74E019" w:rsidR="00F1425A" w:rsidRPr="00DC0BEF" w:rsidRDefault="007B0F33" w:rsidP="00DC0BEF">
      <w:pPr>
        <w:suppressAutoHyphens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0F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Świadczenie usługi nadzorów branżowych wraz z koordynacją nad realizacją zadania: „Rozbudowa drogi wojewódzkiej nr 551 Strzyżawa – Dąbrowa Chełmińska – Unisław – </w:t>
      </w:r>
      <w:proofErr w:type="spellStart"/>
      <w:r w:rsidRPr="007B0F33">
        <w:rPr>
          <w:rFonts w:ascii="Times New Roman" w:hAnsi="Times New Roman" w:cs="Times New Roman"/>
          <w:b/>
          <w:bCs/>
          <w:iCs/>
          <w:sz w:val="24"/>
          <w:szCs w:val="24"/>
        </w:rPr>
        <w:t>Wybcz</w:t>
      </w:r>
      <w:proofErr w:type="spellEnd"/>
      <w:r w:rsidRPr="007B0F3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Chełmża - Wąbrzeźno, odc. Strzyżawa – Ostromecko od km 0+005 do km 1+935 oraz od km 2+675 do km 3+960 dł. 3,215 km”</w:t>
      </w:r>
    </w:p>
    <w:p w14:paraId="3C7BC5EA" w14:textId="4D7741DD" w:rsidR="0074198F" w:rsidRDefault="0074198F" w:rsidP="0074198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4198F">
        <w:rPr>
          <w:rFonts w:ascii="Times New Roman" w:hAnsi="Times New Roman" w:cs="Times New Roman"/>
          <w:b/>
          <w:bCs/>
          <w:sz w:val="24"/>
          <w:szCs w:val="24"/>
        </w:rPr>
        <w:t>Oświadczam(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że na potwierdzenie posiadania przez:</w:t>
      </w:r>
    </w:p>
    <w:p w14:paraId="201E94E2" w14:textId="7E3B584E" w:rsidR="0074198F" w:rsidRDefault="0074198F" w:rsidP="0074198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E62A6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5EE0736D" w14:textId="09025614" w:rsidR="0074198F" w:rsidRPr="0074198F" w:rsidRDefault="0074198F" w:rsidP="0074198F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4198F">
        <w:rPr>
          <w:rFonts w:ascii="Times New Roman" w:hAnsi="Times New Roman" w:cs="Times New Roman"/>
          <w:sz w:val="16"/>
          <w:szCs w:val="16"/>
        </w:rPr>
        <w:t>(imię i nazwisko)</w:t>
      </w:r>
    </w:p>
    <w:p w14:paraId="04EC3A4C" w14:textId="03126F7A" w:rsidR="00B319A5" w:rsidRP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doświadczenia zawodowego </w:t>
      </w:r>
      <w:r w:rsidR="00165746" w:rsidRPr="00871530">
        <w:rPr>
          <w:rFonts w:ascii="Times New Roman" w:hAnsi="Times New Roman" w:cs="Times New Roman"/>
          <w:b/>
          <w:bCs/>
          <w:sz w:val="24"/>
          <w:szCs w:val="24"/>
        </w:rPr>
        <w:t>Koordynatora</w:t>
      </w:r>
      <w:r w:rsidR="00104939" w:rsidRPr="00871530">
        <w:rPr>
          <w:rFonts w:ascii="Times New Roman" w:hAnsi="Times New Roman" w:cs="Times New Roman"/>
          <w:b/>
          <w:bCs/>
          <w:sz w:val="24"/>
          <w:szCs w:val="24"/>
        </w:rPr>
        <w:t xml:space="preserve"> i Inspektora nadzoru robót drogowych</w:t>
      </w:r>
      <w:r w:rsidRPr="0087153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871530">
        <w:rPr>
          <w:rFonts w:ascii="Times New Roman" w:hAnsi="Times New Roman" w:cs="Times New Roman"/>
          <w:sz w:val="24"/>
          <w:szCs w:val="24"/>
        </w:rPr>
        <w:t xml:space="preserve"> zgodnie </w:t>
      </w:r>
      <w:r>
        <w:rPr>
          <w:rFonts w:ascii="Times New Roman" w:hAnsi="Times New Roman" w:cs="Times New Roman"/>
          <w:sz w:val="24"/>
          <w:szCs w:val="24"/>
        </w:rPr>
        <w:t xml:space="preserve">z opisem kryterium zawartym w Rozdziale XI pkt 2 SWZ, </w:t>
      </w:r>
      <w:r w:rsidRPr="0074198F">
        <w:rPr>
          <w:rFonts w:ascii="Times New Roman" w:hAnsi="Times New Roman" w:cs="Times New Roman"/>
          <w:b/>
          <w:bCs/>
          <w:sz w:val="24"/>
          <w:szCs w:val="24"/>
        </w:rPr>
        <w:t>przedstawiam(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 informacje i potwierdzam(</w:t>
      </w:r>
      <w:proofErr w:type="spellStart"/>
      <w:r w:rsidRPr="0074198F">
        <w:rPr>
          <w:rFonts w:ascii="Times New Roman" w:hAnsi="Times New Roman" w:cs="Times New Roman"/>
          <w:b/>
          <w:bCs/>
          <w:sz w:val="24"/>
          <w:szCs w:val="24"/>
        </w:rPr>
        <w:t>amy</w:t>
      </w:r>
      <w:proofErr w:type="spellEnd"/>
      <w:r w:rsidRPr="0074198F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że wskazana osoba posiada doświadczenie przy realizacji następujących zamówień:</w:t>
      </w:r>
    </w:p>
    <w:tbl>
      <w:tblPr>
        <w:tblStyle w:val="Tabela-Siatka"/>
        <w:tblW w:w="13419" w:type="dxa"/>
        <w:tblLayout w:type="fixed"/>
        <w:tblLook w:val="04A0" w:firstRow="1" w:lastRow="0" w:firstColumn="1" w:lastColumn="0" w:noHBand="0" w:noVBand="1"/>
      </w:tblPr>
      <w:tblGrid>
        <w:gridCol w:w="457"/>
        <w:gridCol w:w="3462"/>
        <w:gridCol w:w="1534"/>
        <w:gridCol w:w="1486"/>
        <w:gridCol w:w="1726"/>
        <w:gridCol w:w="2529"/>
        <w:gridCol w:w="2225"/>
      </w:tblGrid>
      <w:tr w:rsidR="00B40416" w14:paraId="05D9BC24" w14:textId="27A650F2" w:rsidTr="00B40416">
        <w:trPr>
          <w:trHeight w:val="1818"/>
        </w:trPr>
        <w:tc>
          <w:tcPr>
            <w:tcW w:w="457" w:type="dxa"/>
            <w:vAlign w:val="center"/>
          </w:tcPr>
          <w:p w14:paraId="02C9E8EF" w14:textId="1E902EB3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462" w:type="dxa"/>
            <w:vAlign w:val="center"/>
          </w:tcPr>
          <w:p w14:paraId="46A75477" w14:textId="5304EE46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 zamówienia</w:t>
            </w:r>
          </w:p>
          <w:p w14:paraId="16F9B7EC" w14:textId="68B6C4C3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419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 ramach, którego wskazana osoba zdobyła doświadczenie:</w:t>
            </w:r>
          </w:p>
        </w:tc>
        <w:tc>
          <w:tcPr>
            <w:tcW w:w="1534" w:type="dxa"/>
            <w:vAlign w:val="center"/>
          </w:tcPr>
          <w:p w14:paraId="05119AD4" w14:textId="5A5A73A2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Data wykonania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(początek oraz zakończenie realizacji zamówienia)</w:t>
            </w:r>
          </w:p>
        </w:tc>
        <w:tc>
          <w:tcPr>
            <w:tcW w:w="1486" w:type="dxa"/>
            <w:vAlign w:val="center"/>
          </w:tcPr>
          <w:p w14:paraId="0F6D6314" w14:textId="3D83080E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Dane Inwestora </w:t>
            </w:r>
            <w:r w:rsidRPr="00A0271D">
              <w:rPr>
                <w:rFonts w:ascii="Times New Roman" w:hAnsi="Times New Roman" w:cs="Times New Roman"/>
                <w:sz w:val="18"/>
                <w:szCs w:val="18"/>
              </w:rPr>
              <w:t>(należy wskazać: nazwę i adres siedziby)</w:t>
            </w:r>
          </w:p>
        </w:tc>
        <w:tc>
          <w:tcPr>
            <w:tcW w:w="1726" w:type="dxa"/>
            <w:vAlign w:val="center"/>
          </w:tcPr>
          <w:p w14:paraId="03B92B70" w14:textId="77777777" w:rsidR="00B40416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Rodzaj zamówienia</w:t>
            </w:r>
          </w:p>
          <w:p w14:paraId="727EA23F" w14:textId="71C41624" w:rsidR="00B40416" w:rsidRPr="00BE7C93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(należy wskazać: 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przebudowa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E7C93">
              <w:rPr>
                <w:rFonts w:ascii="Times New Roman" w:hAnsi="Times New Roman" w:cs="Times New Roman"/>
                <w:sz w:val="18"/>
                <w:szCs w:val="18"/>
              </w:rPr>
              <w:t>rozbudowa)</w:t>
            </w:r>
          </w:p>
        </w:tc>
        <w:tc>
          <w:tcPr>
            <w:tcW w:w="2529" w:type="dxa"/>
            <w:vAlign w:val="center"/>
          </w:tcPr>
          <w:p w14:paraId="4A0C4E86" w14:textId="1AB7A64B" w:rsidR="00B40416" w:rsidRDefault="009638F5" w:rsidP="00B4041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Wartość </w:t>
            </w:r>
            <w:r w:rsidRPr="009638F5">
              <w:rPr>
                <w:rFonts w:ascii="Times New Roman" w:hAnsi="Times New Roman" w:cs="Times New Roman"/>
                <w:iCs/>
                <w:sz w:val="18"/>
                <w:szCs w:val="18"/>
              </w:rPr>
              <w:t>robót budowlanych brutto</w:t>
            </w:r>
          </w:p>
        </w:tc>
        <w:tc>
          <w:tcPr>
            <w:tcW w:w="2225" w:type="dxa"/>
            <w:vAlign w:val="center"/>
          </w:tcPr>
          <w:p w14:paraId="327C1EEB" w14:textId="4E5FBE17" w:rsidR="00B40416" w:rsidRDefault="00B40416" w:rsidP="00A0271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Pełniona funkcja na zamówieniu</w:t>
            </w:r>
          </w:p>
        </w:tc>
      </w:tr>
      <w:tr w:rsidR="00B40416" w14:paraId="54ADFE3D" w14:textId="5EBAF064" w:rsidTr="00B40416">
        <w:trPr>
          <w:trHeight w:val="376"/>
        </w:trPr>
        <w:tc>
          <w:tcPr>
            <w:tcW w:w="457" w:type="dxa"/>
            <w:vAlign w:val="center"/>
          </w:tcPr>
          <w:p w14:paraId="634670AD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205D790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3CF82B9A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17AD7FA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607C352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4403BB7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44A5100F" w14:textId="552D402C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33C03DAC" w14:textId="0B65E03A" w:rsidTr="00B40416">
        <w:trPr>
          <w:trHeight w:val="376"/>
        </w:trPr>
        <w:tc>
          <w:tcPr>
            <w:tcW w:w="457" w:type="dxa"/>
            <w:vAlign w:val="center"/>
          </w:tcPr>
          <w:p w14:paraId="0B35F55C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30128C2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5296D9A7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0028CBB1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381AE79E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53EC4E70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5E57BD34" w14:textId="5E3C8CA4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79266F70" w14:textId="67024D34" w:rsidTr="00B40416">
        <w:trPr>
          <w:trHeight w:val="376"/>
        </w:trPr>
        <w:tc>
          <w:tcPr>
            <w:tcW w:w="457" w:type="dxa"/>
            <w:vAlign w:val="center"/>
          </w:tcPr>
          <w:p w14:paraId="06B74C1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40EE2E26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0C6D38F5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552EB79D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C46ED1B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66D0E78F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5E58B182" w14:textId="2B89F6E1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40416" w14:paraId="008A419E" w14:textId="0B9EBE78" w:rsidTr="00B40416">
        <w:trPr>
          <w:trHeight w:val="376"/>
        </w:trPr>
        <w:tc>
          <w:tcPr>
            <w:tcW w:w="457" w:type="dxa"/>
            <w:vAlign w:val="center"/>
          </w:tcPr>
          <w:p w14:paraId="1A7801D8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62" w:type="dxa"/>
            <w:vAlign w:val="center"/>
          </w:tcPr>
          <w:p w14:paraId="08EB7C23" w14:textId="77777777" w:rsidR="00B40416" w:rsidRPr="0074198F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4" w:type="dxa"/>
            <w:vAlign w:val="center"/>
          </w:tcPr>
          <w:p w14:paraId="4D05F4D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86" w:type="dxa"/>
            <w:vAlign w:val="center"/>
          </w:tcPr>
          <w:p w14:paraId="788E1FA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26" w:type="dxa"/>
            <w:vAlign w:val="center"/>
          </w:tcPr>
          <w:p w14:paraId="7F609A03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29" w:type="dxa"/>
          </w:tcPr>
          <w:p w14:paraId="5CBEA9C6" w14:textId="77777777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25" w:type="dxa"/>
          </w:tcPr>
          <w:p w14:paraId="63FDA6D5" w14:textId="77504046" w:rsidR="00B40416" w:rsidRDefault="00B40416" w:rsidP="00BE7C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14:paraId="3B34D3D7" w14:textId="37E7AD36" w:rsidR="0074198F" w:rsidRDefault="0074198F" w:rsidP="0074198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BE69FF" w14:textId="156FBEEA" w:rsidR="00E62A6F" w:rsidRPr="00E62A6F" w:rsidRDefault="00E62A6F" w:rsidP="00E62A6F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62A6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……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……………………………</w:t>
      </w:r>
    </w:p>
    <w:p w14:paraId="747F76BC" w14:textId="27A43B8F" w:rsidR="00E62A6F" w:rsidRPr="0074198F" w:rsidRDefault="00E62A6F" w:rsidP="007C429C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314B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 xml:space="preserve">Oświadczenie </w:t>
      </w:r>
      <w:r w:rsidR="007C429C" w:rsidRPr="00314BAA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pl-PL"/>
          <w14:ligatures w14:val="none"/>
        </w:rPr>
        <w:t>należy opatrzyć podpisem kwalifikowanym lub podpisem zaufanym albo podpisem osobistym, osoby uprawnionej do reprezentowania Wykonawcy</w:t>
      </w:r>
    </w:p>
    <w:sectPr w:rsidR="00E62A6F" w:rsidRPr="0074198F" w:rsidSect="00E62A6F">
      <w:headerReference w:type="default" r:id="rId6"/>
      <w:pgSz w:w="16838" w:h="11906" w:orient="landscape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346EC" w14:textId="77777777" w:rsidR="00317C04" w:rsidRDefault="00317C04" w:rsidP="0074198F">
      <w:pPr>
        <w:spacing w:after="0" w:line="240" w:lineRule="auto"/>
      </w:pPr>
      <w:r>
        <w:separator/>
      </w:r>
    </w:p>
  </w:endnote>
  <w:endnote w:type="continuationSeparator" w:id="0">
    <w:p w14:paraId="3ADBE20F" w14:textId="77777777" w:rsidR="00317C04" w:rsidRDefault="00317C04" w:rsidP="0074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FC282" w14:textId="77777777" w:rsidR="00317C04" w:rsidRDefault="00317C04" w:rsidP="0074198F">
      <w:pPr>
        <w:spacing w:after="0" w:line="240" w:lineRule="auto"/>
      </w:pPr>
      <w:r>
        <w:separator/>
      </w:r>
    </w:p>
  </w:footnote>
  <w:footnote w:type="continuationSeparator" w:id="0">
    <w:p w14:paraId="14F4F370" w14:textId="77777777" w:rsidR="00317C04" w:rsidRDefault="00317C04" w:rsidP="00741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5AA30" w14:textId="3F1154BA" w:rsidR="009A6EB8" w:rsidRDefault="009A6EB8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>
      <w:rPr>
        <w:noProof/>
      </w:rPr>
      <w:drawing>
        <wp:inline distT="0" distB="0" distL="0" distR="0" wp14:anchorId="16EC3BB0" wp14:editId="3756D595">
          <wp:extent cx="8564880" cy="536575"/>
          <wp:effectExtent l="0" t="0" r="7620" b="0"/>
          <wp:docPr id="62800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488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D8FF5F" w14:textId="2BDB70C2" w:rsidR="0074198F" w:rsidRPr="00BE7C93" w:rsidRDefault="0074198F" w:rsidP="00BE7C93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</w:pPr>
    <w:r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Zarząd Dróg Wojewódzkich w Bydgoszczy                                       </w:t>
    </w:r>
    <w:r w:rsidR="00BE7C93"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________________________________________</w:t>
    </w:r>
    <w:r w:rsidRPr="00743AF2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 xml:space="preserve">     ZDW.N4.</w:t>
    </w:r>
    <w:r w:rsidR="00F1425A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36</w:t>
    </w:r>
    <w:r w:rsidR="009A6EB8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3</w:t>
    </w:r>
    <w:r w:rsidR="00F1425A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.0</w:t>
    </w:r>
    <w:r w:rsidR="007B0F33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7</w:t>
    </w:r>
    <w:r w:rsidR="00F71E5C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.</w:t>
    </w:r>
    <w:r w:rsidRPr="0074198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202</w:t>
    </w:r>
    <w:r w:rsidR="00DC0BEF">
      <w:rPr>
        <w:rFonts w:ascii="Times New Roman" w:eastAsia="Times New Roman" w:hAnsi="Times New Roman" w:cs="Times New Roman"/>
        <w:kern w:val="0"/>
        <w:sz w:val="24"/>
        <w:szCs w:val="24"/>
        <w:u w:val="single"/>
        <w:lang w:eastAsia="pl-PL"/>
        <w14:ligatures w14:val="none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98F"/>
    <w:rsid w:val="000D2FF6"/>
    <w:rsid w:val="00104939"/>
    <w:rsid w:val="00165746"/>
    <w:rsid w:val="00167C0B"/>
    <w:rsid w:val="001C1E5F"/>
    <w:rsid w:val="00314BAA"/>
    <w:rsid w:val="00317C04"/>
    <w:rsid w:val="003737C0"/>
    <w:rsid w:val="003C09D1"/>
    <w:rsid w:val="0055024F"/>
    <w:rsid w:val="005778D8"/>
    <w:rsid w:val="005E4DC3"/>
    <w:rsid w:val="005F2231"/>
    <w:rsid w:val="00612898"/>
    <w:rsid w:val="00654291"/>
    <w:rsid w:val="00692553"/>
    <w:rsid w:val="00715252"/>
    <w:rsid w:val="0074198F"/>
    <w:rsid w:val="00743AF2"/>
    <w:rsid w:val="007B0F33"/>
    <w:rsid w:val="007C429C"/>
    <w:rsid w:val="007F3D9C"/>
    <w:rsid w:val="00871530"/>
    <w:rsid w:val="00955F0C"/>
    <w:rsid w:val="009638F5"/>
    <w:rsid w:val="009A6EB8"/>
    <w:rsid w:val="00A0271D"/>
    <w:rsid w:val="00A60B82"/>
    <w:rsid w:val="00A80F60"/>
    <w:rsid w:val="00B2777C"/>
    <w:rsid w:val="00B319A5"/>
    <w:rsid w:val="00B40416"/>
    <w:rsid w:val="00B93F29"/>
    <w:rsid w:val="00BE7C93"/>
    <w:rsid w:val="00C53001"/>
    <w:rsid w:val="00CE59EC"/>
    <w:rsid w:val="00CF3D88"/>
    <w:rsid w:val="00D007FA"/>
    <w:rsid w:val="00D55A37"/>
    <w:rsid w:val="00DC0BEF"/>
    <w:rsid w:val="00E62A6F"/>
    <w:rsid w:val="00F1425A"/>
    <w:rsid w:val="00F7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F15DCF"/>
  <w15:chartTrackingRefBased/>
  <w15:docId w15:val="{E33E402C-A344-41D3-BFF3-98EE941B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98F"/>
  </w:style>
  <w:style w:type="paragraph" w:styleId="Stopka">
    <w:name w:val="footer"/>
    <w:basedOn w:val="Normalny"/>
    <w:link w:val="StopkaZnak"/>
    <w:uiPriority w:val="99"/>
    <w:unhideWhenUsed/>
    <w:rsid w:val="00741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98F"/>
  </w:style>
  <w:style w:type="table" w:styleId="Tabela-Siatka">
    <w:name w:val="Table Grid"/>
    <w:basedOn w:val="Standardowy"/>
    <w:uiPriority w:val="39"/>
    <w:rsid w:val="00741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419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19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19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19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19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Konopka</dc:creator>
  <cp:keywords/>
  <dc:description/>
  <cp:lastModifiedBy>Marta Tobolewska</cp:lastModifiedBy>
  <cp:revision>9</cp:revision>
  <dcterms:created xsi:type="dcterms:W3CDTF">2024-04-23T11:16:00Z</dcterms:created>
  <dcterms:modified xsi:type="dcterms:W3CDTF">2025-03-25T09:57:00Z</dcterms:modified>
</cp:coreProperties>
</file>