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34" w:rsidRPr="009A7A9E" w:rsidRDefault="00D57D34" w:rsidP="00D57D34">
      <w:pPr>
        <w:pStyle w:val="Nagwek"/>
        <w:spacing w:line="30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A7A9E">
        <w:rPr>
          <w:rFonts w:asciiTheme="minorHAnsi" w:hAnsiTheme="minorHAnsi" w:cstheme="minorHAnsi"/>
          <w:i/>
          <w:sz w:val="20"/>
          <w:szCs w:val="20"/>
        </w:rPr>
        <w:t>Załącznik nr 3 do SIWZ</w:t>
      </w:r>
    </w:p>
    <w:p w:rsidR="00D57D34" w:rsidRDefault="00D57D34" w:rsidP="00D57D34">
      <w:pPr>
        <w:pStyle w:val="Bezodstpw"/>
        <w:spacing w:before="240" w:after="120" w:line="300" w:lineRule="auto"/>
        <w:jc w:val="center"/>
        <w:rPr>
          <w:rFonts w:asciiTheme="minorHAnsi" w:hAnsiTheme="minorHAnsi" w:cstheme="minorHAnsi"/>
          <w:b/>
        </w:rPr>
      </w:pPr>
      <w:r w:rsidRPr="00EF1F22">
        <w:rPr>
          <w:rFonts w:asciiTheme="minorHAnsi" w:hAnsiTheme="minorHAnsi" w:cstheme="minorHAnsi"/>
          <w:b/>
        </w:rPr>
        <w:t>Wykaz osób, które będą uczestniczyć w wykonywaniu zamówienia publicznego</w:t>
      </w:r>
    </w:p>
    <w:p w:rsidR="00D57D34" w:rsidRPr="00D57D34" w:rsidRDefault="00D57D34" w:rsidP="00D57D34">
      <w:pPr>
        <w:spacing w:after="240" w:line="312" w:lineRule="auto"/>
        <w:jc w:val="both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</w:rPr>
        <w:t>Na potrzeby</w:t>
      </w:r>
      <w:r w:rsidRPr="00176632">
        <w:rPr>
          <w:rFonts w:ascii="Calibri" w:hAnsi="Calibri" w:cs="Calibri"/>
          <w:sz w:val="20"/>
          <w:szCs w:val="20"/>
        </w:rPr>
        <w:t xml:space="preserve"> postępowania o udzielenie zamówienia publicznego pn</w:t>
      </w:r>
      <w:r>
        <w:rPr>
          <w:rFonts w:ascii="Calibri" w:hAnsi="Calibri" w:cs="Calibri"/>
          <w:sz w:val="20"/>
          <w:szCs w:val="20"/>
        </w:rPr>
        <w:t>.</w:t>
      </w:r>
      <w:r w:rsidRPr="00D57D34">
        <w:rPr>
          <w:rFonts w:ascii="Calibri" w:hAnsi="Calibri" w:cs="Calibri"/>
          <w:sz w:val="20"/>
          <w:szCs w:val="20"/>
        </w:rPr>
        <w:t xml:space="preserve"> </w:t>
      </w:r>
      <w:r w:rsidRPr="00D57D34">
        <w:rPr>
          <w:rFonts w:asciiTheme="minorHAnsi" w:hAnsiTheme="minorHAnsi" w:cstheme="minorHAnsi"/>
          <w:bCs/>
          <w:sz w:val="20"/>
          <w:szCs w:val="20"/>
        </w:rPr>
        <w:t>Opracowanie dokumentacji projektowo-kosztorysowej robót budowlanych</w:t>
      </w:r>
      <w:r w:rsidRPr="00D57D34">
        <w:rPr>
          <w:rFonts w:ascii="Calibri" w:eastAsia="Calibri" w:hAnsi="Calibri" w:cs="Arial"/>
          <w:bCs/>
          <w:color w:val="000000"/>
          <w:sz w:val="20"/>
          <w:szCs w:val="20"/>
          <w:lang w:eastAsia="en-US"/>
        </w:rPr>
        <w:t>, n</w:t>
      </w:r>
      <w:r w:rsidRPr="00D57D34">
        <w:rPr>
          <w:rFonts w:asciiTheme="minorHAnsi" w:hAnsiTheme="minorHAnsi" w:cstheme="minorHAnsi"/>
          <w:color w:val="000000"/>
          <w:sz w:val="20"/>
          <w:szCs w:val="20"/>
        </w:rPr>
        <w:t xml:space="preserve">umer sprawy: </w:t>
      </w:r>
      <w:r w:rsidRPr="00D57D34">
        <w:rPr>
          <w:rFonts w:asciiTheme="minorHAnsi" w:hAnsiTheme="minorHAnsi" w:cstheme="minorHAnsi"/>
          <w:sz w:val="20"/>
          <w:szCs w:val="20"/>
          <w:shd w:val="clear" w:color="auto" w:fill="FFFFFF"/>
        </w:rPr>
        <w:t>SPZOZ -ZP/2/24/242 /18/2020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,</w:t>
      </w:r>
      <w:r w:rsidRPr="00D57D3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</w:t>
      </w:r>
      <w:r w:rsidRPr="00D57D34">
        <w:rPr>
          <w:rFonts w:asciiTheme="minorHAnsi" w:hAnsiTheme="minorHAnsi" w:cstheme="minorHAnsi"/>
          <w:iCs/>
          <w:sz w:val="20"/>
          <w:szCs w:val="20"/>
        </w:rPr>
        <w:t>rzedstawiamy</w:t>
      </w:r>
      <w:r w:rsidRPr="00176632">
        <w:rPr>
          <w:rFonts w:asciiTheme="minorHAnsi" w:hAnsiTheme="minorHAnsi" w:cstheme="minorHAnsi"/>
          <w:iCs/>
          <w:sz w:val="20"/>
          <w:szCs w:val="20"/>
        </w:rPr>
        <w:t xml:space="preserve"> wykaz osób które będą uczestnic</w:t>
      </w:r>
      <w:r w:rsidR="00041A6A">
        <w:rPr>
          <w:rFonts w:asciiTheme="minorHAnsi" w:hAnsiTheme="minorHAnsi" w:cstheme="minorHAnsi"/>
          <w:iCs/>
          <w:sz w:val="20"/>
          <w:szCs w:val="20"/>
        </w:rPr>
        <w:t>zyć w wykonywaniu Zamówienia celem</w:t>
      </w:r>
      <w:r w:rsidRPr="00176632">
        <w:rPr>
          <w:rFonts w:asciiTheme="minorHAnsi" w:hAnsiTheme="minorHAnsi" w:cstheme="minorHAnsi"/>
          <w:iCs/>
          <w:sz w:val="20"/>
          <w:szCs w:val="20"/>
        </w:rPr>
        <w:t xml:space="preserve"> wykazania spełnienia warunku zdolności technicznej </w:t>
      </w:r>
      <w:r w:rsidR="00041A6A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Pr="00176632">
        <w:rPr>
          <w:rFonts w:asciiTheme="minorHAnsi" w:hAnsiTheme="minorHAnsi" w:cstheme="minorHAnsi"/>
          <w:iCs/>
          <w:sz w:val="20"/>
          <w:szCs w:val="20"/>
        </w:rPr>
        <w:t>i zawodowej opisanego SIWZ:</w:t>
      </w:r>
    </w:p>
    <w:p w:rsidR="00D57D34" w:rsidRPr="00176632" w:rsidRDefault="00D57D34" w:rsidP="00D57D34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Osoba z uprawnieniami budowlanymi w specjalności architektonicznej do projektowania bez ograniczeń (architekt)  z minimum 5-letnim doświadczeniem zawodowym:</w:t>
      </w:r>
    </w:p>
    <w:p w:rsidR="00D57D34" w:rsidRPr="00176632" w:rsidRDefault="00D57D34" w:rsidP="00D57D34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Imię i nazwisko ……………………………………………………..…………………..</w:t>
      </w:r>
    </w:p>
    <w:p w:rsidR="00D57D34" w:rsidRPr="00176632" w:rsidRDefault="00D57D34" w:rsidP="00D57D34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Wykształcenie ………………………………………………………………………</w:t>
      </w:r>
    </w:p>
    <w:p w:rsidR="00D57D34" w:rsidRPr="00176632" w:rsidRDefault="00D57D34" w:rsidP="00D57D34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Posiadane kwalifikacje (uprawnienia)</w:t>
      </w:r>
      <w:r w:rsidRPr="00176632">
        <w:rPr>
          <w:rFonts w:asciiTheme="minorHAnsi" w:hAnsiTheme="minorHAnsi" w:cstheme="minorHAnsi"/>
          <w:iCs/>
          <w:sz w:val="20"/>
          <w:szCs w:val="20"/>
        </w:rPr>
        <w:t xml:space="preserve"> + aktualny wpis do </w:t>
      </w:r>
      <w:r w:rsidRPr="00176632">
        <w:rPr>
          <w:rFonts w:asciiTheme="minorHAnsi" w:hAnsiTheme="minorHAnsi" w:cstheme="minorHAnsi"/>
          <w:bCs/>
          <w:sz w:val="20"/>
          <w:szCs w:val="20"/>
        </w:rPr>
        <w:t>właściwej izby samorządu zawodowego</w:t>
      </w:r>
      <w:r w:rsidRPr="00176632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………………………………………………</w:t>
      </w:r>
    </w:p>
    <w:p w:rsidR="00D57D34" w:rsidRPr="00176632" w:rsidRDefault="00D57D34" w:rsidP="00D57D34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Doświadczenie zawodowe wyrażone w latach ……………………………………</w:t>
      </w:r>
    </w:p>
    <w:p w:rsidR="00D57D34" w:rsidRPr="00176632" w:rsidRDefault="00D57D34" w:rsidP="00D57D34">
      <w:pPr>
        <w:pStyle w:val="Bezodstpw"/>
        <w:numPr>
          <w:ilvl w:val="0"/>
          <w:numId w:val="1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podstawa dysponowania ………………………………………………………………</w:t>
      </w:r>
    </w:p>
    <w:p w:rsidR="00D57D34" w:rsidRPr="00176632" w:rsidRDefault="00D57D34" w:rsidP="00D57D34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Projektant posiadający uprawnienia do projektowania bez ograniczeń, w specjalności instalacyjnej w zakresie sieci, instalacji i urządzeń elektrycznych i elektroenergetycznych bez ograniczeń             z minimum 5-letnim doświadczeniem zawodowym:</w:t>
      </w:r>
    </w:p>
    <w:p w:rsidR="00D57D34" w:rsidRPr="00176632" w:rsidRDefault="00D57D34" w:rsidP="00D57D34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Imię i nazwisko ………………………………………………………………………..</w:t>
      </w:r>
    </w:p>
    <w:p w:rsidR="00D57D34" w:rsidRPr="00176632" w:rsidRDefault="00D57D34" w:rsidP="00D57D34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Wykształcenie …………………………………………………………………………</w:t>
      </w:r>
    </w:p>
    <w:p w:rsidR="00D57D34" w:rsidRPr="00176632" w:rsidRDefault="00D57D34" w:rsidP="00D57D34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 xml:space="preserve">Posiadane kwalifikacje (uprawnienia) + </w:t>
      </w:r>
      <w:r w:rsidRPr="00176632">
        <w:rPr>
          <w:rFonts w:asciiTheme="minorHAnsi" w:hAnsiTheme="minorHAnsi" w:cstheme="minorHAnsi"/>
          <w:iCs/>
          <w:sz w:val="20"/>
          <w:szCs w:val="20"/>
        </w:rPr>
        <w:t xml:space="preserve">aktualny wpis do </w:t>
      </w:r>
      <w:r w:rsidRPr="00176632">
        <w:rPr>
          <w:rFonts w:asciiTheme="minorHAnsi" w:hAnsiTheme="minorHAnsi" w:cstheme="minorHAnsi"/>
          <w:bCs/>
          <w:sz w:val="20"/>
          <w:szCs w:val="20"/>
        </w:rPr>
        <w:t>właściwej izby samorządu zawodowego</w:t>
      </w:r>
      <w:r w:rsidRPr="00176632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……………………………………………………………………………………………………………………………………..</w:t>
      </w:r>
    </w:p>
    <w:p w:rsidR="00D57D34" w:rsidRPr="00176632" w:rsidRDefault="00D57D34" w:rsidP="00D57D34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Doświadczenie zawodowe wyrażone w latach ………………………………………</w:t>
      </w:r>
    </w:p>
    <w:p w:rsidR="00D57D34" w:rsidRPr="00176632" w:rsidRDefault="00D57D34" w:rsidP="00D57D34">
      <w:pPr>
        <w:pStyle w:val="Bezodstpw"/>
        <w:numPr>
          <w:ilvl w:val="0"/>
          <w:numId w:val="6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Podstawa dysponowania ………………………………………………………………</w:t>
      </w:r>
    </w:p>
    <w:p w:rsidR="00D57D34" w:rsidRPr="00176632" w:rsidRDefault="00D57D34" w:rsidP="00D57D34">
      <w:pPr>
        <w:pStyle w:val="Bezodstpw"/>
        <w:numPr>
          <w:ilvl w:val="0"/>
          <w:numId w:val="2"/>
        </w:numPr>
        <w:spacing w:before="120" w:after="120" w:line="300" w:lineRule="auto"/>
        <w:ind w:left="284" w:hanging="357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Projektant posiadający uprawnienia do projektowania bez ograniczeń, w specjalności instalacyjnej w zakresie sieci, instalacji i urządzeń cieplnych, wentylacyjnych, wodociągowych i kanalizacyjnych bez ograniczeń z minimum 5-letnim doświadczeniem zawodowym:</w:t>
      </w:r>
    </w:p>
    <w:p w:rsidR="00D57D34" w:rsidRPr="00176632" w:rsidRDefault="00D57D34" w:rsidP="00D57D34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Imię i nazwisko ……………………………………………………………………..</w:t>
      </w:r>
    </w:p>
    <w:p w:rsidR="00D57D34" w:rsidRPr="00176632" w:rsidRDefault="00D57D34" w:rsidP="00D57D34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Wykształcenie ……………………………………………………………</w:t>
      </w:r>
    </w:p>
    <w:p w:rsidR="00D57D34" w:rsidRPr="00176632" w:rsidRDefault="00D57D34" w:rsidP="00D57D34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Posiadane kwalifikacje (uprawnienia) +</w:t>
      </w:r>
      <w:r w:rsidRPr="00176632">
        <w:rPr>
          <w:rFonts w:ascii="Palatino Linotype" w:hAnsi="Palatino Linotype"/>
          <w:iCs/>
          <w:sz w:val="20"/>
          <w:szCs w:val="20"/>
        </w:rPr>
        <w:t xml:space="preserve"> </w:t>
      </w:r>
      <w:r w:rsidRPr="00176632">
        <w:rPr>
          <w:rFonts w:asciiTheme="minorHAnsi" w:hAnsiTheme="minorHAnsi" w:cstheme="minorHAnsi"/>
          <w:iCs/>
          <w:sz w:val="20"/>
          <w:szCs w:val="20"/>
        </w:rPr>
        <w:t xml:space="preserve">aktualny wpis do </w:t>
      </w:r>
      <w:r w:rsidRPr="00176632">
        <w:rPr>
          <w:rFonts w:asciiTheme="minorHAnsi" w:hAnsiTheme="minorHAnsi" w:cstheme="minorHAnsi"/>
          <w:bCs/>
          <w:sz w:val="20"/>
          <w:szCs w:val="20"/>
        </w:rPr>
        <w:t>właściwej izby samorządu zawodowego</w:t>
      </w:r>
      <w:r w:rsidRPr="00176632">
        <w:rPr>
          <w:rFonts w:asciiTheme="minorHAnsi" w:hAnsiTheme="minorHAnsi" w:cstheme="minorHAns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</w:t>
      </w:r>
    </w:p>
    <w:p w:rsidR="00D57D34" w:rsidRPr="00176632" w:rsidRDefault="00D57D34" w:rsidP="00D57D34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76632">
        <w:rPr>
          <w:rFonts w:asciiTheme="minorHAnsi" w:hAnsiTheme="minorHAnsi" w:cstheme="minorHAnsi"/>
          <w:sz w:val="20"/>
          <w:szCs w:val="20"/>
          <w:lang w:eastAsia="en-US"/>
        </w:rPr>
        <w:t>Doświadczenie zawodowe wyrażone w latach ………………………………………</w:t>
      </w:r>
    </w:p>
    <w:p w:rsidR="00D57D34" w:rsidRPr="00176632" w:rsidRDefault="00041A6A" w:rsidP="00D57D34">
      <w:pPr>
        <w:pStyle w:val="Bezodstpw"/>
        <w:numPr>
          <w:ilvl w:val="0"/>
          <w:numId w:val="7"/>
        </w:numPr>
        <w:spacing w:before="120" w:after="120" w:line="300" w:lineRule="auto"/>
        <w:ind w:hanging="357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P</w:t>
      </w:r>
      <w:r w:rsidR="00D57D34" w:rsidRPr="00176632">
        <w:rPr>
          <w:rFonts w:asciiTheme="minorHAnsi" w:hAnsiTheme="minorHAnsi" w:cstheme="minorHAnsi"/>
          <w:sz w:val="20"/>
          <w:szCs w:val="20"/>
          <w:lang w:eastAsia="en-US"/>
        </w:rPr>
        <w:t>odstawa dysponowania …………………………………………………………………….</w:t>
      </w:r>
    </w:p>
    <w:p w:rsidR="00D57D34" w:rsidRPr="00EF1F22" w:rsidRDefault="00D57D34" w:rsidP="00D57D34">
      <w:pPr>
        <w:tabs>
          <w:tab w:val="left" w:pos="5745"/>
        </w:tabs>
        <w:spacing w:line="300" w:lineRule="auto"/>
        <w:ind w:right="760"/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 xml:space="preserve">          </w:t>
      </w:r>
      <w:r w:rsidRPr="00EF1F22"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>…………………………………</w:t>
      </w:r>
      <w:r w:rsidRPr="00EF1F22"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ab/>
      </w:r>
      <w:r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 xml:space="preserve">     </w:t>
      </w:r>
      <w:r w:rsidRPr="00EF1F22">
        <w:rPr>
          <w:rFonts w:asciiTheme="minorHAnsi" w:eastAsia="Times New Roman" w:hAnsiTheme="minorHAnsi" w:cstheme="minorHAnsi"/>
          <w:i/>
          <w:snapToGrid w:val="0"/>
          <w:sz w:val="22"/>
          <w:szCs w:val="22"/>
          <w:lang w:eastAsia="pl-PL"/>
        </w:rPr>
        <w:t>…………………………</w:t>
      </w:r>
    </w:p>
    <w:p w:rsidR="00D57D34" w:rsidRPr="00EF1F22" w:rsidRDefault="00D57D34" w:rsidP="00D57D34">
      <w:pPr>
        <w:spacing w:line="300" w:lineRule="auto"/>
        <w:ind w:right="760"/>
        <w:jc w:val="both"/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 xml:space="preserve">              </w:t>
      </w:r>
      <w:r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 xml:space="preserve"> (miejsce i data wystawienia)</w:t>
      </w:r>
      <w:r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ab/>
      </w:r>
      <w:r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ab/>
      </w:r>
      <w:r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ab/>
      </w:r>
      <w:r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ab/>
        <w:t xml:space="preserve">    </w:t>
      </w:r>
      <w:r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 xml:space="preserve">                            </w:t>
      </w:r>
      <w:r w:rsidRPr="00EF1F22">
        <w:rPr>
          <w:rFonts w:asciiTheme="minorHAnsi" w:eastAsia="Times New Roman" w:hAnsiTheme="minorHAnsi" w:cstheme="minorHAnsi"/>
          <w:i/>
          <w:snapToGrid w:val="0"/>
          <w:sz w:val="16"/>
          <w:szCs w:val="16"/>
          <w:lang w:eastAsia="pl-PL"/>
        </w:rPr>
        <w:t>(podpis i pieczątka)</w:t>
      </w:r>
    </w:p>
    <w:p w:rsidR="00D57D34" w:rsidRPr="00EF1F22" w:rsidRDefault="00D57D34" w:rsidP="00D57D34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A24753" w:rsidRPr="00D57D34" w:rsidRDefault="00A24753" w:rsidP="00D57D34">
      <w:pPr>
        <w:rPr>
          <w:szCs w:val="22"/>
        </w:rPr>
      </w:pPr>
    </w:p>
    <w:sectPr w:rsidR="00A24753" w:rsidRPr="00D57D34" w:rsidSect="00D3324F">
      <w:headerReference w:type="default" r:id="rId7"/>
      <w:footerReference w:type="default" r:id="rId8"/>
      <w:pgSz w:w="11906" w:h="16838"/>
      <w:pgMar w:top="1417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1A" w:rsidRDefault="005F0E1A" w:rsidP="00E901B9">
      <w:r>
        <w:separator/>
      </w:r>
    </w:p>
  </w:endnote>
  <w:endnote w:type="continuationSeparator" w:id="0">
    <w:p w:rsidR="005F0E1A" w:rsidRDefault="005F0E1A" w:rsidP="00E9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143534198"/>
      <w:docPartObj>
        <w:docPartGallery w:val="Page Numbers (Bottom of Page)"/>
        <w:docPartUnique/>
      </w:docPartObj>
    </w:sdtPr>
    <w:sdtContent>
      <w:p w:rsidR="005F0E1A" w:rsidRDefault="005F0E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t xml:space="preserve">str. </w:t>
        </w:r>
        <w:r w:rsidR="00A35A74" w:rsidRPr="00A35A74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begin"/>
        </w:r>
        <w:r w:rsidRPr="00865799">
          <w:rPr>
            <w:rFonts w:ascii="Calibri" w:hAnsi="Calibri"/>
            <w:kern w:val="2"/>
            <w:sz w:val="16"/>
          </w:rPr>
          <w:instrText>PAGE    \* MERGEFORMAT</w:instrText>
        </w:r>
        <w:r w:rsidR="00A35A74" w:rsidRPr="00A35A74">
          <w:rPr>
            <w:rFonts w:ascii="Calibri" w:eastAsiaTheme="minorEastAsia" w:hAnsi="Calibri" w:cs="Times New Roman"/>
            <w:kern w:val="2"/>
            <w:sz w:val="16"/>
            <w:szCs w:val="22"/>
          </w:rPr>
          <w:fldChar w:fldCharType="separate"/>
        </w:r>
        <w:r w:rsidR="00041A6A" w:rsidRPr="00041A6A">
          <w:rPr>
            <w:rFonts w:ascii="Calibri" w:eastAsiaTheme="majorEastAsia" w:hAnsi="Calibri" w:cstheme="majorBidi"/>
            <w:noProof/>
            <w:kern w:val="2"/>
            <w:sz w:val="16"/>
            <w:szCs w:val="28"/>
          </w:rPr>
          <w:t>1</w:t>
        </w:r>
        <w:r w:rsidR="00A35A74" w:rsidRPr="00865799">
          <w:rPr>
            <w:rFonts w:ascii="Calibri" w:eastAsiaTheme="majorEastAsia" w:hAnsi="Calibri" w:cstheme="majorBidi"/>
            <w:kern w:val="2"/>
            <w:sz w:val="16"/>
            <w:szCs w:val="28"/>
          </w:rPr>
          <w:fldChar w:fldCharType="end"/>
        </w:r>
      </w:p>
    </w:sdtContent>
  </w:sdt>
  <w:p w:rsidR="005F0E1A" w:rsidRDefault="005F0E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1A" w:rsidRDefault="005F0E1A" w:rsidP="00E901B9">
      <w:r>
        <w:separator/>
      </w:r>
    </w:p>
  </w:footnote>
  <w:footnote w:type="continuationSeparator" w:id="0">
    <w:p w:rsidR="005F0E1A" w:rsidRDefault="005F0E1A" w:rsidP="00E90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1A" w:rsidRDefault="005F0E1A">
    <w:pPr>
      <w:pStyle w:val="Nagwek"/>
    </w:pPr>
    <w:r>
      <w:rPr>
        <w:noProof/>
        <w:lang w:eastAsia="pl-PL" w:bidi="ar-SA"/>
      </w:rPr>
      <w:drawing>
        <wp:inline distT="0" distB="0" distL="0" distR="0">
          <wp:extent cx="5711825" cy="712470"/>
          <wp:effectExtent l="19050" t="0" r="3175" b="0"/>
          <wp:docPr id="17" name="Obraz 17" descr="Logo POIS SOR dzieci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OIS SOR dzieci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F05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1D158D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8236B8"/>
    <w:multiLevelType w:val="hybridMultilevel"/>
    <w:tmpl w:val="8716EBFE"/>
    <w:lvl w:ilvl="0" w:tplc="15AE3A96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4E4483"/>
    <w:multiLevelType w:val="hybridMultilevel"/>
    <w:tmpl w:val="30941C1C"/>
    <w:lvl w:ilvl="0" w:tplc="CDD85F7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43643"/>
    <w:multiLevelType w:val="hybridMultilevel"/>
    <w:tmpl w:val="BF12B2F0"/>
    <w:lvl w:ilvl="0" w:tplc="55A05B2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550E0"/>
    <w:multiLevelType w:val="hybridMultilevel"/>
    <w:tmpl w:val="B5F8729A"/>
    <w:lvl w:ilvl="0" w:tplc="08D88C9C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2F1"/>
    <w:multiLevelType w:val="hybridMultilevel"/>
    <w:tmpl w:val="428A2432"/>
    <w:lvl w:ilvl="0" w:tplc="0C76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B9"/>
    <w:rsid w:val="00007743"/>
    <w:rsid w:val="000100D1"/>
    <w:rsid w:val="0001235E"/>
    <w:rsid w:val="00013A13"/>
    <w:rsid w:val="00041A6A"/>
    <w:rsid w:val="00054CEE"/>
    <w:rsid w:val="0005667B"/>
    <w:rsid w:val="000621E4"/>
    <w:rsid w:val="00072589"/>
    <w:rsid w:val="000C1B65"/>
    <w:rsid w:val="000C2B10"/>
    <w:rsid w:val="000D04B6"/>
    <w:rsid w:val="00101AC8"/>
    <w:rsid w:val="00105575"/>
    <w:rsid w:val="00114845"/>
    <w:rsid w:val="00115AFC"/>
    <w:rsid w:val="00121748"/>
    <w:rsid w:val="001273B7"/>
    <w:rsid w:val="001622DA"/>
    <w:rsid w:val="00170A3C"/>
    <w:rsid w:val="001842A9"/>
    <w:rsid w:val="001F5DC8"/>
    <w:rsid w:val="001F7256"/>
    <w:rsid w:val="0020691A"/>
    <w:rsid w:val="00211C68"/>
    <w:rsid w:val="00260F39"/>
    <w:rsid w:val="0026248B"/>
    <w:rsid w:val="002748C2"/>
    <w:rsid w:val="00274909"/>
    <w:rsid w:val="00287376"/>
    <w:rsid w:val="0028784B"/>
    <w:rsid w:val="002B05B8"/>
    <w:rsid w:val="002B1C57"/>
    <w:rsid w:val="002D7C09"/>
    <w:rsid w:val="002F56CF"/>
    <w:rsid w:val="0030207E"/>
    <w:rsid w:val="003020E0"/>
    <w:rsid w:val="0030744D"/>
    <w:rsid w:val="00327B8D"/>
    <w:rsid w:val="00347E01"/>
    <w:rsid w:val="00352DA0"/>
    <w:rsid w:val="00365298"/>
    <w:rsid w:val="003A4A0C"/>
    <w:rsid w:val="003C14CC"/>
    <w:rsid w:val="003C50D1"/>
    <w:rsid w:val="003C6B74"/>
    <w:rsid w:val="003D18D6"/>
    <w:rsid w:val="003E1237"/>
    <w:rsid w:val="00415726"/>
    <w:rsid w:val="00417A77"/>
    <w:rsid w:val="00417C3D"/>
    <w:rsid w:val="00420069"/>
    <w:rsid w:val="00456165"/>
    <w:rsid w:val="00464EDF"/>
    <w:rsid w:val="00477073"/>
    <w:rsid w:val="00494290"/>
    <w:rsid w:val="004C59BA"/>
    <w:rsid w:val="004D0D95"/>
    <w:rsid w:val="004F3A19"/>
    <w:rsid w:val="00500E3C"/>
    <w:rsid w:val="00517416"/>
    <w:rsid w:val="00521C39"/>
    <w:rsid w:val="005250C9"/>
    <w:rsid w:val="00530052"/>
    <w:rsid w:val="0054193D"/>
    <w:rsid w:val="005436FE"/>
    <w:rsid w:val="00551D82"/>
    <w:rsid w:val="005641F3"/>
    <w:rsid w:val="00592994"/>
    <w:rsid w:val="005A0C24"/>
    <w:rsid w:val="005E60B5"/>
    <w:rsid w:val="005F0E1A"/>
    <w:rsid w:val="00604A96"/>
    <w:rsid w:val="00623D29"/>
    <w:rsid w:val="00636717"/>
    <w:rsid w:val="006553FD"/>
    <w:rsid w:val="00660CB6"/>
    <w:rsid w:val="00663E32"/>
    <w:rsid w:val="00673820"/>
    <w:rsid w:val="00673E9F"/>
    <w:rsid w:val="006A10FA"/>
    <w:rsid w:val="006B18CC"/>
    <w:rsid w:val="006B64DD"/>
    <w:rsid w:val="006E1A53"/>
    <w:rsid w:val="006E3C46"/>
    <w:rsid w:val="00721866"/>
    <w:rsid w:val="00735FE6"/>
    <w:rsid w:val="00737DCA"/>
    <w:rsid w:val="00743042"/>
    <w:rsid w:val="0075356E"/>
    <w:rsid w:val="00774312"/>
    <w:rsid w:val="00774E08"/>
    <w:rsid w:val="007A0E4C"/>
    <w:rsid w:val="007A19D0"/>
    <w:rsid w:val="007B1A74"/>
    <w:rsid w:val="007C7BF6"/>
    <w:rsid w:val="007D22FC"/>
    <w:rsid w:val="007F1E65"/>
    <w:rsid w:val="00802C16"/>
    <w:rsid w:val="00826BCC"/>
    <w:rsid w:val="00841DB3"/>
    <w:rsid w:val="00860266"/>
    <w:rsid w:val="00865799"/>
    <w:rsid w:val="008663CA"/>
    <w:rsid w:val="00887B67"/>
    <w:rsid w:val="008930EA"/>
    <w:rsid w:val="008B4C60"/>
    <w:rsid w:val="008B7B52"/>
    <w:rsid w:val="008C00D1"/>
    <w:rsid w:val="008C05E6"/>
    <w:rsid w:val="008E16E2"/>
    <w:rsid w:val="008E278B"/>
    <w:rsid w:val="008E3882"/>
    <w:rsid w:val="008F5FB4"/>
    <w:rsid w:val="00914131"/>
    <w:rsid w:val="00946D44"/>
    <w:rsid w:val="00956783"/>
    <w:rsid w:val="00957AA7"/>
    <w:rsid w:val="00990134"/>
    <w:rsid w:val="009921F3"/>
    <w:rsid w:val="009A398D"/>
    <w:rsid w:val="009B16B5"/>
    <w:rsid w:val="00A24753"/>
    <w:rsid w:val="00A3043C"/>
    <w:rsid w:val="00A32EA9"/>
    <w:rsid w:val="00A35A74"/>
    <w:rsid w:val="00A455A6"/>
    <w:rsid w:val="00A660B7"/>
    <w:rsid w:val="00A9367A"/>
    <w:rsid w:val="00AA6A7D"/>
    <w:rsid w:val="00AB13FE"/>
    <w:rsid w:val="00AE148B"/>
    <w:rsid w:val="00AE4859"/>
    <w:rsid w:val="00B039FD"/>
    <w:rsid w:val="00B16B29"/>
    <w:rsid w:val="00B2558B"/>
    <w:rsid w:val="00B344C6"/>
    <w:rsid w:val="00B432E4"/>
    <w:rsid w:val="00B71C09"/>
    <w:rsid w:val="00B97F28"/>
    <w:rsid w:val="00BA3960"/>
    <w:rsid w:val="00BB1EEE"/>
    <w:rsid w:val="00BC13D2"/>
    <w:rsid w:val="00BC56A6"/>
    <w:rsid w:val="00BD2395"/>
    <w:rsid w:val="00C24707"/>
    <w:rsid w:val="00C321B0"/>
    <w:rsid w:val="00C66EB6"/>
    <w:rsid w:val="00C86923"/>
    <w:rsid w:val="00C94288"/>
    <w:rsid w:val="00CA134F"/>
    <w:rsid w:val="00CA3BFF"/>
    <w:rsid w:val="00CB131F"/>
    <w:rsid w:val="00CC10C6"/>
    <w:rsid w:val="00CF18E3"/>
    <w:rsid w:val="00CF24F4"/>
    <w:rsid w:val="00D03695"/>
    <w:rsid w:val="00D2260F"/>
    <w:rsid w:val="00D3324F"/>
    <w:rsid w:val="00D35878"/>
    <w:rsid w:val="00D5437D"/>
    <w:rsid w:val="00D55236"/>
    <w:rsid w:val="00D57D34"/>
    <w:rsid w:val="00D66721"/>
    <w:rsid w:val="00D94001"/>
    <w:rsid w:val="00D97B89"/>
    <w:rsid w:val="00DF3532"/>
    <w:rsid w:val="00E11EE6"/>
    <w:rsid w:val="00E24C4B"/>
    <w:rsid w:val="00E271E8"/>
    <w:rsid w:val="00E50CB2"/>
    <w:rsid w:val="00E713DA"/>
    <w:rsid w:val="00E901B9"/>
    <w:rsid w:val="00E90B17"/>
    <w:rsid w:val="00E96FD2"/>
    <w:rsid w:val="00EB0D5A"/>
    <w:rsid w:val="00EB22B9"/>
    <w:rsid w:val="00EE71C8"/>
    <w:rsid w:val="00EF1F22"/>
    <w:rsid w:val="00F03298"/>
    <w:rsid w:val="00F11AEC"/>
    <w:rsid w:val="00F156A5"/>
    <w:rsid w:val="00F33DE6"/>
    <w:rsid w:val="00F5315A"/>
    <w:rsid w:val="00F62732"/>
    <w:rsid w:val="00F76C78"/>
    <w:rsid w:val="00F943D0"/>
    <w:rsid w:val="00FB31AB"/>
    <w:rsid w:val="00FD6962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B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105575"/>
    <w:pPr>
      <w:widowControl/>
      <w:suppressAutoHyphens w:val="0"/>
      <w:spacing w:before="240" w:after="60" w:line="276" w:lineRule="auto"/>
      <w:outlineLvl w:val="6"/>
    </w:pPr>
    <w:rPr>
      <w:rFonts w:ascii="Times New Roman" w:eastAsia="Calibri" w:hAnsi="Times New Roman" w:cs="Times New Roman"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1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90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1B9"/>
  </w:style>
  <w:style w:type="paragraph" w:styleId="Stopka">
    <w:name w:val="footer"/>
    <w:basedOn w:val="Normalny"/>
    <w:link w:val="StopkaZnak"/>
    <w:uiPriority w:val="99"/>
    <w:unhideWhenUsed/>
    <w:rsid w:val="00E90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1B9"/>
  </w:style>
  <w:style w:type="paragraph" w:styleId="Tekstpodstawowy">
    <w:name w:val="Body Text"/>
    <w:basedOn w:val="Normalny"/>
    <w:link w:val="TekstpodstawowyZnak"/>
    <w:rsid w:val="00E901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901B9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rsid w:val="00E901B9"/>
    <w:rPr>
      <w:color w:val="0000FF"/>
      <w:u w:val="single"/>
    </w:rPr>
  </w:style>
  <w:style w:type="character" w:styleId="Pogrubienie">
    <w:name w:val="Strong"/>
    <w:basedOn w:val="Domylnaczcionkaakapitu"/>
    <w:qFormat/>
    <w:rsid w:val="00E901B9"/>
    <w:rPr>
      <w:b/>
      <w:bCs/>
    </w:rPr>
  </w:style>
  <w:style w:type="paragraph" w:customStyle="1" w:styleId="ZnakZnakZnakZnakZnak1">
    <w:name w:val="Znak Znak Znak Znak Znak1"/>
    <w:basedOn w:val="Normalny"/>
    <w:rsid w:val="00E901B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eastAsia="pl-PL" w:bidi="ar-SA"/>
    </w:rPr>
  </w:style>
  <w:style w:type="paragraph" w:customStyle="1" w:styleId="WW-Tretekstu">
    <w:name w:val="WW-Treść tekstu"/>
    <w:basedOn w:val="Normalny"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Tretekstu">
    <w:name w:val="Treść tekstu"/>
    <w:basedOn w:val="Normalny"/>
    <w:qFormat/>
    <w:rsid w:val="00E901B9"/>
    <w:pPr>
      <w:widowControl/>
      <w:spacing w:after="120"/>
      <w:jc w:val="both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ytu">
    <w:name w:val="Title"/>
    <w:basedOn w:val="Normalny"/>
    <w:next w:val="Podtytu"/>
    <w:link w:val="TytuZnak"/>
    <w:qFormat/>
    <w:rsid w:val="00E901B9"/>
    <w:pPr>
      <w:widowControl/>
      <w:jc w:val="center"/>
    </w:pPr>
    <w:rPr>
      <w:rFonts w:ascii="Arial" w:eastAsia="Calibri" w:hAnsi="Arial" w:cs="Arial"/>
      <w:b/>
      <w:kern w:val="0"/>
      <w:sz w:val="32"/>
      <w:szCs w:val="20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901B9"/>
    <w:rPr>
      <w:rFonts w:ascii="Arial" w:eastAsia="Calibri" w:hAnsi="Arial" w:cs="Arial"/>
      <w:b/>
      <w:sz w:val="32"/>
      <w:szCs w:val="20"/>
      <w:u w:val="single"/>
      <w:lang w:eastAsia="ar-SA"/>
    </w:rPr>
  </w:style>
  <w:style w:type="paragraph" w:styleId="Podtytu">
    <w:name w:val="Subtitle"/>
    <w:basedOn w:val="Normalny"/>
    <w:link w:val="PodtytuZnak"/>
    <w:qFormat/>
    <w:rsid w:val="00E901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901B9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E901B9"/>
    <w:pPr>
      <w:widowControl/>
      <w:spacing w:before="280" w:after="280"/>
      <w:jc w:val="both"/>
    </w:pPr>
    <w:rPr>
      <w:rFonts w:ascii="Times New Roman" w:eastAsia="Calibri" w:hAnsi="Times New Roman" w:cs="Times New Roman"/>
      <w:kern w:val="0"/>
      <w:sz w:val="20"/>
      <w:szCs w:val="20"/>
      <w:lang w:eastAsia="ar-SA" w:bidi="ar-SA"/>
    </w:rPr>
  </w:style>
  <w:style w:type="paragraph" w:customStyle="1" w:styleId="NormalnyWeb1">
    <w:name w:val="Normalny (Web)1"/>
    <w:rsid w:val="00E901B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1">
    <w:name w:val="1."/>
    <w:basedOn w:val="Normalny"/>
    <w:rsid w:val="00E901B9"/>
    <w:pPr>
      <w:widowControl/>
      <w:tabs>
        <w:tab w:val="left" w:pos="309"/>
      </w:tabs>
      <w:suppressAutoHyphens w:val="0"/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bCs/>
      <w:color w:val="000000"/>
      <w:kern w:val="0"/>
      <w:sz w:val="17"/>
      <w:szCs w:val="17"/>
      <w:lang w:eastAsia="pl-PL" w:bidi="ar-SA"/>
    </w:rPr>
  </w:style>
  <w:style w:type="paragraph" w:customStyle="1" w:styleId="stopka0">
    <w:name w:val="stopka"/>
    <w:rsid w:val="00E901B9"/>
    <w:pPr>
      <w:suppressAutoHyphens/>
      <w:snapToGrid w:val="0"/>
      <w:spacing w:after="0" w:line="240" w:lineRule="auto"/>
    </w:pPr>
    <w:rPr>
      <w:rFonts w:ascii="FrankfurtGothic" w:eastAsia="Times New Roman" w:hAnsi="FrankfurtGothic" w:cs="FrankfurtGothic"/>
      <w:color w:val="000000"/>
      <w:sz w:val="14"/>
      <w:szCs w:val="20"/>
      <w:lang w:eastAsia="zh-CN"/>
    </w:rPr>
  </w:style>
  <w:style w:type="paragraph" w:customStyle="1" w:styleId="glowny-aka">
    <w:name w:val="glowny-aka"/>
    <w:basedOn w:val="Normalny"/>
    <w:next w:val="Normalny"/>
    <w:rsid w:val="00E901B9"/>
    <w:pPr>
      <w:widowControl/>
      <w:snapToGrid w:val="0"/>
      <w:spacing w:line="258" w:lineRule="atLeast"/>
      <w:ind w:firstLine="227"/>
      <w:jc w:val="both"/>
    </w:pPr>
    <w:rPr>
      <w:rFonts w:ascii="FrankfurtGothic" w:eastAsia="Times New Roman" w:hAnsi="FrankfurtGothic" w:cs="FrankfurtGothic"/>
      <w:color w:val="000000"/>
      <w:kern w:val="0"/>
      <w:sz w:val="17"/>
      <w:szCs w:val="20"/>
      <w:lang w:eastAsia="zh-CN" w:bidi="ar-SA"/>
    </w:rPr>
  </w:style>
  <w:style w:type="paragraph" w:customStyle="1" w:styleId="1ZnakZnakZnak">
    <w:name w:val="1. Znak Znak Znak"/>
    <w:basedOn w:val="Normalny"/>
    <w:rsid w:val="00E901B9"/>
    <w:pPr>
      <w:widowControl/>
      <w:tabs>
        <w:tab w:val="left" w:pos="309"/>
      </w:tabs>
      <w:snapToGrid w:val="0"/>
      <w:spacing w:line="258" w:lineRule="atLeast"/>
      <w:ind w:left="312" w:hanging="312"/>
      <w:jc w:val="both"/>
    </w:pPr>
    <w:rPr>
      <w:rFonts w:ascii="FrankfurtGothic" w:eastAsia="Times New Roman" w:hAnsi="FrankfurtGothic" w:cs="FrankfurtGothic"/>
      <w:b/>
      <w:color w:val="000000"/>
      <w:kern w:val="0"/>
      <w:sz w:val="17"/>
      <w:lang w:eastAsia="zh-CN" w:bidi="ar-SA"/>
    </w:rPr>
  </w:style>
  <w:style w:type="character" w:customStyle="1" w:styleId="Nagwek7Znak">
    <w:name w:val="Nagłówek 7 Znak"/>
    <w:basedOn w:val="Domylnaczcionkaakapitu"/>
    <w:link w:val="Nagwek7"/>
    <w:rsid w:val="00105575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05575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Standard">
    <w:name w:val="Standard"/>
    <w:link w:val="StandardZnak"/>
    <w:uiPriority w:val="99"/>
    <w:rsid w:val="00105575"/>
    <w:pPr>
      <w:widowControl w:val="0"/>
      <w:suppressAutoHyphens/>
      <w:autoSpaceDN w:val="0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105575"/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51D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F24F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4F4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4F4"/>
    <w:rPr>
      <w:rFonts w:ascii="Calibri" w:eastAsia="Calibri" w:hAnsi="Calibri" w:cs="Times New Roman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CF24F4"/>
    <w:rPr>
      <w:vertAlign w:val="superscript"/>
    </w:rPr>
  </w:style>
  <w:style w:type="character" w:customStyle="1" w:styleId="Domylnaczcionkaakapitu1">
    <w:name w:val="Domyślna czcionka akapitu1"/>
    <w:rsid w:val="00A24753"/>
  </w:style>
  <w:style w:type="paragraph" w:styleId="Bezodstpw">
    <w:name w:val="No Spacing"/>
    <w:uiPriority w:val="99"/>
    <w:qFormat/>
    <w:rsid w:val="00521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Surma</dc:creator>
  <cp:lastModifiedBy>k.skubis</cp:lastModifiedBy>
  <cp:revision>6</cp:revision>
  <cp:lastPrinted>2020-03-02T13:51:00Z</cp:lastPrinted>
  <dcterms:created xsi:type="dcterms:W3CDTF">2020-08-18T08:17:00Z</dcterms:created>
  <dcterms:modified xsi:type="dcterms:W3CDTF">2020-11-16T14:22:00Z</dcterms:modified>
</cp:coreProperties>
</file>