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C" w:rsidRPr="00013AC9" w:rsidRDefault="0002727C" w:rsidP="0002727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02727C" w:rsidRPr="00013AC9" w:rsidRDefault="0002727C" w:rsidP="0002727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02727C" w:rsidRPr="00013AC9" w:rsidRDefault="0002727C" w:rsidP="0002727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02727C" w:rsidRPr="00013AC9" w:rsidRDefault="0002727C" w:rsidP="0002727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02727C" w:rsidRPr="00013AC9" w:rsidRDefault="0002727C" w:rsidP="0002727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02727C" w:rsidRPr="00013AC9" w:rsidRDefault="0002727C" w:rsidP="0002727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2727C" w:rsidRDefault="0002727C" w:rsidP="0002727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02727C" w:rsidRDefault="0002727C" w:rsidP="0002727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02727C" w:rsidRPr="00E64A8D" w:rsidRDefault="0002727C" w:rsidP="0002727C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02727C" w:rsidRPr="00E64A8D" w:rsidRDefault="0002727C" w:rsidP="0002727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środowiskowych uwarunkowaniach,</w:t>
      </w:r>
    </w:p>
    <w:p w:rsidR="0002727C" w:rsidRPr="00E64A8D" w:rsidRDefault="0002727C" w:rsidP="0002727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decyzji o pozwoleniu wodnoprawnym,</w:t>
      </w:r>
    </w:p>
    <w:p w:rsidR="0002727C" w:rsidRPr="00E64A8D" w:rsidRDefault="0002727C" w:rsidP="0002727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zezwoleniu na realizację inwestycji drogowej</w:t>
      </w:r>
      <w:r>
        <w:rPr>
          <w:rFonts w:ascii="Arial" w:hAnsi="Arial" w:cs="Arial"/>
          <w:b/>
          <w:color w:val="000000"/>
        </w:rPr>
        <w:t>,</w:t>
      </w:r>
    </w:p>
    <w:p w:rsidR="0002727C" w:rsidRPr="00BB08B0" w:rsidRDefault="0002727C" w:rsidP="0002727C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budowy</w:t>
      </w:r>
      <w:r w:rsidRPr="00E64A8D">
        <w:rPr>
          <w:rFonts w:ascii="Arial" w:hAnsi="Arial" w:cs="Arial"/>
          <w:b/>
          <w:color w:val="000000"/>
        </w:rPr>
        <w:t xml:space="preserve"> drogi wojewódzkiej nr </w:t>
      </w:r>
      <w:r>
        <w:rPr>
          <w:rFonts w:ascii="Arial" w:hAnsi="Arial" w:cs="Arial"/>
          <w:b/>
          <w:color w:val="000000"/>
        </w:rPr>
        <w:t xml:space="preserve">805 na terenie gminy Pilawa” 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116</w:t>
      </w:r>
      <w:r w:rsidRPr="00BB08B0">
        <w:rPr>
          <w:rFonts w:ascii="Arial" w:hAnsi="Arial" w:cs="Arial"/>
          <w:b/>
          <w:color w:val="000000"/>
        </w:rPr>
        <w:t>/19</w:t>
      </w:r>
    </w:p>
    <w:p w:rsidR="0002727C" w:rsidRPr="00676853" w:rsidRDefault="0002727C" w:rsidP="000272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02727C" w:rsidRPr="00676853" w:rsidRDefault="0002727C" w:rsidP="0002727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02727C" w:rsidRPr="00676853" w:rsidRDefault="0002727C" w:rsidP="0002727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02727C" w:rsidRPr="00676853" w:rsidRDefault="0002727C" w:rsidP="0002727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02727C" w:rsidRPr="00676853" w:rsidRDefault="0002727C" w:rsidP="0002727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02727C" w:rsidRPr="00676853" w:rsidRDefault="0002727C" w:rsidP="0002727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02727C" w:rsidRPr="00676853" w:rsidRDefault="0002727C" w:rsidP="0002727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02727C" w:rsidRPr="00676853" w:rsidRDefault="0002727C" w:rsidP="0002727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. Oferujemy rękojmię na wykonany przedmiot zamówienia na okres………………miesięcy. </w:t>
      </w:r>
    </w:p>
    <w:p w:rsidR="0002727C" w:rsidRPr="00676853" w:rsidRDefault="0002727C" w:rsidP="0002727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02727C" w:rsidRPr="00676853" w:rsidRDefault="0002727C" w:rsidP="0002727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02727C" w:rsidRDefault="0002727C" w:rsidP="0002727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02727C" w:rsidRPr="00983975" w:rsidRDefault="0002727C" w:rsidP="0002727C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02727C" w:rsidRPr="00740FC0" w:rsidRDefault="0002727C" w:rsidP="0002727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02727C" w:rsidRPr="00740FC0" w:rsidRDefault="0002727C" w:rsidP="0002727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02727C" w:rsidRPr="00676853" w:rsidRDefault="0002727C" w:rsidP="0002727C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02727C" w:rsidRPr="00676853" w:rsidRDefault="0002727C" w:rsidP="0002727C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02727C" w:rsidRPr="00676853" w:rsidRDefault="0002727C" w:rsidP="0002727C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67685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676853">
        <w:rPr>
          <w:rFonts w:ascii="Helvetica" w:eastAsia="Times New Roman" w:hAnsi="Helvetica" w:cs="Helvetica"/>
          <w:lang w:eastAsia="pl-PL"/>
        </w:rPr>
        <w:t xml:space="preserve"> </w:t>
      </w:r>
      <w:r w:rsidRPr="0067685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02727C" w:rsidRPr="00676853" w:rsidRDefault="0002727C" w:rsidP="0002727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02727C" w:rsidRPr="00676853" w:rsidRDefault="0002727C" w:rsidP="0002727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02727C" w:rsidRPr="00C94322" w:rsidRDefault="0002727C" w:rsidP="0002727C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 (podać część zamówienia, liczbę i nazwę firm podwykonawców)</w:t>
      </w:r>
    </w:p>
    <w:p w:rsidR="0002727C" w:rsidRPr="00676853" w:rsidRDefault="0002727C" w:rsidP="0002727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02727C" w:rsidRPr="00676853" w:rsidRDefault="0002727C" w:rsidP="0002727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02727C" w:rsidRPr="00676853" w:rsidRDefault="0002727C" w:rsidP="0002727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02727C" w:rsidRPr="00676853" w:rsidRDefault="0002727C" w:rsidP="0002727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02727C" w:rsidRPr="00676853" w:rsidRDefault="0002727C" w:rsidP="0002727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02727C" w:rsidRPr="00676853" w:rsidRDefault="0002727C" w:rsidP="0002727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02727C" w:rsidRPr="00676853" w:rsidRDefault="0002727C" w:rsidP="0002727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02727C" w:rsidRPr="0034344B" w:rsidRDefault="0002727C" w:rsidP="0002727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676853">
        <w:rPr>
          <w:rFonts w:ascii="Arial" w:eastAsia="Times New Roman" w:hAnsi="Arial" w:cs="Arial"/>
          <w:lang w:eastAsia="pl-PL"/>
        </w:rPr>
        <w:br/>
        <w:t>od nr ............. do nr ............ w 1 egzemplarzu.</w:t>
      </w:r>
    </w:p>
    <w:p w:rsidR="0002727C" w:rsidRPr="003703AD" w:rsidRDefault="0002727C" w:rsidP="0002727C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2727C" w:rsidRDefault="0002727C" w:rsidP="000272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2727C" w:rsidRDefault="0002727C" w:rsidP="0002727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2727C" w:rsidRPr="00676853" w:rsidRDefault="0002727C" w:rsidP="000272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02727C" w:rsidRPr="00676853" w:rsidRDefault="0002727C" w:rsidP="0002727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02727C" w:rsidRDefault="0002727C" w:rsidP="0002727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2727C" w:rsidRPr="00E631F5" w:rsidRDefault="0002727C" w:rsidP="0002727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02727C" w:rsidRPr="00E631F5" w:rsidRDefault="0002727C" w:rsidP="0002727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02727C" w:rsidRPr="00E631F5" w:rsidRDefault="0002727C" w:rsidP="0002727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2727C" w:rsidRPr="00E631F5" w:rsidTr="005F3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727C" w:rsidRPr="00E631F5" w:rsidRDefault="0002727C" w:rsidP="0002727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02727C" w:rsidRPr="00E631F5" w:rsidRDefault="0002727C" w:rsidP="0002727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02727C" w:rsidRPr="00E631F5" w:rsidTr="005F355E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27C" w:rsidRPr="00E631F5" w:rsidRDefault="0002727C" w:rsidP="005F35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727C" w:rsidRDefault="0002727C" w:rsidP="0002727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2727C" w:rsidRPr="00B6291F" w:rsidRDefault="0002727C" w:rsidP="0002727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02727C" w:rsidRPr="00B6291F" w:rsidRDefault="0002727C" w:rsidP="0002727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2727C" w:rsidRPr="00B6291F" w:rsidRDefault="0002727C" w:rsidP="0002727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2727C" w:rsidRPr="00B6291F" w:rsidRDefault="0002727C" w:rsidP="0002727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02727C" w:rsidRPr="00B6291F" w:rsidRDefault="0002727C" w:rsidP="0002727C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02727C" w:rsidRDefault="0002727C" w:rsidP="0002727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2727C" w:rsidRPr="005D7DC7" w:rsidRDefault="0002727C" w:rsidP="0002727C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02727C" w:rsidRPr="005D7DC7" w:rsidRDefault="0002727C" w:rsidP="0002727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02727C" w:rsidRPr="00980D2D" w:rsidRDefault="0002727C" w:rsidP="0002727C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02727C" w:rsidRPr="00980D2D" w:rsidRDefault="0002727C" w:rsidP="0002727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02727C" w:rsidRPr="00980D2D" w:rsidRDefault="0002727C" w:rsidP="0002727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02727C" w:rsidRPr="00980D2D" w:rsidRDefault="0002727C" w:rsidP="0002727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2727C" w:rsidRPr="003B3E84" w:rsidRDefault="0002727C" w:rsidP="0002727C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2727C" w:rsidRPr="005D7DC7" w:rsidRDefault="0002727C" w:rsidP="0002727C">
      <w:pPr>
        <w:rPr>
          <w:rFonts w:ascii="Arial" w:hAnsi="Arial" w:cs="Arial"/>
        </w:rPr>
      </w:pPr>
    </w:p>
    <w:p w:rsidR="0002727C" w:rsidRPr="005D7DC7" w:rsidRDefault="0002727C" w:rsidP="0002727C">
      <w:pPr>
        <w:rPr>
          <w:rFonts w:ascii="Arial" w:hAnsi="Arial" w:cs="Arial"/>
        </w:rPr>
      </w:pPr>
    </w:p>
    <w:p w:rsidR="0002727C" w:rsidRPr="005D7DC7" w:rsidRDefault="0002727C" w:rsidP="0002727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02727C" w:rsidRPr="005D7DC7" w:rsidRDefault="0002727C" w:rsidP="0002727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02727C" w:rsidRPr="005D7DC7" w:rsidRDefault="0002727C" w:rsidP="0002727C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3E0EB1" w:rsidRPr="0002727C" w:rsidRDefault="003E0EB1" w:rsidP="0002727C">
      <w:bookmarkStart w:id="1" w:name="_GoBack"/>
      <w:bookmarkEnd w:id="1"/>
    </w:p>
    <w:sectPr w:rsidR="003E0EB1" w:rsidRPr="00027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382968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02727C">
      <w:rPr>
        <w:rFonts w:ascii="Arial" w:hAnsi="Arial" w:cs="Arial"/>
        <w:b/>
        <w:bCs/>
        <w:sz w:val="24"/>
        <w:szCs w:val="24"/>
      </w:rPr>
      <w:t>16</w:t>
    </w:r>
    <w:r>
      <w:rPr>
        <w:rFonts w:ascii="Arial" w:hAnsi="Arial" w:cs="Arial"/>
        <w:b/>
        <w:bCs/>
        <w:sz w:val="24"/>
        <w:szCs w:val="24"/>
      </w:rPr>
      <w:t>/19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68"/>
    <w:rsid w:val="0002727C"/>
    <w:rsid w:val="00382968"/>
    <w:rsid w:val="003E0EB1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dymka">
    <w:name w:val="Balloon Text"/>
    <w:basedOn w:val="Normalny"/>
    <w:link w:val="TekstdymkaZnak"/>
    <w:uiPriority w:val="99"/>
    <w:semiHidden/>
    <w:unhideWhenUsed/>
    <w:rsid w:val="000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dymka">
    <w:name w:val="Balloon Text"/>
    <w:basedOn w:val="Normalny"/>
    <w:link w:val="TekstdymkaZnak"/>
    <w:uiPriority w:val="99"/>
    <w:semiHidden/>
    <w:unhideWhenUsed/>
    <w:rsid w:val="000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osuch</cp:lastModifiedBy>
  <cp:revision>3</cp:revision>
  <dcterms:created xsi:type="dcterms:W3CDTF">2019-07-18T07:43:00Z</dcterms:created>
  <dcterms:modified xsi:type="dcterms:W3CDTF">2019-07-23T12:18:00Z</dcterms:modified>
</cp:coreProperties>
</file>