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75A857" w14:textId="77777777" w:rsidR="00DF0A91" w:rsidRDefault="00E40FE6" w:rsidP="00F92951">
      <w:pPr>
        <w:spacing w:line="276" w:lineRule="auto"/>
        <w:rPr>
          <w:rFonts w:asciiTheme="minorHAnsi" w:hAnsiTheme="minorHAnsi" w:cstheme="minorHAnsi"/>
          <w:b/>
        </w:rPr>
      </w:pPr>
      <w:bookmarkStart w:id="0" w:name="_GoBack"/>
      <w:bookmarkEnd w:id="0"/>
      <w:r w:rsidRPr="00DE7286">
        <w:rPr>
          <w:rFonts w:asciiTheme="minorHAnsi" w:hAnsiTheme="minorHAnsi" w:cstheme="minorHAnsi"/>
          <w:b/>
        </w:rPr>
        <w:t>Załącznik nr 3</w:t>
      </w:r>
    </w:p>
    <w:p w14:paraId="19C7D113" w14:textId="77777777" w:rsidR="00E40FE6" w:rsidRPr="00B2276E" w:rsidRDefault="00E40FE6" w:rsidP="00E40FE6">
      <w:pPr>
        <w:spacing w:before="720" w:after="600" w:line="276" w:lineRule="auto"/>
        <w:jc w:val="right"/>
        <w:rPr>
          <w:rFonts w:asciiTheme="minorHAnsi" w:hAnsiTheme="minorHAnsi" w:cstheme="minorHAnsi"/>
          <w:b/>
        </w:rPr>
      </w:pPr>
      <w:r w:rsidRPr="00B2276E">
        <w:rPr>
          <w:rFonts w:asciiTheme="minorHAnsi" w:hAnsiTheme="minorHAnsi" w:cstheme="minorHAnsi"/>
          <w:b/>
        </w:rPr>
        <w:t>Protokół zdawczo-odbiorczy stoiska Miasta Po</w:t>
      </w:r>
      <w:r>
        <w:rPr>
          <w:rFonts w:asciiTheme="minorHAnsi" w:hAnsiTheme="minorHAnsi" w:cstheme="minorHAnsi"/>
          <w:b/>
        </w:rPr>
        <w:t>znania podczas Targów MIPIM 202</w:t>
      </w:r>
      <w:r w:rsidR="00DF0A91">
        <w:rPr>
          <w:rFonts w:asciiTheme="minorHAnsi" w:hAnsiTheme="minorHAnsi" w:cstheme="minorHAnsi"/>
          <w:b/>
        </w:rPr>
        <w:t>5</w:t>
      </w:r>
    </w:p>
    <w:p w14:paraId="21AC739D" w14:textId="77777777" w:rsidR="00E40FE6" w:rsidRPr="00DE7286" w:rsidRDefault="00E40FE6" w:rsidP="00E40FE6">
      <w:pPr>
        <w:spacing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Potwierdzam, że stoisko Miasta Poznania zostało przekazane i zostało wykonane prawidłowo, zgodnie z umową nr OI…………………….</w:t>
      </w:r>
    </w:p>
    <w:p w14:paraId="6FDC055E" w14:textId="77777777" w:rsidR="00E40FE6" w:rsidRPr="00DE7286" w:rsidRDefault="00E40FE6" w:rsidP="00E40FE6">
      <w:pPr>
        <w:spacing w:before="360"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Odbiór nastąpił*:</w:t>
      </w:r>
    </w:p>
    <w:p w14:paraId="66C6D999" w14:textId="77777777" w:rsidR="00E40FE6" w:rsidRPr="00DE7286" w:rsidRDefault="00E40FE6" w:rsidP="00E40FE6">
      <w:pPr>
        <w:spacing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1.</w:t>
      </w:r>
      <w:r w:rsidRPr="00DE7286">
        <w:rPr>
          <w:rFonts w:asciiTheme="minorHAnsi" w:hAnsiTheme="minorHAnsi" w:cstheme="minorHAnsi"/>
        </w:rPr>
        <w:tab/>
        <w:t>bez zastrzeżeń</w:t>
      </w:r>
    </w:p>
    <w:p w14:paraId="7596C122" w14:textId="77777777" w:rsidR="00E40FE6" w:rsidRPr="00DE7286" w:rsidRDefault="00E40FE6" w:rsidP="00E40FE6">
      <w:pPr>
        <w:spacing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2.</w:t>
      </w:r>
      <w:r w:rsidRPr="00DE7286">
        <w:rPr>
          <w:rFonts w:asciiTheme="minorHAnsi" w:hAnsiTheme="minorHAnsi" w:cstheme="minorHAnsi"/>
        </w:rPr>
        <w:tab/>
        <w:t xml:space="preserve"> z zastrzeżeniami………………………………………………………………….</w:t>
      </w:r>
    </w:p>
    <w:p w14:paraId="337C2D8A" w14:textId="77777777" w:rsidR="00E40FE6" w:rsidRPr="00DE7286" w:rsidRDefault="00E40FE6" w:rsidP="00E40FE6">
      <w:pPr>
        <w:spacing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3.</w:t>
      </w:r>
      <w:r w:rsidRPr="00DE7286">
        <w:rPr>
          <w:rFonts w:asciiTheme="minorHAnsi" w:hAnsiTheme="minorHAnsi" w:cstheme="minorHAnsi"/>
        </w:rPr>
        <w:tab/>
        <w:t>nie dokonano odbioru ze względu na………………………………………………………………………………………</w:t>
      </w:r>
    </w:p>
    <w:p w14:paraId="3DEBC819" w14:textId="77777777" w:rsidR="00E40FE6" w:rsidRPr="00DE7286" w:rsidRDefault="00E40FE6" w:rsidP="00E40FE6">
      <w:pPr>
        <w:spacing w:line="276" w:lineRule="auto"/>
        <w:rPr>
          <w:rFonts w:asciiTheme="minorHAnsi" w:hAnsiTheme="minorHAnsi" w:cstheme="minorHAnsi"/>
          <w:i/>
        </w:rPr>
      </w:pPr>
      <w:r w:rsidRPr="00DE7286">
        <w:rPr>
          <w:rFonts w:asciiTheme="minorHAnsi" w:hAnsiTheme="minorHAnsi" w:cstheme="minorHAnsi"/>
          <w:i/>
        </w:rPr>
        <w:t>*Prawidłowe podkreślić</w:t>
      </w:r>
    </w:p>
    <w:p w14:paraId="19682D11" w14:textId="77777777" w:rsidR="00E40FE6" w:rsidRPr="00DE7286" w:rsidRDefault="00E40FE6" w:rsidP="00E40FE6">
      <w:pPr>
        <w:spacing w:before="240"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Cannes,……………………</w:t>
      </w:r>
    </w:p>
    <w:p w14:paraId="4C95B1AD" w14:textId="77777777" w:rsidR="006919D5" w:rsidRPr="00874A63" w:rsidRDefault="00E40FE6" w:rsidP="00874A63">
      <w:pPr>
        <w:spacing w:before="600" w:after="840" w:line="276" w:lineRule="auto"/>
        <w:jc w:val="center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 xml:space="preserve">Zamawiający </w:t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  <w:t>Wykonawca</w:t>
      </w:r>
    </w:p>
    <w:p w14:paraId="25CE2526" w14:textId="77777777" w:rsidR="00874A63" w:rsidRPr="00DE7286" w:rsidRDefault="00874A63" w:rsidP="00874A63">
      <w:pPr>
        <w:spacing w:before="240" w:after="360" w:line="276" w:lineRule="auto"/>
        <w:jc w:val="center"/>
        <w:rPr>
          <w:rFonts w:asciiTheme="minorHAnsi" w:hAnsiTheme="minorHAnsi" w:cstheme="minorHAnsi"/>
          <w:b/>
        </w:rPr>
      </w:pPr>
      <w:r w:rsidRPr="00DE7286">
        <w:rPr>
          <w:rFonts w:asciiTheme="minorHAnsi" w:hAnsiTheme="minorHAnsi" w:cstheme="minorHAnsi"/>
          <w:b/>
        </w:rPr>
        <w:t>Protokół obsługi techniczn</w:t>
      </w:r>
      <w:r>
        <w:rPr>
          <w:rFonts w:asciiTheme="minorHAnsi" w:hAnsiTheme="minorHAnsi" w:cstheme="minorHAnsi"/>
          <w:b/>
        </w:rPr>
        <w:t>ej stoiska na Targach MIPIM 2025</w:t>
      </w:r>
    </w:p>
    <w:p w14:paraId="7073DA79" w14:textId="77777777" w:rsidR="00874A63" w:rsidRPr="00DE7286" w:rsidRDefault="00874A63" w:rsidP="00874A63">
      <w:pPr>
        <w:spacing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Potwierdzam prawidłową obsługę techniczną s</w:t>
      </w:r>
      <w:r>
        <w:rPr>
          <w:rFonts w:asciiTheme="minorHAnsi" w:hAnsiTheme="minorHAnsi" w:cstheme="minorHAnsi"/>
        </w:rPr>
        <w:t>toiska podczas Targów MIPIM 2025</w:t>
      </w:r>
      <w:r w:rsidRPr="00DE728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</w:r>
      <w:r w:rsidRPr="00DE7286">
        <w:rPr>
          <w:rFonts w:asciiTheme="minorHAnsi" w:hAnsiTheme="minorHAnsi" w:cstheme="minorHAnsi"/>
        </w:rPr>
        <w:t>w zakresie zgodnym z umową nr OI……………….</w:t>
      </w:r>
    </w:p>
    <w:p w14:paraId="27915296" w14:textId="77777777" w:rsidR="00874A63" w:rsidRPr="00DE7286" w:rsidRDefault="00874A63" w:rsidP="00874A63">
      <w:pPr>
        <w:spacing w:before="240"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Wnoszę zastrzeżenia do obsługi technicznej stoiska*……………………………………………………………..</w:t>
      </w:r>
    </w:p>
    <w:p w14:paraId="0D1A1D6F" w14:textId="77777777" w:rsidR="00874A63" w:rsidRPr="00DE7286" w:rsidRDefault="00874A63" w:rsidP="00874A63">
      <w:pPr>
        <w:spacing w:line="276" w:lineRule="auto"/>
        <w:rPr>
          <w:rFonts w:asciiTheme="minorHAnsi" w:hAnsiTheme="minorHAnsi" w:cstheme="minorHAnsi"/>
          <w:i/>
        </w:rPr>
      </w:pPr>
      <w:r w:rsidRPr="00DE7286">
        <w:rPr>
          <w:rFonts w:asciiTheme="minorHAnsi" w:hAnsiTheme="minorHAnsi" w:cstheme="minorHAnsi"/>
          <w:i/>
        </w:rPr>
        <w:t>*jeśli niepotrzebne-skreślić</w:t>
      </w:r>
    </w:p>
    <w:p w14:paraId="3DE7F61A" w14:textId="77777777" w:rsidR="00874A63" w:rsidRPr="00DE7286" w:rsidRDefault="00874A63" w:rsidP="00874A63">
      <w:pPr>
        <w:spacing w:before="240" w:line="276" w:lineRule="auto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Cannes,……………………</w:t>
      </w:r>
    </w:p>
    <w:p w14:paraId="06D927EE" w14:textId="77777777" w:rsidR="00874A63" w:rsidRPr="00DE7286" w:rsidRDefault="00874A63" w:rsidP="00874A63">
      <w:pPr>
        <w:spacing w:before="480" w:after="360" w:line="276" w:lineRule="auto"/>
        <w:jc w:val="center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 xml:space="preserve">Zamawiający </w:t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</w:r>
      <w:r w:rsidRPr="00DE7286">
        <w:rPr>
          <w:rFonts w:asciiTheme="minorHAnsi" w:hAnsiTheme="minorHAnsi" w:cstheme="minorHAnsi"/>
        </w:rPr>
        <w:tab/>
        <w:t>Wykonawca</w:t>
      </w:r>
    </w:p>
    <w:sectPr w:rsidR="00874A63" w:rsidRPr="00DE7286" w:rsidSect="00F30C7D">
      <w:footerReference w:type="default" r:id="rId6"/>
      <w:pgSz w:w="11906" w:h="16838"/>
      <w:pgMar w:top="851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437C2E" w14:textId="77777777" w:rsidR="005618ED" w:rsidRDefault="005618ED">
      <w:r>
        <w:separator/>
      </w:r>
    </w:p>
  </w:endnote>
  <w:endnote w:type="continuationSeparator" w:id="0">
    <w:p w14:paraId="542A7600" w14:textId="77777777" w:rsidR="005618ED" w:rsidRDefault="005618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85993734"/>
      <w:docPartObj>
        <w:docPartGallery w:val="Page Numbers (Bottom of Page)"/>
        <w:docPartUnique/>
      </w:docPartObj>
    </w:sdtPr>
    <w:sdtEndPr/>
    <w:sdtContent>
      <w:p w14:paraId="52512472" w14:textId="693FBA4C" w:rsidR="00C135AD" w:rsidRDefault="00E40FE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51">
          <w:rPr>
            <w:noProof/>
          </w:rPr>
          <w:t>1</w:t>
        </w:r>
        <w:r>
          <w:fldChar w:fldCharType="end"/>
        </w:r>
      </w:p>
    </w:sdtContent>
  </w:sdt>
  <w:p w14:paraId="0DF0085A" w14:textId="77777777" w:rsidR="00C135AD" w:rsidRDefault="00F929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F7A677" w14:textId="77777777" w:rsidR="005618ED" w:rsidRDefault="005618ED">
      <w:r>
        <w:separator/>
      </w:r>
    </w:p>
  </w:footnote>
  <w:footnote w:type="continuationSeparator" w:id="0">
    <w:p w14:paraId="1EE9194C" w14:textId="77777777" w:rsidR="005618ED" w:rsidRDefault="005618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FE6"/>
    <w:rsid w:val="00083705"/>
    <w:rsid w:val="00113510"/>
    <w:rsid w:val="005618ED"/>
    <w:rsid w:val="006919D5"/>
    <w:rsid w:val="00874A63"/>
    <w:rsid w:val="009B6B51"/>
    <w:rsid w:val="00DF0A91"/>
    <w:rsid w:val="00E40FE6"/>
    <w:rsid w:val="00F92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F52DA"/>
  <w15:chartTrackingRefBased/>
  <w15:docId w15:val="{E3419726-19FF-4752-9CF9-3FBBFE1941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0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40FE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FE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4A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4A6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4A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4A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4A6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4A6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4A6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Nawrocka</dc:creator>
  <cp:keywords/>
  <dc:description/>
  <cp:lastModifiedBy>Sergiusz Adamczewski</cp:lastModifiedBy>
  <cp:revision>7</cp:revision>
  <dcterms:created xsi:type="dcterms:W3CDTF">2023-12-15T13:48:00Z</dcterms:created>
  <dcterms:modified xsi:type="dcterms:W3CDTF">2024-12-10T12:40:00Z</dcterms:modified>
</cp:coreProperties>
</file>