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61877" w14:textId="656928BB" w:rsidR="008C2A2F" w:rsidRPr="00D301DC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583E35E5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0E0EF7A8" w:rsidR="008C2A2F" w:rsidRPr="00D301DC" w:rsidRDefault="008C2A2F" w:rsidP="00F8727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Nawiązując do ogłoszenia o zamówieniu na</w:t>
      </w:r>
      <w:r w:rsidR="00395A08">
        <w:rPr>
          <w:rFonts w:ascii="Calibri" w:hAnsi="Calibri" w:cs="Calibri"/>
          <w:sz w:val="22"/>
          <w:szCs w:val="22"/>
        </w:rPr>
        <w:t xml:space="preserve"> </w:t>
      </w:r>
      <w:r w:rsidR="008E6DF3">
        <w:rPr>
          <w:rFonts w:ascii="Calibri" w:hAnsi="Calibri" w:cs="Calibri"/>
          <w:sz w:val="22"/>
          <w:szCs w:val="22"/>
        </w:rPr>
        <w:t>realizacją</w:t>
      </w:r>
      <w:r w:rsidR="00395A08" w:rsidRPr="00395A08">
        <w:rPr>
          <w:rFonts w:ascii="Calibri" w:hAnsi="Calibri" w:cs="Calibri"/>
          <w:sz w:val="22"/>
          <w:szCs w:val="22"/>
        </w:rPr>
        <w:t xml:space="preserve"> projektu pn. „Otwarta strefa aktywności centrum ekologiczno-przyrodniczego w Chlebnie- etap I” w ramach XIV edycji konkursu „Pięknieje wielkopolska wieś”</w:t>
      </w:r>
    </w:p>
    <w:p w14:paraId="7F0B3A74" w14:textId="77777777" w:rsidR="008C2A2F" w:rsidRPr="00D301DC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D301DC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31BB534E" w14:textId="77777777" w:rsidR="008C2A2F" w:rsidRPr="00D301DC" w:rsidRDefault="008C2A2F" w:rsidP="008C2A2F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29A366CB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CAB31A4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lastRenderedPageBreak/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045DA8C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DE0F64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D301DC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sectPr w:rsidR="00F05844" w:rsidRPr="00D301DC" w:rsidSect="00395A0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DA8FF" w14:textId="77777777" w:rsidR="00C317EA" w:rsidRDefault="00C317EA" w:rsidP="00FC33BF">
      <w:r>
        <w:separator/>
      </w:r>
    </w:p>
  </w:endnote>
  <w:endnote w:type="continuationSeparator" w:id="0">
    <w:p w14:paraId="1994C9B8" w14:textId="77777777" w:rsidR="00C317EA" w:rsidRDefault="00C317EA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243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sdt>
        <w:sdtPr>
          <w:rPr>
            <w:rFonts w:asciiTheme="minorHAnsi" w:hAnsiTheme="minorHAnsi" w:cs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1DA5F18A" w14:textId="07E0FA4F" w:rsidR="00FC33BF" w:rsidRPr="00FC33BF" w:rsidRDefault="00FC33BF" w:rsidP="00FC33BF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FC33BF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F070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C33BF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F070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B0D6D14" w14:textId="77777777" w:rsidR="00FC33BF" w:rsidRDefault="00FC3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E7188" w14:textId="77777777" w:rsidR="00C317EA" w:rsidRDefault="00C317EA" w:rsidP="00FC33BF">
      <w:r>
        <w:separator/>
      </w:r>
    </w:p>
  </w:footnote>
  <w:footnote w:type="continuationSeparator" w:id="0">
    <w:p w14:paraId="0F4AE2CD" w14:textId="77777777" w:rsidR="00C317EA" w:rsidRDefault="00C317EA" w:rsidP="00F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658C2" w14:textId="1947EBCD" w:rsidR="00395A08" w:rsidRDefault="00395A08">
    <w:pPr>
      <w:pStyle w:val="Nagwek"/>
    </w:pPr>
    <w:r>
      <w:rPr>
        <w:noProof/>
      </w:rPr>
      <w:drawing>
        <wp:inline distT="0" distB="0" distL="0" distR="0" wp14:anchorId="772DE026" wp14:editId="35FD195A">
          <wp:extent cx="2233686" cy="714105"/>
          <wp:effectExtent l="0" t="0" r="0" b="0"/>
          <wp:docPr id="1013710350" name="Obraz 1" descr="Piętno pięknieje!- w ramach X edycji konkursu „Pięknieje wielkopolska wieś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ętno pięknieje!- w ramach X edycji konkursu „Pięknieje wielkopolska wieś”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545" cy="73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2F14"/>
    <w:multiLevelType w:val="hybridMultilevel"/>
    <w:tmpl w:val="B680DC9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 w15:restartNumberingAfterBreak="0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E44304"/>
    <w:multiLevelType w:val="hybridMultilevel"/>
    <w:tmpl w:val="71FA0C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4B7E"/>
    <w:multiLevelType w:val="hybridMultilevel"/>
    <w:tmpl w:val="E940FF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F91ECC"/>
    <w:multiLevelType w:val="hybridMultilevel"/>
    <w:tmpl w:val="3C3E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01522"/>
    <w:multiLevelType w:val="hybridMultilevel"/>
    <w:tmpl w:val="33DABC9E"/>
    <w:lvl w:ilvl="0" w:tplc="FFFFFFFF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Theme="minorHAnsi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F21140"/>
    <w:multiLevelType w:val="hybridMultilevel"/>
    <w:tmpl w:val="71FA0CD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6773335">
    <w:abstractNumId w:val="11"/>
  </w:num>
  <w:num w:numId="2" w16cid:durableId="531235703">
    <w:abstractNumId w:val="24"/>
  </w:num>
  <w:num w:numId="3" w16cid:durableId="1815561926">
    <w:abstractNumId w:val="10"/>
  </w:num>
  <w:num w:numId="4" w16cid:durableId="1969508944">
    <w:abstractNumId w:val="27"/>
  </w:num>
  <w:num w:numId="5" w16cid:durableId="796530174">
    <w:abstractNumId w:val="20"/>
  </w:num>
  <w:num w:numId="6" w16cid:durableId="176651432">
    <w:abstractNumId w:val="22"/>
  </w:num>
  <w:num w:numId="7" w16cid:durableId="1245533438">
    <w:abstractNumId w:val="16"/>
  </w:num>
  <w:num w:numId="8" w16cid:durableId="10304937">
    <w:abstractNumId w:val="6"/>
  </w:num>
  <w:num w:numId="9" w16cid:durableId="117114762">
    <w:abstractNumId w:val="14"/>
  </w:num>
  <w:num w:numId="10" w16cid:durableId="1796561404">
    <w:abstractNumId w:val="12"/>
  </w:num>
  <w:num w:numId="11" w16cid:durableId="1994793396">
    <w:abstractNumId w:val="1"/>
  </w:num>
  <w:num w:numId="12" w16cid:durableId="1160535874">
    <w:abstractNumId w:val="13"/>
  </w:num>
  <w:num w:numId="13" w16cid:durableId="1622344846">
    <w:abstractNumId w:val="9"/>
  </w:num>
  <w:num w:numId="14" w16cid:durableId="837498424">
    <w:abstractNumId w:val="25"/>
  </w:num>
  <w:num w:numId="15" w16cid:durableId="1572740089">
    <w:abstractNumId w:val="17"/>
  </w:num>
  <w:num w:numId="16" w16cid:durableId="590434192">
    <w:abstractNumId w:val="7"/>
  </w:num>
  <w:num w:numId="17" w16cid:durableId="1303076555">
    <w:abstractNumId w:val="5"/>
  </w:num>
  <w:num w:numId="18" w16cid:durableId="463546023">
    <w:abstractNumId w:val="3"/>
  </w:num>
  <w:num w:numId="19" w16cid:durableId="131824204">
    <w:abstractNumId w:val="2"/>
  </w:num>
  <w:num w:numId="20" w16cid:durableId="1122190709">
    <w:abstractNumId w:val="19"/>
  </w:num>
  <w:num w:numId="21" w16cid:durableId="36584368">
    <w:abstractNumId w:val="8"/>
  </w:num>
  <w:num w:numId="22" w16cid:durableId="1699812921">
    <w:abstractNumId w:val="23"/>
  </w:num>
  <w:num w:numId="23" w16cid:durableId="142085799">
    <w:abstractNumId w:val="15"/>
  </w:num>
  <w:num w:numId="24" w16cid:durableId="1177764993">
    <w:abstractNumId w:val="0"/>
  </w:num>
  <w:num w:numId="25" w16cid:durableId="1088816496">
    <w:abstractNumId w:val="21"/>
  </w:num>
  <w:num w:numId="26" w16cid:durableId="905919085">
    <w:abstractNumId w:val="4"/>
  </w:num>
  <w:num w:numId="27" w16cid:durableId="1966807756">
    <w:abstractNumId w:val="26"/>
  </w:num>
  <w:num w:numId="28" w16cid:durableId="1691376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0FB"/>
    <w:rsid w:val="000175A3"/>
    <w:rsid w:val="00043543"/>
    <w:rsid w:val="000536B7"/>
    <w:rsid w:val="000A60FB"/>
    <w:rsid w:val="000B55F6"/>
    <w:rsid w:val="000B7C89"/>
    <w:rsid w:val="000D5943"/>
    <w:rsid w:val="000E2DAA"/>
    <w:rsid w:val="00184842"/>
    <w:rsid w:val="001938B6"/>
    <w:rsid w:val="001C6BA6"/>
    <w:rsid w:val="001D639F"/>
    <w:rsid w:val="001F0708"/>
    <w:rsid w:val="001F2546"/>
    <w:rsid w:val="00210C89"/>
    <w:rsid w:val="00224E38"/>
    <w:rsid w:val="00271B06"/>
    <w:rsid w:val="00280C1E"/>
    <w:rsid w:val="002822E7"/>
    <w:rsid w:val="00286857"/>
    <w:rsid w:val="00297C94"/>
    <w:rsid w:val="002B3FE7"/>
    <w:rsid w:val="002C1C32"/>
    <w:rsid w:val="00303661"/>
    <w:rsid w:val="0034704D"/>
    <w:rsid w:val="003875B8"/>
    <w:rsid w:val="00390CDD"/>
    <w:rsid w:val="00395A08"/>
    <w:rsid w:val="003A3458"/>
    <w:rsid w:val="003B74CB"/>
    <w:rsid w:val="003B772E"/>
    <w:rsid w:val="003D26D4"/>
    <w:rsid w:val="003E349D"/>
    <w:rsid w:val="003F1361"/>
    <w:rsid w:val="003F7F2E"/>
    <w:rsid w:val="004107CE"/>
    <w:rsid w:val="004154B0"/>
    <w:rsid w:val="00457B45"/>
    <w:rsid w:val="004F61E0"/>
    <w:rsid w:val="00501DF3"/>
    <w:rsid w:val="00502CF4"/>
    <w:rsid w:val="00526908"/>
    <w:rsid w:val="00583D2F"/>
    <w:rsid w:val="00587059"/>
    <w:rsid w:val="005B2D66"/>
    <w:rsid w:val="005B75A2"/>
    <w:rsid w:val="005D0289"/>
    <w:rsid w:val="00620B58"/>
    <w:rsid w:val="006403B5"/>
    <w:rsid w:val="00677ECD"/>
    <w:rsid w:val="00683A5B"/>
    <w:rsid w:val="006F1928"/>
    <w:rsid w:val="006F1C17"/>
    <w:rsid w:val="007101F7"/>
    <w:rsid w:val="00714FF4"/>
    <w:rsid w:val="00755EA5"/>
    <w:rsid w:val="00757E35"/>
    <w:rsid w:val="0076239F"/>
    <w:rsid w:val="007B5B47"/>
    <w:rsid w:val="007E186A"/>
    <w:rsid w:val="007F6AF7"/>
    <w:rsid w:val="00812ECA"/>
    <w:rsid w:val="00813D32"/>
    <w:rsid w:val="008160B5"/>
    <w:rsid w:val="00881F62"/>
    <w:rsid w:val="008C2A2F"/>
    <w:rsid w:val="008E1718"/>
    <w:rsid w:val="008E6DF3"/>
    <w:rsid w:val="00941CF7"/>
    <w:rsid w:val="009A1AB1"/>
    <w:rsid w:val="009D38CC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36EDA"/>
    <w:rsid w:val="00B46744"/>
    <w:rsid w:val="00B72C66"/>
    <w:rsid w:val="00B8138D"/>
    <w:rsid w:val="00B8336E"/>
    <w:rsid w:val="00B95CBF"/>
    <w:rsid w:val="00BB1BD5"/>
    <w:rsid w:val="00BD4D8F"/>
    <w:rsid w:val="00BD717A"/>
    <w:rsid w:val="00BF3CE8"/>
    <w:rsid w:val="00C1454A"/>
    <w:rsid w:val="00C148BA"/>
    <w:rsid w:val="00C317EA"/>
    <w:rsid w:val="00C51870"/>
    <w:rsid w:val="00C64958"/>
    <w:rsid w:val="00C658E0"/>
    <w:rsid w:val="00C677F4"/>
    <w:rsid w:val="00C71761"/>
    <w:rsid w:val="00C74A1B"/>
    <w:rsid w:val="00C76702"/>
    <w:rsid w:val="00CE1476"/>
    <w:rsid w:val="00CE3B10"/>
    <w:rsid w:val="00CE58B0"/>
    <w:rsid w:val="00D16337"/>
    <w:rsid w:val="00D2163A"/>
    <w:rsid w:val="00D301DC"/>
    <w:rsid w:val="00DA737A"/>
    <w:rsid w:val="00DA7B69"/>
    <w:rsid w:val="00DC3664"/>
    <w:rsid w:val="00DE3864"/>
    <w:rsid w:val="00E07EDE"/>
    <w:rsid w:val="00E51FDE"/>
    <w:rsid w:val="00E82F2A"/>
    <w:rsid w:val="00E91F81"/>
    <w:rsid w:val="00E96783"/>
    <w:rsid w:val="00EB72BE"/>
    <w:rsid w:val="00EC0927"/>
    <w:rsid w:val="00F05844"/>
    <w:rsid w:val="00F1706D"/>
    <w:rsid w:val="00F17AF4"/>
    <w:rsid w:val="00F279AC"/>
    <w:rsid w:val="00F30389"/>
    <w:rsid w:val="00F32B0E"/>
    <w:rsid w:val="00F6692F"/>
    <w:rsid w:val="00F7016C"/>
    <w:rsid w:val="00F87276"/>
    <w:rsid w:val="00FA0551"/>
    <w:rsid w:val="00FA341F"/>
    <w:rsid w:val="00FA4FAD"/>
    <w:rsid w:val="00FC33B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  <w15:docId w15:val="{1DB0D5E8-0161-4EDA-B833-2931B78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5</cp:revision>
  <cp:lastPrinted>2024-05-21T08:24:00Z</cp:lastPrinted>
  <dcterms:created xsi:type="dcterms:W3CDTF">2024-05-21T08:29:00Z</dcterms:created>
  <dcterms:modified xsi:type="dcterms:W3CDTF">2024-07-19T09:33:00Z</dcterms:modified>
</cp:coreProperties>
</file>