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CFC" w:rsidRDefault="002677E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0B55BC">
        <w:rPr>
          <w:rFonts w:ascii="Arial" w:hAnsi="Arial" w:cs="Arial"/>
          <w:b/>
          <w:sz w:val="20"/>
          <w:szCs w:val="20"/>
        </w:rPr>
        <w:t>2.1</w:t>
      </w:r>
    </w:p>
    <w:p w:rsidR="00271CFC" w:rsidRDefault="002677E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:rsidR="00BE4E60" w:rsidRDefault="002677E3" w:rsidP="00792060">
      <w:pPr>
        <w:spacing w:after="0"/>
        <w:ind w:left="4956" w:firstLine="709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117E74">
        <w:rPr>
          <w:rFonts w:ascii="Arial" w:hAnsi="Arial" w:cs="Arial"/>
          <w:i/>
          <w:iCs/>
          <w:sz w:val="20"/>
          <w:szCs w:val="20"/>
        </w:rPr>
        <w:t>W</w:t>
      </w:r>
      <w:r>
        <w:rPr>
          <w:rFonts w:ascii="Arial" w:hAnsi="Arial" w:cs="Arial"/>
          <w:i/>
          <w:iCs/>
          <w:sz w:val="20"/>
          <w:szCs w:val="20"/>
        </w:rPr>
        <w:t>nios</w:t>
      </w:r>
      <w:r w:rsidR="00117E74">
        <w:rPr>
          <w:rFonts w:ascii="Arial" w:hAnsi="Arial" w:cs="Arial"/>
          <w:i/>
          <w:iCs/>
          <w:sz w:val="20"/>
          <w:szCs w:val="20"/>
        </w:rPr>
        <w:t>ek nr</w:t>
      </w:r>
      <w:r w:rsidR="000B55BC">
        <w:rPr>
          <w:rFonts w:ascii="Arial" w:hAnsi="Arial" w:cs="Arial"/>
          <w:i/>
          <w:iCs/>
          <w:sz w:val="20"/>
          <w:szCs w:val="20"/>
        </w:rPr>
        <w:t xml:space="preserve"> 39/103/24</w:t>
      </w:r>
      <w:r w:rsidR="0020363E">
        <w:rPr>
          <w:rFonts w:ascii="Arial" w:hAnsi="Arial" w:cs="Arial"/>
          <w:i/>
          <w:iCs/>
          <w:sz w:val="20"/>
          <w:szCs w:val="20"/>
        </w:rPr>
        <w:t xml:space="preserve">; </w:t>
      </w:r>
    </w:p>
    <w:p w:rsidR="00E73651" w:rsidRPr="00436186" w:rsidRDefault="00E73651" w:rsidP="00E73651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Pr="00436186">
        <w:rPr>
          <w:rFonts w:ascii="Arial" w:hAnsi="Arial" w:cs="Arial"/>
          <w:b/>
          <w:sz w:val="20"/>
          <w:szCs w:val="20"/>
          <w:lang w:eastAsia="x-none"/>
        </w:rPr>
        <w:t xml:space="preserve">Dostawa sprzętu komputerowego w podziale na części dla Wydziału Matematyki </w:t>
      </w:r>
      <w:r w:rsidR="001E41B2">
        <w:rPr>
          <w:rFonts w:ascii="Arial" w:hAnsi="Arial" w:cs="Arial"/>
          <w:b/>
          <w:sz w:val="20"/>
          <w:szCs w:val="20"/>
          <w:lang w:eastAsia="x-none"/>
        </w:rPr>
        <w:br/>
      </w:r>
      <w:r w:rsidRPr="00436186">
        <w:rPr>
          <w:rFonts w:ascii="Arial" w:hAnsi="Arial" w:cs="Arial"/>
          <w:b/>
          <w:sz w:val="20"/>
          <w:szCs w:val="20"/>
          <w:lang w:eastAsia="x-none"/>
        </w:rPr>
        <w:t xml:space="preserve">i Nauk Informacyjnych, </w:t>
      </w:r>
      <w:bookmarkStart w:id="0" w:name="_Hlk83723942"/>
      <w:r w:rsidRPr="00436186">
        <w:rPr>
          <w:rFonts w:ascii="Arial" w:hAnsi="Arial" w:cs="Arial"/>
          <w:b/>
          <w:sz w:val="20"/>
        </w:rPr>
        <w:t xml:space="preserve">znak sprawy </w:t>
      </w:r>
      <w:bookmarkStart w:id="1" w:name="_Hlk83723884"/>
      <w:bookmarkEnd w:id="0"/>
      <w:proofErr w:type="spellStart"/>
      <w:r w:rsidRPr="00436186">
        <w:rPr>
          <w:rFonts w:ascii="Arial" w:hAnsi="Arial" w:cs="Arial"/>
          <w:b/>
          <w:sz w:val="20"/>
        </w:rPr>
        <w:t>WMiNI</w:t>
      </w:r>
      <w:proofErr w:type="spellEnd"/>
      <w:r w:rsidRPr="00436186">
        <w:rPr>
          <w:rFonts w:ascii="Arial" w:hAnsi="Arial" w:cs="Arial"/>
          <w:b/>
          <w:sz w:val="20"/>
        </w:rPr>
        <w:t>/PP-</w:t>
      </w:r>
      <w:bookmarkEnd w:id="1"/>
      <w:r w:rsidR="003F4C33">
        <w:rPr>
          <w:rFonts w:ascii="Arial" w:hAnsi="Arial" w:cs="Arial"/>
          <w:b/>
          <w:sz w:val="20"/>
        </w:rPr>
        <w:t>03/2024</w:t>
      </w:r>
    </w:p>
    <w:p w:rsidR="00271CFC" w:rsidRPr="0038324B" w:rsidRDefault="002677E3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B55BC">
        <w:rPr>
          <w:rFonts w:ascii="Arial" w:hAnsi="Arial" w:cs="Arial"/>
          <w:b/>
          <w:sz w:val="20"/>
          <w:szCs w:val="20"/>
        </w:rPr>
        <w:t>Część</w:t>
      </w:r>
      <w:r w:rsidR="000B55BC" w:rsidRPr="000B55BC">
        <w:rPr>
          <w:rFonts w:ascii="Arial" w:hAnsi="Arial" w:cs="Arial"/>
          <w:b/>
          <w:sz w:val="20"/>
          <w:szCs w:val="20"/>
        </w:rPr>
        <w:t xml:space="preserve"> 1: Dostawa tabletu</w:t>
      </w:r>
      <w:r w:rsidR="000B55BC">
        <w:rPr>
          <w:rFonts w:ascii="Arial" w:hAnsi="Arial" w:cs="Arial"/>
          <w:b/>
          <w:sz w:val="20"/>
          <w:szCs w:val="20"/>
        </w:rPr>
        <w:t xml:space="preserve"> z wyposażeniem</w:t>
      </w:r>
      <w:r w:rsidR="000B55BC" w:rsidRPr="000B55BC">
        <w:rPr>
          <w:rFonts w:ascii="Arial" w:hAnsi="Arial" w:cs="Arial"/>
          <w:b/>
          <w:sz w:val="20"/>
          <w:szCs w:val="20"/>
        </w:rPr>
        <w:t>;</w:t>
      </w:r>
    </w:p>
    <w:p w:rsidR="00271CFC" w:rsidRDefault="002677E3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14444" w:type="dxa"/>
        <w:tblInd w:w="-260" w:type="dxa"/>
        <w:tblLayout w:type="fixed"/>
        <w:tblLook w:val="04A0" w:firstRow="1" w:lastRow="0" w:firstColumn="1" w:lastColumn="0" w:noHBand="0" w:noVBand="1"/>
      </w:tblPr>
      <w:tblGrid>
        <w:gridCol w:w="643"/>
        <w:gridCol w:w="2770"/>
        <w:gridCol w:w="6198"/>
        <w:gridCol w:w="4833"/>
      </w:tblGrid>
      <w:tr w:rsidR="00271CFC" w:rsidTr="00997C14">
        <w:tc>
          <w:tcPr>
            <w:tcW w:w="643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70" w:type="dxa"/>
            <w:vAlign w:val="center"/>
          </w:tcPr>
          <w:p w:rsidR="00271CFC" w:rsidRDefault="002677E3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198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833" w:type="dxa"/>
            <w:vAlign w:val="center"/>
          </w:tcPr>
          <w:p w:rsidR="00271CFC" w:rsidRDefault="00271CFC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:rsidR="00271CFC" w:rsidRDefault="002677E3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8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:rsidR="00271CFC" w:rsidRDefault="00271CF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CFC" w:rsidTr="00997C14">
        <w:tc>
          <w:tcPr>
            <w:tcW w:w="643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center"/>
          </w:tcPr>
          <w:p w:rsidR="00271CFC" w:rsidRDefault="002677E3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198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33" w:type="dxa"/>
            <w:vAlign w:val="center"/>
          </w:tcPr>
          <w:p w:rsidR="00271CFC" w:rsidRDefault="002677E3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FC31A5" w:rsidRPr="00AB47FB" w:rsidTr="007A04DD">
        <w:trPr>
          <w:trHeight w:val="969"/>
        </w:trPr>
        <w:tc>
          <w:tcPr>
            <w:tcW w:w="643" w:type="dxa"/>
            <w:shd w:val="clear" w:color="auto" w:fill="D9D9D9" w:themeFill="background1" w:themeFillShade="D9"/>
            <w:vAlign w:val="center"/>
          </w:tcPr>
          <w:p w:rsidR="00FC31A5" w:rsidRPr="008D7806" w:rsidRDefault="00FC31A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1" w:type="dxa"/>
            <w:gridSpan w:val="3"/>
            <w:shd w:val="clear" w:color="auto" w:fill="D9D9D9" w:themeFill="background1" w:themeFillShade="D9"/>
            <w:vAlign w:val="center"/>
          </w:tcPr>
          <w:p w:rsidR="0094455B" w:rsidRPr="008D7806" w:rsidRDefault="0094455B" w:rsidP="0020363E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</w:p>
          <w:p w:rsidR="0038324B" w:rsidRPr="008D7806" w:rsidRDefault="000B55BC" w:rsidP="0038324B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Tablet z wyposażeniem</w:t>
            </w:r>
            <w:r w:rsidR="0038324B" w:rsidRPr="008D78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ilość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  <w:p w:rsidR="0020363E" w:rsidRPr="000B55BC" w:rsidRDefault="0020363E" w:rsidP="008D7806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FC31A5" w:rsidTr="00997C14">
        <w:tc>
          <w:tcPr>
            <w:tcW w:w="14444" w:type="dxa"/>
            <w:gridSpan w:val="4"/>
            <w:shd w:val="clear" w:color="auto" w:fill="D9D9D9" w:themeFill="background1" w:themeFillShade="D9"/>
            <w:vAlign w:val="center"/>
          </w:tcPr>
          <w:p w:rsidR="00FC31A5" w:rsidRPr="008B1B80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8B1B8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FC31A5" w:rsidRPr="008B1B80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C31A5" w:rsidRPr="008B1B80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355A6D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                                         …………………...……..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C31A5" w:rsidRPr="008B1B80" w:rsidRDefault="00FC31A5" w:rsidP="00FC31A5">
            <w:pPr>
              <w:pStyle w:val="StandardowyZadanie"/>
              <w:spacing w:before="120" w:after="1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Fabrycznie nowe urządzenie</w:t>
            </w:r>
          </w:p>
        </w:tc>
      </w:tr>
      <w:tr w:rsidR="000B55BC" w:rsidTr="00611A6A">
        <w:tc>
          <w:tcPr>
            <w:tcW w:w="643" w:type="dxa"/>
            <w:vAlign w:val="center"/>
          </w:tcPr>
          <w:p w:rsidR="000B55BC" w:rsidRPr="00611A6A" w:rsidRDefault="000B55BC" w:rsidP="000B55B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0B55BC" w:rsidRPr="00611A6A" w:rsidRDefault="000B55BC" w:rsidP="000B55B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1A6A">
              <w:rPr>
                <w:rFonts w:ascii="Arial" w:eastAsia="Calibri" w:hAnsi="Arial" w:cs="Arial"/>
                <w:b/>
                <w:sz w:val="20"/>
                <w:szCs w:val="20"/>
              </w:rPr>
              <w:t>Ekran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708C" w:rsidRDefault="0098708C" w:rsidP="000B55B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7F032E" w:rsidRPr="00611A6A" w:rsidRDefault="000B55BC" w:rsidP="000B55B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11A6A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Dotykowy, minimum 10 punktowy,</w:t>
            </w:r>
          </w:p>
          <w:p w:rsidR="007A04DD" w:rsidRDefault="000B55BC" w:rsidP="000B55B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11A6A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przekątna ekranu 8" – 9", rozdzielczość ekranu co najmniej 2266x1488,</w:t>
            </w:r>
          </w:p>
          <w:p w:rsidR="000B55BC" w:rsidRPr="00611A6A" w:rsidRDefault="000B55BC" w:rsidP="000B55B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A6A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dostosowanie barwy kolorów do światła zastanego</w:t>
            </w:r>
          </w:p>
          <w:p w:rsidR="007A04DD" w:rsidRDefault="000B55BC" w:rsidP="000B55BC">
            <w:pPr>
              <w:widowControl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11A6A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odwzorowanie barw i kąty widzenia co najmniej na poziomie </w:t>
            </w:r>
            <w:proofErr w:type="spellStart"/>
            <w:r w:rsidRPr="00611A6A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technologi</w:t>
            </w:r>
            <w:proofErr w:type="spellEnd"/>
            <w:r w:rsidRPr="00611A6A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IPS, </w:t>
            </w:r>
          </w:p>
          <w:p w:rsidR="007A04DD" w:rsidRDefault="000B55BC" w:rsidP="000B55BC">
            <w:pPr>
              <w:widowControl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611A6A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powłoka minimalizująca powstawanie odcisków palców</w:t>
            </w:r>
            <w:r w:rsidRPr="00611A6A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</w:p>
          <w:p w:rsidR="000B55BC" w:rsidRDefault="000B55BC" w:rsidP="000B55BC">
            <w:pPr>
              <w:widowControl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11A6A">
              <w:rPr>
                <w:rFonts w:ascii="Arial" w:eastAsia="Calibri" w:hAnsi="Arial" w:cs="Arial"/>
                <w:sz w:val="20"/>
                <w:szCs w:val="20"/>
              </w:rPr>
              <w:t xml:space="preserve">powłoka antyodblaskowa </w:t>
            </w:r>
            <w:r w:rsidRPr="00611A6A">
              <w:rPr>
                <w:rFonts w:ascii="Arial" w:eastAsia="Calibri" w:hAnsi="Arial" w:cs="Arial"/>
                <w:color w:val="000000"/>
                <w:sz w:val="20"/>
                <w:szCs w:val="20"/>
              </w:rPr>
              <w:t>odwzorowanie kolorów na poziomie P3, jasność minimum 500 nitów na całej powierzchni ekranu.</w:t>
            </w:r>
          </w:p>
          <w:p w:rsidR="0098708C" w:rsidRPr="00611A6A" w:rsidRDefault="0098708C" w:rsidP="000B55BC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0B55BC" w:rsidRDefault="000B55BC" w:rsidP="000B55B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0B55BC" w:rsidRDefault="000B55BC" w:rsidP="000B55B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0B55BC" w:rsidRDefault="000B55BC" w:rsidP="000B55BC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0B55BC" w:rsidTr="003075B4">
        <w:trPr>
          <w:trHeight w:val="1479"/>
        </w:trPr>
        <w:tc>
          <w:tcPr>
            <w:tcW w:w="643" w:type="dxa"/>
            <w:vAlign w:val="center"/>
          </w:tcPr>
          <w:p w:rsidR="000B55BC" w:rsidRPr="00611A6A" w:rsidRDefault="000B55BC" w:rsidP="000B55B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0B55BC" w:rsidRPr="00611A6A" w:rsidRDefault="000B55BC" w:rsidP="000B55B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1A6A"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Procesor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6D50" w:rsidRDefault="000B55BC" w:rsidP="000B55BC">
            <w:pPr>
              <w:widowControl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11A6A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teście PASSMARK CPU otrzymujący co najmniej </w:t>
            </w:r>
            <w:bookmarkStart w:id="2" w:name="_GoBack121"/>
            <w:bookmarkEnd w:id="2"/>
            <w:r w:rsidRPr="00AB6D50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9700 </w:t>
            </w:r>
            <w:r w:rsidRPr="00AB6D50">
              <w:rPr>
                <w:rFonts w:ascii="Arial" w:eastAsia="Calibri" w:hAnsi="Arial" w:cs="Arial"/>
                <w:color w:val="000000"/>
                <w:sz w:val="20"/>
                <w:szCs w:val="20"/>
              </w:rPr>
              <w:t>punktów</w:t>
            </w:r>
            <w:r w:rsidRPr="00611A6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w kategorii „</w:t>
            </w:r>
            <w:proofErr w:type="spellStart"/>
            <w:r w:rsidRPr="00611A6A">
              <w:rPr>
                <w:rFonts w:ascii="Arial" w:eastAsia="Calibri" w:hAnsi="Arial" w:cs="Arial"/>
                <w:color w:val="000000"/>
                <w:sz w:val="20"/>
                <w:szCs w:val="20"/>
              </w:rPr>
              <w:t>Average</w:t>
            </w:r>
            <w:proofErr w:type="spellEnd"/>
            <w:r w:rsidRPr="00611A6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CPU Mark” </w:t>
            </w:r>
            <w:r w:rsidR="00AB6D5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075B4" w:rsidRDefault="00AB6D50" w:rsidP="00300596">
            <w:pPr>
              <w:widowControl w:val="0"/>
              <w:spacing w:before="120"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AB6D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dołączyć do oferty </w:t>
            </w:r>
            <w:bookmarkStart w:id="3" w:name="_Hlk166748184"/>
            <w:r w:rsidRPr="00AB6D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wydruk</w:t>
            </w:r>
            <w:r w:rsidRPr="00DC0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C0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PassMark</w:t>
            </w:r>
            <w:proofErr w:type="spellEnd"/>
            <w:r w:rsidR="00D65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6508C" w:rsidRPr="00611A6A">
              <w:rPr>
                <w:rFonts w:ascii="Arial" w:eastAsia="Calibri" w:hAnsi="Arial" w:cs="Arial"/>
                <w:color w:val="000000"/>
                <w:sz w:val="20"/>
                <w:szCs w:val="20"/>
              </w:rPr>
              <w:t>Average</w:t>
            </w:r>
            <w:proofErr w:type="spellEnd"/>
            <w:r w:rsidR="00D6508C" w:rsidRPr="00611A6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CPU Mark</w:t>
            </w:r>
            <w:r w:rsidRPr="00DC0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dla oferowanego procesora</w:t>
            </w:r>
          </w:p>
          <w:bookmarkEnd w:id="3"/>
          <w:p w:rsidR="00AB6D50" w:rsidRDefault="00AB6D50" w:rsidP="00DC0BAD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075B4" w:rsidRDefault="00DC0BAD" w:rsidP="00AB6D50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Wynik zaoferowanego procesora musi znajdować się na stronie </w:t>
            </w:r>
            <w:hyperlink r:id="rId7" w:history="1">
              <w:r w:rsidR="00AB6D50" w:rsidRPr="00524313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http://www.cpubenchmark.net</w:t>
              </w:r>
            </w:hyperlink>
            <w:r w:rsidR="00AB6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C0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 dnia publikacji ogłoszenia do dnia otwarcia ofert </w:t>
            </w:r>
          </w:p>
          <w:p w:rsidR="0098708C" w:rsidRPr="00611A6A" w:rsidRDefault="0098708C" w:rsidP="00AB6D50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33" w:type="dxa"/>
            <w:vAlign w:val="center"/>
          </w:tcPr>
          <w:p w:rsidR="000B55BC" w:rsidRDefault="000B55BC" w:rsidP="000B55B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0B55BC" w:rsidRDefault="000B55BC" w:rsidP="000B55BC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0B55BC" w:rsidTr="00611A6A">
        <w:tc>
          <w:tcPr>
            <w:tcW w:w="643" w:type="dxa"/>
            <w:vAlign w:val="center"/>
          </w:tcPr>
          <w:p w:rsidR="000B55BC" w:rsidRPr="00611A6A" w:rsidRDefault="000B55BC" w:rsidP="000B55B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0B55BC" w:rsidRPr="00611A6A" w:rsidRDefault="000B55BC" w:rsidP="000B55B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1A6A"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RAM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5BC" w:rsidRPr="00611A6A" w:rsidRDefault="000B55BC" w:rsidP="000B55BC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1A6A">
              <w:rPr>
                <w:rStyle w:val="attribute-values"/>
                <w:rFonts w:ascii="Arial" w:eastAsia="Calibri" w:hAnsi="Arial" w:cs="Arial"/>
                <w:sz w:val="20"/>
                <w:szCs w:val="20"/>
              </w:rPr>
              <w:t>Przynajmniej 4 GB</w:t>
            </w:r>
          </w:p>
        </w:tc>
        <w:tc>
          <w:tcPr>
            <w:tcW w:w="4833" w:type="dxa"/>
            <w:vAlign w:val="center"/>
          </w:tcPr>
          <w:p w:rsidR="000B55BC" w:rsidRDefault="000B55BC" w:rsidP="000B55B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0B55BC" w:rsidRDefault="000B55BC" w:rsidP="000B55BC">
            <w:pPr>
              <w:pStyle w:val="Listapunktowana4"/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   Należy podać</w:t>
            </w:r>
          </w:p>
          <w:p w:rsidR="0098708C" w:rsidRDefault="0098708C" w:rsidP="000B55BC">
            <w:pPr>
              <w:pStyle w:val="Listapunktowana4"/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B55BC" w:rsidTr="00611A6A">
        <w:tc>
          <w:tcPr>
            <w:tcW w:w="643" w:type="dxa"/>
            <w:vAlign w:val="center"/>
          </w:tcPr>
          <w:p w:rsidR="000B55BC" w:rsidRPr="00611A6A" w:rsidRDefault="000B55BC" w:rsidP="000B55B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0B55BC" w:rsidRPr="00611A6A" w:rsidRDefault="000B55BC" w:rsidP="000B55BC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11A6A"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Pamięć wbudowana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5BC" w:rsidRPr="00611A6A" w:rsidRDefault="000B55BC" w:rsidP="000B55BC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1A6A">
              <w:rPr>
                <w:rFonts w:ascii="Arial" w:eastAsia="Calibri" w:hAnsi="Arial" w:cs="Arial"/>
                <w:sz w:val="20"/>
                <w:szCs w:val="20"/>
              </w:rPr>
              <w:t>Przynajmniej 64 GB</w:t>
            </w:r>
          </w:p>
        </w:tc>
        <w:tc>
          <w:tcPr>
            <w:tcW w:w="4833" w:type="dxa"/>
            <w:vAlign w:val="center"/>
          </w:tcPr>
          <w:p w:rsidR="000B55BC" w:rsidRDefault="000B55BC" w:rsidP="000B55B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0B55BC" w:rsidRDefault="000B55BC" w:rsidP="000B55B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98708C" w:rsidRDefault="0098708C" w:rsidP="000B55B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55BC" w:rsidTr="00611A6A">
        <w:tc>
          <w:tcPr>
            <w:tcW w:w="643" w:type="dxa"/>
            <w:vAlign w:val="center"/>
          </w:tcPr>
          <w:p w:rsidR="000B55BC" w:rsidRPr="00611A6A" w:rsidRDefault="000B55BC" w:rsidP="000B55B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0B55BC" w:rsidRPr="00611A6A" w:rsidRDefault="000B55BC" w:rsidP="000B55B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A6A"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Łączność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708C" w:rsidRDefault="0098708C" w:rsidP="000B55B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B55BC" w:rsidRPr="00611A6A" w:rsidRDefault="000B55BC" w:rsidP="000B55B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1A6A">
              <w:rPr>
                <w:rFonts w:ascii="Arial" w:eastAsia="Calibri" w:hAnsi="Arial" w:cs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Wi-Fi 6</w:t>
            </w:r>
          </w:p>
          <w:p w:rsidR="000B55BC" w:rsidRPr="00611A6A" w:rsidRDefault="000B55BC" w:rsidP="000B55B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11A6A">
              <w:rPr>
                <w:rFonts w:ascii="Arial" w:eastAsia="Calibri" w:hAnsi="Arial" w:cs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Moduł</w:t>
            </w:r>
            <w:proofErr w:type="spellEnd"/>
            <w:r w:rsidRPr="00611A6A">
              <w:rPr>
                <w:rFonts w:ascii="Arial" w:eastAsia="Calibri" w:hAnsi="Arial" w:cs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Bluetooth 5.0</w:t>
            </w:r>
          </w:p>
          <w:p w:rsidR="000B55BC" w:rsidRPr="00611A6A" w:rsidRDefault="000B55BC" w:rsidP="000B55B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1A6A">
              <w:rPr>
                <w:rFonts w:ascii="Arial" w:eastAsia="Calibri" w:hAnsi="Arial" w:cs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5G</w:t>
            </w:r>
          </w:p>
          <w:p w:rsidR="000B55BC" w:rsidRDefault="000B55BC" w:rsidP="000B55BC">
            <w:pPr>
              <w:widowControl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11A6A">
              <w:rPr>
                <w:rFonts w:ascii="Arial" w:eastAsia="Calibri" w:hAnsi="Arial" w:cs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GPS </w:t>
            </w:r>
            <w:proofErr w:type="spellStart"/>
            <w:r w:rsidRPr="00611A6A">
              <w:rPr>
                <w:rFonts w:ascii="Arial" w:eastAsia="Calibri" w:hAnsi="Arial" w:cs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proofErr w:type="spellEnd"/>
            <w:r w:rsidRPr="00611A6A">
              <w:rPr>
                <w:rFonts w:ascii="Arial" w:eastAsia="Calibri" w:hAnsi="Arial" w:cs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GNSS</w:t>
            </w:r>
          </w:p>
          <w:p w:rsidR="0098708C" w:rsidRPr="00611A6A" w:rsidRDefault="0098708C" w:rsidP="000B55BC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33" w:type="dxa"/>
            <w:vAlign w:val="center"/>
          </w:tcPr>
          <w:p w:rsidR="0098708C" w:rsidRDefault="000B55BC" w:rsidP="0098708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0B55BC" w:rsidRDefault="000B55BC" w:rsidP="000B55BC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0B55BC" w:rsidTr="00611A6A">
        <w:tc>
          <w:tcPr>
            <w:tcW w:w="643" w:type="dxa"/>
            <w:vAlign w:val="center"/>
          </w:tcPr>
          <w:p w:rsidR="000B55BC" w:rsidRPr="00611A6A" w:rsidRDefault="000B55BC" w:rsidP="000B55B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0B55BC" w:rsidRPr="00611A6A" w:rsidRDefault="000B55BC" w:rsidP="000B55B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A6A"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System operacyjny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708C" w:rsidRPr="0098708C" w:rsidRDefault="000B55BC" w:rsidP="000B55BC">
            <w:pPr>
              <w:widowControl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11A6A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pełni zgodny z </w:t>
            </w:r>
            <w:proofErr w:type="spellStart"/>
            <w:r w:rsidRPr="00611A6A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iPadOS</w:t>
            </w:r>
            <w:proofErr w:type="spellEnd"/>
            <w:r w:rsidRPr="00611A6A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 polskiej wersji językowej</w:t>
            </w:r>
          </w:p>
        </w:tc>
        <w:tc>
          <w:tcPr>
            <w:tcW w:w="4833" w:type="dxa"/>
            <w:vAlign w:val="center"/>
          </w:tcPr>
          <w:p w:rsidR="000B55BC" w:rsidRDefault="000B55BC" w:rsidP="000B55B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0B55BC" w:rsidRDefault="000B55BC" w:rsidP="000B55BC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0B55BC" w:rsidTr="00611A6A">
        <w:tc>
          <w:tcPr>
            <w:tcW w:w="643" w:type="dxa"/>
            <w:vAlign w:val="center"/>
          </w:tcPr>
          <w:p w:rsidR="000B55BC" w:rsidRPr="00611A6A" w:rsidRDefault="000B55BC" w:rsidP="000B55B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0B55BC" w:rsidRPr="00611A6A" w:rsidRDefault="000B55BC" w:rsidP="000B55B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1A6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6198" w:type="dxa"/>
            <w:vAlign w:val="center"/>
          </w:tcPr>
          <w:p w:rsidR="0098708C" w:rsidRDefault="0098708C" w:rsidP="000B55B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B55BC" w:rsidRPr="00611A6A" w:rsidRDefault="000B55BC" w:rsidP="000B55B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1A6A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USB </w:t>
            </w:r>
            <w:proofErr w:type="spellStart"/>
            <w:r w:rsidRPr="00611A6A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Type</w:t>
            </w:r>
            <w:proofErr w:type="spellEnd"/>
            <w:r w:rsidRPr="00611A6A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-C  zapewniający ładowanie, display port, transfer danych przynajmniej na poziomie 5Gb/s</w:t>
            </w:r>
          </w:p>
          <w:p w:rsidR="000B55BC" w:rsidRDefault="000B55BC" w:rsidP="000B55B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1A6A">
              <w:rPr>
                <w:rFonts w:ascii="Arial" w:eastAsia="Calibri" w:hAnsi="Arial" w:cs="Arial"/>
                <w:sz w:val="20"/>
                <w:szCs w:val="20"/>
              </w:rPr>
              <w:t>gniazdo SIM</w:t>
            </w:r>
          </w:p>
          <w:p w:rsidR="00EF2470" w:rsidRPr="00611A6A" w:rsidRDefault="00EF2470" w:rsidP="000B55B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0B55BC" w:rsidRDefault="000B55BC" w:rsidP="000B55B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0B55BC" w:rsidRDefault="000B55BC" w:rsidP="000B55BC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0B55BC" w:rsidTr="0098708C"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0B55BC" w:rsidRPr="00611A6A" w:rsidRDefault="000B55BC" w:rsidP="000B55B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bottom w:val="single" w:sz="4" w:space="0" w:color="auto"/>
            </w:tcBorders>
            <w:vAlign w:val="center"/>
          </w:tcPr>
          <w:p w:rsidR="000B55BC" w:rsidRPr="00611A6A" w:rsidRDefault="000B55BC" w:rsidP="000B55B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A6A"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Aparaty</w:t>
            </w:r>
          </w:p>
        </w:tc>
        <w:tc>
          <w:tcPr>
            <w:tcW w:w="6198" w:type="dxa"/>
            <w:tcBorders>
              <w:bottom w:val="single" w:sz="4" w:space="0" w:color="auto"/>
            </w:tcBorders>
            <w:vAlign w:val="center"/>
          </w:tcPr>
          <w:p w:rsidR="0098708C" w:rsidRDefault="0098708C" w:rsidP="000B55B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B55BC" w:rsidRPr="00611A6A" w:rsidRDefault="00EF2470" w:rsidP="000B55B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</w:t>
            </w:r>
            <w:r w:rsidR="000B55BC" w:rsidRPr="00611A6A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</w:t>
            </w: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="000B55BC" w:rsidRPr="00611A6A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12.0 </w:t>
            </w:r>
            <w:proofErr w:type="spellStart"/>
            <w:r w:rsidR="000B55BC" w:rsidRPr="00611A6A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Mpix</w:t>
            </w:r>
            <w:proofErr w:type="spellEnd"/>
            <w:r w:rsidR="000B55BC" w:rsidRPr="00611A6A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szerokokątny – przód</w:t>
            </w:r>
          </w:p>
          <w:p w:rsidR="000B55BC" w:rsidRPr="00611A6A" w:rsidRDefault="00EF2470" w:rsidP="000B55B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</w:t>
            </w:r>
            <w:r w:rsidR="000B55BC" w:rsidRPr="00611A6A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 12.0 </w:t>
            </w:r>
            <w:proofErr w:type="spellStart"/>
            <w:r w:rsidR="000B55BC" w:rsidRPr="00611A6A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Mpix</w:t>
            </w:r>
            <w:proofErr w:type="spellEnd"/>
            <w:r w:rsidR="000B55BC" w:rsidRPr="00611A6A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- tył</w:t>
            </w:r>
          </w:p>
          <w:p w:rsidR="000B55BC" w:rsidRPr="00611A6A" w:rsidRDefault="000B55BC" w:rsidP="000B55B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1A6A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Nagrywanie obrazu 4K</w:t>
            </w:r>
            <w:r w:rsidRPr="00611A6A">
              <w:rPr>
                <w:rFonts w:ascii="Arial" w:eastAsia="Calibri" w:hAnsi="Arial" w:cs="Arial"/>
                <w:sz w:val="20"/>
                <w:szCs w:val="20"/>
              </w:rPr>
              <w:t xml:space="preserve"> (60 klatek/</w:t>
            </w:r>
            <w:proofErr w:type="spellStart"/>
            <w:r w:rsidRPr="00611A6A">
              <w:rPr>
                <w:rFonts w:ascii="Arial" w:eastAsia="Calibri" w:hAnsi="Arial" w:cs="Arial"/>
                <w:sz w:val="20"/>
                <w:szCs w:val="20"/>
              </w:rPr>
              <w:t>sek</w:t>
            </w:r>
            <w:proofErr w:type="spellEnd"/>
            <w:r w:rsidRPr="00611A6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0B55BC" w:rsidRDefault="000B55BC" w:rsidP="000B55B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11A6A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Funkcje autofocus i HDR</w:t>
            </w:r>
          </w:p>
          <w:p w:rsidR="00EF2470" w:rsidRPr="00611A6A" w:rsidRDefault="00EF2470" w:rsidP="000B55B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tcBorders>
              <w:bottom w:val="single" w:sz="4" w:space="0" w:color="auto"/>
            </w:tcBorders>
            <w:vAlign w:val="center"/>
          </w:tcPr>
          <w:p w:rsidR="000B55BC" w:rsidRDefault="000B55BC" w:rsidP="000B55B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0B55BC" w:rsidRDefault="000B55BC" w:rsidP="000B55BC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0B55BC" w:rsidTr="0098708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BC" w:rsidRPr="00611A6A" w:rsidRDefault="000B55BC" w:rsidP="000B55B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BC" w:rsidRPr="00611A6A" w:rsidRDefault="000B55BC" w:rsidP="000B55B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A6A"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Czujniki i dodatkowe wyposażenie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BC" w:rsidRPr="00611A6A" w:rsidRDefault="000B55BC" w:rsidP="000B55B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A6A">
              <w:rPr>
                <w:rFonts w:ascii="Arial" w:eastAsia="Calibri" w:hAnsi="Arial" w:cs="Arial"/>
                <w:sz w:val="20"/>
                <w:szCs w:val="20"/>
              </w:rPr>
              <w:t xml:space="preserve">Deklarowany czas pracy na baterii w trybie przeglądania </w:t>
            </w:r>
            <w:proofErr w:type="spellStart"/>
            <w:r w:rsidRPr="00611A6A">
              <w:rPr>
                <w:rFonts w:ascii="Arial" w:eastAsia="Calibri" w:hAnsi="Arial" w:cs="Arial"/>
                <w:sz w:val="20"/>
                <w:szCs w:val="20"/>
              </w:rPr>
              <w:t>internetu</w:t>
            </w:r>
            <w:proofErr w:type="spellEnd"/>
            <w:r w:rsidRPr="00611A6A">
              <w:rPr>
                <w:rFonts w:ascii="Arial" w:eastAsia="Calibri" w:hAnsi="Arial" w:cs="Arial"/>
                <w:sz w:val="20"/>
                <w:szCs w:val="20"/>
              </w:rPr>
              <w:t xml:space="preserve"> minimum 10 godzin w trybie </w:t>
            </w:r>
            <w:proofErr w:type="spellStart"/>
            <w:r w:rsidR="00EF2470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Pr="00611A6A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EF2470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611A6A">
              <w:rPr>
                <w:rFonts w:ascii="Arial" w:eastAsia="Calibri" w:hAnsi="Arial" w:cs="Arial"/>
                <w:sz w:val="20"/>
                <w:szCs w:val="20"/>
              </w:rPr>
              <w:t>fi</w:t>
            </w:r>
            <w:proofErr w:type="spellEnd"/>
          </w:p>
          <w:p w:rsidR="000B55BC" w:rsidRPr="00611A6A" w:rsidRDefault="000B55BC" w:rsidP="000B55B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A6A">
              <w:rPr>
                <w:rFonts w:ascii="Arial" w:eastAsia="Calibri" w:hAnsi="Arial" w:cs="Arial"/>
                <w:sz w:val="20"/>
                <w:szCs w:val="20"/>
              </w:rPr>
              <w:t>Kompatybilne etui pozwalające na wybudzenie urządzenia poprzez otwarcie okładki oraz uśpienie po jej zamknięciu, musi pozwalać na ustawienie tabletu w pozycji stojącej dogodnej do pracy</w:t>
            </w:r>
          </w:p>
          <w:p w:rsidR="000B55BC" w:rsidRPr="00611A6A" w:rsidRDefault="000B55BC" w:rsidP="000B55B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A6A">
              <w:rPr>
                <w:rFonts w:ascii="Arial" w:eastAsia="Calibri" w:hAnsi="Arial" w:cs="Arial"/>
                <w:sz w:val="20"/>
                <w:szCs w:val="20"/>
              </w:rPr>
              <w:t>Wbudowane głośniki stereo</w:t>
            </w:r>
          </w:p>
          <w:p w:rsidR="000B55BC" w:rsidRPr="00611A6A" w:rsidRDefault="000B55BC" w:rsidP="000B55B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A6A">
              <w:rPr>
                <w:rFonts w:ascii="Arial" w:eastAsia="Calibri" w:hAnsi="Arial" w:cs="Arial"/>
                <w:sz w:val="20"/>
                <w:szCs w:val="20"/>
              </w:rPr>
              <w:t>Mikrofon stereo</w:t>
            </w:r>
          </w:p>
          <w:p w:rsidR="000B55BC" w:rsidRPr="00611A6A" w:rsidRDefault="000B55BC" w:rsidP="000B55B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A6A">
              <w:rPr>
                <w:rFonts w:ascii="Arial" w:eastAsia="Calibri" w:hAnsi="Arial" w:cs="Arial"/>
                <w:sz w:val="20"/>
                <w:szCs w:val="20"/>
              </w:rPr>
              <w:t>Ładowarka z przewodem do ładowania</w:t>
            </w:r>
          </w:p>
          <w:p w:rsidR="000B55BC" w:rsidRPr="00611A6A" w:rsidRDefault="000B55BC" w:rsidP="000B55B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A6A">
              <w:rPr>
                <w:rFonts w:ascii="Arial" w:eastAsia="Calibri" w:hAnsi="Arial" w:cs="Arial"/>
                <w:sz w:val="20"/>
                <w:szCs w:val="20"/>
              </w:rPr>
              <w:t>Czytnik odcisku palca</w:t>
            </w:r>
          </w:p>
          <w:p w:rsidR="000B55BC" w:rsidRDefault="000B55BC" w:rsidP="000B55B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1A6A">
              <w:rPr>
                <w:rFonts w:ascii="Arial" w:eastAsia="Calibri" w:hAnsi="Arial" w:cs="Arial"/>
                <w:sz w:val="20"/>
                <w:szCs w:val="20"/>
              </w:rPr>
              <w:t>Obsługa e-sim</w:t>
            </w:r>
          </w:p>
          <w:p w:rsidR="00D53456" w:rsidRPr="00611A6A" w:rsidRDefault="00D53456" w:rsidP="000B55B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55BC" w:rsidRDefault="000B55BC" w:rsidP="000B55B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1A6A">
              <w:rPr>
                <w:rFonts w:ascii="Arial" w:eastAsia="Calibri" w:hAnsi="Arial" w:cs="Arial"/>
                <w:sz w:val="20"/>
                <w:szCs w:val="20"/>
              </w:rPr>
              <w:t>Preferowany ciemny neutralny kolor tabletu i etui</w:t>
            </w:r>
          </w:p>
          <w:p w:rsidR="00EF2470" w:rsidRPr="00611A6A" w:rsidRDefault="00EF2470" w:rsidP="000B55B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BC" w:rsidRDefault="000B55BC" w:rsidP="000B55B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0B55BC" w:rsidRDefault="000B55BC" w:rsidP="000B55B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0B55BC" w:rsidTr="0098708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BC" w:rsidRPr="00611A6A" w:rsidRDefault="000B55BC" w:rsidP="000B55B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</w:tcBorders>
            <w:vAlign w:val="center"/>
          </w:tcPr>
          <w:p w:rsidR="000B55BC" w:rsidRPr="00611A6A" w:rsidRDefault="000B55BC" w:rsidP="000B55B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1A6A"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70" w:rsidRDefault="00EF2470" w:rsidP="007F032E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B55BC" w:rsidRDefault="007F032E" w:rsidP="007F032E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1A6A">
              <w:rPr>
                <w:rFonts w:ascii="Arial" w:eastAsia="Calibri" w:hAnsi="Arial" w:cs="Arial"/>
                <w:sz w:val="20"/>
                <w:szCs w:val="20"/>
              </w:rPr>
              <w:t>min. 12 miesięcy</w:t>
            </w:r>
          </w:p>
          <w:p w:rsidR="00EF2470" w:rsidRDefault="00EF2470" w:rsidP="007F032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2470" w:rsidRPr="00611A6A" w:rsidRDefault="00EF2470" w:rsidP="007F032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8C" w:rsidRDefault="0098708C" w:rsidP="0098708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0B55BC" w:rsidRDefault="0098708C" w:rsidP="0098708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</w:tbl>
    <w:p w:rsidR="000D028E" w:rsidRDefault="000D028E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60EC9" w:rsidRDefault="00F60EC9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60EC9" w:rsidRPr="00800F41" w:rsidRDefault="00F60EC9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94BFC" w:rsidRDefault="00C94BFC" w:rsidP="000D028E">
      <w:pPr>
        <w:spacing w:after="0" w:line="240" w:lineRule="auto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</w:t>
      </w:r>
      <w:r w:rsidR="00F60EC9">
        <w:rPr>
          <w:rFonts w:ascii="Arial" w:hAnsi="Arial" w:cs="Arial"/>
          <w:i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:rsidR="00C94BFC" w:rsidRDefault="00C94BFC" w:rsidP="00C94BFC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    </w:t>
      </w: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</w:t>
      </w:r>
    </w:p>
    <w:p w:rsidR="00C94BFC" w:rsidRDefault="00C94BFC" w:rsidP="00C94BFC">
      <w:pPr>
        <w:pStyle w:val="Tekstpodstawowy"/>
        <w:spacing w:line="240" w:lineRule="auto"/>
        <w:ind w:left="4248"/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eastAsia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:rsidR="00C94BFC" w:rsidRDefault="00C94BFC" w:rsidP="000D028E">
      <w:pPr>
        <w:pStyle w:val="Tekstpodstawowy"/>
        <w:spacing w:line="240" w:lineRule="auto"/>
        <w:ind w:left="4248"/>
        <w:jc w:val="center"/>
      </w:pPr>
      <w:r>
        <w:rPr>
          <w:rFonts w:ascii="Arial" w:eastAsia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</w:t>
      </w:r>
      <w:r w:rsidR="002616F4">
        <w:rPr>
          <w:rFonts w:ascii="Arial" w:hAnsi="Arial" w:cs="Arial"/>
          <w:b w:val="0"/>
          <w:bCs w:val="0"/>
          <w:iCs w:val="0"/>
          <w:sz w:val="20"/>
          <w:vertAlign w:val="superscript"/>
        </w:rPr>
        <w:t>y</w:t>
      </w:r>
      <w:bookmarkStart w:id="4" w:name="_GoBack"/>
      <w:bookmarkEnd w:id="4"/>
    </w:p>
    <w:sectPr w:rsidR="00C94BFC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456" w:rsidRDefault="00D53456">
      <w:pPr>
        <w:spacing w:after="0" w:line="240" w:lineRule="auto"/>
      </w:pPr>
      <w:r>
        <w:separator/>
      </w:r>
    </w:p>
  </w:endnote>
  <w:endnote w:type="continuationSeparator" w:id="0">
    <w:p w:rsidR="00D53456" w:rsidRDefault="00D5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12539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53456" w:rsidRDefault="00D5345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D53456" w:rsidRDefault="00D5345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456" w:rsidRDefault="00D53456">
      <w:pPr>
        <w:spacing w:after="0" w:line="240" w:lineRule="auto"/>
      </w:pPr>
      <w:r>
        <w:separator/>
      </w:r>
    </w:p>
  </w:footnote>
  <w:footnote w:type="continuationSeparator" w:id="0">
    <w:p w:rsidR="00D53456" w:rsidRDefault="00D5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456" w:rsidRPr="000B55BC" w:rsidRDefault="00D53456" w:rsidP="00E73651">
    <w:pPr>
      <w:pStyle w:val="Nagwek"/>
      <w:rPr>
        <w:sz w:val="18"/>
        <w:szCs w:val="18"/>
      </w:rPr>
    </w:pPr>
    <w:r w:rsidRPr="000B55BC">
      <w:rPr>
        <w:rFonts w:ascii="Arial" w:hAnsi="Arial" w:cs="Arial"/>
        <w:bCs/>
        <w:i/>
        <w:iCs/>
        <w:sz w:val="18"/>
        <w:szCs w:val="18"/>
      </w:rPr>
      <w:t xml:space="preserve">znak sprawy </w:t>
    </w:r>
    <w:proofErr w:type="spellStart"/>
    <w:r w:rsidRPr="000B55BC">
      <w:rPr>
        <w:rFonts w:ascii="Arial" w:hAnsi="Arial" w:cs="Arial"/>
        <w:bCs/>
        <w:i/>
        <w:iCs/>
        <w:sz w:val="18"/>
        <w:szCs w:val="18"/>
      </w:rPr>
      <w:t>WMiNI</w:t>
    </w:r>
    <w:proofErr w:type="spellEnd"/>
    <w:r w:rsidRPr="000B55BC">
      <w:rPr>
        <w:rFonts w:ascii="Arial" w:hAnsi="Arial" w:cs="Arial"/>
        <w:bCs/>
        <w:i/>
        <w:iCs/>
        <w:sz w:val="18"/>
        <w:szCs w:val="18"/>
      </w:rPr>
      <w:t>/PP-03/2024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F1F"/>
    <w:multiLevelType w:val="multilevel"/>
    <w:tmpl w:val="81CE5D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E47C0B"/>
    <w:multiLevelType w:val="multilevel"/>
    <w:tmpl w:val="FE8247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6B65334"/>
    <w:multiLevelType w:val="multilevel"/>
    <w:tmpl w:val="851297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77B5222B"/>
    <w:multiLevelType w:val="multilevel"/>
    <w:tmpl w:val="173001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Umowy.dbo.Arkusz1$"/>
  </w:mailMerge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FC"/>
    <w:rsid w:val="00017EE7"/>
    <w:rsid w:val="00030938"/>
    <w:rsid w:val="000922D7"/>
    <w:rsid w:val="000B55BC"/>
    <w:rsid w:val="000D028E"/>
    <w:rsid w:val="000D5967"/>
    <w:rsid w:val="000E7A0A"/>
    <w:rsid w:val="000F6D6B"/>
    <w:rsid w:val="001040B4"/>
    <w:rsid w:val="0011160C"/>
    <w:rsid w:val="0011725A"/>
    <w:rsid w:val="00117D6A"/>
    <w:rsid w:val="00117E74"/>
    <w:rsid w:val="001379E1"/>
    <w:rsid w:val="001608DB"/>
    <w:rsid w:val="001862F5"/>
    <w:rsid w:val="001B025C"/>
    <w:rsid w:val="001C6886"/>
    <w:rsid w:val="001D0D93"/>
    <w:rsid w:val="001D1BE5"/>
    <w:rsid w:val="001E02D7"/>
    <w:rsid w:val="001E41B2"/>
    <w:rsid w:val="001E56B1"/>
    <w:rsid w:val="00201D4D"/>
    <w:rsid w:val="0020363E"/>
    <w:rsid w:val="00205829"/>
    <w:rsid w:val="002140AA"/>
    <w:rsid w:val="00241DFD"/>
    <w:rsid w:val="002616F4"/>
    <w:rsid w:val="00263479"/>
    <w:rsid w:val="002677E3"/>
    <w:rsid w:val="00267BFF"/>
    <w:rsid w:val="002719C3"/>
    <w:rsid w:val="00271CFC"/>
    <w:rsid w:val="00272BEF"/>
    <w:rsid w:val="00285D95"/>
    <w:rsid w:val="002A0967"/>
    <w:rsid w:val="002B76CE"/>
    <w:rsid w:val="002D40FF"/>
    <w:rsid w:val="00300596"/>
    <w:rsid w:val="003075B4"/>
    <w:rsid w:val="00316CCC"/>
    <w:rsid w:val="003307AB"/>
    <w:rsid w:val="00355A6D"/>
    <w:rsid w:val="00380C3B"/>
    <w:rsid w:val="0038324B"/>
    <w:rsid w:val="003B0CC5"/>
    <w:rsid w:val="003E1CAD"/>
    <w:rsid w:val="003E5C13"/>
    <w:rsid w:val="003F4C33"/>
    <w:rsid w:val="00405777"/>
    <w:rsid w:val="0043020E"/>
    <w:rsid w:val="00457168"/>
    <w:rsid w:val="00473218"/>
    <w:rsid w:val="004B160E"/>
    <w:rsid w:val="004F1942"/>
    <w:rsid w:val="00501604"/>
    <w:rsid w:val="00506A32"/>
    <w:rsid w:val="005356CD"/>
    <w:rsid w:val="00536004"/>
    <w:rsid w:val="00555854"/>
    <w:rsid w:val="00562FE3"/>
    <w:rsid w:val="00566607"/>
    <w:rsid w:val="005724AC"/>
    <w:rsid w:val="005A5ECA"/>
    <w:rsid w:val="005C5DB8"/>
    <w:rsid w:val="005D55D4"/>
    <w:rsid w:val="00611A6A"/>
    <w:rsid w:val="006236E7"/>
    <w:rsid w:val="00635FB2"/>
    <w:rsid w:val="0064797F"/>
    <w:rsid w:val="00665336"/>
    <w:rsid w:val="00687787"/>
    <w:rsid w:val="00692208"/>
    <w:rsid w:val="006A4E8E"/>
    <w:rsid w:val="006B13DE"/>
    <w:rsid w:val="006E39DC"/>
    <w:rsid w:val="006F49B7"/>
    <w:rsid w:val="00711731"/>
    <w:rsid w:val="0071414B"/>
    <w:rsid w:val="00747179"/>
    <w:rsid w:val="007740D6"/>
    <w:rsid w:val="00775D9F"/>
    <w:rsid w:val="00792060"/>
    <w:rsid w:val="00796ECF"/>
    <w:rsid w:val="007A04DD"/>
    <w:rsid w:val="007B2887"/>
    <w:rsid w:val="007B2A02"/>
    <w:rsid w:val="007B50C2"/>
    <w:rsid w:val="007B72DF"/>
    <w:rsid w:val="007C096C"/>
    <w:rsid w:val="007C4571"/>
    <w:rsid w:val="007D53BA"/>
    <w:rsid w:val="007F02F9"/>
    <w:rsid w:val="007F032E"/>
    <w:rsid w:val="00800F41"/>
    <w:rsid w:val="00822779"/>
    <w:rsid w:val="0084257E"/>
    <w:rsid w:val="00845CCB"/>
    <w:rsid w:val="0085201A"/>
    <w:rsid w:val="00852CFD"/>
    <w:rsid w:val="008611E4"/>
    <w:rsid w:val="00867858"/>
    <w:rsid w:val="00890452"/>
    <w:rsid w:val="008B0CE2"/>
    <w:rsid w:val="008B1B80"/>
    <w:rsid w:val="008D2574"/>
    <w:rsid w:val="008D7806"/>
    <w:rsid w:val="008E02B1"/>
    <w:rsid w:val="008E1F9B"/>
    <w:rsid w:val="00925028"/>
    <w:rsid w:val="0094455B"/>
    <w:rsid w:val="00965504"/>
    <w:rsid w:val="009663AA"/>
    <w:rsid w:val="0098708C"/>
    <w:rsid w:val="00987DDB"/>
    <w:rsid w:val="00993D9D"/>
    <w:rsid w:val="00997C14"/>
    <w:rsid w:val="009A3751"/>
    <w:rsid w:val="009A6382"/>
    <w:rsid w:val="009B4E31"/>
    <w:rsid w:val="009D46D8"/>
    <w:rsid w:val="009F09B7"/>
    <w:rsid w:val="009F6728"/>
    <w:rsid w:val="00A06369"/>
    <w:rsid w:val="00A1234A"/>
    <w:rsid w:val="00A17AC9"/>
    <w:rsid w:val="00A31601"/>
    <w:rsid w:val="00A519F3"/>
    <w:rsid w:val="00A54529"/>
    <w:rsid w:val="00A61568"/>
    <w:rsid w:val="00A655DC"/>
    <w:rsid w:val="00A8434D"/>
    <w:rsid w:val="00A85800"/>
    <w:rsid w:val="00A8583D"/>
    <w:rsid w:val="00A96760"/>
    <w:rsid w:val="00AA11E6"/>
    <w:rsid w:val="00AB47FB"/>
    <w:rsid w:val="00AB6D50"/>
    <w:rsid w:val="00AE3A8B"/>
    <w:rsid w:val="00AE3C6F"/>
    <w:rsid w:val="00AE487C"/>
    <w:rsid w:val="00AE56F7"/>
    <w:rsid w:val="00AF6FD6"/>
    <w:rsid w:val="00AF7253"/>
    <w:rsid w:val="00B14328"/>
    <w:rsid w:val="00B15509"/>
    <w:rsid w:val="00B276CA"/>
    <w:rsid w:val="00B278DF"/>
    <w:rsid w:val="00B32EEB"/>
    <w:rsid w:val="00B347F0"/>
    <w:rsid w:val="00B42E34"/>
    <w:rsid w:val="00B43648"/>
    <w:rsid w:val="00B442DD"/>
    <w:rsid w:val="00B52C06"/>
    <w:rsid w:val="00B754E1"/>
    <w:rsid w:val="00B77BC0"/>
    <w:rsid w:val="00BA26DA"/>
    <w:rsid w:val="00BA3663"/>
    <w:rsid w:val="00BA3B33"/>
    <w:rsid w:val="00BA5975"/>
    <w:rsid w:val="00BC1AE7"/>
    <w:rsid w:val="00BC4F8F"/>
    <w:rsid w:val="00BE4E60"/>
    <w:rsid w:val="00BF0197"/>
    <w:rsid w:val="00C30BAD"/>
    <w:rsid w:val="00C943D2"/>
    <w:rsid w:val="00C94BFC"/>
    <w:rsid w:val="00C96DDD"/>
    <w:rsid w:val="00CB07A5"/>
    <w:rsid w:val="00CC06A8"/>
    <w:rsid w:val="00CC4736"/>
    <w:rsid w:val="00CD09A0"/>
    <w:rsid w:val="00D32F17"/>
    <w:rsid w:val="00D432F6"/>
    <w:rsid w:val="00D4541D"/>
    <w:rsid w:val="00D4625E"/>
    <w:rsid w:val="00D51903"/>
    <w:rsid w:val="00D53456"/>
    <w:rsid w:val="00D63D04"/>
    <w:rsid w:val="00D6508C"/>
    <w:rsid w:val="00D9764C"/>
    <w:rsid w:val="00DA2285"/>
    <w:rsid w:val="00DC0BAD"/>
    <w:rsid w:val="00DD0CED"/>
    <w:rsid w:val="00DF27E1"/>
    <w:rsid w:val="00E00D7C"/>
    <w:rsid w:val="00E35B4A"/>
    <w:rsid w:val="00E61EA8"/>
    <w:rsid w:val="00E73651"/>
    <w:rsid w:val="00E9331C"/>
    <w:rsid w:val="00E95347"/>
    <w:rsid w:val="00E97662"/>
    <w:rsid w:val="00EA5BC1"/>
    <w:rsid w:val="00EB5B3F"/>
    <w:rsid w:val="00EF2470"/>
    <w:rsid w:val="00F21F90"/>
    <w:rsid w:val="00F22139"/>
    <w:rsid w:val="00F27584"/>
    <w:rsid w:val="00F32836"/>
    <w:rsid w:val="00F4003D"/>
    <w:rsid w:val="00F42B17"/>
    <w:rsid w:val="00F60EC9"/>
    <w:rsid w:val="00F96BA5"/>
    <w:rsid w:val="00FB6B31"/>
    <w:rsid w:val="00FC31A5"/>
    <w:rsid w:val="00FE75E6"/>
    <w:rsid w:val="00FF26DA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44A88A"/>
  <w15:docId w15:val="{290DBA58-D095-4FA1-BC98-6B996436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02D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20195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1201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120195"/>
  </w:style>
  <w:style w:type="character" w:customStyle="1" w:styleId="Hipercze1">
    <w:name w:val="Hiperłącze1"/>
    <w:rsid w:val="00120195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02D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ttribute-values">
    <w:name w:val="attribute-values"/>
    <w:basedOn w:val="Domylnaczcionkaakapitu"/>
    <w:qFormat/>
    <w:rsid w:val="00FB6158"/>
  </w:style>
  <w:style w:type="character" w:customStyle="1" w:styleId="TekstpodstawowyZnak">
    <w:name w:val="Tekst podstawowy Znak"/>
    <w:basedOn w:val="Domylnaczcionkaakapitu"/>
    <w:link w:val="Tekstpodstawowy"/>
    <w:qFormat/>
    <w:rsid w:val="00FB615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FB6158"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link w:val="TekstpodstawowyZnak"/>
    <w:rsid w:val="00FB6158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Akapitzlist">
    <w:name w:val="List Paragraph"/>
    <w:basedOn w:val="Normalny"/>
    <w:uiPriority w:val="34"/>
    <w:qFormat/>
    <w:rsid w:val="00120195"/>
    <w:pPr>
      <w:ind w:left="720"/>
      <w:contextualSpacing/>
    </w:pPr>
  </w:style>
  <w:style w:type="paragraph" w:customStyle="1" w:styleId="A-nagtabeli">
    <w:name w:val="A- nag tabeli"/>
    <w:basedOn w:val="Normalny"/>
    <w:next w:val="Normalny"/>
    <w:qFormat/>
    <w:rsid w:val="00120195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120195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120195"/>
    <w:pPr>
      <w:tabs>
        <w:tab w:val="left" w:pos="1209"/>
      </w:tabs>
      <w:ind w:left="1209" w:hanging="36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6979"/>
        <w:tab w:val="right" w:pos="13958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120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677E3"/>
    <w:rPr>
      <w:color w:val="000080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AE3C6F"/>
  </w:style>
  <w:style w:type="character" w:customStyle="1" w:styleId="normaltextrun">
    <w:name w:val="normaltextrun"/>
    <w:basedOn w:val="Domylnaczcionkaakapitu"/>
    <w:qFormat/>
    <w:rsid w:val="00B43648"/>
  </w:style>
  <w:style w:type="character" w:customStyle="1" w:styleId="eop">
    <w:name w:val="eop"/>
    <w:basedOn w:val="Domylnaczcionkaakapitu"/>
    <w:qFormat/>
    <w:rsid w:val="00B43648"/>
  </w:style>
  <w:style w:type="paragraph" w:customStyle="1" w:styleId="Nagwektabeli">
    <w:name w:val="Nagłówek tabeli"/>
    <w:basedOn w:val="Normalny"/>
    <w:qFormat/>
    <w:rsid w:val="001379E1"/>
    <w:pPr>
      <w:widowControl w:val="0"/>
      <w:suppressLineNumbers/>
      <w:jc w:val="center"/>
    </w:pPr>
    <w:rPr>
      <w:b/>
      <w:bCs/>
    </w:rPr>
  </w:style>
  <w:style w:type="paragraph" w:customStyle="1" w:styleId="Zawartotabeli">
    <w:name w:val="Zawartość tabeli"/>
    <w:basedOn w:val="Normalny"/>
    <w:qFormat/>
    <w:rsid w:val="001862F5"/>
    <w:pPr>
      <w:widowControl w:val="0"/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2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EE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qFormat/>
    <w:rsid w:val="002B76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6D5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650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Świderek Adrian</dc:creator>
  <dc:description/>
  <cp:lastModifiedBy>Anucińska Agnieszka</cp:lastModifiedBy>
  <cp:revision>13</cp:revision>
  <cp:lastPrinted>2023-09-29T13:47:00Z</cp:lastPrinted>
  <dcterms:created xsi:type="dcterms:W3CDTF">2024-05-13T10:50:00Z</dcterms:created>
  <dcterms:modified xsi:type="dcterms:W3CDTF">2024-05-21T15:05:00Z</dcterms:modified>
  <dc:language>pl-PL</dc:language>
</cp:coreProperties>
</file>