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50CE69D9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 w:rsidR="00B01570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1E3315">
        <w:rPr>
          <w:rFonts w:ascii="Arial" w:hAnsi="Arial" w:cs="Arial"/>
        </w:rPr>
        <w:t>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1E3315">
        <w:rPr>
          <w:rFonts w:ascii="Arial" w:hAnsi="Arial" w:cs="Arial"/>
        </w:rPr>
        <w:t>605</w:t>
      </w:r>
      <w:r w:rsidR="008D757B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0272C608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B01570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7D5F2C">
        <w:rPr>
          <w:rFonts w:ascii="Arial" w:hAnsi="Arial" w:cs="Arial"/>
          <w:color w:val="000000"/>
          <w:sz w:val="20"/>
          <w:szCs w:val="20"/>
        </w:rPr>
        <w:t>4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7D5F2C">
        <w:rPr>
          <w:rFonts w:ascii="Arial" w:hAnsi="Arial" w:cs="Arial"/>
          <w:color w:val="000000"/>
          <w:sz w:val="20"/>
          <w:szCs w:val="20"/>
        </w:rPr>
        <w:t>320</w:t>
      </w:r>
      <w:r w:rsidR="008D757B">
        <w:rPr>
          <w:rFonts w:ascii="Arial" w:hAnsi="Arial" w:cs="Arial"/>
          <w:color w:val="000000"/>
          <w:sz w:val="20"/>
          <w:szCs w:val="20"/>
        </w:rPr>
        <w:t xml:space="preserve"> ze zm.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438C706B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0D21B4">
        <w:rPr>
          <w:rFonts w:ascii="Arial" w:hAnsi="Arial" w:cs="Arial"/>
          <w:bCs/>
          <w:sz w:val="20"/>
          <w:szCs w:val="20"/>
        </w:rPr>
        <w:t>6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0D21B4">
        <w:rPr>
          <w:rFonts w:ascii="Arial" w:hAnsi="Arial" w:cs="Arial"/>
          <w:bCs/>
          <w:sz w:val="20"/>
          <w:szCs w:val="20"/>
        </w:rPr>
        <w:t>5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4A3477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A3477">
        <w:rPr>
          <w:rFonts w:ascii="Arial" w:hAnsi="Arial" w:cs="Arial"/>
          <w:sz w:val="20"/>
          <w:szCs w:val="20"/>
        </w:rPr>
        <w:t>Nazwa zadania:</w:t>
      </w:r>
    </w:p>
    <w:p w14:paraId="30403CB9" w14:textId="7D04552B" w:rsidR="00B01570" w:rsidRPr="00242C5A" w:rsidRDefault="000D21B4" w:rsidP="00242C5A">
      <w:pPr>
        <w:pStyle w:val="Nagwek"/>
        <w:spacing w:line="360" w:lineRule="auto"/>
        <w:jc w:val="both"/>
        <w:rPr>
          <w:rFonts w:ascii="Arial" w:hAnsi="Arial" w:cs="Arial"/>
        </w:rPr>
      </w:pPr>
      <w:bookmarkStart w:id="0" w:name="_Hlk172728631"/>
      <w:r w:rsidRPr="005A5200">
        <w:rPr>
          <w:rFonts w:ascii="Arial" w:hAnsi="Arial" w:cs="Arial"/>
          <w:b/>
          <w:bCs/>
          <w:color w:val="000000" w:themeColor="text1"/>
        </w:rPr>
        <w:t>Umocnienie odcinka korpusu zapory bocznej lewej zbiornika „DOLNA” w Rawie Mazowieckiej</w:t>
      </w:r>
      <w:bookmarkEnd w:id="0"/>
      <w:r w:rsidRPr="005A5200">
        <w:rPr>
          <w:rFonts w:ascii="Arial" w:hAnsi="Arial" w:cs="Arial"/>
          <w:b/>
          <w:bCs/>
          <w:color w:val="000000" w:themeColor="text1"/>
        </w:rPr>
        <w:t>- etap III</w:t>
      </w:r>
      <w:r w:rsidR="00242C5A" w:rsidRPr="00443AFA">
        <w:rPr>
          <w:rFonts w:ascii="Arial" w:hAnsi="Arial" w:cs="Arial"/>
        </w:rPr>
        <w:t xml:space="preserve"> 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F3500C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ECFD" w14:textId="77777777" w:rsidR="00ED005A" w:rsidRDefault="00ED005A">
      <w:r>
        <w:separator/>
      </w:r>
    </w:p>
  </w:endnote>
  <w:endnote w:type="continuationSeparator" w:id="0">
    <w:p w14:paraId="549DB963" w14:textId="77777777" w:rsidR="00ED005A" w:rsidRDefault="00ED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23AC5A35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0D21B4">
      <w:rPr>
        <w:rFonts w:ascii="Arial" w:hAnsi="Arial" w:cs="Arial"/>
        <w:sz w:val="16"/>
        <w:szCs w:val="16"/>
      </w:rPr>
      <w:t>6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0D21B4">
      <w:rPr>
        <w:rFonts w:ascii="Arial" w:hAnsi="Arial" w:cs="Arial"/>
        <w:sz w:val="16"/>
        <w:szCs w:val="16"/>
      </w:rPr>
      <w:t>5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C309" w14:textId="77777777" w:rsidR="00ED005A" w:rsidRDefault="00ED005A">
      <w:r>
        <w:separator/>
      </w:r>
    </w:p>
  </w:footnote>
  <w:footnote w:type="continuationSeparator" w:id="0">
    <w:p w14:paraId="0EDE3BFE" w14:textId="77777777" w:rsidR="00ED005A" w:rsidRDefault="00ED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1476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21B4"/>
    <w:rsid w:val="000D2392"/>
    <w:rsid w:val="000E2B3B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24D9A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315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42C5A"/>
    <w:rsid w:val="00250565"/>
    <w:rsid w:val="002605E2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B5E24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3477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C6D43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26B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1E0D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B4ED1"/>
    <w:rsid w:val="007C2F89"/>
    <w:rsid w:val="007C5824"/>
    <w:rsid w:val="007C6413"/>
    <w:rsid w:val="007C6718"/>
    <w:rsid w:val="007D0337"/>
    <w:rsid w:val="007D15B7"/>
    <w:rsid w:val="007D47E1"/>
    <w:rsid w:val="007D4A40"/>
    <w:rsid w:val="007D5F2C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A1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1175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95607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D757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1570"/>
    <w:rsid w:val="00B065B9"/>
    <w:rsid w:val="00B105E8"/>
    <w:rsid w:val="00B10FAB"/>
    <w:rsid w:val="00B27648"/>
    <w:rsid w:val="00B302F3"/>
    <w:rsid w:val="00B3063B"/>
    <w:rsid w:val="00B32EFC"/>
    <w:rsid w:val="00B346F1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962EA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D72A1"/>
    <w:rsid w:val="00BE5CB5"/>
    <w:rsid w:val="00BF0021"/>
    <w:rsid w:val="00BF10D0"/>
    <w:rsid w:val="00BF1A13"/>
    <w:rsid w:val="00BF20C4"/>
    <w:rsid w:val="00BF4A19"/>
    <w:rsid w:val="00BF4C3B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005A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07C5A"/>
    <w:rsid w:val="00F211DF"/>
    <w:rsid w:val="00F3500C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2689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7</cp:revision>
  <cp:lastPrinted>2020-01-17T07:46:00Z</cp:lastPrinted>
  <dcterms:created xsi:type="dcterms:W3CDTF">2024-03-11T12:43:00Z</dcterms:created>
  <dcterms:modified xsi:type="dcterms:W3CDTF">2025-02-11T13:22:00Z</dcterms:modified>
</cp:coreProperties>
</file>