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22A0B8A5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 w:rsidR="00517E8C">
        <w:rPr>
          <w:rFonts w:ascii="Arial Narrow" w:hAnsi="Arial Narrow" w:cs="Arial Narrow"/>
          <w:b/>
          <w:bCs/>
          <w:kern w:val="32"/>
        </w:rPr>
        <w:t>dostaw</w:t>
      </w:r>
      <w:r w:rsidR="008C6D87">
        <w:rPr>
          <w:rFonts w:ascii="Arial Narrow" w:hAnsi="Arial Narrow" w:cs="Arial Narrow"/>
          <w:b/>
          <w:bCs/>
          <w:kern w:val="32"/>
        </w:rPr>
        <w:t>/usług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67F3FAD5" w14:textId="49914BA8" w:rsidR="00310118" w:rsidRDefault="00310118" w:rsidP="00310118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„</w:t>
      </w:r>
      <w:r w:rsidR="00790974" w:rsidRPr="00790974">
        <w:rPr>
          <w:rFonts w:ascii="Arial Narrow" w:hAnsi="Arial Narrow" w:cs="Arial Narrow"/>
          <w:b/>
          <w:bCs/>
          <w:i/>
          <w:iCs/>
          <w:sz w:val="22"/>
          <w:szCs w:val="22"/>
        </w:rPr>
        <w:t>Przedmiotem zamówienia jest wynajem rozdrabniacza do rozdrabniania odpadów o kodach 200301, 170904, 170901, 170902, 170903, 200307</w:t>
      </w: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43DBF28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8C6D87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</w:p>
        </w:tc>
        <w:tc>
          <w:tcPr>
            <w:tcW w:w="2812" w:type="dxa"/>
            <w:vAlign w:val="center"/>
          </w:tcPr>
          <w:p w14:paraId="393338DB" w14:textId="544CCD8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 w:rsidR="00517E8C">
              <w:rPr>
                <w:rFonts w:ascii="Arial Narrow" w:hAnsi="Arial Narrow" w:cs="Arial Narrow"/>
                <w:sz w:val="20"/>
                <w:szCs w:val="20"/>
                <w:lang w:val="pl-PL"/>
              </w:rPr>
              <w:t>wykonano najem</w:t>
            </w:r>
            <w:r w:rsidR="003E6A3A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rozdrabniarki</w:t>
            </w:r>
            <w:r w:rsidR="008C6D87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lub usługę rozdrabniania odpadów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5B05D29B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</w:t>
            </w:r>
            <w:r w:rsidR="00517E8C">
              <w:rPr>
                <w:rFonts w:ascii="Arial Narrow" w:hAnsi="Arial Narrow" w:cs="Arial Narrow"/>
                <w:sz w:val="20"/>
                <w:szCs w:val="20"/>
                <w:lang w:val="pl-PL"/>
              </w:rPr>
              <w:t>ego najmu</w:t>
            </w:r>
            <w:r w:rsidR="008C6D87">
              <w:rPr>
                <w:rFonts w:ascii="Arial Narrow" w:hAnsi="Arial Narrow" w:cs="Arial Narrow"/>
                <w:sz w:val="20"/>
                <w:szCs w:val="20"/>
                <w:lang w:val="pl-PL"/>
              </w:rPr>
              <w:t>/usługi</w:t>
            </w:r>
          </w:p>
          <w:p w14:paraId="35102919" w14:textId="495E30C9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="008C6D87">
              <w:rPr>
                <w:rFonts w:ascii="Arial Narrow" w:hAnsi="Arial Narrow" w:cs="Arial Narrow"/>
                <w:sz w:val="20"/>
                <w:szCs w:val="20"/>
                <w:lang w:val="pl-PL"/>
              </w:rPr>
              <w:t>usług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2644412A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</w:t>
            </w:r>
            <w:r w:rsidR="0079097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świadczenia </w:t>
            </w:r>
            <w:r w:rsidR="00517E8C">
              <w:rPr>
                <w:rFonts w:ascii="Arial Narrow" w:hAnsi="Arial Narrow" w:cs="Arial Narrow"/>
                <w:sz w:val="20"/>
                <w:szCs w:val="20"/>
                <w:lang w:val="pl-PL"/>
              </w:rPr>
              <w:t>najmu</w:t>
            </w:r>
            <w:r w:rsidR="0079097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rozdrabnia</w:t>
            </w:r>
            <w:r w:rsidR="00517E8C">
              <w:rPr>
                <w:rFonts w:ascii="Arial Narrow" w:hAnsi="Arial Narrow" w:cs="Arial Narrow"/>
                <w:sz w:val="20"/>
                <w:szCs w:val="20"/>
                <w:lang w:val="pl-PL"/>
              </w:rPr>
              <w:t>rki</w:t>
            </w:r>
            <w:r w:rsidR="008C6D87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lub usługi rozdrabniania odpadów</w:t>
            </w:r>
          </w:p>
        </w:tc>
      </w:tr>
      <w:tr w:rsidR="00C249D6" w:rsidRPr="008C6D87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8C6D87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8C6D87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57F14409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="008C6D87">
        <w:rPr>
          <w:rFonts w:ascii="Arial Narrow" w:hAnsi="Arial Narrow" w:cs="Arial Narrow"/>
          <w:b/>
          <w:bCs/>
          <w:sz w:val="22"/>
          <w:szCs w:val="22"/>
          <w:lang w:val="pl-PL"/>
        </w:rPr>
        <w:t>/usługi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12F5C06C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310118">
      <w:rPr>
        <w:rFonts w:ascii="Arial Narrow" w:hAnsi="Arial Narrow" w:cs="Arial Narrow"/>
        <w:sz w:val="22"/>
        <w:szCs w:val="22"/>
        <w:lang w:val="pl-PL"/>
      </w:rPr>
      <w:t>P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790974">
      <w:rPr>
        <w:rFonts w:ascii="Arial Narrow" w:hAnsi="Arial Narrow" w:cs="Arial Narrow"/>
        <w:sz w:val="22"/>
        <w:szCs w:val="22"/>
        <w:lang w:val="pl-PL"/>
      </w:rPr>
      <w:t>4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310118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310118">
      <w:rPr>
        <w:rFonts w:ascii="Arial Narrow" w:hAnsi="Arial Narrow" w:cs="Arial Narrow"/>
        <w:sz w:val="22"/>
        <w:szCs w:val="22"/>
        <w:lang w:val="pl-PL"/>
      </w:rPr>
      <w:t>7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revisionView w:inkAnnotation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11"/>
    <w:rsid w:val="00014BDB"/>
    <w:rsid w:val="000360FD"/>
    <w:rsid w:val="00040971"/>
    <w:rsid w:val="00043AE2"/>
    <w:rsid w:val="00084453"/>
    <w:rsid w:val="0008614A"/>
    <w:rsid w:val="000A3F66"/>
    <w:rsid w:val="000B379B"/>
    <w:rsid w:val="000E7E20"/>
    <w:rsid w:val="00181712"/>
    <w:rsid w:val="001F0785"/>
    <w:rsid w:val="002450C8"/>
    <w:rsid w:val="00272010"/>
    <w:rsid w:val="00294F44"/>
    <w:rsid w:val="002E7565"/>
    <w:rsid w:val="00302371"/>
    <w:rsid w:val="0030312B"/>
    <w:rsid w:val="0030577F"/>
    <w:rsid w:val="00310118"/>
    <w:rsid w:val="00310162"/>
    <w:rsid w:val="00351F63"/>
    <w:rsid w:val="00362555"/>
    <w:rsid w:val="003A6BF0"/>
    <w:rsid w:val="003D40B7"/>
    <w:rsid w:val="003E2063"/>
    <w:rsid w:val="003E6A3A"/>
    <w:rsid w:val="00405DEF"/>
    <w:rsid w:val="00410911"/>
    <w:rsid w:val="004A5F62"/>
    <w:rsid w:val="004F61B0"/>
    <w:rsid w:val="00517E8C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760C0"/>
    <w:rsid w:val="00790974"/>
    <w:rsid w:val="007A3377"/>
    <w:rsid w:val="007C6DEF"/>
    <w:rsid w:val="008A4040"/>
    <w:rsid w:val="008C6D87"/>
    <w:rsid w:val="008D33E7"/>
    <w:rsid w:val="008D4BAC"/>
    <w:rsid w:val="0090170B"/>
    <w:rsid w:val="00917B09"/>
    <w:rsid w:val="00975C88"/>
    <w:rsid w:val="009765A0"/>
    <w:rsid w:val="00982CB2"/>
    <w:rsid w:val="009C0667"/>
    <w:rsid w:val="00A04020"/>
    <w:rsid w:val="00A54CE5"/>
    <w:rsid w:val="00A90E9C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244E8"/>
    <w:rsid w:val="00C249D6"/>
    <w:rsid w:val="00C53B30"/>
    <w:rsid w:val="00C620F6"/>
    <w:rsid w:val="00CA1BAD"/>
    <w:rsid w:val="00D31851"/>
    <w:rsid w:val="00D85D55"/>
    <w:rsid w:val="00DA44A9"/>
    <w:rsid w:val="00DD532F"/>
    <w:rsid w:val="00DF5D36"/>
    <w:rsid w:val="00E27E7B"/>
    <w:rsid w:val="00E518E4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cp:lastModifiedBy>Sławomir Konieczny</cp:lastModifiedBy>
  <cp:revision>4</cp:revision>
  <dcterms:created xsi:type="dcterms:W3CDTF">2025-02-28T17:12:00Z</dcterms:created>
  <dcterms:modified xsi:type="dcterms:W3CDTF">2025-03-05T09:04:00Z</dcterms:modified>
</cp:coreProperties>
</file>