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8C4" w14:textId="2E0C3C13" w:rsidR="003F08FB" w:rsidRPr="004A3925" w:rsidRDefault="003F08FB" w:rsidP="003F08FB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</w:t>
      </w:r>
      <w:r w:rsidR="00F35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6E2ED0B5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150990DD" w14:textId="77777777" w:rsidR="003F08FB" w:rsidRPr="004A3925" w:rsidRDefault="003F08FB" w:rsidP="003F08FB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B073159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CEC9D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B0E0F3C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B6695" w14:textId="77777777" w:rsidR="003F08FB" w:rsidRPr="004A3925" w:rsidRDefault="003F08FB" w:rsidP="003F08FB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644B50A5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861C713" w14:textId="524A4CBE" w:rsidR="003F08FB" w:rsidRPr="004A3925" w:rsidRDefault="003F08FB" w:rsidP="003F08FB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356BC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F35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356BC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35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F356BC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F35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Miasta Ustroń</w:t>
      </w:r>
      <w:r w:rsidR="00F356BC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 w:rsidR="00F35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</w:t>
      </w:r>
      <w:r w:rsidR="00F356BC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1EE46B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F08FB" w:rsidRPr="004A3925" w14:paraId="3FDCBBC7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2D9F6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93E03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F08FB" w:rsidRPr="004A3925" w14:paraId="2F21B3F2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1C8E1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C840F8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1547B9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116500F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212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FA57BA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A8583E5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56D6C5DB" w14:textId="77777777" w:rsidTr="00C92D76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0116E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D809B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95FA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F08FB" w:rsidRPr="004A3925" w14:paraId="52850AD1" w14:textId="77777777" w:rsidTr="00C92D76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715402" w14:textId="77777777" w:rsidR="003F08FB" w:rsidRPr="004A3925" w:rsidRDefault="003F08FB" w:rsidP="00C92D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074FD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F08FB" w:rsidRPr="004A3925" w14:paraId="2AEA9B34" w14:textId="77777777" w:rsidTr="00C92D76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FCC5F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0043B75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DCCB23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169CB57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AB7BA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A571C6E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0550F24F" w14:textId="77777777" w:rsidR="003F08FB" w:rsidRPr="000F4863" w:rsidRDefault="003F08FB" w:rsidP="003F08FB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D6C8111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6A01DC7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17A32267" w14:textId="77777777" w:rsidR="003F08FB" w:rsidRPr="004A3925" w:rsidRDefault="003F08FB" w:rsidP="003F08FB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686B8B5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0CDF5E8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85F8292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210B36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5B7D27D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12BDE9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20C5C7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4F447D13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117F2A0E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567D20FE" w14:textId="77777777" w:rsidR="003F08FB" w:rsidRPr="004A3925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19679C2C" w14:textId="77777777" w:rsidR="003F08FB" w:rsidRPr="000F4863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36DF0D0A" w14:textId="77777777" w:rsidR="003F08FB" w:rsidRPr="004A3925" w:rsidRDefault="003F08FB" w:rsidP="003F08F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604164C" w14:textId="77777777" w:rsidR="003F08FB" w:rsidRPr="004A3925" w:rsidRDefault="003F08FB" w:rsidP="003F08FB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5"/>
        <w:gridCol w:w="425"/>
        <w:gridCol w:w="1134"/>
        <w:gridCol w:w="426"/>
        <w:gridCol w:w="1701"/>
        <w:gridCol w:w="426"/>
        <w:gridCol w:w="1417"/>
        <w:gridCol w:w="3123"/>
      </w:tblGrid>
      <w:tr w:rsidR="005E0339" w:rsidRPr="003B5EA3" w14:paraId="5BE54878" w14:textId="77777777" w:rsidTr="009E6C8E">
        <w:tc>
          <w:tcPr>
            <w:tcW w:w="419" w:type="dxa"/>
            <w:vMerge w:val="restart"/>
            <w:shd w:val="clear" w:color="auto" w:fill="D9D9D9"/>
            <w:vAlign w:val="center"/>
          </w:tcPr>
          <w:p w14:paraId="6A8016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4EDEB48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0BF86A3" w14:textId="7FCD0C3F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Wolumen zakupu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5E9D09E2" w14:textId="3EA9689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Cena jednostkowa netto w roku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4966" w:type="dxa"/>
            <w:gridSpan w:val="3"/>
            <w:shd w:val="clear" w:color="auto" w:fill="D9D9D9"/>
            <w:vAlign w:val="center"/>
          </w:tcPr>
          <w:p w14:paraId="499107C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5E0339" w:rsidRPr="003B5EA3" w14:paraId="3EFF0F7D" w14:textId="77777777" w:rsidTr="009E6C8E">
        <w:tc>
          <w:tcPr>
            <w:tcW w:w="419" w:type="dxa"/>
            <w:vMerge/>
            <w:shd w:val="clear" w:color="auto" w:fill="D9D9D9"/>
            <w:vAlign w:val="center"/>
          </w:tcPr>
          <w:p w14:paraId="061A0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307AE1B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531C2F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[kWh]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111018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47562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6471D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Obliczona jako</w:t>
            </w:r>
          </w:p>
        </w:tc>
        <w:tc>
          <w:tcPr>
            <w:tcW w:w="3123" w:type="dxa"/>
            <w:shd w:val="clear" w:color="auto" w:fill="D9D9D9"/>
            <w:vAlign w:val="center"/>
          </w:tcPr>
          <w:p w14:paraId="6152C2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[zł]</w:t>
            </w:r>
          </w:p>
        </w:tc>
      </w:tr>
      <w:tr w:rsidR="005E0339" w:rsidRPr="003B5EA3" w14:paraId="4CA6C75F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5A020DF1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BDDC7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BB6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13442" w14:textId="28C9CAA8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0EBA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875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25C21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45AB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(1*2)/100</w:t>
            </w:r>
          </w:p>
        </w:tc>
        <w:tc>
          <w:tcPr>
            <w:tcW w:w="3123" w:type="dxa"/>
            <w:shd w:val="clear" w:color="auto" w:fill="auto"/>
          </w:tcPr>
          <w:p w14:paraId="1D687D97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86388BA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353B66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CD62F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5A516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2CF8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0AE2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2A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BF74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7B7A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(4*5)/100</w:t>
            </w:r>
          </w:p>
        </w:tc>
        <w:tc>
          <w:tcPr>
            <w:tcW w:w="3123" w:type="dxa"/>
            <w:shd w:val="clear" w:color="auto" w:fill="auto"/>
          </w:tcPr>
          <w:p w14:paraId="5EADB0C6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3EF8E30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D81178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C701BE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EAB3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E8FE2" w14:textId="780902F8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23 210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E2C7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47F8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6E871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22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(7*8)/100</w:t>
            </w:r>
          </w:p>
        </w:tc>
        <w:tc>
          <w:tcPr>
            <w:tcW w:w="3123" w:type="dxa"/>
            <w:shd w:val="clear" w:color="auto" w:fill="auto"/>
          </w:tcPr>
          <w:p w14:paraId="450BE225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BB6ED6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482EC51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54BF4B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F8303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F04C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47F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B2C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7284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1F2A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(10*11)/100</w:t>
            </w:r>
          </w:p>
        </w:tc>
        <w:tc>
          <w:tcPr>
            <w:tcW w:w="3123" w:type="dxa"/>
            <w:shd w:val="clear" w:color="auto" w:fill="auto"/>
          </w:tcPr>
          <w:p w14:paraId="1EA5DA5D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D87F5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3BDD35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62A64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919F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5445C" w14:textId="758F4D06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460 463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C7FA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9D17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953A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9F8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(13*14)/100</w:t>
            </w:r>
          </w:p>
        </w:tc>
        <w:tc>
          <w:tcPr>
            <w:tcW w:w="3123" w:type="dxa"/>
            <w:shd w:val="clear" w:color="auto" w:fill="auto"/>
          </w:tcPr>
          <w:p w14:paraId="3E0195B1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9951675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9A16D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36B98C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05C7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083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3AD9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6E10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14AB3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8D0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(16*17)/100</w:t>
            </w:r>
          </w:p>
        </w:tc>
        <w:tc>
          <w:tcPr>
            <w:tcW w:w="3123" w:type="dxa"/>
            <w:shd w:val="clear" w:color="auto" w:fill="auto"/>
          </w:tcPr>
          <w:p w14:paraId="1C7397D9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11D85C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8B49F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5A068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CE7CA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130B2" w14:textId="34A27D54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972 963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05D3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781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78EC8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794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(19*20)/100</w:t>
            </w:r>
          </w:p>
        </w:tc>
        <w:tc>
          <w:tcPr>
            <w:tcW w:w="3123" w:type="dxa"/>
            <w:shd w:val="clear" w:color="auto" w:fill="auto"/>
          </w:tcPr>
          <w:p w14:paraId="7EB7ED74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3F01B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4A2AEB7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015609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2797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4A7B5" w14:textId="743854AB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1 707 309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2CE2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854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8151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AC6C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(22*23)/100</w:t>
            </w:r>
          </w:p>
        </w:tc>
        <w:tc>
          <w:tcPr>
            <w:tcW w:w="3123" w:type="dxa"/>
            <w:shd w:val="clear" w:color="auto" w:fill="auto"/>
          </w:tcPr>
          <w:p w14:paraId="0047CAE2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5B85E4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328DF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F7E4BC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EBAF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2246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7B14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875B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89AD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659B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(25*26)/100</w:t>
            </w:r>
          </w:p>
        </w:tc>
        <w:tc>
          <w:tcPr>
            <w:tcW w:w="3123" w:type="dxa"/>
            <w:shd w:val="clear" w:color="auto" w:fill="auto"/>
          </w:tcPr>
          <w:p w14:paraId="526B9EC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1114ABC" w14:textId="77777777" w:rsidTr="009E6C8E">
        <w:tc>
          <w:tcPr>
            <w:tcW w:w="1554" w:type="dxa"/>
            <w:gridSpan w:val="2"/>
            <w:vMerge w:val="restart"/>
            <w:shd w:val="clear" w:color="auto" w:fill="D9D9D9"/>
            <w:vAlign w:val="center"/>
          </w:tcPr>
          <w:p w14:paraId="0D0616B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DA288E1" w14:textId="15D510A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Okres sprzedaży w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  <w:r w:rsidRPr="003B5EA3">
              <w:rPr>
                <w:rFonts w:asciiTheme="minorHAnsi" w:hAnsiTheme="minorHAnsi" w:cstheme="minorHAnsi"/>
                <w:sz w:val="16"/>
              </w:rPr>
              <w:t xml:space="preserve"> roku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F69F921" w14:textId="738AB2F4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Stawka miesięczna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4966" w:type="dxa"/>
            <w:gridSpan w:val="3"/>
            <w:vMerge w:val="restart"/>
            <w:shd w:val="clear" w:color="auto" w:fill="D9D9D9"/>
            <w:vAlign w:val="center"/>
          </w:tcPr>
          <w:p w14:paraId="3F87353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484502" w14:textId="77777777" w:rsidTr="009E6C8E">
        <w:tc>
          <w:tcPr>
            <w:tcW w:w="1554" w:type="dxa"/>
            <w:gridSpan w:val="2"/>
            <w:vMerge/>
            <w:shd w:val="clear" w:color="auto" w:fill="D9D9D9"/>
            <w:vAlign w:val="center"/>
          </w:tcPr>
          <w:p w14:paraId="4F6CDA4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DFE90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[punkty poboru * miesiące]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49F321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[zł/m-c]</w:t>
            </w:r>
          </w:p>
        </w:tc>
        <w:tc>
          <w:tcPr>
            <w:tcW w:w="4966" w:type="dxa"/>
            <w:gridSpan w:val="3"/>
            <w:vMerge/>
            <w:shd w:val="clear" w:color="auto" w:fill="D9D9D9"/>
            <w:vAlign w:val="center"/>
          </w:tcPr>
          <w:p w14:paraId="0F5C26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275AFE96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388C37B7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642471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AE0E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F39EA" w14:textId="3641EB47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0D91B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AD1F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7515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6AC8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28*29</w:t>
            </w:r>
          </w:p>
        </w:tc>
        <w:tc>
          <w:tcPr>
            <w:tcW w:w="3123" w:type="dxa"/>
            <w:shd w:val="clear" w:color="auto" w:fill="auto"/>
          </w:tcPr>
          <w:p w14:paraId="26A51D1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A123B8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8E58F8A" w14:textId="77777777" w:rsidR="005E0339" w:rsidRPr="003B5EA3" w:rsidRDefault="005E0339" w:rsidP="009E6C8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C0932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AEA5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D8A1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865BF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29F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21144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4CC7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31*32</w:t>
            </w:r>
          </w:p>
        </w:tc>
        <w:tc>
          <w:tcPr>
            <w:tcW w:w="3123" w:type="dxa"/>
            <w:shd w:val="clear" w:color="auto" w:fill="auto"/>
          </w:tcPr>
          <w:p w14:paraId="5EF448F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373FF42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CE435D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F162F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DDD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37717" w14:textId="2322A224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5C70D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2C16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A159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B93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34*35</w:t>
            </w:r>
          </w:p>
        </w:tc>
        <w:tc>
          <w:tcPr>
            <w:tcW w:w="3123" w:type="dxa"/>
            <w:shd w:val="clear" w:color="auto" w:fill="auto"/>
          </w:tcPr>
          <w:p w14:paraId="4849188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AA0AEC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B872E1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C0067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8C7B1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C027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D878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F34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EE1C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8C7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37*38</w:t>
            </w:r>
          </w:p>
        </w:tc>
        <w:tc>
          <w:tcPr>
            <w:tcW w:w="3123" w:type="dxa"/>
            <w:shd w:val="clear" w:color="auto" w:fill="auto"/>
          </w:tcPr>
          <w:p w14:paraId="09BD9F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448351E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15D4430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0D94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C420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ECAD5" w14:textId="65004FB6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C82C9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457B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8577F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84E4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40*41</w:t>
            </w:r>
          </w:p>
        </w:tc>
        <w:tc>
          <w:tcPr>
            <w:tcW w:w="3123" w:type="dxa"/>
            <w:shd w:val="clear" w:color="auto" w:fill="auto"/>
          </w:tcPr>
          <w:p w14:paraId="2FC06DF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3C4D79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12A67D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DE4F7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9B501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C3D4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A691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F05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1ACBD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AB6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43*44</w:t>
            </w:r>
          </w:p>
        </w:tc>
        <w:tc>
          <w:tcPr>
            <w:tcW w:w="3123" w:type="dxa"/>
            <w:shd w:val="clear" w:color="auto" w:fill="auto"/>
          </w:tcPr>
          <w:p w14:paraId="2E05135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5BFFF72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8F788D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81071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49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64BD" w14:textId="22815857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5B8C9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C4B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5389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92E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46*47</w:t>
            </w:r>
          </w:p>
        </w:tc>
        <w:tc>
          <w:tcPr>
            <w:tcW w:w="3123" w:type="dxa"/>
            <w:shd w:val="clear" w:color="auto" w:fill="auto"/>
          </w:tcPr>
          <w:p w14:paraId="30E329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4A6346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B76D9E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F4F88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F1A6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3C2CC" w14:textId="076ABECC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96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4D1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8902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CDFD6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F5A3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49*50</w:t>
            </w:r>
          </w:p>
        </w:tc>
        <w:tc>
          <w:tcPr>
            <w:tcW w:w="3123" w:type="dxa"/>
            <w:shd w:val="clear" w:color="auto" w:fill="auto"/>
          </w:tcPr>
          <w:p w14:paraId="35B3FAB8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98D0196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35C2F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4854C4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CB413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2A305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4B2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341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949C1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47E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52*53</w:t>
            </w:r>
          </w:p>
        </w:tc>
        <w:tc>
          <w:tcPr>
            <w:tcW w:w="3123" w:type="dxa"/>
            <w:shd w:val="clear" w:color="auto" w:fill="auto"/>
          </w:tcPr>
          <w:p w14:paraId="40E919B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13AA71" w14:textId="77777777" w:rsidTr="009E6C8E">
        <w:trPr>
          <w:trHeight w:val="340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4182AB7D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F9A5A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55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14:paraId="20544625" w14:textId="427D71D8" w:rsidR="005E0339" w:rsidRPr="003B5EA3" w:rsidRDefault="00F356BC" w:rsidP="009E6C8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176 841,92</w:t>
            </w:r>
          </w:p>
        </w:tc>
      </w:tr>
      <w:tr w:rsidR="005E0339" w:rsidRPr="003B5EA3" w14:paraId="6C1AFEA6" w14:textId="77777777" w:rsidTr="009E6C8E">
        <w:trPr>
          <w:trHeight w:val="571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797EA94F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3229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1DD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2"/>
              </w:rPr>
              <w:t>3+6+9+12+15+18+21+24+27+30+33+36+39+42+45+48+51+54+55</w:t>
            </w:r>
          </w:p>
        </w:tc>
        <w:tc>
          <w:tcPr>
            <w:tcW w:w="3123" w:type="dxa"/>
            <w:shd w:val="clear" w:color="auto" w:fill="auto"/>
          </w:tcPr>
          <w:p w14:paraId="771B4460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6567772A" w14:textId="77777777" w:rsidTr="009E6C8E">
        <w:trPr>
          <w:trHeight w:val="571"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62A8162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i/>
                <w:sz w:val="16"/>
              </w:rPr>
              <w:t>Pozycje 2, 5, 8, 11, 14, 17, 20, 23, 26  powinny zostać podane z dokładnością do 3 miejsc po przecinku. Pozycje 29, 32, 35, 38, 41, 44, 47, 50, 53  powinny zostać podane z dokładnością do 2 miejsc po przecinku. Pozycje 3, 6, 9, 12, 15, 18, 21, 24, 27, 30, 33, 36, 39, 42, 45, 48, 51, 54, 56  powinny zostać podane z dokładnością 2 miejsc po przecinku przy zastosowaniu matematycznych reguł zaokrąglania.</w:t>
            </w:r>
          </w:p>
        </w:tc>
      </w:tr>
    </w:tbl>
    <w:p w14:paraId="550934A2" w14:textId="77777777" w:rsidR="003F08FB" w:rsidRPr="004A3925" w:rsidRDefault="003F08FB" w:rsidP="003F08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34FFAB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554134A3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8D322C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60CA9D78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7FC7A" w14:textId="77777777" w:rsidR="003F08FB" w:rsidRPr="000F4863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456DC623" w14:textId="77777777" w:rsidR="003F08FB" w:rsidRPr="000F4863" w:rsidRDefault="003F08FB" w:rsidP="003F08FB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Należę do grupy mikro, małych lub średnich przedsiębiorstw</w:t>
      </w:r>
    </w:p>
    <w:p w14:paraId="1F57032F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6821ED13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890EB48" w14:textId="77777777" w:rsidR="003F08FB" w:rsidRPr="000F4863" w:rsidRDefault="003F08FB" w:rsidP="003F08FB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6A9F333F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787DEF18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24A6B8D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C0CAF34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1DAA3376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584F9FB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7976C9ED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D2D8EB1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37C81769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1236DB55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890A98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84454" w14:textId="77777777" w:rsidR="003F08FB" w:rsidRPr="004A3925" w:rsidRDefault="003F08FB" w:rsidP="003F08FB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1245EC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5C114EDE" w14:textId="77777777" w:rsidR="003F08FB" w:rsidRPr="004A3925" w:rsidRDefault="003F08FB" w:rsidP="003F08FB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F08FB" w:rsidRPr="004A3925" w14:paraId="0F4A5EB5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B7637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2CE1C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F80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F08FB" w:rsidRPr="004A3925" w14:paraId="7408282A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0D5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7B72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E6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150592E1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DBA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7971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8AF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1E08926" w14:textId="77777777" w:rsidR="003F08FB" w:rsidRPr="004A3925" w:rsidRDefault="003F08FB" w:rsidP="003F08F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2FB8A0E4" w14:textId="77777777" w:rsidR="00D13342" w:rsidRDefault="00D13342"/>
    <w:sectPr w:rsidR="00D1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6C020" w14:textId="77777777" w:rsidR="005F01DB" w:rsidRDefault="005F01DB" w:rsidP="003F08FB">
      <w:r>
        <w:separator/>
      </w:r>
    </w:p>
  </w:endnote>
  <w:endnote w:type="continuationSeparator" w:id="0">
    <w:p w14:paraId="1C3F677B" w14:textId="77777777" w:rsidR="005F01DB" w:rsidRDefault="005F01DB" w:rsidP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A6A" w14:textId="77777777" w:rsidR="003F08FB" w:rsidRDefault="003F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97A" w14:textId="77777777" w:rsidR="003F08FB" w:rsidRDefault="003F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21" w14:textId="77777777" w:rsidR="003F08FB" w:rsidRDefault="003F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58D1" w14:textId="77777777" w:rsidR="005F01DB" w:rsidRDefault="005F01DB" w:rsidP="003F08FB">
      <w:r>
        <w:separator/>
      </w:r>
    </w:p>
  </w:footnote>
  <w:footnote w:type="continuationSeparator" w:id="0">
    <w:p w14:paraId="19E30D7F" w14:textId="77777777" w:rsidR="005F01DB" w:rsidRDefault="005F01DB" w:rsidP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A1EA" w14:textId="77777777" w:rsidR="003F08FB" w:rsidRDefault="003F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EBFA" w14:textId="7F369147" w:rsidR="003F08FB" w:rsidRPr="003F08FB" w:rsidRDefault="003F08FB" w:rsidP="003F08F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F08FB">
      <w:rPr>
        <w:rFonts w:asciiTheme="minorHAnsi" w:hAnsiTheme="minorHAnsi" w:cstheme="minorHAnsi"/>
        <w:b/>
        <w:b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F26F" w14:textId="77777777" w:rsidR="003F08FB" w:rsidRDefault="003F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B"/>
    <w:rsid w:val="003A28A2"/>
    <w:rsid w:val="003F08FB"/>
    <w:rsid w:val="005E0339"/>
    <w:rsid w:val="005F01DB"/>
    <w:rsid w:val="009F5764"/>
    <w:rsid w:val="00A42739"/>
    <w:rsid w:val="00D13342"/>
    <w:rsid w:val="00D22734"/>
    <w:rsid w:val="00F3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81A"/>
  <w15:chartTrackingRefBased/>
  <w15:docId w15:val="{F4A48BD3-A682-45F3-B365-BB5CE3E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F08F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F08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F08FB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2020-10-12T06:59:00Z</dcterms:created>
  <dcterms:modified xsi:type="dcterms:W3CDTF">2020-10-12T06:59:00Z</dcterms:modified>
</cp:coreProperties>
</file>