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D27EE6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636F1">
        <w:rPr>
          <w:rFonts w:ascii="Arial" w:hAnsi="Arial" w:cs="Arial"/>
          <w:b/>
        </w:rPr>
        <w:t>/DEG/SP</w:t>
      </w:r>
      <w:r w:rsidR="007373B1" w:rsidRPr="007373B1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:rsidR="00D27EE6" w:rsidRPr="00D27EE6" w:rsidRDefault="00D27EE6" w:rsidP="00D27EE6">
      <w:pPr>
        <w:spacing w:after="240"/>
        <w:jc w:val="center"/>
        <w:rPr>
          <w:rFonts w:ascii="Arial" w:eastAsiaTheme="minorHAnsi" w:hAnsi="Arial" w:cs="Arial"/>
          <w:b/>
          <w:lang w:eastAsia="en-US"/>
        </w:rPr>
      </w:pPr>
      <w:r w:rsidRPr="00D27EE6">
        <w:rPr>
          <w:rFonts w:ascii="Arial" w:eastAsiaTheme="minorHAnsi" w:hAnsi="Arial" w:cs="Arial"/>
          <w:b/>
          <w:lang w:eastAsia="en-US"/>
        </w:rPr>
        <w:t>Dostawa past i sałatek</w:t>
      </w:r>
      <w:r w:rsidRPr="00D27EE6">
        <w:rPr>
          <w:rFonts w:ascii="Arial" w:eastAsiaTheme="minorHAnsi" w:hAnsi="Arial" w:cs="Arial"/>
          <w:b/>
          <w:lang w:eastAsia="en-US"/>
        </w:rPr>
        <w:br/>
        <w:t>dla potrzeb SP ZOZ Szpitala Psychiatrycznego 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bookmarkStart w:id="0" w:name="_GoBack"/>
      <w:bookmarkEnd w:id="0"/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D27EE6">
        <w:rPr>
          <w:rFonts w:ascii="Arial" w:hAnsi="Arial" w:cs="Arial"/>
          <w:lang w:eastAsia="ar-SA"/>
        </w:rPr>
        <w:t>4 miesięcy od daty podpisania umowy</w:t>
      </w:r>
      <w:r w:rsidR="00547BCC">
        <w:rPr>
          <w:rFonts w:ascii="Arial" w:hAnsi="Arial" w:cs="Arial"/>
          <w:lang w:eastAsia="ar-SA"/>
        </w:rPr>
        <w:t xml:space="preserve"> r</w:t>
      </w:r>
      <w:r w:rsidR="0034721F">
        <w:rPr>
          <w:rFonts w:ascii="Arial" w:hAnsi="Arial" w:cs="Arial"/>
          <w:lang w:eastAsia="ar-SA"/>
        </w:rPr>
        <w:t>.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0636F1"/>
    <w:rsid w:val="002E061E"/>
    <w:rsid w:val="0034721F"/>
    <w:rsid w:val="00471EAA"/>
    <w:rsid w:val="004B5731"/>
    <w:rsid w:val="004F4511"/>
    <w:rsid w:val="00547BCC"/>
    <w:rsid w:val="005B2841"/>
    <w:rsid w:val="00711AAA"/>
    <w:rsid w:val="00734879"/>
    <w:rsid w:val="007373B1"/>
    <w:rsid w:val="0081534E"/>
    <w:rsid w:val="009A7CAB"/>
    <w:rsid w:val="00B11624"/>
    <w:rsid w:val="00BC2EE4"/>
    <w:rsid w:val="00C4133C"/>
    <w:rsid w:val="00CF6DF8"/>
    <w:rsid w:val="00D27EE6"/>
    <w:rsid w:val="00E70F92"/>
    <w:rsid w:val="00F1448E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2</cp:revision>
  <cp:lastPrinted>2024-09-27T08:56:00Z</cp:lastPrinted>
  <dcterms:created xsi:type="dcterms:W3CDTF">2025-04-07T11:56:00Z</dcterms:created>
  <dcterms:modified xsi:type="dcterms:W3CDTF">2025-04-07T11:56:00Z</dcterms:modified>
</cp:coreProperties>
</file>