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00F9551E" w:rsidR="00E66570" w:rsidRPr="00DC68BC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pn.</w:t>
            </w:r>
            <w:bookmarkStart w:id="0" w:name="_Hlk79136633"/>
            <w:r w:rsidR="000D73C0">
              <w:rPr>
                <w:rFonts w:ascii="Verdana" w:hAnsi="Verdana" w:cs="Arial"/>
                <w:b/>
                <w:bCs/>
                <w:lang w:eastAsia="pl-PL"/>
              </w:rPr>
              <w:t xml:space="preserve"> </w:t>
            </w:r>
            <w:r w:rsidR="000D73C0" w:rsidRPr="000D73C0">
              <w:rPr>
                <w:rFonts w:ascii="Verdana" w:hAnsi="Verdana" w:cs="Arial"/>
                <w:b/>
                <w:bCs/>
                <w:lang w:eastAsia="pl-PL"/>
              </w:rPr>
              <w:t>usługa migracji Systemu Obsługi Wyzwań (SOWA) do CRM oraz utrzymania i rozwoju systemu CRM w Sieci Badawczej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BZP.201.</w:t>
            </w:r>
            <w:r w:rsidR="00672344">
              <w:rPr>
                <w:rFonts w:ascii="Verdana" w:hAnsi="Verdana" w:cs="Arial"/>
                <w:b/>
                <w:bCs/>
              </w:rPr>
              <w:t>11</w:t>
            </w:r>
            <w:r w:rsidR="005B0136">
              <w:rPr>
                <w:rFonts w:ascii="Verdana" w:hAnsi="Verdana" w:cs="Arial"/>
                <w:b/>
                <w:bCs/>
              </w:rPr>
              <w:t>.202</w:t>
            </w:r>
            <w:r w:rsidR="00672344">
              <w:rPr>
                <w:rFonts w:ascii="Verdana" w:hAnsi="Verdana" w:cs="Arial"/>
                <w:b/>
                <w:bCs/>
              </w:rPr>
              <w:t>3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43D7AC99" w:rsidR="003644E9" w:rsidRPr="00E462D2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E462D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9B51A7" w:rsidRPr="00E462D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55682D" w:rsidRPr="00E462D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ZA REALIZACJĘ CAŁEGO PRZEDMIOTU </w:t>
                  </w:r>
                  <w:r w:rsidR="009B51A7" w:rsidRPr="00E462D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 w:rsidRPr="00E462D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3231ECC" w14:textId="77777777" w:rsidR="003644E9" w:rsidRPr="00E462D2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  <w:b/>
                    </w:rPr>
                    <w:t>Cena (brutto):</w:t>
                  </w:r>
                  <w:r w:rsidRPr="00E462D2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E462D2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198B47AC" w:rsidR="003644E9" w:rsidRPr="00E462D2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580EFB40" w14:textId="07AC6B42" w:rsidR="00653726" w:rsidRPr="00E462D2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</w:t>
                  </w:r>
                  <w:r w:rsidR="00B25DEA">
                    <w:rPr>
                      <w:rFonts w:ascii="Verdana" w:hAnsi="Verdana" w:cs="Arial"/>
                    </w:rPr>
                    <w:t>,</w:t>
                  </w:r>
                </w:p>
                <w:p w14:paraId="55ECB906" w14:textId="75131B2D" w:rsidR="00B12061" w:rsidRPr="00E462D2" w:rsidRDefault="00B25DEA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</w:t>
                  </w:r>
                  <w:r w:rsidR="00B12061" w:rsidRPr="00E462D2">
                    <w:rPr>
                      <w:rFonts w:ascii="Verdana" w:hAnsi="Verdana" w:cs="Arial"/>
                    </w:rPr>
                    <w:t xml:space="preserve"> tym:</w:t>
                  </w:r>
                </w:p>
                <w:p w14:paraId="3FCDDCB6" w14:textId="623CBC13" w:rsidR="00370108" w:rsidRDefault="002F54DA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 xml:space="preserve">- </w:t>
                  </w:r>
                  <w:r w:rsidR="009E7D59" w:rsidRPr="00370108">
                    <w:rPr>
                      <w:rFonts w:ascii="Verdana" w:hAnsi="Verdana" w:cs="Arial"/>
                      <w:b/>
                      <w:bCs/>
                    </w:rPr>
                    <w:t xml:space="preserve">wynagrodzenie z tytułu </w:t>
                  </w:r>
                  <w:r w:rsidR="00E17EAB" w:rsidRPr="00370108">
                    <w:rPr>
                      <w:rFonts w:ascii="Verdana" w:hAnsi="Verdana" w:cs="Arial"/>
                      <w:b/>
                      <w:bCs/>
                    </w:rPr>
                    <w:t xml:space="preserve">migracji Systemu SOWA do </w:t>
                  </w:r>
                  <w:r w:rsidR="00E17EAB" w:rsidRPr="00370108">
                    <w:rPr>
                      <w:rFonts w:ascii="Verdana" w:hAnsi="Verdana" w:cs="Arial"/>
                      <w:b/>
                      <w:bCs/>
                      <w:u w:val="single"/>
                    </w:rPr>
                    <w:t>CRM</w:t>
                  </w:r>
                  <w:r w:rsidR="00E17EAB" w:rsidRPr="00370108">
                    <w:rPr>
                      <w:rFonts w:ascii="Verdana" w:hAnsi="Verdana" w:cs="Arial"/>
                      <w:u w:val="single"/>
                    </w:rPr>
                    <w:t xml:space="preserve"> wraz z przeniesieniem</w:t>
                  </w:r>
                  <w:r w:rsidR="00E462D2" w:rsidRPr="00370108">
                    <w:rPr>
                      <w:rFonts w:ascii="Verdana" w:hAnsi="Verdana" w:cs="Arial"/>
                      <w:u w:val="single"/>
                    </w:rPr>
                    <w:t xml:space="preserve"> </w:t>
                  </w:r>
                  <w:r w:rsidR="00370108" w:rsidRPr="00370108">
                    <w:rPr>
                      <w:rFonts w:ascii="Verdana" w:hAnsi="Verdana" w:cs="Arial"/>
                      <w:u w:val="single"/>
                    </w:rPr>
                    <w:br/>
                  </w:r>
                  <w:r w:rsidR="00E17EAB" w:rsidRPr="00370108">
                    <w:rPr>
                      <w:rFonts w:ascii="Verdana" w:hAnsi="Verdana" w:cs="Arial"/>
                      <w:u w:val="single"/>
                    </w:rPr>
                    <w:t xml:space="preserve">na Zamawiającego autorskich praw majątkowych do Rezultatów będących utworami, </w:t>
                  </w:r>
                  <w:r w:rsidR="00E462D2" w:rsidRPr="00370108">
                    <w:rPr>
                      <w:rFonts w:ascii="Verdana" w:hAnsi="Verdana" w:cs="Arial"/>
                      <w:u w:val="single"/>
                    </w:rPr>
                    <w:br/>
                  </w:r>
                  <w:r w:rsidR="00E17EAB" w:rsidRPr="00370108">
                    <w:rPr>
                      <w:rFonts w:ascii="Verdana" w:hAnsi="Verdana" w:cs="Arial"/>
                      <w:u w:val="single"/>
                    </w:rPr>
                    <w:t>w wysokości</w:t>
                  </w:r>
                  <w:r w:rsidR="00E17EAB" w:rsidRPr="00E462D2">
                    <w:rPr>
                      <w:rFonts w:ascii="Verdana" w:hAnsi="Verdana" w:cs="Arial"/>
                    </w:rPr>
                    <w:t xml:space="preserve"> ……</w:t>
                  </w:r>
                  <w:r w:rsidR="00370108">
                    <w:rPr>
                      <w:rFonts w:ascii="Verdana" w:hAnsi="Verdana" w:cs="Arial"/>
                    </w:rPr>
                    <w:t>……………………………………….</w:t>
                  </w:r>
                  <w:r w:rsidR="00E17EAB" w:rsidRPr="00E462D2">
                    <w:rPr>
                      <w:rFonts w:ascii="Verdana" w:hAnsi="Verdana" w:cs="Arial"/>
                    </w:rPr>
                    <w:t xml:space="preserve">. zł brutto </w:t>
                  </w:r>
                </w:p>
                <w:p w14:paraId="1457334D" w14:textId="77777777" w:rsidR="00370108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(słownie:…</w:t>
                  </w:r>
                  <w:r w:rsidR="00370108">
                    <w:rPr>
                      <w:rFonts w:ascii="Verdana" w:hAnsi="Verdana" w:cs="Arial"/>
                    </w:rPr>
                    <w:t>……………………………………………………………</w:t>
                  </w:r>
                  <w:r w:rsidRPr="00E462D2">
                    <w:rPr>
                      <w:rFonts w:ascii="Verdana" w:hAnsi="Verdana" w:cs="Arial"/>
                    </w:rPr>
                    <w:t xml:space="preserve">…), </w:t>
                  </w:r>
                </w:p>
                <w:p w14:paraId="74B4C881" w14:textId="77777777" w:rsidR="007D35BA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w tym podatek VAT w kwocie ………</w:t>
                  </w:r>
                  <w:r w:rsidR="00370108">
                    <w:rPr>
                      <w:rFonts w:ascii="Verdana" w:hAnsi="Verdana" w:cs="Arial"/>
                    </w:rPr>
                    <w:t>……</w:t>
                  </w:r>
                  <w:r w:rsidRPr="00E462D2">
                    <w:rPr>
                      <w:rFonts w:ascii="Verdana" w:hAnsi="Verdana" w:cs="Arial"/>
                    </w:rPr>
                    <w:t xml:space="preserve">zł </w:t>
                  </w:r>
                </w:p>
                <w:p w14:paraId="2B89CF7A" w14:textId="0EDFB27E" w:rsidR="00E17EAB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(słownie:………</w:t>
                  </w:r>
                  <w:r w:rsidR="00370108">
                    <w:rPr>
                      <w:rFonts w:ascii="Verdana" w:hAnsi="Verdana" w:cs="Arial"/>
                    </w:rPr>
                    <w:t>………………………………</w:t>
                  </w:r>
                  <w:r w:rsidR="007D35BA">
                    <w:rPr>
                      <w:rFonts w:ascii="Verdana" w:hAnsi="Verdana" w:cs="Arial"/>
                    </w:rPr>
                    <w:t>…………….</w:t>
                  </w:r>
                  <w:r w:rsidR="00370108">
                    <w:rPr>
                      <w:rFonts w:ascii="Verdana" w:hAnsi="Verdana" w:cs="Arial"/>
                    </w:rPr>
                    <w:t>…</w:t>
                  </w:r>
                  <w:r w:rsidR="007D35BA">
                    <w:rPr>
                      <w:rFonts w:ascii="Verdana" w:hAnsi="Verdana" w:cs="Arial"/>
                    </w:rPr>
                    <w:t>……….</w:t>
                  </w:r>
                  <w:r w:rsidRPr="00E462D2">
                    <w:rPr>
                      <w:rFonts w:ascii="Verdana" w:hAnsi="Verdana" w:cs="Arial"/>
                    </w:rPr>
                    <w:t>),</w:t>
                  </w:r>
                </w:p>
                <w:p w14:paraId="4E7AF199" w14:textId="77777777" w:rsidR="00370108" w:rsidRPr="00E462D2" w:rsidRDefault="00370108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52548712" w14:textId="622E614B" w:rsidR="00055637" w:rsidRDefault="00370108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E17EAB" w:rsidRPr="00055637">
                    <w:rPr>
                      <w:rFonts w:ascii="Verdana" w:hAnsi="Verdana" w:cs="Arial"/>
                      <w:b/>
                      <w:bCs/>
                    </w:rPr>
                    <w:t>wynagrodzenie z tytułu świadczenia Usługi Utrzymania</w:t>
                  </w:r>
                  <w:r w:rsidR="00E17EAB" w:rsidRPr="00E462D2">
                    <w:rPr>
                      <w:rFonts w:ascii="Verdana" w:hAnsi="Verdana" w:cs="Arial"/>
                    </w:rPr>
                    <w:t xml:space="preserve"> w wysokości nie</w:t>
                  </w:r>
                  <w:r w:rsidR="00055637">
                    <w:rPr>
                      <w:rFonts w:ascii="Verdana" w:hAnsi="Verdana" w:cs="Arial"/>
                    </w:rPr>
                    <w:t xml:space="preserve"> </w:t>
                  </w:r>
                  <w:r w:rsidR="00E17EAB" w:rsidRPr="00E462D2">
                    <w:rPr>
                      <w:rFonts w:ascii="Verdana" w:hAnsi="Verdana" w:cs="Arial"/>
                    </w:rPr>
                    <w:t>większej niż ……………</w:t>
                  </w:r>
                  <w:r w:rsidR="00055637">
                    <w:rPr>
                      <w:rFonts w:ascii="Verdana" w:hAnsi="Verdana" w:cs="Arial"/>
                    </w:rPr>
                    <w:t>……………</w:t>
                  </w:r>
                  <w:r w:rsidR="00E17EAB" w:rsidRPr="00E462D2">
                    <w:rPr>
                      <w:rFonts w:ascii="Verdana" w:hAnsi="Verdana" w:cs="Arial"/>
                    </w:rPr>
                    <w:t>…</w:t>
                  </w:r>
                  <w:r w:rsidR="00055637">
                    <w:rPr>
                      <w:rFonts w:ascii="Verdana" w:hAnsi="Verdana" w:cs="Arial"/>
                    </w:rPr>
                    <w:t xml:space="preserve">  </w:t>
                  </w:r>
                  <w:r w:rsidR="00E17EAB" w:rsidRPr="00E462D2">
                    <w:rPr>
                      <w:rFonts w:ascii="Verdana" w:hAnsi="Verdana" w:cs="Arial"/>
                    </w:rPr>
                    <w:t xml:space="preserve"> zł brutto</w:t>
                  </w:r>
                </w:p>
                <w:p w14:paraId="13A94B10" w14:textId="77777777" w:rsidR="007D35BA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(słownie:…………………</w:t>
                  </w:r>
                  <w:r w:rsidR="00055637">
                    <w:rPr>
                      <w:rFonts w:ascii="Verdana" w:hAnsi="Verdana" w:cs="Arial"/>
                    </w:rPr>
                    <w:t>……………………………………………….</w:t>
                  </w:r>
                  <w:r w:rsidRPr="00E462D2">
                    <w:rPr>
                      <w:rFonts w:ascii="Verdana" w:hAnsi="Verdana" w:cs="Arial"/>
                    </w:rPr>
                    <w:t xml:space="preserve">), </w:t>
                  </w:r>
                  <w:r w:rsidR="00055637">
                    <w:rPr>
                      <w:rFonts w:ascii="Verdana" w:hAnsi="Verdana" w:cs="Arial"/>
                    </w:rPr>
                    <w:br/>
                  </w:r>
                  <w:r w:rsidRPr="00E462D2">
                    <w:rPr>
                      <w:rFonts w:ascii="Verdana" w:hAnsi="Verdana" w:cs="Arial"/>
                    </w:rPr>
                    <w:t xml:space="preserve">w tym podatek VAT w kwocie ………………. zł </w:t>
                  </w:r>
                </w:p>
                <w:p w14:paraId="60E94D24" w14:textId="2B2D7AEE" w:rsidR="00E17EAB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(słownie:………………………</w:t>
                  </w:r>
                  <w:r w:rsidR="00055637">
                    <w:rPr>
                      <w:rFonts w:ascii="Verdana" w:hAnsi="Verdana" w:cs="Arial"/>
                    </w:rPr>
                    <w:t>…………</w:t>
                  </w:r>
                  <w:r w:rsidR="007D35BA">
                    <w:rPr>
                      <w:rFonts w:ascii="Verdana" w:hAnsi="Verdana" w:cs="Arial"/>
                    </w:rPr>
                    <w:t>………….</w:t>
                  </w:r>
                  <w:r w:rsidR="00055637">
                    <w:rPr>
                      <w:rFonts w:ascii="Verdana" w:hAnsi="Verdana" w:cs="Arial"/>
                    </w:rPr>
                    <w:t>…</w:t>
                  </w:r>
                  <w:r w:rsidR="007D35BA">
                    <w:rPr>
                      <w:rFonts w:ascii="Verdana" w:hAnsi="Verdana" w:cs="Arial"/>
                    </w:rPr>
                    <w:t>………………</w:t>
                  </w:r>
                  <w:r w:rsidR="00055637">
                    <w:rPr>
                      <w:rFonts w:ascii="Verdana" w:hAnsi="Verdana" w:cs="Arial"/>
                    </w:rPr>
                    <w:t>.</w:t>
                  </w:r>
                  <w:r w:rsidRPr="00E462D2">
                    <w:rPr>
                      <w:rFonts w:ascii="Verdana" w:hAnsi="Verdana" w:cs="Arial"/>
                    </w:rPr>
                    <w:t>),</w:t>
                  </w:r>
                </w:p>
                <w:p w14:paraId="010E8322" w14:textId="77777777" w:rsidR="00055637" w:rsidRPr="00E462D2" w:rsidRDefault="00055637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27F55450" w14:textId="55A55F7E" w:rsidR="00055637" w:rsidRDefault="00055637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E17EAB" w:rsidRPr="00055637">
                    <w:rPr>
                      <w:rFonts w:ascii="Verdana" w:hAnsi="Verdana" w:cs="Arial"/>
                      <w:b/>
                      <w:bCs/>
                    </w:rPr>
                    <w:t>wynagrodzenie z tytułu świadczenia Usługi Rozwoju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="00E17EAB" w:rsidRPr="00E462D2">
                    <w:rPr>
                      <w:rFonts w:ascii="Verdana" w:hAnsi="Verdana" w:cs="Arial"/>
                    </w:rPr>
                    <w:t>w wysokości nie większej niż ……………………</w:t>
                  </w:r>
                  <w:r>
                    <w:rPr>
                      <w:rFonts w:ascii="Verdana" w:hAnsi="Verdana" w:cs="Arial"/>
                    </w:rPr>
                    <w:t xml:space="preserve">…………………… </w:t>
                  </w:r>
                  <w:r w:rsidR="00E17EAB" w:rsidRPr="00E462D2">
                    <w:rPr>
                      <w:rFonts w:ascii="Verdana" w:hAnsi="Verdana" w:cs="Arial"/>
                    </w:rPr>
                    <w:t xml:space="preserve"> zł brutto </w:t>
                  </w:r>
                </w:p>
                <w:p w14:paraId="006A1469" w14:textId="77777777" w:rsidR="00055637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(słownie:…………………………</w:t>
                  </w:r>
                  <w:r w:rsidR="00055637">
                    <w:rPr>
                      <w:rFonts w:ascii="Verdana" w:hAnsi="Verdana" w:cs="Arial"/>
                    </w:rPr>
                    <w:t>……………………………………….</w:t>
                  </w:r>
                  <w:r w:rsidRPr="00E462D2">
                    <w:rPr>
                      <w:rFonts w:ascii="Verdana" w:hAnsi="Verdana" w:cs="Arial"/>
                    </w:rPr>
                    <w:t xml:space="preserve">), </w:t>
                  </w:r>
                </w:p>
                <w:p w14:paraId="1B0CA1C1" w14:textId="77777777" w:rsidR="00055637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w tym podatek VAT w kwocie…………</w:t>
                  </w:r>
                  <w:r w:rsidR="00055637">
                    <w:rPr>
                      <w:rFonts w:ascii="Verdana" w:hAnsi="Verdana" w:cs="Arial"/>
                    </w:rPr>
                    <w:t>…..</w:t>
                  </w:r>
                  <w:r w:rsidRPr="00E462D2">
                    <w:rPr>
                      <w:rFonts w:ascii="Verdana" w:hAnsi="Verdana" w:cs="Arial"/>
                    </w:rPr>
                    <w:t xml:space="preserve">  zł </w:t>
                  </w:r>
                </w:p>
                <w:p w14:paraId="522E1E35" w14:textId="6125715D" w:rsidR="00A831A9" w:rsidRPr="00E462D2" w:rsidRDefault="00E17EAB" w:rsidP="00E462D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462D2">
                    <w:rPr>
                      <w:rFonts w:ascii="Verdana" w:hAnsi="Verdana" w:cs="Arial"/>
                    </w:rPr>
                    <w:t>(słownie:………………………</w:t>
                  </w:r>
                  <w:r w:rsidR="00055637">
                    <w:rPr>
                      <w:rFonts w:ascii="Verdana" w:hAnsi="Verdana" w:cs="Arial"/>
                    </w:rPr>
                    <w:t>…………………</w:t>
                  </w:r>
                  <w:r w:rsidR="007D35BA">
                    <w:rPr>
                      <w:rFonts w:ascii="Verdana" w:hAnsi="Verdana" w:cs="Arial"/>
                    </w:rPr>
                    <w:t>………………………..</w:t>
                  </w:r>
                  <w:r w:rsidR="00055637">
                    <w:rPr>
                      <w:rFonts w:ascii="Verdana" w:hAnsi="Verdana" w:cs="Arial"/>
                    </w:rPr>
                    <w:t>.</w:t>
                  </w:r>
                  <w:r w:rsidRPr="00E462D2">
                    <w:rPr>
                      <w:rFonts w:ascii="Verdana" w:hAnsi="Verdana" w:cs="Arial"/>
                    </w:rPr>
                    <w:t xml:space="preserve">), w tym przeniesienia </w:t>
                  </w:r>
                  <w:r w:rsidR="007D35BA">
                    <w:rPr>
                      <w:rFonts w:ascii="Verdana" w:hAnsi="Verdana" w:cs="Arial"/>
                    </w:rPr>
                    <w:br/>
                  </w:r>
                  <w:r w:rsidRPr="00E462D2">
                    <w:rPr>
                      <w:rFonts w:ascii="Verdana" w:hAnsi="Verdana" w:cs="Arial"/>
                    </w:rPr>
                    <w:t>na Zamawiającego autorskich praw majątkowych do Rezultatów będących utworami oraz udzielenia odpowiednich licencji</w:t>
                  </w:r>
                  <w:r w:rsidR="00E81E83">
                    <w:rPr>
                      <w:rFonts w:ascii="Verdana" w:hAnsi="Verdana" w:cs="Arial"/>
                    </w:rPr>
                    <w:t>.</w:t>
                  </w:r>
                </w:p>
                <w:p w14:paraId="4B89A309" w14:textId="77777777" w:rsidR="00B12061" w:rsidRPr="00672344" w:rsidRDefault="00B12061" w:rsidP="0001002A">
                  <w:pPr>
                    <w:spacing w:line="276" w:lineRule="auto"/>
                    <w:rPr>
                      <w:rFonts w:ascii="Verdana" w:hAnsi="Verdana" w:cs="Arial"/>
                      <w:highlight w:val="yellow"/>
                    </w:rPr>
                  </w:pPr>
                </w:p>
                <w:p w14:paraId="2F38C23B" w14:textId="48A12A2C" w:rsidR="004D54F8" w:rsidRPr="00C278CD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KRYTERIUM </w:t>
                  </w:r>
                  <w:r w:rsidR="00BE7DE9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CZAS REALIZACJI USŁUGI</w:t>
                  </w:r>
                  <w:r w:rsidR="00353284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, TJ. URUCHOMIENIE</w:t>
                  </w:r>
                  <w:r w:rsidR="00FD309E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</w:t>
                  </w:r>
                  <w:r w:rsidR="00C75906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NA ŚRODOWISKU</w:t>
                  </w:r>
                  <w:r w:rsidR="008E426B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PRODUKCYJNYM </w:t>
                  </w:r>
                  <w:r w:rsidR="00877791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WYMAGAŃ ZWIĄZANYCH </w:t>
                  </w:r>
                  <w:r w:rsidR="000704E0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Z MIGRACJĄ SYSTEMU SOWA DO SYSTEMU CRM,</w:t>
                  </w:r>
                  <w:r w:rsidR="000B1F6D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ZGODNIE</w:t>
                  </w:r>
                  <w:r w:rsidR="00BF0D48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Z WYMAGANIAMI BIZNESOWYMI ZAMAWIAJĄCEGO</w:t>
                  </w:r>
                  <w:r w:rsidR="00C00CD1" w:rsidRPr="00C278C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:</w:t>
                  </w:r>
                </w:p>
                <w:p w14:paraId="6E381502" w14:textId="788ACF35" w:rsidR="00C00CD1" w:rsidRPr="00C278CD" w:rsidRDefault="00C00CD1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35B5F2B8" w14:textId="13D23D62" w:rsidR="00C00CD1" w:rsidRPr="00C278CD" w:rsidRDefault="00C00CD1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u w:val="single"/>
                      <w:shd w:val="clear" w:color="auto" w:fill="FFFFFF"/>
                    </w:rPr>
                  </w:pP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7D35BA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7D35BA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955B23"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4 miesiące od dnia zawarcia umowy</w:t>
                  </w:r>
                </w:p>
                <w:p w14:paraId="202D497F" w14:textId="43F1F055" w:rsidR="00C00CD1" w:rsidRPr="00C278CD" w:rsidRDefault="00C00CD1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7D35BA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7D35BA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955B23"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5 miesięcy od dnia zawarcia umowy</w:t>
                  </w:r>
                </w:p>
                <w:p w14:paraId="04696003" w14:textId="7498CD29" w:rsidR="00C00CD1" w:rsidRPr="00C278CD" w:rsidRDefault="00C00CD1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7D35BA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7D35BA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955B23" w:rsidRPr="00C278CD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6 miesięcy od dnia zawarcia umowy</w:t>
                  </w:r>
                </w:p>
                <w:p w14:paraId="25038ED0" w14:textId="77777777" w:rsidR="00291E2F" w:rsidRPr="00C278CD" w:rsidRDefault="00291E2F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</w:p>
                <w:p w14:paraId="2F800B0E" w14:textId="1BFFDCC9" w:rsidR="004D54F8" w:rsidRPr="00C278CD" w:rsidRDefault="00291E2F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</w:pPr>
                  <w:r w:rsidRPr="00C278CD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Należy zaznaczyć</w:t>
                  </w:r>
                  <w:r w:rsidR="00896207" w:rsidRPr="00C278CD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C278CD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odpowiedni kwadrat.</w:t>
                  </w:r>
                </w:p>
                <w:p w14:paraId="3CF81F7A" w14:textId="70461B8C" w:rsidR="008447CE" w:rsidRPr="00A77B71" w:rsidRDefault="008447CE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sz w:val="16"/>
                      <w:szCs w:val="16"/>
                      <w:shd w:val="clear" w:color="auto" w:fill="FFFFFF"/>
                    </w:rPr>
                  </w:pPr>
                  <w:r w:rsidRPr="00A77B71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sz w:val="16"/>
                      <w:szCs w:val="16"/>
                      <w:shd w:val="clear" w:color="auto" w:fill="FFFFFF"/>
                    </w:rPr>
                    <w:t>Uwaga!</w:t>
                  </w:r>
                  <w:r w:rsidR="00C278CD" w:rsidRPr="00A77B71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sz w:val="16"/>
                      <w:szCs w:val="16"/>
                      <w:shd w:val="clear" w:color="auto" w:fill="FFFFFF"/>
                    </w:rPr>
                    <w:t>!!</w:t>
                  </w:r>
                </w:p>
                <w:p w14:paraId="1CC83E3E" w14:textId="0F47A186" w:rsidR="00525099" w:rsidRPr="00C278CD" w:rsidRDefault="00525099" w:rsidP="00525099">
                  <w:pPr>
                    <w:spacing w:line="276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</w:pPr>
                  <w:r w:rsidRPr="00C278CD"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  <w:t xml:space="preserve">W przypadku, gdy Wykonawca nie złoży deklaracji w zakresie czasu realizacji usługi (tj. nie zaznaczy żadnego kwadratu lub wskaże dwa lub trzy kwadraty), Zamawiający uzna, iż Wykonawca zrealizuje usługę </w:t>
                  </w:r>
                  <w:r w:rsidR="00C278CD" w:rsidRPr="00C278CD"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C278CD"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  <w:t>w maksymalnym dopuszczalnym terminie, tj. do 6 miesięcy od daty zawarcia umowy.</w:t>
                  </w:r>
                </w:p>
                <w:p w14:paraId="43E29E39" w14:textId="77777777" w:rsidR="0001002A" w:rsidRDefault="00525099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C278CD"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  <w:t>W przypadku, gdy Wykonawca złoży oświadczenie w zakresie terminu realizacji usługi dłuższy niż 6 miesięcy, oferta tego Wykonawcy zostanie odrzucona jako niezgodna z warunkami zamówienia.</w:t>
                  </w:r>
                  <w:r w:rsidRPr="00C278CD">
                    <w:rPr>
                      <w:rFonts w:ascii="Verdana" w:hAnsi="Verdana" w:cs="Arial"/>
                      <w:shd w:val="clear" w:color="auto" w:fill="FFFFFF"/>
                    </w:rPr>
                    <w:t xml:space="preserve"> </w:t>
                  </w:r>
                </w:p>
                <w:p w14:paraId="1B5ED987" w14:textId="77777777" w:rsidR="008B76BC" w:rsidRDefault="008B76BC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</w:p>
                <w:p w14:paraId="23A78087" w14:textId="77777777" w:rsidR="00A70F05" w:rsidRPr="00A70F05" w:rsidRDefault="00A70F05" w:rsidP="00A70F0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hd w:val="clear" w:color="auto" w:fill="FFFFFF"/>
                    </w:rPr>
                  </w:pPr>
                  <w:r w:rsidRPr="00A70F05">
                    <w:rPr>
                      <w:rFonts w:ascii="Verdana" w:hAnsi="Verdana" w:cs="Arial"/>
                      <w:b/>
                      <w:shd w:val="clear" w:color="auto" w:fill="FFFFFF"/>
                    </w:rPr>
                    <w:t xml:space="preserve">KRYTERIUM ZATRUDNIENIE OSOBY NIEPEŁNOSPRAWNEJ: </w:t>
                  </w:r>
                </w:p>
                <w:p w14:paraId="6BFA794E" w14:textId="4808DFA1" w:rsidR="00A70F05" w:rsidRDefault="00A70F05" w:rsidP="00A70F05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>Oświadczam, że do wykonania zamówienia skierujemy</w:t>
                  </w:r>
                  <w:r w:rsidRPr="00A70F05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</w:t>
                  </w: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……</w:t>
                  </w:r>
                  <w:r w:rsidRPr="00A70F05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…. </w:t>
                  </w:r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>(proszę wskazać liczbę osób)</w:t>
                  </w:r>
                  <w:r w:rsidRPr="00A70F05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osobę/y niepełnosprawną/e</w:t>
                  </w:r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 xml:space="preserve"> w rozumieniu przepisów ustawy z dnia </w:t>
                  </w:r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br/>
                    <w:t xml:space="preserve">27 sierpnia 1997 r. </w:t>
                  </w:r>
                  <w:r w:rsidRPr="00A70F05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>(</w:t>
                  </w:r>
                  <w:proofErr w:type="spellStart"/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>t.j</w:t>
                  </w:r>
                  <w:proofErr w:type="spellEnd"/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 xml:space="preserve">. Dz. U. z 2023 r., poz. 1234 z </w:t>
                  </w:r>
                  <w:proofErr w:type="spellStart"/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>późn</w:t>
                  </w:r>
                  <w:proofErr w:type="spellEnd"/>
                  <w:r w:rsidRPr="00A70F05">
                    <w:rPr>
                      <w:rFonts w:ascii="Verdana" w:hAnsi="Verdana" w:cs="Arial"/>
                      <w:shd w:val="clear" w:color="auto" w:fill="FFFFFF"/>
                    </w:rPr>
                    <w:t>. zm.).</w:t>
                  </w:r>
                </w:p>
                <w:p w14:paraId="74EB4E6E" w14:textId="77777777" w:rsidR="00A77B71" w:rsidRPr="00A70F05" w:rsidRDefault="00A77B71" w:rsidP="00A70F05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</w:p>
                <w:p w14:paraId="55C2ED2F" w14:textId="71EA54AB" w:rsidR="00A77B71" w:rsidRPr="00A77B71" w:rsidRDefault="00A77B71" w:rsidP="00A77B71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 w:rsidRPr="00A77B71">
                    <w:rPr>
                      <w:rFonts w:ascii="Verdana" w:hAnsi="Verdana" w:cs="Arial"/>
                      <w:b/>
                      <w:bCs/>
                      <w:i/>
                      <w:iCs/>
                      <w:sz w:val="16"/>
                      <w:szCs w:val="16"/>
                      <w:u w:val="single"/>
                      <w:shd w:val="clear" w:color="auto" w:fill="FFFFFF"/>
                    </w:rPr>
                    <w:t>Uwaga!!!</w:t>
                  </w:r>
                </w:p>
                <w:p w14:paraId="3211F6CC" w14:textId="77777777" w:rsidR="00A77B71" w:rsidRPr="00A77B71" w:rsidRDefault="00A77B71" w:rsidP="00A77B71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shd w:val="clear" w:color="auto" w:fill="FFFFFF"/>
                    </w:rPr>
                  </w:pPr>
                  <w:r w:rsidRPr="00A77B71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shd w:val="clear" w:color="auto" w:fill="FFFFFF"/>
                    </w:rPr>
                    <w:t>Zamawiający przyzna punkty zgodnie z treścią rozdziału</w:t>
                  </w:r>
                  <w:r w:rsidRPr="00A77B71">
                    <w:rPr>
                      <w:rFonts w:ascii="Verdana" w:hAnsi="Verdana" w:cs="Arial"/>
                      <w:b/>
                      <w:bCs/>
                      <w:i/>
                      <w:iCs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A77B71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shd w:val="clear" w:color="auto" w:fill="FFFFFF"/>
                    </w:rPr>
                    <w:t xml:space="preserve">XIX SWZ pn. Kryteria oceny ofert </w:t>
                  </w:r>
                  <w:r w:rsidRPr="00A77B71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shd w:val="clear" w:color="auto" w:fill="FFFFFF"/>
                    </w:rPr>
                    <w:br/>
                    <w:t>i wybór oferty najkorzystniejszej.</w:t>
                  </w:r>
                </w:p>
                <w:p w14:paraId="26BD6D96" w14:textId="7E8D9666" w:rsidR="008B76BC" w:rsidRPr="00A77B71" w:rsidRDefault="00A77B71" w:rsidP="00A77B71">
                  <w:pPr>
                    <w:spacing w:line="276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highlight w:val="yellow"/>
                      <w:shd w:val="clear" w:color="auto" w:fill="FFFFFF"/>
                    </w:rPr>
                  </w:pPr>
                  <w:r w:rsidRPr="00A77B71"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  <w:t xml:space="preserve">Jeżeli Wykonawca nie wskaże liczby osób niepełnosprawnych Zamawiający uzna, że Wykonawca nie zaoferował żadnej osoby niepełnosprawnej w rozumieniu przepisów ustawy z dnia 27 sierpnia 1997 r. </w:t>
                  </w:r>
                  <w:r w:rsidRPr="00A77B71"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A77B71"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A77B71">
                    <w:rPr>
                      <w:rFonts w:ascii="Verdana" w:hAnsi="Verdana" w:cs="Arial"/>
                      <w:sz w:val="16"/>
                      <w:szCs w:val="16"/>
                      <w:shd w:val="clear" w:color="auto" w:fill="FFFFFF"/>
                    </w:rPr>
                    <w:t>i przyzna 0 pkt.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7085FF8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 xml:space="preserve">są dostępne w formie elektronicznej pod określonymi adresami internetowymi ogólnodostępnych i bezpłatnych baz danych </w:t>
                  </w:r>
                  <w:r w:rsidR="00B85520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0B9749F8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55F920D8" w14:textId="112657F1" w:rsidR="002F0867" w:rsidRPr="002F0867" w:rsidRDefault="002F0867" w:rsidP="00432EE1">
                  <w:pPr>
                    <w:autoSpaceDE w:val="0"/>
                    <w:autoSpaceDN w:val="0"/>
                    <w:adjustRightInd w:val="0"/>
                    <w:ind w:left="347" w:hanging="347"/>
                    <w:jc w:val="both"/>
                    <w:rPr>
                      <w:rFonts w:ascii="Verdana" w:eastAsia="Calibri" w:hAnsi="Verdana" w:cs="Arial"/>
                      <w:lang w:eastAsia="en-US"/>
                    </w:rPr>
                  </w:pPr>
                  <w:r w:rsidRPr="002F0867">
                    <w:rPr>
                      <w:rFonts w:ascii="Verdana" w:eastAsia="Calibri" w:hAnsi="Verdana" w:cs="Arial"/>
                      <w:lang w:eastAsia="en-US"/>
                    </w:rPr>
                    <w:t>7.</w:t>
                  </w:r>
                  <w:r w:rsidR="00B85520">
                    <w:rPr>
                      <w:rFonts w:ascii="Verdana" w:eastAsia="Calibri" w:hAnsi="Verdana" w:cs="Arial"/>
                      <w:b/>
                      <w:bCs/>
                      <w:lang w:eastAsia="en-US"/>
                    </w:rPr>
                    <w:t xml:space="preserve"> </w:t>
                  </w:r>
                  <w:r w:rsidRPr="002F0867">
                    <w:rPr>
                      <w:rFonts w:ascii="Verdana" w:eastAsia="Calibri" w:hAnsi="Verdana" w:cs="Arial"/>
                      <w:b/>
                      <w:bCs/>
                      <w:lang w:eastAsia="en-US"/>
                    </w:rPr>
                    <w:t xml:space="preserve">Oświadczam/Oświadczamy*, </w:t>
                  </w:r>
                  <w:r w:rsidRPr="002F0867">
                    <w:rPr>
                      <w:rFonts w:ascii="Verdana" w:eastAsia="Calibri" w:hAnsi="Verdana" w:cs="Arial"/>
                      <w:lang w:eastAsia="en-US"/>
                    </w:rPr>
                    <w:t xml:space="preserve">że poprzez spełnianie wszystkich wymogów wynikających z przepisów rozporządzenia Parlamentu Europejskiego i Rady (UE) 2016/679 z dnia 27 kwietnia 2016 r. w sprawie ochrony osób fizycznych w związku </w:t>
                  </w:r>
                  <w:r w:rsidRPr="002F0867">
                    <w:rPr>
                      <w:rFonts w:ascii="Verdana" w:eastAsia="Calibri" w:hAnsi="Verdana" w:cs="Arial"/>
                      <w:lang w:eastAsia="en-US"/>
                    </w:rPr>
                    <w:br/>
      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516DD0BD" w14:textId="77777777" w:rsidR="002F0867" w:rsidRPr="002F0867" w:rsidRDefault="002F0867" w:rsidP="002F0867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rPr>
                      <w:rFonts w:ascii="Verdana" w:eastAsia="Calibri" w:hAnsi="Verdana" w:cs="Arial"/>
                      <w:lang w:eastAsia="en-US"/>
                    </w:rPr>
                  </w:pPr>
                  <w:r w:rsidRPr="002F0867">
                    <w:rPr>
                      <w:rFonts w:ascii="Verdana" w:eastAsia="Calibri" w:hAnsi="Verdana" w:cs="Arial"/>
                      <w:lang w:eastAsia="en-US"/>
                    </w:rPr>
                    <w:t>dokonuje regularnych przeglądów spełnienia zasad wskazanych w art. 5 ust. 1 i 2 RODO;</w:t>
                  </w:r>
                </w:p>
                <w:p w14:paraId="7CEDCD6E" w14:textId="77777777" w:rsidR="002F0867" w:rsidRPr="002F0867" w:rsidRDefault="002F0867" w:rsidP="002F0867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rPr>
                      <w:rFonts w:ascii="Verdana" w:eastAsia="Calibri" w:hAnsi="Verdana" w:cs="Arial"/>
                      <w:lang w:eastAsia="en-US"/>
                    </w:rPr>
                  </w:pPr>
                  <w:r w:rsidRPr="002F0867">
                    <w:rPr>
                      <w:rFonts w:ascii="Verdana" w:eastAsia="Calibri" w:hAnsi="Verdana" w:cs="Arial"/>
                      <w:lang w:eastAsia="en-US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49EEEEF2" w14:textId="77777777" w:rsidR="002F0867" w:rsidRPr="002F0867" w:rsidRDefault="002F0867" w:rsidP="00432EE1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eastAsia="Calibri" w:hAnsi="Verdana" w:cs="Arial"/>
                      <w:lang w:eastAsia="en-US"/>
                    </w:rPr>
                  </w:pPr>
                  <w:r w:rsidRPr="002F0867">
                    <w:rPr>
                      <w:rFonts w:ascii="Verdana" w:eastAsia="Calibri" w:hAnsi="Verdana" w:cs="Arial"/>
                      <w:lang w:eastAsia="en-US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6E5188A9" w14:textId="77777777" w:rsidR="002F0867" w:rsidRDefault="002F0867" w:rsidP="00432EE1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eastAsia="Calibri" w:hAnsi="Verdana" w:cs="Arial"/>
                      <w:lang w:eastAsia="en-US"/>
                    </w:rPr>
                  </w:pPr>
                  <w:r w:rsidRPr="002F0867">
                    <w:rPr>
                      <w:rFonts w:ascii="Verdana" w:eastAsia="Calibri" w:hAnsi="Verdana" w:cs="Arial"/>
                      <w:lang w:eastAsia="en-US"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48F4B7ED" w:rsidR="002F0867" w:rsidRPr="00627902" w:rsidRDefault="002F0867" w:rsidP="00432EE1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eastAsia="Calibri" w:hAnsi="Verdana" w:cs="Arial"/>
                      <w:lang w:eastAsia="en-US"/>
                    </w:rPr>
                  </w:pPr>
                  <w:r w:rsidRPr="00627902">
                    <w:rPr>
                      <w:rFonts w:ascii="Verdana" w:eastAsia="Calibri" w:hAnsi="Verdana" w:cs="Arial"/>
                      <w:lang w:eastAsia="en-US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521D40D5" w:rsidR="003644E9" w:rsidRPr="0001002A" w:rsidRDefault="00B85520" w:rsidP="00B85520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474D04D8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B85520">
              <w:rPr>
                <w:rFonts w:ascii="Verdana" w:hAnsi="Verdana" w:cs="Arial"/>
                <w:b/>
                <w:i/>
                <w:iCs/>
              </w:rPr>
              <w:br/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i w sprawie swobodnego </w:t>
            </w:r>
            <w:r w:rsidRPr="0001002A">
              <w:rPr>
                <w:rFonts w:ascii="Verdana" w:hAnsi="Verdana" w:cs="Arial"/>
                <w:b/>
                <w:i/>
                <w:iCs/>
              </w:rPr>
              <w:lastRenderedPageBreak/>
              <w:t>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63E3BAEA" w14:textId="1775CD7E" w:rsidR="00181D92" w:rsidRPr="0001002A" w:rsidRDefault="00E84F01" w:rsidP="006A73FD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lang w:val="en-GB"/>
              </w:rPr>
            </w:r>
            <w:r w:rsidR="007D35B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lang w:val="en-GB"/>
              </w:rPr>
            </w:r>
            <w:r w:rsidR="007D35B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D35BA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7FC3398B" w14:textId="77777777" w:rsidR="00A56D0F" w:rsidRPr="006A73FD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  <w:p w14:paraId="1F9A1F42" w14:textId="159F0C87" w:rsidR="006A73FD" w:rsidRPr="0001002A" w:rsidRDefault="006A73FD" w:rsidP="006A73FD">
            <w:pPr>
              <w:spacing w:line="276" w:lineRule="auto"/>
              <w:ind w:left="426"/>
              <w:jc w:val="both"/>
              <w:rPr>
                <w:rFonts w:ascii="Verdana" w:hAnsi="Verdana" w:cs="Arial"/>
                <w:b/>
              </w:rPr>
            </w:pP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5EE2" w14:textId="77777777" w:rsidR="009D5240" w:rsidRDefault="009D5240">
      <w:r>
        <w:separator/>
      </w:r>
    </w:p>
  </w:endnote>
  <w:endnote w:type="continuationSeparator" w:id="0">
    <w:p w14:paraId="5F566F5B" w14:textId="77777777" w:rsidR="009D5240" w:rsidRDefault="009D5240">
      <w:r>
        <w:continuationSeparator/>
      </w:r>
    </w:p>
  </w:endnote>
  <w:endnote w:type="continuationNotice" w:id="1">
    <w:p w14:paraId="6161F58E" w14:textId="77777777" w:rsidR="009D5240" w:rsidRDefault="009D5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37F0" w14:textId="77777777" w:rsidR="009D5240" w:rsidRDefault="009D5240">
      <w:r>
        <w:separator/>
      </w:r>
    </w:p>
  </w:footnote>
  <w:footnote w:type="continuationSeparator" w:id="0">
    <w:p w14:paraId="1B445246" w14:textId="77777777" w:rsidR="009D5240" w:rsidRDefault="009D5240">
      <w:r>
        <w:continuationSeparator/>
      </w:r>
    </w:p>
  </w:footnote>
  <w:footnote w:type="continuationNotice" w:id="1">
    <w:p w14:paraId="6ABC6A05" w14:textId="77777777" w:rsidR="009D5240" w:rsidRDefault="009D5240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5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4"/>
  </w:num>
  <w:num w:numId="7" w16cid:durableId="1318222105">
    <w:abstractNumId w:val="39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1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8"/>
  </w:num>
  <w:num w:numId="23" w16cid:durableId="2116366558">
    <w:abstractNumId w:val="37"/>
  </w:num>
  <w:num w:numId="24" w16cid:durableId="1219978073">
    <w:abstractNumId w:val="47"/>
  </w:num>
  <w:num w:numId="25" w16cid:durableId="1180655641">
    <w:abstractNumId w:val="12"/>
  </w:num>
  <w:num w:numId="26" w16cid:durableId="150174890">
    <w:abstractNumId w:val="43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9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50"/>
  </w:num>
  <w:num w:numId="33" w16cid:durableId="1175533908">
    <w:abstractNumId w:val="46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0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8"/>
  </w:num>
  <w:num w:numId="46" w16cid:durableId="15729327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 w:numId="48" w16cid:durableId="405997010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637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73F1"/>
    <w:rsid w:val="000704E0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246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3C0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47E77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0867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108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2EE1"/>
    <w:rsid w:val="0043319E"/>
    <w:rsid w:val="004334D6"/>
    <w:rsid w:val="0043390A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6093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02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344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3FD"/>
    <w:rsid w:val="006A774A"/>
    <w:rsid w:val="006A7C64"/>
    <w:rsid w:val="006B09DD"/>
    <w:rsid w:val="006B1897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5BA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48E"/>
    <w:rsid w:val="00824356"/>
    <w:rsid w:val="00824BBD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1DA"/>
    <w:rsid w:val="0085650A"/>
    <w:rsid w:val="00856AA3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77791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7B1"/>
    <w:rsid w:val="008A7AE9"/>
    <w:rsid w:val="008B1FCE"/>
    <w:rsid w:val="008B3959"/>
    <w:rsid w:val="008B4F30"/>
    <w:rsid w:val="008B5199"/>
    <w:rsid w:val="008B5264"/>
    <w:rsid w:val="008B6E98"/>
    <w:rsid w:val="008B76BC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26B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0F05"/>
    <w:rsid w:val="00A727CF"/>
    <w:rsid w:val="00A7395A"/>
    <w:rsid w:val="00A73CC0"/>
    <w:rsid w:val="00A747C5"/>
    <w:rsid w:val="00A76565"/>
    <w:rsid w:val="00A76614"/>
    <w:rsid w:val="00A76662"/>
    <w:rsid w:val="00A7780A"/>
    <w:rsid w:val="00A77B71"/>
    <w:rsid w:val="00A77D48"/>
    <w:rsid w:val="00A77D83"/>
    <w:rsid w:val="00A803C3"/>
    <w:rsid w:val="00A804CC"/>
    <w:rsid w:val="00A8069A"/>
    <w:rsid w:val="00A82CC6"/>
    <w:rsid w:val="00A831A9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4224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12061"/>
    <w:rsid w:val="00B15790"/>
    <w:rsid w:val="00B16BBF"/>
    <w:rsid w:val="00B204DD"/>
    <w:rsid w:val="00B20CBF"/>
    <w:rsid w:val="00B21F1D"/>
    <w:rsid w:val="00B2217B"/>
    <w:rsid w:val="00B2237A"/>
    <w:rsid w:val="00B224D0"/>
    <w:rsid w:val="00B24784"/>
    <w:rsid w:val="00B250F7"/>
    <w:rsid w:val="00B25DEA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520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278CD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5906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C"/>
    <w:rsid w:val="00DD17AE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2A23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17EAB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3481"/>
    <w:rsid w:val="00E44E53"/>
    <w:rsid w:val="00E453D2"/>
    <w:rsid w:val="00E45C1E"/>
    <w:rsid w:val="00E462D2"/>
    <w:rsid w:val="00E467C2"/>
    <w:rsid w:val="00E47A7A"/>
    <w:rsid w:val="00E47EE9"/>
    <w:rsid w:val="00E5195E"/>
    <w:rsid w:val="00E5225F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1E83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0BB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09E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91</cp:revision>
  <cp:lastPrinted>2019-09-26T16:26:00Z</cp:lastPrinted>
  <dcterms:created xsi:type="dcterms:W3CDTF">2022-03-10T14:26:00Z</dcterms:created>
  <dcterms:modified xsi:type="dcterms:W3CDTF">2023-12-14T13:04:00Z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