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18C0915F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BF7CC8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865DBA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31E88CCA" w14:textId="77777777" w:rsidR="00F54B77" w:rsidRPr="001A1ACA" w:rsidRDefault="00F54B77" w:rsidP="00F54B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nr 3</w:t>
      </w:r>
      <w:r w:rsidRPr="000F7E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Drobny sprzęt medyczny jednorazowy.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F54B77" w:rsidRPr="003D3F57" w14:paraId="5BEBC199" w14:textId="77777777" w:rsidTr="00053A46">
        <w:tc>
          <w:tcPr>
            <w:tcW w:w="500" w:type="dxa"/>
            <w:shd w:val="clear" w:color="auto" w:fill="auto"/>
          </w:tcPr>
          <w:p w14:paraId="416DED10" w14:textId="77777777" w:rsidR="00F54B77" w:rsidRPr="001A1ACA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A1AC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12C43D3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0A32B44C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563B7564" w14:textId="77777777" w:rsidR="00F54B77" w:rsidRPr="00DB638B" w:rsidRDefault="00F54B77" w:rsidP="007F3191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4213567E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7AE9FF74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7DFA039E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7B69B59D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2169338F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DC24E9" w:rsidRPr="000F7E25" w14:paraId="7D08576B" w14:textId="77777777" w:rsidTr="00DC24E9">
        <w:trPr>
          <w:trHeight w:val="435"/>
        </w:trPr>
        <w:tc>
          <w:tcPr>
            <w:tcW w:w="500" w:type="dxa"/>
            <w:shd w:val="clear" w:color="auto" w:fill="auto"/>
          </w:tcPr>
          <w:p w14:paraId="7E6F03D0" w14:textId="77777777" w:rsidR="00DC24E9" w:rsidRPr="001A1ACA" w:rsidRDefault="00DC24E9" w:rsidP="007F3191">
            <w:pPr>
              <w:pStyle w:val="Akapitzli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3F23EB9" w14:textId="77777777" w:rsidR="00DC24E9" w:rsidRPr="001A1ACA" w:rsidRDefault="00DC24E9" w:rsidP="007F319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A1AC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F5CF1EE" w14:textId="36550DFF" w:rsidR="00DC24E9" w:rsidRPr="000F7E25" w:rsidRDefault="00DC24E9" w:rsidP="004D14A7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Igły medyczne do iniekcji    0,45 x 1</w:t>
            </w:r>
            <w:r w:rsidR="00F633B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mm        (stal nierdzewna, nasadka), pakowane po 100szt</w:t>
            </w:r>
          </w:p>
        </w:tc>
        <w:tc>
          <w:tcPr>
            <w:tcW w:w="913" w:type="dxa"/>
          </w:tcPr>
          <w:p w14:paraId="2BBA368A" w14:textId="77777777" w:rsidR="00DC24E9" w:rsidRPr="001A1ACA" w:rsidRDefault="00DC24E9" w:rsidP="007F31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CB285F" w14:textId="77777777" w:rsidR="00DC24E9" w:rsidRPr="001A1ACA" w:rsidRDefault="00DC24E9" w:rsidP="007F31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09D88EFE" w14:textId="77777777" w:rsidR="00DC24E9" w:rsidRPr="000F7E25" w:rsidRDefault="00DC24E9" w:rsidP="00053A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F26EE1" w14:textId="77777777" w:rsidR="00DC24E9" w:rsidRDefault="00DC24E9" w:rsidP="007F3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9487F4" w14:textId="2ACEA993" w:rsidR="00DC24E9" w:rsidRPr="000F7E25" w:rsidRDefault="001B5BDB" w:rsidP="007F3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5B3069CA" w14:textId="77777777" w:rsidR="00DC24E9" w:rsidRPr="000F7E25" w:rsidRDefault="00DC24E9" w:rsidP="00053A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B575587" w14:textId="77777777" w:rsidR="00DC24E9" w:rsidRPr="000F7E25" w:rsidRDefault="00DC24E9" w:rsidP="00053A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0791282" w14:textId="77777777" w:rsidR="00DC24E9" w:rsidRPr="000F7E25" w:rsidRDefault="00DC24E9" w:rsidP="00053A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FC7BF73" w14:textId="77777777" w:rsidR="00DC24E9" w:rsidRPr="000F7E25" w:rsidRDefault="00DC24E9" w:rsidP="00053A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E7D" w:rsidRPr="000F7E25" w14:paraId="1796EEF2" w14:textId="77777777" w:rsidTr="0088395F">
        <w:trPr>
          <w:trHeight w:val="435"/>
        </w:trPr>
        <w:tc>
          <w:tcPr>
            <w:tcW w:w="500" w:type="dxa"/>
            <w:shd w:val="clear" w:color="auto" w:fill="auto"/>
          </w:tcPr>
          <w:p w14:paraId="3E963BC2" w14:textId="00468C85" w:rsidR="00136E7D" w:rsidRDefault="004D27A6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47F552C" w14:textId="77777777" w:rsidR="00136E7D" w:rsidRDefault="00136E7D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Igły medyczne do iniekcji   0,5 x 25 mm,         (stal nierdzewna, nasadka),  pakowane po 100szt</w:t>
            </w:r>
          </w:p>
        </w:tc>
        <w:tc>
          <w:tcPr>
            <w:tcW w:w="913" w:type="dxa"/>
          </w:tcPr>
          <w:p w14:paraId="43F34EB4" w14:textId="77777777" w:rsidR="00136E7D" w:rsidRPr="001A1ACA" w:rsidRDefault="00136E7D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681F216F" w14:textId="77777777" w:rsidR="00136E7D" w:rsidRPr="000F7E25" w:rsidRDefault="00136E7D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529B8F" w14:textId="22078A3E" w:rsidR="00136E7D" w:rsidRDefault="00F633B8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36E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35267692" w14:textId="77777777" w:rsidR="00136E7D" w:rsidRPr="000F7E25" w:rsidRDefault="00136E7D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F9F8CAB" w14:textId="77777777" w:rsidR="00136E7D" w:rsidRPr="000F7E25" w:rsidRDefault="00136E7D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6E4367D" w14:textId="77777777" w:rsidR="00136E7D" w:rsidRPr="000F7E25" w:rsidRDefault="00136E7D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C0B465B" w14:textId="77777777" w:rsidR="00136E7D" w:rsidRPr="000F7E25" w:rsidRDefault="00136E7D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71E99B5F" w14:textId="77777777" w:rsidTr="00053A46">
        <w:tc>
          <w:tcPr>
            <w:tcW w:w="500" w:type="dxa"/>
            <w:shd w:val="clear" w:color="auto" w:fill="auto"/>
          </w:tcPr>
          <w:p w14:paraId="1459843F" w14:textId="0EB44609" w:rsidR="00167484" w:rsidRPr="001A1ACA" w:rsidRDefault="004D27A6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9331F8E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Igły</w:t>
            </w:r>
            <w:r w:rsidR="0088395F">
              <w:rPr>
                <w:rFonts w:ascii="Times New Roman" w:hAnsi="Times New Roman"/>
                <w:sz w:val="16"/>
                <w:szCs w:val="16"/>
              </w:rPr>
              <w:t xml:space="preserve"> medyczne do iniekcji  </w:t>
            </w:r>
            <w:r w:rsidR="00304B46">
              <w:rPr>
                <w:rFonts w:ascii="Times New Roman" w:hAnsi="Times New Roman"/>
                <w:sz w:val="16"/>
                <w:szCs w:val="16"/>
              </w:rPr>
              <w:t>0,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6x30</w:t>
            </w:r>
            <w:r w:rsidR="00304B46">
              <w:rPr>
                <w:rFonts w:ascii="Times New Roman" w:hAnsi="Times New Roman"/>
                <w:sz w:val="16"/>
                <w:szCs w:val="16"/>
              </w:rPr>
              <w:t>mm</w:t>
            </w:r>
            <w:r w:rsidR="0088395F">
              <w:rPr>
                <w:rFonts w:ascii="Times New Roman" w:hAnsi="Times New Roman"/>
                <w:sz w:val="16"/>
                <w:szCs w:val="16"/>
              </w:rPr>
              <w:t>,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88395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7706AF">
              <w:rPr>
                <w:rFonts w:ascii="Times New Roman" w:hAnsi="Times New Roman"/>
                <w:sz w:val="16"/>
                <w:szCs w:val="16"/>
              </w:rPr>
              <w:t>stal nierdzewna, nasadka</w:t>
            </w:r>
            <w:r w:rsidR="0088395F">
              <w:rPr>
                <w:rFonts w:ascii="Times New Roman" w:hAnsi="Times New Roman"/>
                <w:sz w:val="16"/>
                <w:szCs w:val="16"/>
              </w:rPr>
              <w:t>), pakowane po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100</w:t>
            </w:r>
            <w:r w:rsidR="0088395F"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913" w:type="dxa"/>
          </w:tcPr>
          <w:p w14:paraId="494E6D0B" w14:textId="77777777" w:rsidR="00167484" w:rsidRPr="001A1ACA" w:rsidRDefault="00BA647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60BA0C65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7A70E1" w14:textId="11D79E04" w:rsidR="00167484" w:rsidRPr="000F7E25" w:rsidRDefault="00F5495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6049610C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A1CE61E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1B50828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906B8BA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0D8C3592" w14:textId="77777777" w:rsidTr="00053A46">
        <w:tc>
          <w:tcPr>
            <w:tcW w:w="500" w:type="dxa"/>
            <w:shd w:val="clear" w:color="auto" w:fill="auto"/>
          </w:tcPr>
          <w:p w14:paraId="29FA899E" w14:textId="62812057" w:rsidR="00167484" w:rsidRPr="001A1ACA" w:rsidRDefault="004D27A6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0B7E40DA" w14:textId="77777777" w:rsidR="007F3191" w:rsidRDefault="00304B46" w:rsidP="007F3191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Igły</w:t>
            </w:r>
            <w:r w:rsidR="0088395F">
              <w:rPr>
                <w:rFonts w:ascii="Times New Roman" w:hAnsi="Times New Roman"/>
                <w:sz w:val="16"/>
                <w:szCs w:val="16"/>
              </w:rPr>
              <w:t xml:space="preserve"> medyczne do iniekcji </w:t>
            </w:r>
            <w:r>
              <w:rPr>
                <w:rFonts w:ascii="Times New Roman" w:hAnsi="Times New Roman"/>
                <w:sz w:val="16"/>
                <w:szCs w:val="16"/>
              </w:rPr>
              <w:t>0,7</w:t>
            </w:r>
            <w:r w:rsidR="00167484" w:rsidRPr="000F7E25">
              <w:rPr>
                <w:rFonts w:ascii="Times New Roman" w:hAnsi="Times New Roman"/>
                <w:sz w:val="16"/>
                <w:szCs w:val="16"/>
              </w:rPr>
              <w:t xml:space="preserve">x40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mm </w:t>
            </w:r>
          </w:p>
          <w:p w14:paraId="058AA57E" w14:textId="77777777" w:rsidR="00167484" w:rsidRPr="000F7E25" w:rsidRDefault="00C04888" w:rsidP="007F31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7706AF">
              <w:rPr>
                <w:rFonts w:ascii="Times New Roman" w:hAnsi="Times New Roman"/>
                <w:sz w:val="16"/>
                <w:szCs w:val="16"/>
              </w:rPr>
              <w:t>stal nierdzewna, nasadka), pakowane po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100</w:t>
            </w:r>
            <w:r w:rsidR="007706AF"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913" w:type="dxa"/>
          </w:tcPr>
          <w:p w14:paraId="32FB9264" w14:textId="77777777" w:rsidR="00167484" w:rsidRPr="001A1ACA" w:rsidRDefault="00BA647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782BC1F8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BD3769" w14:textId="7B1EB310" w:rsidR="00167484" w:rsidRPr="000F7E25" w:rsidRDefault="00F5495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04B4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13039BC7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C7BD299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54AFEFE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9250DB9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625191EA" w14:textId="77777777" w:rsidTr="00053A46">
        <w:tc>
          <w:tcPr>
            <w:tcW w:w="500" w:type="dxa"/>
            <w:shd w:val="clear" w:color="auto" w:fill="auto"/>
          </w:tcPr>
          <w:p w14:paraId="56EFE0D4" w14:textId="5B6F6D96" w:rsidR="00167484" w:rsidRPr="001A1ACA" w:rsidRDefault="004D27A6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4B910719" w14:textId="77777777" w:rsidR="00506390" w:rsidRPr="000F7E25" w:rsidRDefault="00304B46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Igły</w:t>
            </w:r>
            <w:r w:rsidR="00506390">
              <w:rPr>
                <w:rFonts w:ascii="Times New Roman" w:hAnsi="Times New Roman"/>
                <w:sz w:val="16"/>
                <w:szCs w:val="16"/>
              </w:rPr>
              <w:t xml:space="preserve"> medyczne do iniekcji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0,8</w:t>
            </w:r>
            <w:r w:rsidR="00167484" w:rsidRPr="000F7E25">
              <w:rPr>
                <w:rFonts w:ascii="Times New Roman" w:hAnsi="Times New Roman"/>
                <w:sz w:val="16"/>
                <w:szCs w:val="16"/>
              </w:rPr>
              <w:t xml:space="preserve"> x40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mm</w:t>
            </w:r>
            <w:r w:rsidR="00167484" w:rsidRPr="000F7E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506390">
              <w:rPr>
                <w:rFonts w:ascii="Times New Roman" w:hAnsi="Times New Roman"/>
                <w:sz w:val="16"/>
                <w:szCs w:val="16"/>
              </w:rPr>
              <w:t>(</w:t>
            </w:r>
            <w:r w:rsidR="007706AF">
              <w:rPr>
                <w:rFonts w:ascii="Times New Roman" w:hAnsi="Times New Roman"/>
                <w:sz w:val="16"/>
                <w:szCs w:val="16"/>
              </w:rPr>
              <w:t>stal nierdzewna, nasadka</w:t>
            </w:r>
            <w:r w:rsidR="00506390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="004D14A7">
              <w:rPr>
                <w:rFonts w:ascii="Times New Roman" w:hAnsi="Times New Roman"/>
                <w:sz w:val="16"/>
                <w:szCs w:val="16"/>
              </w:rPr>
              <w:t>pakowane po 100</w:t>
            </w:r>
            <w:r w:rsidR="0050639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13" w:type="dxa"/>
          </w:tcPr>
          <w:p w14:paraId="15CA1B02" w14:textId="77777777" w:rsidR="00167484" w:rsidRPr="001A1ACA" w:rsidRDefault="00BA647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057AD5CD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68C42E" w14:textId="1EB7E3FA" w:rsidR="00167484" w:rsidRPr="000F7E25" w:rsidRDefault="00F5495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04B4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523B0714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D8B7976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ABF6CA0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CB6F7EA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68E702F1" w14:textId="77777777" w:rsidTr="00053A46">
        <w:tc>
          <w:tcPr>
            <w:tcW w:w="500" w:type="dxa"/>
            <w:shd w:val="clear" w:color="auto" w:fill="auto"/>
          </w:tcPr>
          <w:p w14:paraId="6E57A9E7" w14:textId="1A6A58DE" w:rsidR="00167484" w:rsidRPr="001A1ACA" w:rsidRDefault="004D27A6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41DF256" w14:textId="77777777" w:rsidR="00167484" w:rsidRPr="000F7E25" w:rsidRDefault="00304B46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Igły </w:t>
            </w:r>
            <w:r w:rsidR="007706AF">
              <w:rPr>
                <w:rFonts w:ascii="Times New Roman" w:hAnsi="Times New Roman"/>
                <w:sz w:val="16"/>
                <w:szCs w:val="16"/>
              </w:rPr>
              <w:t xml:space="preserve">medyczne do iniekcji 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0,9</w:t>
            </w:r>
            <w:r w:rsidR="00167484" w:rsidRPr="000F7E25">
              <w:rPr>
                <w:rFonts w:ascii="Times New Roman" w:hAnsi="Times New Roman"/>
                <w:sz w:val="16"/>
                <w:szCs w:val="16"/>
              </w:rPr>
              <w:t>x40</w:t>
            </w:r>
            <w:r>
              <w:rPr>
                <w:rFonts w:ascii="Times New Roman" w:hAnsi="Times New Roman"/>
                <w:sz w:val="16"/>
                <w:szCs w:val="16"/>
              </w:rPr>
              <w:t>mm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167484" w:rsidRPr="000F7E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06AF">
              <w:rPr>
                <w:rFonts w:ascii="Times New Roman" w:hAnsi="Times New Roman"/>
                <w:sz w:val="16"/>
                <w:szCs w:val="16"/>
              </w:rPr>
              <w:t>(stal nierdzewna, nasadka), pakowane po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100</w:t>
            </w:r>
            <w:r w:rsidR="007706AF"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913" w:type="dxa"/>
          </w:tcPr>
          <w:p w14:paraId="7BE6AAF9" w14:textId="77777777" w:rsidR="00167484" w:rsidRPr="001A1ACA" w:rsidRDefault="00BA647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5B3A1B93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40BFD3" w14:textId="27870981" w:rsidR="00167484" w:rsidRPr="000F7E25" w:rsidRDefault="001B5B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046" w:type="dxa"/>
            <w:shd w:val="clear" w:color="auto" w:fill="auto"/>
          </w:tcPr>
          <w:p w14:paraId="520BF14B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F34BCD0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53C46FD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47C2011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4665A663" w14:textId="77777777" w:rsidTr="00053A46">
        <w:tc>
          <w:tcPr>
            <w:tcW w:w="500" w:type="dxa"/>
            <w:shd w:val="clear" w:color="auto" w:fill="auto"/>
          </w:tcPr>
          <w:p w14:paraId="0168BE6E" w14:textId="373F5F76" w:rsidR="00167484" w:rsidRPr="001A1ACA" w:rsidRDefault="004D27A6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auto"/>
          </w:tcPr>
          <w:p w14:paraId="2A5E4480" w14:textId="77777777" w:rsidR="00167484" w:rsidRPr="000F7E25" w:rsidRDefault="00304B46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Igły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medyczne do iniekcji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1,2 x 40 mm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      (stal nierdzewna, nasadka), pakowane po 100 szt.</w:t>
            </w:r>
          </w:p>
        </w:tc>
        <w:tc>
          <w:tcPr>
            <w:tcW w:w="913" w:type="dxa"/>
          </w:tcPr>
          <w:p w14:paraId="7D76A15D" w14:textId="77777777" w:rsidR="00167484" w:rsidRPr="001A1ACA" w:rsidRDefault="00BA647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4B196156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B7FBBB" w14:textId="2CA58598" w:rsidR="00167484" w:rsidRPr="000F7E25" w:rsidRDefault="001B5B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58410674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1A181F5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C036A79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A186EF5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0AF80118" w14:textId="77777777" w:rsidTr="00053A46">
        <w:tc>
          <w:tcPr>
            <w:tcW w:w="500" w:type="dxa"/>
            <w:shd w:val="clear" w:color="auto" w:fill="auto"/>
          </w:tcPr>
          <w:p w14:paraId="44AD07B2" w14:textId="056E51CC" w:rsidR="00167484" w:rsidRPr="001A1ACA" w:rsidRDefault="004D27A6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3D0D0870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Strzykawka </w:t>
            </w:r>
            <w:r w:rsidR="00053A46">
              <w:rPr>
                <w:rFonts w:ascii="Times New Roman" w:hAnsi="Times New Roman"/>
                <w:sz w:val="16"/>
                <w:szCs w:val="16"/>
              </w:rPr>
              <w:t xml:space="preserve"> tuberkulinowa 1 ml z igłą 0,4 x 13    opakowanie 100szt.</w:t>
            </w:r>
          </w:p>
        </w:tc>
        <w:tc>
          <w:tcPr>
            <w:tcW w:w="913" w:type="dxa"/>
          </w:tcPr>
          <w:p w14:paraId="3809832F" w14:textId="77777777" w:rsidR="00167484" w:rsidRPr="001A1ACA" w:rsidRDefault="00BA647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5FFA7B63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5C7296" w14:textId="3E62196F" w:rsidR="00167484" w:rsidRPr="000F7E25" w:rsidRDefault="001B5B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14:paraId="20A4B45E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9A845C0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788BB27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380B04B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7D689491" w14:textId="77777777" w:rsidTr="00053A46">
        <w:tc>
          <w:tcPr>
            <w:tcW w:w="500" w:type="dxa"/>
            <w:shd w:val="clear" w:color="auto" w:fill="auto"/>
          </w:tcPr>
          <w:p w14:paraId="674EB302" w14:textId="4B1168DA" w:rsidR="00167484" w:rsidRPr="001A1ACA" w:rsidRDefault="004D27A6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513643E5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Strzykawka </w:t>
            </w:r>
            <w:r w:rsidR="00053A46">
              <w:rPr>
                <w:rFonts w:ascii="Times New Roman" w:hAnsi="Times New Roman"/>
                <w:sz w:val="16"/>
                <w:szCs w:val="16"/>
              </w:rPr>
              <w:t xml:space="preserve"> jednorazowego użytku 5 ml.</w:t>
            </w:r>
            <w:r w:rsidR="004D14A7">
              <w:rPr>
                <w:rFonts w:ascii="Times New Roman" w:hAnsi="Times New Roman"/>
                <w:sz w:val="16"/>
                <w:szCs w:val="16"/>
              </w:rPr>
              <w:t xml:space="preserve"> pakowana po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100 sztuk </w:t>
            </w:r>
          </w:p>
        </w:tc>
        <w:tc>
          <w:tcPr>
            <w:tcW w:w="913" w:type="dxa"/>
          </w:tcPr>
          <w:p w14:paraId="29D77ECF" w14:textId="77777777" w:rsidR="00167484" w:rsidRPr="001A1ACA" w:rsidRDefault="001A1ACA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4B28A424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2DC3DB" w14:textId="622D7B21" w:rsidR="00167484" w:rsidRPr="000F7E25" w:rsidRDefault="001B5B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046" w:type="dxa"/>
            <w:shd w:val="clear" w:color="auto" w:fill="auto"/>
          </w:tcPr>
          <w:p w14:paraId="03BF8D0B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692826F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DA2D94F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B775E48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671D31FE" w14:textId="77777777" w:rsidTr="00053A46">
        <w:tc>
          <w:tcPr>
            <w:tcW w:w="500" w:type="dxa"/>
            <w:shd w:val="clear" w:color="auto" w:fill="auto"/>
          </w:tcPr>
          <w:p w14:paraId="30188985" w14:textId="207FF028" w:rsidR="00167484" w:rsidRPr="001A1ACA" w:rsidRDefault="00136E7D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4D27A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38607D1F" w14:textId="77777777" w:rsidR="00167484" w:rsidRPr="000F7E25" w:rsidRDefault="00053A46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Strzykawka </w:t>
            </w:r>
            <w:r w:rsidR="00BB47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jednorazowego użytku 2 ml. </w:t>
            </w:r>
            <w:r w:rsidR="00BB47C4">
              <w:rPr>
                <w:rFonts w:ascii="Times New Roman" w:hAnsi="Times New Roman"/>
                <w:sz w:val="16"/>
                <w:szCs w:val="16"/>
              </w:rPr>
              <w:t xml:space="preserve">pakowana po </w:t>
            </w:r>
            <w:r w:rsidR="00BB47C4" w:rsidRPr="000F7E25">
              <w:rPr>
                <w:rFonts w:ascii="Times New Roman" w:hAnsi="Times New Roman"/>
                <w:sz w:val="16"/>
                <w:szCs w:val="16"/>
              </w:rPr>
              <w:t>100 sztuk</w:t>
            </w:r>
          </w:p>
        </w:tc>
        <w:tc>
          <w:tcPr>
            <w:tcW w:w="913" w:type="dxa"/>
          </w:tcPr>
          <w:p w14:paraId="68ACE4E0" w14:textId="77777777" w:rsidR="00167484" w:rsidRPr="001A1ACA" w:rsidRDefault="00BA647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4BD564AE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8431FD" w14:textId="59266E54" w:rsidR="00167484" w:rsidRPr="000F7E25" w:rsidRDefault="001B5B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6E7E9B63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A1C1510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260B018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2508C26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21D7100D" w14:textId="77777777" w:rsidTr="00053A46">
        <w:tc>
          <w:tcPr>
            <w:tcW w:w="500" w:type="dxa"/>
            <w:shd w:val="clear" w:color="auto" w:fill="auto"/>
          </w:tcPr>
          <w:p w14:paraId="6613D336" w14:textId="431793AC" w:rsidR="00167484" w:rsidRPr="001A1ACA" w:rsidRDefault="00136E7D" w:rsidP="007F3191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4D27A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19AABB7" w14:textId="77777777" w:rsidR="00167484" w:rsidRPr="000F7E25" w:rsidRDefault="00053A46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Strzykawka </w:t>
            </w:r>
            <w:r w:rsidR="00BB47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jednor</w:t>
            </w:r>
            <w:r w:rsidR="00BB47C4">
              <w:rPr>
                <w:rFonts w:ascii="Times New Roman" w:hAnsi="Times New Roman"/>
                <w:sz w:val="16"/>
                <w:szCs w:val="16"/>
              </w:rPr>
              <w:t xml:space="preserve">azowego użytku  10 ml. pakowana po </w:t>
            </w:r>
            <w:r w:rsidR="00BB47C4" w:rsidRPr="000F7E25">
              <w:rPr>
                <w:rFonts w:ascii="Times New Roman" w:hAnsi="Times New Roman"/>
                <w:sz w:val="16"/>
                <w:szCs w:val="16"/>
              </w:rPr>
              <w:t>100 sztuk</w:t>
            </w:r>
          </w:p>
        </w:tc>
        <w:tc>
          <w:tcPr>
            <w:tcW w:w="913" w:type="dxa"/>
          </w:tcPr>
          <w:p w14:paraId="45BA50F0" w14:textId="77777777" w:rsidR="00167484" w:rsidRPr="001A1ACA" w:rsidRDefault="00BA647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17BFEFA4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5921FF" w14:textId="65C1E763" w:rsidR="00167484" w:rsidRPr="000F7E25" w:rsidRDefault="001B5B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046" w:type="dxa"/>
            <w:shd w:val="clear" w:color="auto" w:fill="auto"/>
          </w:tcPr>
          <w:p w14:paraId="2B7A0F0D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4A03048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068E35F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2E7633E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484" w:rsidRPr="000F7E25" w14:paraId="760BB4F1" w14:textId="77777777" w:rsidTr="00053A46">
        <w:tc>
          <w:tcPr>
            <w:tcW w:w="500" w:type="dxa"/>
            <w:shd w:val="clear" w:color="auto" w:fill="auto"/>
          </w:tcPr>
          <w:p w14:paraId="528F83FC" w14:textId="72EE2F39" w:rsidR="00167484" w:rsidRPr="000F7E25" w:rsidRDefault="00136E7D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D27A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6C73C67" w14:textId="77777777" w:rsidR="00167484" w:rsidRPr="000F7E25" w:rsidRDefault="00053A46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Strzykawka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B47C4">
              <w:rPr>
                <w:rFonts w:ascii="Times New Roman" w:hAnsi="Times New Roman"/>
                <w:sz w:val="16"/>
                <w:szCs w:val="16"/>
              </w:rPr>
              <w:t xml:space="preserve">jednorazowego użytku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 ml. </w:t>
            </w:r>
            <w:r w:rsidR="00BB47C4">
              <w:rPr>
                <w:rFonts w:ascii="Times New Roman" w:hAnsi="Times New Roman"/>
                <w:sz w:val="16"/>
                <w:szCs w:val="16"/>
              </w:rPr>
              <w:t xml:space="preserve">pakowana po </w:t>
            </w:r>
            <w:r w:rsidR="00BB47C4" w:rsidRPr="000F7E25">
              <w:rPr>
                <w:rFonts w:ascii="Times New Roman" w:hAnsi="Times New Roman"/>
                <w:sz w:val="16"/>
                <w:szCs w:val="16"/>
              </w:rPr>
              <w:t>100 sztuk</w:t>
            </w:r>
          </w:p>
        </w:tc>
        <w:tc>
          <w:tcPr>
            <w:tcW w:w="913" w:type="dxa"/>
          </w:tcPr>
          <w:p w14:paraId="04651DCE" w14:textId="77777777" w:rsidR="00167484" w:rsidRPr="001A1ACA" w:rsidRDefault="00BA647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CA"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363507E8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7D1F3B" w14:textId="774B1381" w:rsidR="00167484" w:rsidRPr="000F7E25" w:rsidRDefault="001B5B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7A23ED00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F481FA5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CF2E685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D822D2C" w14:textId="77777777" w:rsidR="00167484" w:rsidRPr="000F7E25" w:rsidRDefault="00167484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9A1" w:rsidRPr="000F7E25" w14:paraId="11FCDDF7" w14:textId="77777777" w:rsidTr="00053A46">
        <w:tc>
          <w:tcPr>
            <w:tcW w:w="500" w:type="dxa"/>
            <w:shd w:val="clear" w:color="auto" w:fill="auto"/>
          </w:tcPr>
          <w:p w14:paraId="3A297817" w14:textId="48B0E25C" w:rsidR="009719A1" w:rsidRDefault="00136E7D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D27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3F0CB9E" w14:textId="77777777" w:rsidR="009719A1" w:rsidRDefault="001643B6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Szpatułki drewniane </w:t>
            </w:r>
            <w:r w:rsidR="0060779F">
              <w:rPr>
                <w:rFonts w:ascii="Times New Roman" w:hAnsi="Times New Roman"/>
                <w:sz w:val="16"/>
                <w:szCs w:val="16"/>
              </w:rPr>
              <w:t>niejałowe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pakowane po 100 szt</w:t>
            </w:r>
            <w:r w:rsidR="00800E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13" w:type="dxa"/>
          </w:tcPr>
          <w:p w14:paraId="27C04E42" w14:textId="77777777" w:rsidR="009719A1" w:rsidRDefault="001643B6" w:rsidP="007F3191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</w:t>
            </w:r>
          </w:p>
        </w:tc>
        <w:tc>
          <w:tcPr>
            <w:tcW w:w="2977" w:type="dxa"/>
          </w:tcPr>
          <w:p w14:paraId="1786F5FF" w14:textId="77777777" w:rsidR="009719A1" w:rsidRPr="000F7E25" w:rsidRDefault="009719A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F97FE12" w14:textId="525948C1" w:rsidR="009719A1" w:rsidRDefault="001B5B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74FAC87C" w14:textId="77777777" w:rsidR="009719A1" w:rsidRPr="000F7E25" w:rsidRDefault="009719A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3EA35FB" w14:textId="77777777" w:rsidR="009719A1" w:rsidRPr="000F7E25" w:rsidRDefault="009719A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B25BE9D" w14:textId="77777777" w:rsidR="009719A1" w:rsidRPr="000F7E25" w:rsidRDefault="009719A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20E8478" w14:textId="77777777" w:rsidR="009719A1" w:rsidRPr="000F7E25" w:rsidRDefault="009719A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411" w:rsidRPr="000F7E25" w14:paraId="28106E47" w14:textId="77777777" w:rsidTr="009F2F45">
        <w:tc>
          <w:tcPr>
            <w:tcW w:w="8926" w:type="dxa"/>
            <w:gridSpan w:val="5"/>
            <w:shd w:val="clear" w:color="auto" w:fill="auto"/>
          </w:tcPr>
          <w:p w14:paraId="2CDC1590" w14:textId="77777777" w:rsidR="00044411" w:rsidRDefault="00044411" w:rsidP="00044411">
            <w:pPr>
              <w:spacing w:before="24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3:</w:t>
            </w:r>
          </w:p>
        </w:tc>
        <w:tc>
          <w:tcPr>
            <w:tcW w:w="1046" w:type="dxa"/>
            <w:shd w:val="clear" w:color="auto" w:fill="auto"/>
          </w:tcPr>
          <w:p w14:paraId="1233FE12" w14:textId="77777777" w:rsidR="00044411" w:rsidRPr="000F7E25" w:rsidRDefault="0004441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FA6BA53" w14:textId="77777777" w:rsidR="00044411" w:rsidRPr="000F7E25" w:rsidRDefault="0004441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A46EE6C" w14:textId="77777777" w:rsidR="00044411" w:rsidRPr="000F7E25" w:rsidRDefault="0004441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E359135" w14:textId="77777777" w:rsidR="00044411" w:rsidRPr="000F7E25" w:rsidRDefault="0004441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9637356" w14:textId="77777777" w:rsidR="009F1EC7" w:rsidRDefault="009F1EC7" w:rsidP="007F3191">
      <w:pPr>
        <w:spacing w:after="0"/>
        <w:rPr>
          <w:rFonts w:ascii="Times New Roman" w:hAnsi="Times New Roman"/>
          <w:sz w:val="16"/>
          <w:szCs w:val="16"/>
        </w:rPr>
      </w:pPr>
    </w:p>
    <w:p w14:paraId="174C600B" w14:textId="77777777" w:rsidR="0021719E" w:rsidRDefault="0021719E" w:rsidP="00D62673">
      <w:pPr>
        <w:rPr>
          <w:rFonts w:ascii="Times New Roman" w:hAnsi="Times New Roman"/>
          <w:sz w:val="24"/>
          <w:szCs w:val="24"/>
        </w:rPr>
      </w:pPr>
    </w:p>
    <w:p w14:paraId="10638C5A" w14:textId="4435ADFD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</w:t>
      </w:r>
      <w:r w:rsidR="00865DBA">
        <w:rPr>
          <w:rFonts w:ascii="Times New Roman" w:hAnsi="Times New Roman"/>
          <w:b/>
          <w:sz w:val="20"/>
          <w:szCs w:val="20"/>
          <w:u w:val="single"/>
        </w:rPr>
        <w:t>ecie 3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 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F645" w14:textId="77777777" w:rsidR="002145E1" w:rsidRDefault="002145E1" w:rsidP="0021719E">
      <w:pPr>
        <w:spacing w:after="0" w:line="240" w:lineRule="auto"/>
      </w:pPr>
      <w:r>
        <w:separator/>
      </w:r>
    </w:p>
  </w:endnote>
  <w:endnote w:type="continuationSeparator" w:id="0">
    <w:p w14:paraId="40C13367" w14:textId="77777777" w:rsidR="002145E1" w:rsidRDefault="002145E1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C3A2" w14:textId="77777777" w:rsidR="002145E1" w:rsidRDefault="002145E1" w:rsidP="0021719E">
      <w:pPr>
        <w:spacing w:after="0" w:line="240" w:lineRule="auto"/>
      </w:pPr>
      <w:r>
        <w:separator/>
      </w:r>
    </w:p>
  </w:footnote>
  <w:footnote w:type="continuationSeparator" w:id="0">
    <w:p w14:paraId="71A71E8A" w14:textId="77777777" w:rsidR="002145E1" w:rsidRDefault="002145E1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02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44411"/>
    <w:rsid w:val="00053A46"/>
    <w:rsid w:val="000A51B3"/>
    <w:rsid w:val="000D580B"/>
    <w:rsid w:val="000F7E25"/>
    <w:rsid w:val="0012712B"/>
    <w:rsid w:val="00134FA1"/>
    <w:rsid w:val="00136E7D"/>
    <w:rsid w:val="001643B6"/>
    <w:rsid w:val="00167484"/>
    <w:rsid w:val="001A1ACA"/>
    <w:rsid w:val="001B5BDB"/>
    <w:rsid w:val="001E04FF"/>
    <w:rsid w:val="002145E1"/>
    <w:rsid w:val="002151E0"/>
    <w:rsid w:val="0021719E"/>
    <w:rsid w:val="0022636E"/>
    <w:rsid w:val="0023296C"/>
    <w:rsid w:val="002534E5"/>
    <w:rsid w:val="00271B49"/>
    <w:rsid w:val="00291E9A"/>
    <w:rsid w:val="00304B46"/>
    <w:rsid w:val="003128DB"/>
    <w:rsid w:val="00355845"/>
    <w:rsid w:val="003D3F57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A563A"/>
    <w:rsid w:val="005E0024"/>
    <w:rsid w:val="005E5EFC"/>
    <w:rsid w:val="006016FF"/>
    <w:rsid w:val="00602A02"/>
    <w:rsid w:val="0060779F"/>
    <w:rsid w:val="00622E68"/>
    <w:rsid w:val="00634290"/>
    <w:rsid w:val="0064008B"/>
    <w:rsid w:val="00667224"/>
    <w:rsid w:val="00673C51"/>
    <w:rsid w:val="007006E5"/>
    <w:rsid w:val="00715648"/>
    <w:rsid w:val="007706AF"/>
    <w:rsid w:val="007A474C"/>
    <w:rsid w:val="007C6FE4"/>
    <w:rsid w:val="007F3191"/>
    <w:rsid w:val="00800EF0"/>
    <w:rsid w:val="0081590C"/>
    <w:rsid w:val="008537A0"/>
    <w:rsid w:val="00865DBA"/>
    <w:rsid w:val="00875EAF"/>
    <w:rsid w:val="0088395F"/>
    <w:rsid w:val="008B1D4D"/>
    <w:rsid w:val="00947834"/>
    <w:rsid w:val="00953AAF"/>
    <w:rsid w:val="00965A66"/>
    <w:rsid w:val="009711B3"/>
    <w:rsid w:val="009719A1"/>
    <w:rsid w:val="009C5DDB"/>
    <w:rsid w:val="009F1EC7"/>
    <w:rsid w:val="009F2F45"/>
    <w:rsid w:val="00A06145"/>
    <w:rsid w:val="00A32DA5"/>
    <w:rsid w:val="00A4739D"/>
    <w:rsid w:val="00A6755D"/>
    <w:rsid w:val="00A67B91"/>
    <w:rsid w:val="00A7163C"/>
    <w:rsid w:val="00A85E6D"/>
    <w:rsid w:val="00AB0E89"/>
    <w:rsid w:val="00AD75B7"/>
    <w:rsid w:val="00AE3C63"/>
    <w:rsid w:val="00B10B65"/>
    <w:rsid w:val="00B452DC"/>
    <w:rsid w:val="00B827E2"/>
    <w:rsid w:val="00B87ECA"/>
    <w:rsid w:val="00B93081"/>
    <w:rsid w:val="00BA6476"/>
    <w:rsid w:val="00BB47C4"/>
    <w:rsid w:val="00BC375D"/>
    <w:rsid w:val="00BD306B"/>
    <w:rsid w:val="00BF7CC8"/>
    <w:rsid w:val="00C04888"/>
    <w:rsid w:val="00C11511"/>
    <w:rsid w:val="00C16AB2"/>
    <w:rsid w:val="00C32474"/>
    <w:rsid w:val="00C507CB"/>
    <w:rsid w:val="00C65108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90C02"/>
    <w:rsid w:val="00DB638B"/>
    <w:rsid w:val="00DC24E9"/>
    <w:rsid w:val="00DE58CE"/>
    <w:rsid w:val="00DE70C7"/>
    <w:rsid w:val="00E25B0A"/>
    <w:rsid w:val="00E3506F"/>
    <w:rsid w:val="00E55BB9"/>
    <w:rsid w:val="00E62207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33B8"/>
    <w:rsid w:val="00F81201"/>
    <w:rsid w:val="00F90216"/>
    <w:rsid w:val="00F913FF"/>
    <w:rsid w:val="00FA7633"/>
    <w:rsid w:val="00FC6E2B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2020-03-03T12:02:00Z</cp:lastPrinted>
  <dcterms:created xsi:type="dcterms:W3CDTF">2017-01-31T07:20:00Z</dcterms:created>
  <dcterms:modified xsi:type="dcterms:W3CDTF">2022-05-04T12:03:00Z</dcterms:modified>
</cp:coreProperties>
</file>