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34E05366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11718F">
        <w:rPr>
          <w:rFonts w:ascii="Arial" w:hAnsi="Arial" w:cs="Arial"/>
          <w:b/>
          <w:sz w:val="24"/>
          <w:szCs w:val="24"/>
        </w:rPr>
        <w:t>ZP/16/24/D8/L/16/004/05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202A3A02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61210998" w:rsidR="008461A3" w:rsidRPr="00625C71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57684AA4" w:rsidR="00141194" w:rsidRPr="000B0600" w:rsidRDefault="003F2386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 w:rsidRPr="000B0600">
        <w:rPr>
          <w:b/>
          <w:color w:val="000000" w:themeColor="text1"/>
          <w:sz w:val="26"/>
          <w:szCs w:val="26"/>
        </w:rPr>
        <w:t xml:space="preserve">SAMOCHODU </w:t>
      </w:r>
      <w:r w:rsidR="0011718F">
        <w:rPr>
          <w:b/>
          <w:color w:val="000000" w:themeColor="text1"/>
          <w:sz w:val="26"/>
          <w:szCs w:val="26"/>
        </w:rPr>
        <w:t>OSOBOWEGO DO PRZEWOZU 7 OSÓB</w:t>
      </w:r>
    </w:p>
    <w:p w14:paraId="0797794A" w14:textId="60A9ABC2" w:rsidR="00FB55A8" w:rsidRPr="000B0600" w:rsidRDefault="0011718F" w:rsidP="00F47E97">
      <w:pPr>
        <w:ind w:left="567" w:hanging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FB55A8" w:rsidRPr="000B0600">
        <w:rPr>
          <w:b/>
          <w:color w:val="000000" w:themeColor="text1"/>
        </w:rPr>
        <w:t>Rok produkcji:</w:t>
      </w:r>
      <w:r>
        <w:rPr>
          <w:b/>
          <w:color w:val="000000" w:themeColor="text1"/>
        </w:rPr>
        <w:t xml:space="preserve"> </w:t>
      </w:r>
      <w:r w:rsidR="00FB55A8" w:rsidRPr="000B0600">
        <w:rPr>
          <w:b/>
          <w:color w:val="000000" w:themeColor="text1"/>
        </w:rPr>
        <w:t>……., marka:</w:t>
      </w:r>
      <w:r>
        <w:rPr>
          <w:b/>
          <w:color w:val="000000" w:themeColor="text1"/>
        </w:rPr>
        <w:t xml:space="preserve"> </w:t>
      </w:r>
      <w:r w:rsidR="00FB55A8" w:rsidRPr="000B0600">
        <w:rPr>
          <w:b/>
          <w:color w:val="000000" w:themeColor="text1"/>
        </w:rPr>
        <w:t xml:space="preserve">……, </w:t>
      </w:r>
      <w:r>
        <w:rPr>
          <w:b/>
          <w:color w:val="000000" w:themeColor="text1"/>
        </w:rPr>
        <w:t xml:space="preserve">typ: …….., </w:t>
      </w:r>
      <w:r w:rsidR="00FB55A8" w:rsidRPr="000B0600">
        <w:rPr>
          <w:b/>
          <w:color w:val="000000" w:themeColor="text1"/>
        </w:rPr>
        <w:t>model:</w:t>
      </w:r>
      <w:r>
        <w:rPr>
          <w:b/>
          <w:color w:val="000000" w:themeColor="text1"/>
        </w:rPr>
        <w:t xml:space="preserve"> </w:t>
      </w:r>
      <w:r w:rsidR="00FB55A8" w:rsidRPr="000B0600">
        <w:rPr>
          <w:b/>
          <w:color w:val="000000" w:themeColor="text1"/>
        </w:rPr>
        <w:t>……</w:t>
      </w:r>
      <w:r>
        <w:rPr>
          <w:b/>
          <w:color w:val="000000" w:themeColor="text1"/>
        </w:rPr>
        <w:t>…</w:t>
      </w:r>
      <w:r w:rsidR="00FB55A8" w:rsidRPr="000B0600">
        <w:rPr>
          <w:b/>
          <w:color w:val="000000" w:themeColor="text1"/>
        </w:rPr>
        <w:t>..</w:t>
      </w:r>
    </w:p>
    <w:p w14:paraId="186F49EF" w14:textId="77777777" w:rsidR="00FB55A8" w:rsidRPr="000B0600" w:rsidRDefault="00FB55A8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2FF98357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>dostawę samochodu osobow</w:t>
      </w:r>
      <w:r w:rsidR="0011718F">
        <w:rPr>
          <w:rFonts w:ascii="Arial" w:hAnsi="Arial" w:cs="Arial"/>
          <w:bCs/>
          <w:color w:val="000000" w:themeColor="text1"/>
          <w:sz w:val="24"/>
          <w:szCs w:val="24"/>
        </w:rPr>
        <w:t xml:space="preserve">ego, używanego </w:t>
      </w:r>
      <w:r w:rsidR="00F47E9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11718F">
        <w:rPr>
          <w:rFonts w:ascii="Arial" w:hAnsi="Arial" w:cs="Arial"/>
          <w:bCs/>
          <w:color w:val="000000" w:themeColor="text1"/>
          <w:sz w:val="24"/>
          <w:szCs w:val="24"/>
        </w:rPr>
        <w:t xml:space="preserve">z przebiegiem nie większym niż 10 000 km, produkcji nie starszej niż 2023 r. </w:t>
      </w:r>
      <w:r w:rsidR="00F47E9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11718F">
        <w:rPr>
          <w:rFonts w:ascii="Arial" w:hAnsi="Arial" w:cs="Arial"/>
          <w:bCs/>
          <w:color w:val="000000" w:themeColor="text1"/>
          <w:sz w:val="24"/>
          <w:szCs w:val="24"/>
        </w:rPr>
        <w:t xml:space="preserve">z możliwością przewozu 7 osób, </w:t>
      </w:r>
      <w:r w:rsidR="00FB55A8" w:rsidRPr="000B0600">
        <w:rPr>
          <w:rFonts w:ascii="Arial" w:hAnsi="Arial" w:cs="Arial"/>
          <w:bCs/>
          <w:color w:val="000000" w:themeColor="text1"/>
          <w:sz w:val="24"/>
          <w:szCs w:val="24"/>
        </w:rPr>
        <w:t>do którego prowadzenia wystarcza posiadanie prawa jazdy kategorii B</w:t>
      </w:r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12307C8C" w:rsidR="00A9496D" w:rsidRPr="000B0600" w:rsidRDefault="00A9496D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0B0600">
        <w:rPr>
          <w:color w:val="000000" w:themeColor="text1"/>
        </w:rPr>
        <w:t>Szczegółowe wymagania dotyczące Przedmiotu określono w „</w:t>
      </w:r>
      <w:r w:rsidR="003F2386" w:rsidRPr="000B0600">
        <w:rPr>
          <w:color w:val="000000" w:themeColor="text1"/>
        </w:rPr>
        <w:t>Specyfikacji technicznej</w:t>
      </w:r>
      <w:r w:rsidR="0011718F">
        <w:rPr>
          <w:color w:val="000000" w:themeColor="text1"/>
        </w:rPr>
        <w:t xml:space="preserve"> samochodu</w:t>
      </w:r>
      <w:r w:rsidR="00CF5F4B" w:rsidRPr="000B0600">
        <w:rPr>
          <w:color w:val="000000" w:themeColor="text1"/>
        </w:rPr>
        <w:t>” stanowiącej</w:t>
      </w:r>
      <w:r w:rsidRPr="000B0600">
        <w:rPr>
          <w:color w:val="000000" w:themeColor="text1"/>
        </w:rPr>
        <w:t xml:space="preserve"> załącznik Nr 1 do Umowy oraz </w:t>
      </w:r>
      <w:r w:rsidR="00F47E97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Formularzu </w:t>
      </w:r>
      <w:r w:rsidR="00CF5F4B" w:rsidRPr="000B0600">
        <w:rPr>
          <w:color w:val="000000" w:themeColor="text1"/>
        </w:rPr>
        <w:t>cenowym</w:t>
      </w:r>
      <w:r w:rsidRPr="000B0600">
        <w:rPr>
          <w:color w:val="000000" w:themeColor="text1"/>
        </w:rPr>
        <w:t xml:space="preserve"> stanowiącym załącznik Nr 2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10A1A464" w:rsidR="00CF5F4B" w:rsidRPr="00625C71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25C71">
        <w:rPr>
          <w:color w:val="000000" w:themeColor="text1"/>
        </w:rPr>
        <w:br/>
        <w:t>w terminie ………… od dnia</w:t>
      </w:r>
      <w:r w:rsidR="001225BE">
        <w:rPr>
          <w:color w:val="000000" w:themeColor="text1"/>
        </w:rPr>
        <w:t xml:space="preserve"> zawarcia U</w:t>
      </w:r>
      <w:r w:rsidRPr="00625C71">
        <w:rPr>
          <w:color w:val="000000" w:themeColor="text1"/>
        </w:rPr>
        <w:t>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lastRenderedPageBreak/>
        <w:t xml:space="preserve">Wykonawca ponosi odpowiedzialność za braki i wady Przedmiotu powstałe </w:t>
      </w:r>
      <w:r w:rsidRPr="00625C71">
        <w:rPr>
          <w:color w:val="000000" w:themeColor="text1"/>
        </w:rPr>
        <w:br/>
        <w:t>w czasie transportu.</w:t>
      </w:r>
    </w:p>
    <w:p w14:paraId="28312233" w14:textId="3AB7D379" w:rsidR="0013322E" w:rsidRPr="00625C71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Pana </w:t>
      </w:r>
      <w:r w:rsidRPr="00E22DCD">
        <w:rPr>
          <w:rFonts w:cs="Arial"/>
          <w:color w:val="000000" w:themeColor="text1"/>
          <w:szCs w:val="24"/>
        </w:rPr>
        <w:t>M</w:t>
      </w:r>
      <w:r w:rsidR="00E22DCD" w:rsidRPr="00E22DCD">
        <w:rPr>
          <w:rFonts w:cs="Arial"/>
          <w:color w:val="000000" w:themeColor="text1"/>
          <w:szCs w:val="24"/>
        </w:rPr>
        <w:t xml:space="preserve">ariusza </w:t>
      </w:r>
      <w:proofErr w:type="spellStart"/>
      <w:r w:rsidR="00E22DCD" w:rsidRPr="00E22DCD">
        <w:rPr>
          <w:rFonts w:cs="Arial"/>
          <w:color w:val="000000" w:themeColor="text1"/>
          <w:szCs w:val="24"/>
        </w:rPr>
        <w:t>Petkowicza</w:t>
      </w:r>
      <w:proofErr w:type="spellEnd"/>
      <w:r w:rsidRPr="000B0600">
        <w:rPr>
          <w:rFonts w:cs="Arial"/>
          <w:color w:val="000000" w:themeColor="text1"/>
          <w:szCs w:val="24"/>
        </w:rPr>
        <w:t xml:space="preserve"> na adres </w:t>
      </w:r>
      <w:r w:rsidR="00E22DCD">
        <w:rPr>
          <w:rFonts w:cs="Arial"/>
          <w:color w:val="000000" w:themeColor="text1"/>
          <w:szCs w:val="24"/>
        </w:rPr>
        <w:t>petkowiczm</w:t>
      </w:r>
      <w:r w:rsidRPr="000B0600">
        <w:rPr>
          <w:rFonts w:cs="Arial"/>
          <w:color w:val="000000" w:themeColor="text1"/>
          <w:szCs w:val="24"/>
        </w:rPr>
        <w:t>@witu.mil.pl,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3D230139" w14:textId="52AA9691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który jednocześnie będzie stanowił podstawę uznania należytego wykonania umowy, po wykonaniu przedmiotu umowy.</w:t>
      </w:r>
    </w:p>
    <w:p w14:paraId="397DCE77" w14:textId="507EA80D" w:rsidR="00DF3DF9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 xml:space="preserve">Wykonawcy:………………………..,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45D2F04A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A5680BC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Zapłata nastąpi jednorazowo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>, o którym mowa w § 2 ust. 4</w:t>
      </w:r>
      <w:r w:rsidRPr="00932E0A">
        <w:rPr>
          <w:color w:val="000000" w:themeColor="text1"/>
        </w:rPr>
        <w:t>,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182D72F2" w:rsidR="00C108E5" w:rsidRPr="000B0600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 xml:space="preserve">Wykonawca udziela Zamawiającemu gwarancji jakości na dostarczony Przedmiot na okres: </w:t>
      </w:r>
      <w:r w:rsidR="00625C71" w:rsidRPr="000B0600">
        <w:rPr>
          <w:color w:val="000000" w:themeColor="text1"/>
        </w:rPr>
        <w:t>…………………..</w:t>
      </w:r>
      <w:r w:rsidRPr="000B0600">
        <w:rPr>
          <w:color w:val="000000" w:themeColor="text1"/>
        </w:rPr>
        <w:t xml:space="preserve"> liczony od daty podpisania przez przedstawicieli 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2 ust. 4. </w:t>
      </w:r>
    </w:p>
    <w:p w14:paraId="71B37730" w14:textId="4B79E48F" w:rsidR="008461A3" w:rsidRPr="00625C71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184FC164" w:rsidR="004E205B" w:rsidRPr="000B0600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5B66EE" w:rsidRPr="000B0600">
        <w:rPr>
          <w:rFonts w:cs="Arial"/>
          <w:color w:val="000000" w:themeColor="text1"/>
          <w:szCs w:val="24"/>
        </w:rPr>
        <w:t>„</w:t>
      </w:r>
      <w:r w:rsidR="00B206A6" w:rsidRPr="000B0600">
        <w:rPr>
          <w:rFonts w:cs="Arial"/>
          <w:color w:val="000000" w:themeColor="text1"/>
          <w:szCs w:val="24"/>
        </w:rPr>
        <w:t>Specyfikacji technicznej</w:t>
      </w:r>
      <w:r w:rsidR="005B66EE" w:rsidRPr="000B0600">
        <w:rPr>
          <w:rFonts w:cs="Arial"/>
          <w:color w:val="000000" w:themeColor="text1"/>
          <w:szCs w:val="24"/>
        </w:rPr>
        <w:t>”.</w:t>
      </w:r>
    </w:p>
    <w:p w14:paraId="2BF1E16A" w14:textId="5831A010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0B0600">
        <w:rPr>
          <w:rFonts w:cs="Arial"/>
          <w:color w:val="000000" w:themeColor="text1"/>
          <w:szCs w:val="24"/>
          <w:shd w:val="clear" w:color="auto" w:fill="FFFFFF"/>
        </w:rPr>
        <w:t>zmiany oferowanych przez Wykonawcę wersji lub typu oprogramowania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25C71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625C71">
        <w:rPr>
          <w:rFonts w:cs="Arial"/>
          <w:color w:val="000000" w:themeColor="text1"/>
          <w:szCs w:val="24"/>
        </w:rPr>
        <w:t>„</w:t>
      </w:r>
      <w:r w:rsidR="00B206A6" w:rsidRPr="00625C71">
        <w:rPr>
          <w:rFonts w:cs="Arial"/>
          <w:color w:val="000000" w:themeColor="text1"/>
          <w:szCs w:val="24"/>
        </w:rPr>
        <w:t>Specyfikacji technicznej</w:t>
      </w:r>
      <w:r w:rsidR="005B66EE" w:rsidRPr="00625C71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3C01E56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</w:t>
      </w:r>
      <w:proofErr w:type="spellStart"/>
      <w:r w:rsidRPr="00625C71">
        <w:rPr>
          <w:i/>
          <w:iCs/>
          <w:color w:val="000000" w:themeColor="text1"/>
        </w:rPr>
        <w:t>comissoria</w:t>
      </w:r>
      <w:proofErr w:type="spellEnd"/>
      <w:r w:rsidRPr="00625C71">
        <w:rPr>
          <w:i/>
          <w:iCs/>
          <w:color w:val="000000" w:themeColor="text1"/>
        </w:rPr>
        <w:t xml:space="preserve">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28AEAA17" w14:textId="77777777" w:rsidR="00B206A6" w:rsidRPr="00625C71" w:rsidRDefault="00B206A6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1D2ACC5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 xml:space="preserve">w rozumieniu art. 4 pkt 6) ustawy z dnia 8 marca 2013 r. o przeciwdziałaniu </w:t>
      </w:r>
      <w:r w:rsidRPr="00625C71">
        <w:rPr>
          <w:color w:val="000000" w:themeColor="text1"/>
        </w:rPr>
        <w:lastRenderedPageBreak/>
        <w:t>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500793CC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CF5F4B" w:rsidRPr="001E1EF4">
        <w:rPr>
          <w:color w:val="000000" w:themeColor="text1"/>
        </w:rPr>
        <w:t>Specyfikacja techniczna.</w:t>
      </w:r>
    </w:p>
    <w:p w14:paraId="6AFDA7F1" w14:textId="613B209A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2B67D225" w14:textId="778367E9" w:rsidR="00B3618C" w:rsidRPr="00625C71" w:rsidRDefault="00B3618C" w:rsidP="008461A3">
      <w:pPr>
        <w:rPr>
          <w:color w:val="000000" w:themeColor="text1"/>
        </w:rPr>
      </w:pPr>
    </w:p>
    <w:p w14:paraId="07364B10" w14:textId="25A6AA70" w:rsidR="00B3618C" w:rsidRPr="00625C71" w:rsidRDefault="00B3618C" w:rsidP="008461A3">
      <w:pPr>
        <w:rPr>
          <w:color w:val="000000" w:themeColor="text1"/>
        </w:rPr>
      </w:pPr>
    </w:p>
    <w:p w14:paraId="05E543F0" w14:textId="76A71FCC" w:rsidR="00B3618C" w:rsidRPr="00625C71" w:rsidRDefault="00B3618C" w:rsidP="008461A3">
      <w:pPr>
        <w:rPr>
          <w:color w:val="000000" w:themeColor="text1"/>
        </w:rPr>
      </w:pPr>
    </w:p>
    <w:p w14:paraId="047BD52A" w14:textId="4BE1C347" w:rsidR="00B3618C" w:rsidRPr="00625C71" w:rsidRDefault="00B3618C" w:rsidP="008461A3">
      <w:pPr>
        <w:rPr>
          <w:color w:val="000000" w:themeColor="text1"/>
        </w:rPr>
      </w:pPr>
    </w:p>
    <w:p w14:paraId="2F0D4D11" w14:textId="7C4333A9" w:rsidR="00B3618C" w:rsidRPr="00625C71" w:rsidRDefault="00B3618C" w:rsidP="008461A3">
      <w:pPr>
        <w:rPr>
          <w:color w:val="000000" w:themeColor="text1"/>
        </w:rPr>
      </w:pPr>
    </w:p>
    <w:p w14:paraId="3921DC19" w14:textId="21FA9593" w:rsidR="00B3618C" w:rsidRPr="00625C71" w:rsidRDefault="00B3618C" w:rsidP="008461A3">
      <w:pPr>
        <w:rPr>
          <w:color w:val="000000" w:themeColor="text1"/>
        </w:rPr>
      </w:pPr>
    </w:p>
    <w:p w14:paraId="2548F787" w14:textId="77777777" w:rsidR="00B3618C" w:rsidRPr="00625C71" w:rsidRDefault="00B3618C" w:rsidP="008461A3">
      <w:pPr>
        <w:rPr>
          <w:color w:val="000000" w:themeColor="text1"/>
        </w:rPr>
      </w:pPr>
    </w:p>
    <w:p w14:paraId="6F8BE73D" w14:textId="77777777" w:rsidR="008461A3" w:rsidRPr="00625C71" w:rsidRDefault="008461A3" w:rsidP="008461A3">
      <w:pPr>
        <w:rPr>
          <w:color w:val="000000" w:themeColor="text1"/>
        </w:rPr>
      </w:pPr>
    </w:p>
    <w:p w14:paraId="6532F61C" w14:textId="7D857D19" w:rsidR="008461A3" w:rsidRPr="00625C71" w:rsidRDefault="008461A3" w:rsidP="008461A3">
      <w:pPr>
        <w:rPr>
          <w:color w:val="000000" w:themeColor="text1"/>
        </w:rPr>
      </w:pPr>
    </w:p>
    <w:p w14:paraId="051D16E8" w14:textId="323E3928" w:rsidR="00B206A6" w:rsidRPr="00625C71" w:rsidRDefault="00B206A6" w:rsidP="008461A3">
      <w:pPr>
        <w:rPr>
          <w:color w:val="000000" w:themeColor="text1"/>
        </w:rPr>
      </w:pPr>
    </w:p>
    <w:p w14:paraId="18238235" w14:textId="2C7AF0AD" w:rsidR="00B206A6" w:rsidRPr="00625C71" w:rsidRDefault="00B206A6" w:rsidP="008461A3">
      <w:pPr>
        <w:rPr>
          <w:color w:val="000000" w:themeColor="text1"/>
        </w:rPr>
      </w:pPr>
    </w:p>
    <w:p w14:paraId="036FDD4A" w14:textId="43F9FF24" w:rsidR="00B206A6" w:rsidRPr="00625C71" w:rsidRDefault="00B206A6" w:rsidP="008461A3">
      <w:pPr>
        <w:rPr>
          <w:color w:val="000000" w:themeColor="text1"/>
        </w:rPr>
      </w:pPr>
    </w:p>
    <w:p w14:paraId="68BDDF11" w14:textId="1F9EADCE" w:rsidR="00B206A6" w:rsidRPr="00625C71" w:rsidRDefault="00B206A6" w:rsidP="008461A3">
      <w:pPr>
        <w:rPr>
          <w:color w:val="000000" w:themeColor="text1"/>
        </w:rPr>
      </w:pPr>
    </w:p>
    <w:p w14:paraId="257E77E7" w14:textId="53258F3F" w:rsidR="00B206A6" w:rsidRPr="00625C71" w:rsidRDefault="00B206A6" w:rsidP="008461A3">
      <w:pPr>
        <w:rPr>
          <w:color w:val="000000" w:themeColor="text1"/>
        </w:rPr>
      </w:pPr>
    </w:p>
    <w:p w14:paraId="62F5545A" w14:textId="77777777" w:rsidR="00B206A6" w:rsidRPr="00625C71" w:rsidRDefault="00B206A6" w:rsidP="008461A3">
      <w:pPr>
        <w:rPr>
          <w:color w:val="000000" w:themeColor="text1"/>
        </w:rPr>
      </w:pPr>
    </w:p>
    <w:p w14:paraId="6F188030" w14:textId="77777777" w:rsidR="008461A3" w:rsidRPr="00625C71" w:rsidRDefault="008461A3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2A2024B9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 xml:space="preserve">. </w:t>
      </w:r>
      <w:r w:rsidR="00981D84">
        <w:rPr>
          <w:rFonts w:ascii="Arial" w:hAnsi="Arial"/>
          <w:color w:val="000000" w:themeColor="text1"/>
          <w:lang w:val="de-DE"/>
        </w:rPr>
        <w:t>27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Pr="001E1EF4">
        <w:rPr>
          <w:rFonts w:ascii="Arial" w:hAnsi="Arial"/>
          <w:color w:val="000000" w:themeColor="text1"/>
          <w:lang w:val="de-DE"/>
        </w:rPr>
        <w:t>0</w:t>
      </w:r>
      <w:r w:rsidR="00981D84">
        <w:rPr>
          <w:rFonts w:ascii="Arial" w:hAnsi="Arial"/>
          <w:color w:val="000000" w:themeColor="text1"/>
          <w:lang w:val="de-DE"/>
        </w:rPr>
        <w:t>5</w:t>
      </w:r>
      <w:r w:rsidR="0077187A" w:rsidRPr="001E1EF4">
        <w:rPr>
          <w:rFonts w:ascii="Arial" w:hAnsi="Arial"/>
          <w:color w:val="000000" w:themeColor="text1"/>
          <w:lang w:val="de-DE"/>
        </w:rPr>
        <w:t>.202</w:t>
      </w:r>
      <w:r w:rsidRPr="001E1EF4">
        <w:rPr>
          <w:rFonts w:ascii="Arial" w:hAnsi="Arial"/>
          <w:color w:val="000000" w:themeColor="text1"/>
          <w:lang w:val="de-DE"/>
        </w:rPr>
        <w:t>4</w:t>
      </w:r>
      <w:r w:rsidR="008461A3" w:rsidRPr="001E1EF4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3B92AB8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proofErr w:type="spellStart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lastRenderedPageBreak/>
        <w:t>Załącznik</w:t>
      </w:r>
      <w:proofErr w:type="spellEnd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Umowy</w:t>
      </w:r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2E2D8A20" w:rsidR="00B3618C" w:rsidRPr="00625C71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5C71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  <w:r w:rsidR="00981D84">
        <w:rPr>
          <w:rFonts w:ascii="Arial" w:hAnsi="Arial" w:cs="Arial"/>
          <w:color w:val="000000" w:themeColor="text1"/>
          <w:sz w:val="28"/>
          <w:szCs w:val="28"/>
        </w:rPr>
        <w:t>samochodu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Załącznik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do Umowy</w:t>
      </w:r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bookmarkStart w:id="4" w:name="_GoBack"/>
            <w:bookmarkEnd w:id="4"/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2D65F091" w:rsidR="00B3618C" w:rsidRPr="00981D84" w:rsidRDefault="00981D84" w:rsidP="00981D84">
            <w:pPr>
              <w:spacing w:after="200"/>
              <w:jc w:val="center"/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81D84"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  <w:t>WZÓR</w:t>
            </w: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E6C8" w14:textId="77777777" w:rsidR="003F6B31" w:rsidRDefault="003F6B31">
      <w:r>
        <w:separator/>
      </w:r>
    </w:p>
  </w:endnote>
  <w:endnote w:type="continuationSeparator" w:id="0">
    <w:p w14:paraId="02981939" w14:textId="77777777" w:rsidR="003F6B31" w:rsidRDefault="003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E22D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DC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E22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A7B2" w14:textId="77777777" w:rsidR="003F6B31" w:rsidRDefault="003F6B31">
      <w:r>
        <w:separator/>
      </w:r>
    </w:p>
  </w:footnote>
  <w:footnote w:type="continuationSeparator" w:id="0">
    <w:p w14:paraId="0302A0D8" w14:textId="77777777" w:rsidR="003F6B31" w:rsidRDefault="003F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B0600"/>
    <w:rsid w:val="000E3E26"/>
    <w:rsid w:val="000F3956"/>
    <w:rsid w:val="00103829"/>
    <w:rsid w:val="0011718F"/>
    <w:rsid w:val="001225BE"/>
    <w:rsid w:val="0013322E"/>
    <w:rsid w:val="00141194"/>
    <w:rsid w:val="001442F4"/>
    <w:rsid w:val="001C6651"/>
    <w:rsid w:val="001D56A3"/>
    <w:rsid w:val="001E1EF4"/>
    <w:rsid w:val="0021649D"/>
    <w:rsid w:val="00286FF7"/>
    <w:rsid w:val="00333CA3"/>
    <w:rsid w:val="003E655D"/>
    <w:rsid w:val="003F2386"/>
    <w:rsid w:val="003F6B31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80645"/>
    <w:rsid w:val="005B66EE"/>
    <w:rsid w:val="005D454A"/>
    <w:rsid w:val="00625C71"/>
    <w:rsid w:val="00674875"/>
    <w:rsid w:val="006C5796"/>
    <w:rsid w:val="006F094A"/>
    <w:rsid w:val="006F653A"/>
    <w:rsid w:val="00725D12"/>
    <w:rsid w:val="0077187A"/>
    <w:rsid w:val="0078184B"/>
    <w:rsid w:val="007966D8"/>
    <w:rsid w:val="007C16F3"/>
    <w:rsid w:val="007D57A8"/>
    <w:rsid w:val="007F29A0"/>
    <w:rsid w:val="008461A3"/>
    <w:rsid w:val="00853161"/>
    <w:rsid w:val="008C1087"/>
    <w:rsid w:val="00932E0A"/>
    <w:rsid w:val="00981D84"/>
    <w:rsid w:val="009A5FE2"/>
    <w:rsid w:val="009B2667"/>
    <w:rsid w:val="009B6C93"/>
    <w:rsid w:val="009E720A"/>
    <w:rsid w:val="00A11E38"/>
    <w:rsid w:val="00A12815"/>
    <w:rsid w:val="00A536B3"/>
    <w:rsid w:val="00A9496D"/>
    <w:rsid w:val="00AB4695"/>
    <w:rsid w:val="00AB6416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32CD9"/>
    <w:rsid w:val="00D80488"/>
    <w:rsid w:val="00D967F8"/>
    <w:rsid w:val="00DB0520"/>
    <w:rsid w:val="00DD0CC8"/>
    <w:rsid w:val="00DF2D44"/>
    <w:rsid w:val="00DF3DF9"/>
    <w:rsid w:val="00E00FE7"/>
    <w:rsid w:val="00E02F0B"/>
    <w:rsid w:val="00E22DCD"/>
    <w:rsid w:val="00E2501E"/>
    <w:rsid w:val="00E503BA"/>
    <w:rsid w:val="00E50BB9"/>
    <w:rsid w:val="00E669D2"/>
    <w:rsid w:val="00E7547C"/>
    <w:rsid w:val="00E95B74"/>
    <w:rsid w:val="00EA4B72"/>
    <w:rsid w:val="00EA7CC1"/>
    <w:rsid w:val="00EB1BFA"/>
    <w:rsid w:val="00ED465E"/>
    <w:rsid w:val="00F47E97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5</cp:revision>
  <cp:lastPrinted>2023-07-26T06:11:00Z</cp:lastPrinted>
  <dcterms:created xsi:type="dcterms:W3CDTF">2024-05-27T05:40:00Z</dcterms:created>
  <dcterms:modified xsi:type="dcterms:W3CDTF">2024-05-27T05:53:00Z</dcterms:modified>
</cp:coreProperties>
</file>