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0062D5BD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I</w:t>
      </w:r>
      <w:r w:rsidR="00297E13" w:rsidRPr="00A21776">
        <w:rPr>
          <w:rFonts w:eastAsia="Calibri" w:cstheme="minorHAnsi"/>
          <w:b/>
          <w:sz w:val="24"/>
          <w:szCs w:val="24"/>
        </w:rPr>
        <w:t>RP</w:t>
      </w:r>
      <w:r w:rsidRPr="00A21776">
        <w:rPr>
          <w:rFonts w:eastAsia="Calibri" w:cstheme="minorHAnsi"/>
          <w:b/>
          <w:sz w:val="24"/>
          <w:szCs w:val="24"/>
        </w:rPr>
        <w:t>. 272.4</w:t>
      </w:r>
      <w:r w:rsidR="00A35FA7">
        <w:rPr>
          <w:rFonts w:eastAsia="Calibri" w:cstheme="minorHAnsi"/>
          <w:b/>
          <w:sz w:val="24"/>
          <w:szCs w:val="24"/>
        </w:rPr>
        <w:t>.</w:t>
      </w:r>
      <w:r w:rsidR="001C164B">
        <w:rPr>
          <w:rFonts w:eastAsia="Calibri" w:cstheme="minorHAnsi"/>
          <w:b/>
          <w:sz w:val="24"/>
          <w:szCs w:val="24"/>
        </w:rPr>
        <w:t>21</w:t>
      </w:r>
      <w:r w:rsidR="00A35FA7">
        <w:rPr>
          <w:rFonts w:eastAsia="Calibri" w:cstheme="minorHAnsi"/>
          <w:b/>
          <w:sz w:val="24"/>
          <w:szCs w:val="24"/>
        </w:rPr>
        <w:t>.</w:t>
      </w:r>
      <w:r w:rsidRPr="00A21776">
        <w:rPr>
          <w:rFonts w:eastAsia="Calibri" w:cstheme="minorHAnsi"/>
          <w:b/>
          <w:sz w:val="24"/>
          <w:szCs w:val="24"/>
        </w:rPr>
        <w:t>20</w:t>
      </w:r>
      <w:r w:rsidR="00A21776" w:rsidRPr="00A21776">
        <w:rPr>
          <w:rFonts w:eastAsia="Calibri" w:cstheme="minorHAnsi"/>
          <w:b/>
          <w:sz w:val="24"/>
          <w:szCs w:val="24"/>
        </w:rPr>
        <w:t>2</w:t>
      </w:r>
      <w:r w:rsidR="0005764E">
        <w:rPr>
          <w:rFonts w:eastAsia="Calibri" w:cstheme="minorHAnsi"/>
          <w:b/>
          <w:sz w:val="24"/>
          <w:szCs w:val="24"/>
        </w:rPr>
        <w:t>2</w:t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Załącznik nr </w:t>
      </w:r>
      <w:r w:rsidR="001C164B">
        <w:rPr>
          <w:rFonts w:eastAsia="Calibri" w:cstheme="minorHAnsi"/>
          <w:b/>
          <w:sz w:val="24"/>
          <w:szCs w:val="24"/>
        </w:rPr>
        <w:t>8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Pr="00A21776">
        <w:rPr>
          <w:rFonts w:eastAsia="Calibri" w:cstheme="minorHAnsi"/>
          <w:b/>
          <w:sz w:val="24"/>
          <w:szCs w:val="24"/>
        </w:rPr>
        <w:t>do SWZ</w:t>
      </w:r>
    </w:p>
    <w:p w14:paraId="31D5EEAB" w14:textId="77777777" w:rsidR="006478B3" w:rsidRDefault="006478B3" w:rsidP="006478B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5953B99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91C3C6B" w14:textId="4659D8C9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 xml:space="preserve">Powiat Łęczyński </w:t>
      </w:r>
    </w:p>
    <w:p w14:paraId="1B469490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7DBE1AEC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1BBBEF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20057E64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CE8F82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86430A6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6AB3E43" w14:textId="77777777" w:rsidR="006478B3" w:rsidRPr="006478B3" w:rsidRDefault="006478B3" w:rsidP="006478B3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32806C5A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3C994A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757DFD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132546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2DBE5F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3731AD41" w14:textId="77777777" w:rsidR="006478B3" w:rsidRDefault="006478B3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0BD584D6" w14:textId="15068BE6"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54C7B2D7" w14:textId="5382D40E" w:rsidR="006478B3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SWZ</w:t>
      </w:r>
    </w:p>
    <w:p w14:paraId="416A73AB" w14:textId="747F3A5A" w:rsidR="005C3722" w:rsidRPr="00A21776" w:rsidRDefault="006478B3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w zakresie </w:t>
      </w:r>
      <w:r w:rsidR="00710FA4" w:rsidRPr="00710FA4">
        <w:rPr>
          <w:rFonts w:eastAsia="Lucida Sans Unicode" w:cstheme="minorHAnsi"/>
          <w:kern w:val="1"/>
          <w:sz w:val="24"/>
          <w:szCs w:val="24"/>
          <w:lang w:eastAsia="hi-IN" w:bidi="hi-IN"/>
        </w:rPr>
        <w:t>osób skierowanych do realizacji zamówienia</w:t>
      </w:r>
    </w:p>
    <w:p w14:paraId="205AFE9B" w14:textId="32F15285"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14:paraId="7634B518" w14:textId="77777777" w:rsidTr="000B73FB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59B29D50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024D53" w14:textId="5341D86A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71689848" w14:textId="77777777" w:rsidR="009F5DC9" w:rsidRDefault="009F5DC9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2F06BE" w14:textId="00035F4A" w:rsidR="00D05FF1" w:rsidRPr="00D05FF1" w:rsidRDefault="00D05FF1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 </w:t>
            </w:r>
          </w:p>
          <w:p w14:paraId="3106E95F" w14:textId="77777777" w:rsidR="00D05FF1" w:rsidRP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rodzaj uprawnień,</w:t>
            </w:r>
          </w:p>
          <w:p w14:paraId="2CD5FE1D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numer uprawnień,</w:t>
            </w:r>
          </w:p>
          <w:p w14:paraId="274DF153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data ich wydania,</w:t>
            </w:r>
          </w:p>
          <w:p w14:paraId="465D6A8E" w14:textId="7280D394" w:rsidR="00342EA7" w:rsidRPr="00D05FF1" w:rsidRDefault="00342EA7" w:rsidP="00D611F3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zakres uprawnień</w:t>
            </w:r>
          </w:p>
        </w:tc>
        <w:tc>
          <w:tcPr>
            <w:tcW w:w="2410" w:type="dxa"/>
          </w:tcPr>
          <w:p w14:paraId="10D6E18C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5BEA09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16224" w14:textId="512E5ABD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doświadczenia</w:t>
            </w:r>
          </w:p>
          <w:p w14:paraId="50150DFA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4D353" w14:textId="5B435E7B" w:rsidR="00342EA7" w:rsidRDefault="00342EA7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</w:t>
            </w:r>
            <w:r w:rsidR="00710FA4">
              <w:rPr>
                <w:rFonts w:eastAsia="Times New Roman" w:cstheme="minorHAnsi"/>
                <w:sz w:val="24"/>
                <w:szCs w:val="24"/>
                <w:lang w:eastAsia="pl-PL"/>
              </w:rPr>
              <w:t>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(miejsce</w:t>
            </w:r>
            <w:r w:rsid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podmiot na rzecz, którego wykonywano usługę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 </w:t>
            </w:r>
            <w:r w:rsidR="009F5DC9">
              <w:rPr>
                <w:rFonts w:eastAsia="Times New Roman" w:cstheme="minorHAnsi"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realizacji)</w:t>
            </w:r>
          </w:p>
          <w:p w14:paraId="64533118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BDBA0E" w14:textId="2490F411" w:rsidR="009F5DC9" w:rsidRPr="00342EA7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5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5C71C26F" w14:textId="77777777" w:rsidR="00D05FF1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91010D4" w14:textId="77777777" w:rsidR="00D05FF1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6476423B" w14:textId="4C25702F" w:rsidR="00342EA7" w:rsidRPr="00A21776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5…………………………….</w:t>
            </w:r>
            <w:r w:rsidR="00342EA7"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35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B13B96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3947E37B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EEA51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F3F970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C82A4F6" w14:textId="4590D7AE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09EE8F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B5B149C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0325AD8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66D3F6D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96ED9DE" w14:textId="6CB0B4C5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5" w:type="dxa"/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AC9F6A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86C902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7E22E09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4B0CE64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586C0A16" w14:textId="48EA6DC2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081E03F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zobowiązanie tych podmiotów do oddania mu do dyspozycji tych osób na okres korzystania z nich przy wykonaniu niniejszego zamówienia.</w:t>
      </w:r>
    </w:p>
    <w:p w14:paraId="7CB0C07B" w14:textId="02BA650F" w:rsidR="005F3C4D" w:rsidRPr="00A21776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spełnianie warunku, określonego w S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>W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Z.</w:t>
      </w:r>
    </w:p>
    <w:p w14:paraId="7CF2D3AF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FCAD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4CA0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681E5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21FDC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D0387" w14:textId="77777777"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7F05F6E3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22DD6FDB" w14:textId="77777777"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0F19818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647A01" w14:textId="2EDCED28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6C82E382" w14:textId="6577DD08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2677777" w14:textId="165ED7DD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8C05A3" w14:textId="49C11B93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104BBCAF" w14:textId="449236BA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84A5D68" w14:textId="17EE1E79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2513CA92" w14:textId="034F08E0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A1437F2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2173ECF" w14:textId="77777777" w:rsidR="00D05FF1" w:rsidRPr="00D05FF1" w:rsidRDefault="00D05FF1" w:rsidP="00D05FF1">
      <w:pPr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05FF1">
        <w:rPr>
          <w:rFonts w:ascii="Calibri" w:eastAsia="Calibri" w:hAnsi="Calibri" w:cs="Calibri"/>
          <w:i/>
          <w:sz w:val="24"/>
          <w:szCs w:val="24"/>
        </w:rPr>
        <w:t>UWAGA!</w:t>
      </w:r>
    </w:p>
    <w:p w14:paraId="40D1506F" w14:textId="77777777" w:rsidR="00D05FF1" w:rsidRPr="00D05FF1" w:rsidRDefault="00D05FF1" w:rsidP="00D05FF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4D5ADC3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D05FF1" w:rsidSect="00797EA3"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1ACD" w14:textId="77777777" w:rsidR="00142093" w:rsidRDefault="00142093" w:rsidP="005C3722">
      <w:pPr>
        <w:spacing w:after="0" w:line="240" w:lineRule="auto"/>
      </w:pPr>
      <w:r>
        <w:separator/>
      </w:r>
    </w:p>
  </w:endnote>
  <w:endnote w:type="continuationSeparator" w:id="0">
    <w:p w14:paraId="2282B0B0" w14:textId="77777777" w:rsidR="00142093" w:rsidRDefault="00142093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6312"/>
      <w:docPartObj>
        <w:docPartGallery w:val="Page Numbers (Bottom of Page)"/>
        <w:docPartUnique/>
      </w:docPartObj>
    </w:sdtPr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4F">
          <w:rPr>
            <w:noProof/>
          </w:rPr>
          <w:t>2</w:t>
        </w:r>
        <w:r>
          <w:fldChar w:fldCharType="end"/>
        </w:r>
      </w:p>
      <w:p w14:paraId="7AEC345C" w14:textId="7165E10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18322386"/>
        <w:bookmarkStart w:id="1" w:name="_Hlk18321765"/>
        <w:bookmarkStart w:id="2" w:name="_Hlk40767796"/>
        <w:bookmarkStart w:id="3" w:name="_Hlk40767795"/>
        <w:bookmarkStart w:id="4" w:name="_Hlk40767794"/>
        <w:bookmarkStart w:id="5" w:name="_Hlk40767793"/>
      </w:p>
      <w:p w14:paraId="4F658831" w14:textId="3F78108F" w:rsidR="000B037F" w:rsidRDefault="00000000" w:rsidP="00297E13">
        <w:pPr>
          <w:pStyle w:val="Stopka"/>
          <w:jc w:val="right"/>
        </w:pP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FFAE" w14:textId="77777777" w:rsidR="00142093" w:rsidRDefault="00142093" w:rsidP="005C3722">
      <w:pPr>
        <w:spacing w:after="0" w:line="240" w:lineRule="auto"/>
      </w:pPr>
      <w:r>
        <w:separator/>
      </w:r>
    </w:p>
  </w:footnote>
  <w:footnote w:type="continuationSeparator" w:id="0">
    <w:p w14:paraId="699F1158" w14:textId="77777777" w:rsidR="00142093" w:rsidRDefault="00142093" w:rsidP="005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D01"/>
    <w:multiLevelType w:val="hybridMultilevel"/>
    <w:tmpl w:val="38D4B0A2"/>
    <w:lvl w:ilvl="0" w:tplc="A926C6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1496">
    <w:abstractNumId w:val="1"/>
  </w:num>
  <w:num w:numId="2" w16cid:durableId="12896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402A8"/>
    <w:rsid w:val="0005764E"/>
    <w:rsid w:val="000B037F"/>
    <w:rsid w:val="000B73FB"/>
    <w:rsid w:val="00142093"/>
    <w:rsid w:val="00197D92"/>
    <w:rsid w:val="001C164B"/>
    <w:rsid w:val="001D2D00"/>
    <w:rsid w:val="00295E81"/>
    <w:rsid w:val="00297E13"/>
    <w:rsid w:val="00342EA7"/>
    <w:rsid w:val="003F5A36"/>
    <w:rsid w:val="004A2883"/>
    <w:rsid w:val="00507107"/>
    <w:rsid w:val="00514F92"/>
    <w:rsid w:val="005206A7"/>
    <w:rsid w:val="0058082D"/>
    <w:rsid w:val="00593851"/>
    <w:rsid w:val="005A05A4"/>
    <w:rsid w:val="005C3722"/>
    <w:rsid w:val="005F3C4D"/>
    <w:rsid w:val="006469BD"/>
    <w:rsid w:val="006478B3"/>
    <w:rsid w:val="0067454F"/>
    <w:rsid w:val="006943CC"/>
    <w:rsid w:val="00710FA4"/>
    <w:rsid w:val="007235C2"/>
    <w:rsid w:val="00797EA3"/>
    <w:rsid w:val="00837EB3"/>
    <w:rsid w:val="008A1E32"/>
    <w:rsid w:val="008D26AB"/>
    <w:rsid w:val="0092513D"/>
    <w:rsid w:val="00960982"/>
    <w:rsid w:val="009842B2"/>
    <w:rsid w:val="009D7522"/>
    <w:rsid w:val="009F5DC9"/>
    <w:rsid w:val="00A1200B"/>
    <w:rsid w:val="00A21776"/>
    <w:rsid w:val="00A35FA7"/>
    <w:rsid w:val="00AF00C7"/>
    <w:rsid w:val="00C413F4"/>
    <w:rsid w:val="00CB1E61"/>
    <w:rsid w:val="00D05FF1"/>
    <w:rsid w:val="00D220C7"/>
    <w:rsid w:val="00D54510"/>
    <w:rsid w:val="00D611F3"/>
    <w:rsid w:val="00DC3060"/>
    <w:rsid w:val="00E03042"/>
    <w:rsid w:val="00E16D07"/>
    <w:rsid w:val="00E22959"/>
    <w:rsid w:val="00E40A71"/>
    <w:rsid w:val="00F0304F"/>
    <w:rsid w:val="00F050BC"/>
    <w:rsid w:val="00F56531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Jóźwiak</dc:creator>
  <cp:lastModifiedBy>Joanna Pula</cp:lastModifiedBy>
  <cp:revision>3</cp:revision>
  <cp:lastPrinted>2021-05-21T05:37:00Z</cp:lastPrinted>
  <dcterms:created xsi:type="dcterms:W3CDTF">2022-09-20T09:58:00Z</dcterms:created>
  <dcterms:modified xsi:type="dcterms:W3CDTF">2022-09-22T05:59:00Z</dcterms:modified>
</cp:coreProperties>
</file>