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3EAD" w14:textId="77777777" w:rsidR="000958F8" w:rsidRPr="005427B1" w:rsidRDefault="000958F8" w:rsidP="000958F8">
      <w:pPr>
        <w:pageBreakBefore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5427B1">
        <w:rPr>
          <w:rFonts w:ascii="Times New Roman" w:hAnsi="Times New Roman" w:cs="Times New Roman"/>
          <w:color w:val="000000"/>
          <w:sz w:val="18"/>
          <w:szCs w:val="18"/>
        </w:rPr>
        <w:t xml:space="preserve">Załącznik nr 2 do Zapytania ofertowego </w:t>
      </w:r>
    </w:p>
    <w:p w14:paraId="1EF36B8F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27B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 </w:t>
      </w:r>
    </w:p>
    <w:p w14:paraId="7B721866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427B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/pieczęć Wykonawcy/</w:t>
      </w:r>
    </w:p>
    <w:p w14:paraId="631EFDE2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6FEB89E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FD665B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27B1">
        <w:rPr>
          <w:rFonts w:ascii="Times New Roman" w:hAnsi="Times New Roman" w:cs="Times New Roman"/>
          <w:color w:val="000000"/>
          <w:sz w:val="28"/>
          <w:szCs w:val="28"/>
        </w:rPr>
        <w:t>FORMULARZ OFRTOWY</w:t>
      </w:r>
    </w:p>
    <w:p w14:paraId="684C8C8B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BB8A861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B1">
        <w:rPr>
          <w:rFonts w:ascii="Times New Roman" w:hAnsi="Times New Roman" w:cs="Times New Roman"/>
          <w:color w:val="000000"/>
          <w:sz w:val="24"/>
          <w:szCs w:val="24"/>
        </w:rPr>
        <w:t xml:space="preserve">Zamawiający: </w:t>
      </w:r>
    </w:p>
    <w:p w14:paraId="5620830E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B1">
        <w:rPr>
          <w:rFonts w:ascii="Times New Roman" w:hAnsi="Times New Roman" w:cs="Times New Roman"/>
          <w:color w:val="000000"/>
          <w:sz w:val="24"/>
          <w:szCs w:val="24"/>
        </w:rPr>
        <w:t xml:space="preserve">Wojewódzki Inspektorat Transportu Drogowego w Bydgoszczy </w:t>
      </w:r>
    </w:p>
    <w:p w14:paraId="3850868E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B1">
        <w:rPr>
          <w:rFonts w:ascii="Times New Roman" w:hAnsi="Times New Roman" w:cs="Times New Roman"/>
          <w:color w:val="000000"/>
          <w:sz w:val="24"/>
          <w:szCs w:val="24"/>
        </w:rPr>
        <w:t xml:space="preserve">ul. Hetmańska 28, 85-039 Bydgoszcz </w:t>
      </w:r>
    </w:p>
    <w:p w14:paraId="0446C098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B1">
        <w:rPr>
          <w:rFonts w:ascii="Times New Roman" w:hAnsi="Times New Roman" w:cs="Times New Roman"/>
          <w:color w:val="000000"/>
          <w:sz w:val="24"/>
          <w:szCs w:val="24"/>
        </w:rPr>
        <w:t xml:space="preserve">NIP: 554-24-70-147 </w:t>
      </w:r>
    </w:p>
    <w:p w14:paraId="295733E1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B1">
        <w:rPr>
          <w:rFonts w:ascii="Times New Roman" w:hAnsi="Times New Roman" w:cs="Times New Roman"/>
          <w:color w:val="000000"/>
          <w:sz w:val="24"/>
          <w:szCs w:val="24"/>
        </w:rPr>
        <w:t xml:space="preserve">tel. 52 323 83 43, fax: 52 323 83 45 </w:t>
      </w:r>
    </w:p>
    <w:p w14:paraId="116DFC1C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427B1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54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bydgoszcz@witd.bydgoszcz.pl </w:t>
      </w:r>
    </w:p>
    <w:p w14:paraId="436D6895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14:paraId="5751EEA0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B1">
        <w:rPr>
          <w:rFonts w:ascii="Times New Roman" w:hAnsi="Times New Roman" w:cs="Times New Roman"/>
          <w:color w:val="000000"/>
          <w:sz w:val="24"/>
          <w:szCs w:val="24"/>
        </w:rPr>
        <w:t xml:space="preserve">Dane Wykonawcy: </w:t>
      </w:r>
    </w:p>
    <w:p w14:paraId="7D3C4970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B1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Wykonawcy: </w:t>
      </w:r>
    </w:p>
    <w:p w14:paraId="0CDA3B50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B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………………………....</w:t>
      </w:r>
    </w:p>
    <w:p w14:paraId="2B2215A6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427B1">
        <w:rPr>
          <w:rFonts w:ascii="Times New Roman" w:hAnsi="Times New Roman" w:cs="Times New Roman"/>
          <w:color w:val="000000"/>
          <w:sz w:val="24"/>
          <w:szCs w:val="24"/>
        </w:rPr>
        <w:t>el.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7B1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Pr="005427B1">
        <w:rPr>
          <w:rFonts w:ascii="Times New Roman" w:hAnsi="Times New Roman" w:cs="Times New Roman"/>
          <w:color w:val="000000"/>
          <w:sz w:val="24"/>
          <w:szCs w:val="24"/>
        </w:rPr>
        <w:t>, fax: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7B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55A553E0" w14:textId="77777777" w:rsidR="000958F8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B1">
        <w:rPr>
          <w:rFonts w:ascii="Times New Roman" w:hAnsi="Times New Roman" w:cs="Times New Roman"/>
          <w:color w:val="000000"/>
          <w:sz w:val="24"/>
          <w:szCs w:val="24"/>
        </w:rPr>
        <w:t>e-mail: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7B1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14:paraId="428F98A8" w14:textId="77777777" w:rsidR="000958F8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B1">
        <w:rPr>
          <w:rFonts w:ascii="Times New Roman" w:hAnsi="Times New Roman" w:cs="Times New Roman"/>
          <w:color w:val="000000"/>
          <w:sz w:val="24"/>
          <w:szCs w:val="24"/>
        </w:rPr>
        <w:t>NIP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427B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542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E04E88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187A7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B1"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zapytanie ofertowe z dnia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5427B1">
        <w:rPr>
          <w:rFonts w:ascii="Times New Roman" w:hAnsi="Times New Roman" w:cs="Times New Roman"/>
          <w:color w:val="000000"/>
          <w:sz w:val="24"/>
          <w:szCs w:val="24"/>
        </w:rPr>
        <w:t>.11.202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427B1">
        <w:rPr>
          <w:rFonts w:ascii="Times New Roman" w:hAnsi="Times New Roman" w:cs="Times New Roman"/>
          <w:color w:val="000000"/>
          <w:sz w:val="24"/>
          <w:szCs w:val="24"/>
        </w:rPr>
        <w:t xml:space="preserve"> r., którego przedmiotem jest ubezpieczenie OC, AC i NNW floty samochodowej Wojewódzkiego Inspektoratu Transportu Drogowego w Bydgoszczy </w:t>
      </w:r>
    </w:p>
    <w:p w14:paraId="002E001E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B1">
        <w:rPr>
          <w:rFonts w:ascii="Times New Roman" w:hAnsi="Times New Roman" w:cs="Times New Roman"/>
          <w:color w:val="000000"/>
          <w:sz w:val="24"/>
          <w:szCs w:val="24"/>
        </w:rPr>
        <w:t>1. Oferuję/</w:t>
      </w:r>
      <w:proofErr w:type="spellStart"/>
      <w:r w:rsidRPr="005427B1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5427B1">
        <w:rPr>
          <w:rFonts w:ascii="Times New Roman" w:hAnsi="Times New Roman" w:cs="Times New Roman"/>
          <w:color w:val="000000"/>
          <w:sz w:val="24"/>
          <w:szCs w:val="24"/>
        </w:rPr>
        <w:t xml:space="preserve"> realizację zamówienia w zakresie określonym w zapytaniu ofertowym za cenę ryczałtową brutto (w tym podatek VAT zgodnie z obowiązującymi przepisami): </w:t>
      </w:r>
    </w:p>
    <w:p w14:paraId="7FC72855" w14:textId="7777777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B1">
        <w:rPr>
          <w:rFonts w:ascii="Times New Roman" w:hAnsi="Times New Roman" w:cs="Times New Roman"/>
          <w:color w:val="000000"/>
          <w:sz w:val="24"/>
          <w:szCs w:val="24"/>
        </w:rPr>
        <w:t xml:space="preserve">Cena brutto oferty: …………………………………………zł </w:t>
      </w:r>
    </w:p>
    <w:p w14:paraId="16632FE1" w14:textId="31C6A6A7" w:rsidR="000958F8" w:rsidRPr="005427B1" w:rsidRDefault="000958F8" w:rsidP="00095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7B1">
        <w:rPr>
          <w:rFonts w:ascii="Times New Roman" w:hAnsi="Times New Roman" w:cs="Times New Roman"/>
          <w:color w:val="000000"/>
          <w:sz w:val="24"/>
          <w:szCs w:val="24"/>
        </w:rPr>
        <w:t>Słownie złotych:</w:t>
      </w:r>
      <w:r w:rsidR="00C55B0F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Pr="005427B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  <w:r w:rsidR="00C55B0F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96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309B49" w14:textId="77777777" w:rsidR="000958F8" w:rsidRDefault="000958F8" w:rsidP="00095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7B1">
        <w:rPr>
          <w:rFonts w:ascii="Times New Roman" w:hAnsi="Times New Roman" w:cs="Times New Roman"/>
          <w:sz w:val="24"/>
          <w:szCs w:val="24"/>
        </w:rPr>
        <w:t>Cena określona w pkt 1 ma charakter ryczałtowy i obejmuje wszystkie koszty związane z kompletnym wykonaniem przedmiotu zamówienia oraz będzie ceną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6D0">
        <w:rPr>
          <w:rFonts w:ascii="Times New Roman" w:hAnsi="Times New Roman" w:cs="Times New Roman"/>
          <w:sz w:val="24"/>
          <w:szCs w:val="24"/>
        </w:rPr>
        <w:t>niezmienną do końca jego realizacji ( nie dotyczy sytuacji, w której WITD w Bydgoszczy zgłosi do ubezpieczenia nowo nabyty pojazd)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C22379" w14:textId="77777777" w:rsidR="000958F8" w:rsidRDefault="000958F8" w:rsidP="00095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93">
        <w:rPr>
          <w:rFonts w:ascii="Times New Roman" w:hAnsi="Times New Roman" w:cs="Times New Roman"/>
          <w:sz w:val="24"/>
          <w:szCs w:val="24"/>
        </w:rPr>
        <w:lastRenderedPageBreak/>
        <w:t>Składka za ubezpieczenie OC dla poszczególnych grup pojazdów za 12 miesięczny okres ubezpieczenia wynosi odpowiednio:</w:t>
      </w:r>
    </w:p>
    <w:bookmarkStart w:id="0" w:name="_MON_1729413224"/>
    <w:bookmarkEnd w:id="0"/>
    <w:p w14:paraId="4FD7BEC9" w14:textId="77777777" w:rsidR="000958F8" w:rsidRDefault="000958F8" w:rsidP="00095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2203" w:dyaOrig="2943" w14:anchorId="63261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0.5pt;height:147pt" o:ole="">
            <v:imagedata r:id="rId5" o:title=""/>
          </v:shape>
          <o:OLEObject Type="Embed" ProgID="Excel.Sheet.12" ShapeID="_x0000_i1025" DrawAspect="Content" ObjectID="_1729925830" r:id="rId6"/>
        </w:object>
      </w:r>
    </w:p>
    <w:p w14:paraId="22BEF917" w14:textId="77777777" w:rsidR="000958F8" w:rsidRDefault="000958F8" w:rsidP="00095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A7">
        <w:rPr>
          <w:rFonts w:ascii="Times New Roman" w:hAnsi="Times New Roman" w:cs="Times New Roman"/>
          <w:sz w:val="24"/>
          <w:szCs w:val="24"/>
        </w:rPr>
        <w:t>Składka za ubezpieczenie AC dla poszczególnych grup pojazdów za 12 miesięczny okres ubezpieczenia wynosi odpowiednio:</w:t>
      </w:r>
    </w:p>
    <w:bookmarkStart w:id="1" w:name="_MON_1729414951"/>
    <w:bookmarkEnd w:id="1"/>
    <w:p w14:paraId="1366B98E" w14:textId="77777777" w:rsidR="000958F8" w:rsidRDefault="000958F8" w:rsidP="000958F8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052" w:dyaOrig="1944" w14:anchorId="46FA56C5">
          <v:shape id="_x0000_i1026" type="#_x0000_t75" style="width:452.25pt;height:97.5pt" o:ole="">
            <v:imagedata r:id="rId7" o:title=""/>
          </v:shape>
          <o:OLEObject Type="Embed" ProgID="Excel.Sheet.12" ShapeID="_x0000_i1026" DrawAspect="Content" ObjectID="_1729925831" r:id="rId8"/>
        </w:object>
      </w:r>
    </w:p>
    <w:p w14:paraId="66E93A06" w14:textId="77777777" w:rsidR="000958F8" w:rsidRDefault="000958F8" w:rsidP="000958F8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 w:rsidRPr="00B82BA7">
        <w:rPr>
          <w:rFonts w:ascii="Times New Roman" w:hAnsi="Times New Roman" w:cs="Times New Roman"/>
          <w:sz w:val="24"/>
          <w:szCs w:val="24"/>
        </w:rPr>
        <w:t>Wykaz pojazdów z załącznika nr 1 – składki ubezpieczenia</w:t>
      </w:r>
    </w:p>
    <w:bookmarkStart w:id="2" w:name="_MON_1729415366"/>
    <w:bookmarkEnd w:id="2"/>
    <w:p w14:paraId="1C63F649" w14:textId="77777777" w:rsidR="000958F8" w:rsidRDefault="000958F8" w:rsidP="000958F8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971" w:dyaOrig="2627" w14:anchorId="0CDF952B">
          <v:shape id="_x0000_i1027" type="#_x0000_t75" style="width:498.75pt;height:131.25pt" o:ole="">
            <v:imagedata r:id="rId9" o:title=""/>
          </v:shape>
          <o:OLEObject Type="Embed" ProgID="Excel.Sheet.12" ShapeID="_x0000_i1027" DrawAspect="Content" ObjectID="_1729925832" r:id="rId10"/>
        </w:object>
      </w:r>
    </w:p>
    <w:p w14:paraId="41EC1CE5" w14:textId="77777777" w:rsidR="000958F8" w:rsidRPr="000534C7" w:rsidRDefault="000958F8" w:rsidP="000958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4C7">
        <w:rPr>
          <w:rFonts w:ascii="Times New Roman" w:hAnsi="Times New Roman" w:cs="Times New Roman"/>
          <w:sz w:val="24"/>
          <w:szCs w:val="24"/>
        </w:rPr>
        <w:t>cena powinna być podana z dokładnością do dwóch miejsc po przecinku</w:t>
      </w:r>
    </w:p>
    <w:p w14:paraId="1A1D56E2" w14:textId="77777777" w:rsidR="000958F8" w:rsidRDefault="000958F8" w:rsidP="000958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4C7">
        <w:rPr>
          <w:rFonts w:ascii="Times New Roman" w:hAnsi="Times New Roman" w:cs="Times New Roman"/>
          <w:sz w:val="24"/>
          <w:szCs w:val="24"/>
        </w:rPr>
        <w:t>należy podać informację o ogólnych warunkach ubezpieczenia (może być jako załącznik do oferty).</w:t>
      </w:r>
    </w:p>
    <w:p w14:paraId="729ADFD5" w14:textId="77777777" w:rsidR="000958F8" w:rsidRPr="000534C7" w:rsidRDefault="000958F8" w:rsidP="00095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4C7">
        <w:rPr>
          <w:rFonts w:ascii="Times New Roman" w:hAnsi="Times New Roman" w:cs="Times New Roman"/>
          <w:sz w:val="24"/>
          <w:szCs w:val="24"/>
        </w:rPr>
        <w:t>2. Oświadczam/y, że zapoznaliśmy się z treścią zapytania ofertowego, nie wnosimy do niego zastrzeżeń, uzyskaliśmy konieczne informacje potrzebne do przygotowania oferty.</w:t>
      </w:r>
    </w:p>
    <w:p w14:paraId="3A89F660" w14:textId="77777777" w:rsidR="000958F8" w:rsidRPr="000534C7" w:rsidRDefault="000958F8" w:rsidP="00095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4C7">
        <w:rPr>
          <w:rFonts w:ascii="Times New Roman" w:hAnsi="Times New Roman" w:cs="Times New Roman"/>
          <w:sz w:val="24"/>
          <w:szCs w:val="24"/>
        </w:rPr>
        <w:t>3. Oświadczam/y, że cena podana w pkt 1 zawiera wszelkie koszty związane z wykonaniem zamówienia, zgodnie z wymogami zapytania ofertowego i jest ceną ostateczną.</w:t>
      </w:r>
    </w:p>
    <w:p w14:paraId="59BD8E6D" w14:textId="77777777" w:rsidR="000958F8" w:rsidRPr="000534C7" w:rsidRDefault="000958F8" w:rsidP="00095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4C7">
        <w:rPr>
          <w:rFonts w:ascii="Times New Roman" w:hAnsi="Times New Roman" w:cs="Times New Roman"/>
          <w:sz w:val="24"/>
          <w:szCs w:val="24"/>
        </w:rPr>
        <w:lastRenderedPageBreak/>
        <w:t>4. Oświadczam/y, że uważamy się za związanych niniejszą ofertą przez okres 30 dni od upływu terminu składania ofert.</w:t>
      </w:r>
    </w:p>
    <w:p w14:paraId="580DC55C" w14:textId="77777777" w:rsidR="000958F8" w:rsidRPr="000534C7" w:rsidRDefault="000958F8" w:rsidP="00095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4C7">
        <w:rPr>
          <w:rFonts w:ascii="Times New Roman" w:hAnsi="Times New Roman" w:cs="Times New Roman"/>
          <w:sz w:val="24"/>
          <w:szCs w:val="24"/>
        </w:rPr>
        <w:t>5. W przypadku uznania naszej oferty za najkorzystniejszą, zobowiązujemy się zawrzeć umowę w miejscu i terminie wskazanym przez Zamawiającego.</w:t>
      </w:r>
    </w:p>
    <w:p w14:paraId="23594B7E" w14:textId="6F06548B" w:rsidR="000958F8" w:rsidRPr="000534C7" w:rsidRDefault="000958F8" w:rsidP="00095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4C7">
        <w:rPr>
          <w:rFonts w:ascii="Times New Roman" w:hAnsi="Times New Roman" w:cs="Times New Roman"/>
          <w:sz w:val="24"/>
          <w:szCs w:val="24"/>
        </w:rPr>
        <w:t xml:space="preserve">6. </w:t>
      </w:r>
      <w:r w:rsidR="00D96974">
        <w:rPr>
          <w:rFonts w:ascii="Times New Roman" w:hAnsi="Times New Roman" w:cs="Times New Roman"/>
          <w:sz w:val="24"/>
          <w:szCs w:val="24"/>
        </w:rPr>
        <w:t>O</w:t>
      </w:r>
      <w:r w:rsidRPr="000534C7">
        <w:rPr>
          <w:rFonts w:ascii="Times New Roman" w:hAnsi="Times New Roman" w:cs="Times New Roman"/>
          <w:sz w:val="24"/>
          <w:szCs w:val="24"/>
        </w:rPr>
        <w:t>sobą upoważnioną do kontaktów z Zamawiającym jest:</w:t>
      </w:r>
    </w:p>
    <w:p w14:paraId="33B1D7EC" w14:textId="77777777" w:rsidR="000958F8" w:rsidRPr="000534C7" w:rsidRDefault="000958F8" w:rsidP="00095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4C7">
        <w:rPr>
          <w:rFonts w:ascii="Times New Roman" w:hAnsi="Times New Roman" w:cs="Times New Roman"/>
          <w:sz w:val="24"/>
          <w:szCs w:val="24"/>
        </w:rPr>
        <w:t>……………………………………………………tel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34C7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8B54696" w14:textId="77777777" w:rsidR="000958F8" w:rsidRDefault="000958F8" w:rsidP="00095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4C7"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D61B7C4" w14:textId="77777777" w:rsidR="000958F8" w:rsidRPr="000534C7" w:rsidRDefault="000958F8" w:rsidP="00095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D3BAC9" w14:textId="77777777" w:rsidR="000958F8" w:rsidRPr="000534C7" w:rsidRDefault="000958F8" w:rsidP="00095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4C7">
        <w:rPr>
          <w:rFonts w:ascii="Times New Roman" w:hAnsi="Times New Roman" w:cs="Times New Roman"/>
          <w:sz w:val="24"/>
          <w:szCs w:val="24"/>
        </w:rPr>
        <w:t>Załącznikami do oferty są:</w:t>
      </w:r>
    </w:p>
    <w:p w14:paraId="4DB1901A" w14:textId="77777777" w:rsidR="000958F8" w:rsidRDefault="000958F8" w:rsidP="00095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4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34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14:paraId="2FF2228B" w14:textId="77777777" w:rsidR="000958F8" w:rsidRDefault="000958F8" w:rsidP="00095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723F3F4" w14:textId="77777777" w:rsidR="000958F8" w:rsidRPr="000534C7" w:rsidRDefault="000958F8" w:rsidP="00095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952C017" w14:textId="77777777" w:rsidR="000958F8" w:rsidRDefault="000958F8" w:rsidP="00095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A0144A" w14:textId="77777777" w:rsidR="000958F8" w:rsidRDefault="000958F8" w:rsidP="00095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371DDF" w14:textId="77777777" w:rsidR="000958F8" w:rsidRDefault="000958F8" w:rsidP="00095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81B652" w14:textId="77777777" w:rsidR="000958F8" w:rsidRDefault="000958F8" w:rsidP="00095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</w:t>
      </w:r>
    </w:p>
    <w:p w14:paraId="3A3C5E7A" w14:textId="77777777" w:rsidR="000958F8" w:rsidRPr="00132895" w:rsidRDefault="000958F8" w:rsidP="000958F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3289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132895">
        <w:rPr>
          <w:rFonts w:ascii="Times New Roman" w:hAnsi="Times New Roman" w:cs="Times New Roman"/>
          <w:sz w:val="18"/>
          <w:szCs w:val="18"/>
        </w:rPr>
        <w:t xml:space="preserve">   /miejscowość i data/</w:t>
      </w:r>
      <w:r w:rsidRPr="0013289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2895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132895">
        <w:rPr>
          <w:rFonts w:ascii="Times New Roman" w:hAnsi="Times New Roman" w:cs="Times New Roman"/>
          <w:sz w:val="18"/>
          <w:szCs w:val="18"/>
        </w:rPr>
        <w:t xml:space="preserve">   /podpis Wykonawcy/</w:t>
      </w:r>
    </w:p>
    <w:p w14:paraId="39013D5F" w14:textId="77777777" w:rsidR="000958F8" w:rsidRPr="000534C7" w:rsidRDefault="000958F8" w:rsidP="00095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9C3130" w14:textId="77777777" w:rsidR="000958F8" w:rsidRDefault="000958F8" w:rsidP="000958F8">
      <w:pPr>
        <w:rPr>
          <w:rFonts w:ascii="Times New Roman" w:hAnsi="Times New Roman" w:cs="Times New Roman"/>
          <w:sz w:val="24"/>
          <w:szCs w:val="24"/>
        </w:rPr>
      </w:pPr>
    </w:p>
    <w:p w14:paraId="61BAC82B" w14:textId="77777777" w:rsidR="00593C1E" w:rsidRDefault="00593C1E"/>
    <w:sectPr w:rsidR="0059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D0E"/>
    <w:multiLevelType w:val="hybridMultilevel"/>
    <w:tmpl w:val="DCE60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07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F8"/>
    <w:rsid w:val="000958F8"/>
    <w:rsid w:val="00593C1E"/>
    <w:rsid w:val="00C55B0F"/>
    <w:rsid w:val="00D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F213"/>
  <w15:chartTrackingRefBased/>
  <w15:docId w15:val="{FAD9E769-F38F-4DA9-AD08-82310221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8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Wiland</dc:creator>
  <cp:keywords/>
  <dc:description/>
  <cp:lastModifiedBy>Małgorzata Wiland</cp:lastModifiedBy>
  <cp:revision>4</cp:revision>
  <dcterms:created xsi:type="dcterms:W3CDTF">2022-11-14T07:42:00Z</dcterms:created>
  <dcterms:modified xsi:type="dcterms:W3CDTF">2022-11-14T09:11:00Z</dcterms:modified>
</cp:coreProperties>
</file>