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920" w14:textId="77777777" w:rsidR="00D07A8F" w:rsidRDefault="00D07A8F">
      <w:pPr>
        <w:pStyle w:val="Standard"/>
        <w:spacing w:after="0" w:line="480" w:lineRule="auto"/>
        <w:ind w:left="4735" w:firstLine="708"/>
        <w:rPr>
          <w:rFonts w:ascii="Arial" w:hAnsi="Arial" w:cs="Arial"/>
          <w:b/>
        </w:rPr>
      </w:pPr>
    </w:p>
    <w:p w14:paraId="7D8A3152" w14:textId="77777777" w:rsidR="00D07A8F" w:rsidRDefault="001367A9">
      <w:pPr>
        <w:pStyle w:val="Standard"/>
        <w:spacing w:after="0"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2.1. do SWZ</w:t>
      </w:r>
    </w:p>
    <w:p w14:paraId="399308AE" w14:textId="77777777" w:rsidR="00D07A8F" w:rsidRDefault="001367A9">
      <w:pPr>
        <w:pStyle w:val="Standard"/>
        <w:spacing w:after="0"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8C0D8A5" w14:textId="77777777" w:rsidR="00D07A8F" w:rsidRDefault="001367A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Gmina BOJANOWO</w:t>
      </w:r>
    </w:p>
    <w:p w14:paraId="79441F2F" w14:textId="77777777" w:rsidR="00D07A8F" w:rsidRDefault="001367A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Rynek 12</w:t>
      </w:r>
    </w:p>
    <w:p w14:paraId="456D47D5" w14:textId="77777777" w:rsidR="00D07A8F" w:rsidRDefault="001367A9">
      <w:pPr>
        <w:pStyle w:val="Default"/>
        <w:ind w:left="4735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63-940 Bojanowo</w:t>
      </w:r>
    </w:p>
    <w:p w14:paraId="0C6996AA" w14:textId="77777777" w:rsidR="00D07A8F" w:rsidRDefault="001367A9">
      <w:pPr>
        <w:pStyle w:val="Standard"/>
        <w:ind w:left="4735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adres)</w:t>
      </w:r>
    </w:p>
    <w:p w14:paraId="49C5BAE5" w14:textId="77777777" w:rsidR="00D07A8F" w:rsidRDefault="001367A9">
      <w:pPr>
        <w:pStyle w:val="Standard"/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419FB371" w14:textId="77777777" w:rsidR="00D07A8F" w:rsidRDefault="001367A9">
      <w:pPr>
        <w:pStyle w:val="Standard"/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26B3BE22" w14:textId="77777777" w:rsidR="00D07A8F" w:rsidRDefault="001367A9">
      <w:pPr>
        <w:pStyle w:val="Standard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5891EE26" w14:textId="77777777" w:rsidR="00D07A8F" w:rsidRDefault="001367A9">
      <w:pPr>
        <w:pStyle w:val="Standard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716A12CD" w14:textId="77777777" w:rsidR="00D07A8F" w:rsidRDefault="001367A9">
      <w:pPr>
        <w:pStyle w:val="Standard"/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0D602B00" w14:textId="77777777" w:rsidR="00D07A8F" w:rsidRDefault="001367A9">
      <w:pPr>
        <w:pStyle w:val="Standard"/>
        <w:spacing w:after="0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(imię, nazwisko, stanowisko/podstawa do  reprezentacji)</w:t>
      </w:r>
    </w:p>
    <w:p w14:paraId="3D5E6176" w14:textId="77777777" w:rsidR="00D07A8F" w:rsidRDefault="00D07A8F">
      <w:pPr>
        <w:pStyle w:val="Standard"/>
        <w:spacing w:after="120" w:line="360" w:lineRule="auto"/>
        <w:jc w:val="center"/>
        <w:rPr>
          <w:rFonts w:ascii="Arial" w:hAnsi="Arial" w:cs="Arial"/>
          <w:b/>
          <w:i/>
          <w:u w:val="single"/>
        </w:rPr>
      </w:pPr>
    </w:p>
    <w:p w14:paraId="68CDCA20" w14:textId="77777777" w:rsidR="00D07A8F" w:rsidRDefault="001367A9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Oświadczenie Wykonawcy/Podmiotu udostępniającego zasoby</w:t>
      </w:r>
      <w:r>
        <w:rPr>
          <w:rFonts w:ascii="Arial" w:hAnsi="Arial" w:cs="Arial"/>
          <w:b/>
          <w:u w:val="single"/>
          <w:vertAlign w:val="superscript"/>
        </w:rPr>
        <w:t>*</w:t>
      </w:r>
    </w:p>
    <w:p w14:paraId="39D01ACC" w14:textId="77777777" w:rsidR="00D07A8F" w:rsidRDefault="001367A9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</w:t>
      </w:r>
    </w:p>
    <w:p w14:paraId="7FA0D088" w14:textId="77777777" w:rsidR="00D07A8F" w:rsidRDefault="001367A9">
      <w:pPr>
        <w:pStyle w:val="Standard"/>
        <w:spacing w:after="0" w:line="360" w:lineRule="auto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Prawo zamówień publicznych (dalej jako: ustawa Pzp)</w:t>
      </w:r>
    </w:p>
    <w:p w14:paraId="576CFC19" w14:textId="77777777" w:rsidR="00D07A8F" w:rsidRDefault="00D07A8F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</w:p>
    <w:p w14:paraId="0B102D51" w14:textId="77777777" w:rsidR="00D07A8F" w:rsidRDefault="001367A9">
      <w:pPr>
        <w:pStyle w:val="Standard"/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06A734ED" w14:textId="4B66BD33" w:rsidR="00D07A8F" w:rsidRDefault="001367A9">
      <w:pPr>
        <w:pStyle w:val="Standard"/>
        <w:spacing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pn.: </w:t>
      </w:r>
      <w:r w:rsidR="00FA34DF" w:rsidRPr="00FA34DF">
        <w:rPr>
          <w:rFonts w:ascii="Arial" w:hAnsi="Arial" w:cs="Arial"/>
          <w:b/>
          <w:bCs/>
        </w:rPr>
        <w:t>Budow</w:t>
      </w:r>
      <w:r w:rsidR="00FA34DF">
        <w:rPr>
          <w:rFonts w:ascii="Arial" w:hAnsi="Arial" w:cs="Arial"/>
          <w:b/>
          <w:bCs/>
        </w:rPr>
        <w:t>a</w:t>
      </w:r>
      <w:r w:rsidR="00FA34DF" w:rsidRPr="00FA34DF">
        <w:rPr>
          <w:rFonts w:ascii="Arial" w:hAnsi="Arial" w:cs="Arial"/>
          <w:b/>
          <w:bCs/>
        </w:rPr>
        <w:t>, przebudow</w:t>
      </w:r>
      <w:r w:rsidR="00FA34DF">
        <w:rPr>
          <w:rFonts w:ascii="Arial" w:hAnsi="Arial" w:cs="Arial"/>
          <w:b/>
          <w:bCs/>
        </w:rPr>
        <w:t>a</w:t>
      </w:r>
      <w:r w:rsidR="00FA34DF" w:rsidRPr="00FA34DF">
        <w:rPr>
          <w:rFonts w:ascii="Arial" w:hAnsi="Arial" w:cs="Arial"/>
          <w:b/>
          <w:bCs/>
        </w:rPr>
        <w:t>, remontem d</w:t>
      </w:r>
      <w:r w:rsidR="00FA34DF">
        <w:rPr>
          <w:rFonts w:ascii="Arial" w:hAnsi="Arial" w:cs="Arial"/>
          <w:b/>
          <w:bCs/>
        </w:rPr>
        <w:t>ró</w:t>
      </w:r>
      <w:r w:rsidR="00FA34DF" w:rsidRPr="00FA34DF">
        <w:rPr>
          <w:rFonts w:ascii="Arial" w:hAnsi="Arial" w:cs="Arial"/>
          <w:b/>
          <w:bCs/>
        </w:rPr>
        <w:t>g i ulic oraz chodni</w:t>
      </w:r>
      <w:r w:rsidR="00FA34DF">
        <w:rPr>
          <w:rFonts w:ascii="Arial" w:hAnsi="Arial" w:cs="Arial"/>
          <w:b/>
          <w:bCs/>
        </w:rPr>
        <w:t>kó</w:t>
      </w:r>
      <w:r w:rsidR="00FA34DF" w:rsidRPr="00FA34DF">
        <w:rPr>
          <w:rFonts w:ascii="Arial" w:hAnsi="Arial" w:cs="Arial"/>
          <w:b/>
          <w:bCs/>
        </w:rPr>
        <w:t>w na terenie gminy Bojanowo</w:t>
      </w:r>
      <w:r w:rsidR="00FA34DF" w:rsidRPr="00FA34DF">
        <w:rPr>
          <w:rFonts w:ascii="Arial" w:hAnsi="Arial" w:cs="Arial" w:hint="eastAsia"/>
          <w:b/>
          <w:bCs/>
        </w:rPr>
        <w:t>”</w:t>
      </w:r>
      <w:r>
        <w:rPr>
          <w:rFonts w:ascii="Arial" w:hAnsi="Arial" w:cs="Arial"/>
          <w:i/>
          <w:color w:val="000000"/>
        </w:rPr>
        <w:t>(nazwa postępowania)</w:t>
      </w:r>
      <w:r>
        <w:rPr>
          <w:rFonts w:ascii="Arial" w:hAnsi="Arial" w:cs="Arial"/>
          <w:color w:val="000000"/>
        </w:rPr>
        <w:t>, prow</w:t>
      </w:r>
      <w:r>
        <w:rPr>
          <w:rFonts w:ascii="Arial" w:hAnsi="Arial" w:cs="Arial"/>
        </w:rPr>
        <w:t xml:space="preserve">adzonego przez: </w:t>
      </w:r>
      <w:r>
        <w:rPr>
          <w:rFonts w:ascii="Arial" w:hAnsi="Arial" w:cs="Arial"/>
          <w:b/>
        </w:rPr>
        <w:t xml:space="preserve">Gminę Bojanowo </w:t>
      </w:r>
      <w:r>
        <w:rPr>
          <w:rFonts w:ascii="Arial" w:hAnsi="Arial" w:cs="Arial"/>
          <w:i/>
        </w:rPr>
        <w:t xml:space="preserve">(oznaczenie zamawiającego), </w:t>
      </w:r>
      <w:r>
        <w:rPr>
          <w:rFonts w:ascii="Arial" w:hAnsi="Arial" w:cs="Arial"/>
        </w:rPr>
        <w:t>oświadczam, co następuje:</w:t>
      </w:r>
    </w:p>
    <w:p w14:paraId="57A619ED" w14:textId="77777777" w:rsidR="00D07A8F" w:rsidRDefault="001367A9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NIEPODLEGANIU WYKLUCZENIA Z POSTĘPOWANIA:</w:t>
      </w:r>
    </w:p>
    <w:p w14:paraId="1A3D6AEC" w14:textId="77777777" w:rsidR="00D07A8F" w:rsidRDefault="00D07A8F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14:paraId="413BA0B3" w14:textId="14EBFDEF" w:rsidR="00D07A8F" w:rsidRDefault="001367A9">
      <w:pPr>
        <w:pStyle w:val="Akapitzlist"/>
        <w:spacing w:after="0" w:line="276" w:lineRule="auto"/>
        <w:jc w:val="both"/>
      </w:pPr>
      <w:r>
        <w:rPr>
          <w:rFonts w:ascii="Arial" w:hAnsi="Arial" w:cs="Arial"/>
        </w:rPr>
        <w:t>1. Oświadczam, że jako Wykonawca/Podmiot udostępniający zasoby</w:t>
      </w:r>
      <w:r w:rsidR="00C95040" w:rsidRPr="00C95040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</w:rPr>
        <w:t xml:space="preserve"> nie podlegam wykluczeniu z postępowania na podstawie art. 108 ust 1 ustawy Pzp.</w:t>
      </w:r>
    </w:p>
    <w:p w14:paraId="76167497" w14:textId="7F16BAFA" w:rsidR="00D07A8F" w:rsidRDefault="001367A9">
      <w:pPr>
        <w:pStyle w:val="Standard"/>
        <w:spacing w:after="0" w:line="276" w:lineRule="auto"/>
        <w:jc w:val="both"/>
      </w:pPr>
      <w:r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wymienionych w art. 108 ust. 1 ustawy Pzp).</w:t>
      </w:r>
      <w:r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="00C95040" w:rsidRPr="00C95040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>:</w:t>
      </w:r>
    </w:p>
    <w:p w14:paraId="5683B027" w14:textId="77777777" w:rsidR="00D07A8F" w:rsidRDefault="001367A9">
      <w:pPr>
        <w:pStyle w:val="Standard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509A635" w14:textId="77777777" w:rsidR="00D07A8F" w:rsidRDefault="001367A9">
      <w:pPr>
        <w:pStyle w:val="Standard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9F128" w14:textId="77777777" w:rsidR="00D07A8F" w:rsidRDefault="00D07A8F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7FE56451" w14:textId="77777777" w:rsidR="00D07A8F" w:rsidRDefault="001367A9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SPEŁNIANIA WARUNKÓW UDZIAŁU W POSTĘPOWANIU:</w:t>
      </w:r>
    </w:p>
    <w:p w14:paraId="1E4680FF" w14:textId="77777777" w:rsidR="00D07A8F" w:rsidRDefault="00D07A8F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14:paraId="11CF7CFF" w14:textId="6B57F535" w:rsidR="00D07A8F" w:rsidRDefault="001367A9">
      <w:pPr>
        <w:pStyle w:val="Standard"/>
        <w:spacing w:after="0" w:line="276" w:lineRule="auto"/>
        <w:jc w:val="both"/>
      </w:pPr>
      <w:r>
        <w:rPr>
          <w:rFonts w:ascii="Arial" w:hAnsi="Arial" w:cs="Arial"/>
        </w:rPr>
        <w:t>Oświadczam, że jako Wykonawca/Podmiot udostępniający zasoby</w:t>
      </w:r>
      <w:r w:rsidR="00C95040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 xml:space="preserve"> spełniam warunki udziału w postępowaniu określone przez Zamawiającego w Rozdziale XVIII SWZ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>
        <w:rPr>
          <w:rFonts w:ascii="Arial" w:hAnsi="Arial" w:cs="Arial"/>
        </w:rPr>
        <w:t xml:space="preserve"> w zakresie:</w:t>
      </w:r>
    </w:p>
    <w:p w14:paraId="5FFB0B9E" w14:textId="530DD83C" w:rsidR="00D07A8F" w:rsidRDefault="001367A9">
      <w:pPr>
        <w:pStyle w:val="Standard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</w:t>
      </w:r>
    </w:p>
    <w:p w14:paraId="3CF98317" w14:textId="77777777" w:rsidR="00D07A8F" w:rsidRDefault="00D07A8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B26E943" w14:textId="224CFC15" w:rsidR="00D07A8F" w:rsidRDefault="001367A9">
      <w:pPr>
        <w:pStyle w:val="Standard"/>
        <w:spacing w:line="276" w:lineRule="auto"/>
        <w:jc w:val="both"/>
      </w:pPr>
      <w:r>
        <w:rPr>
          <w:rFonts w:ascii="Arial" w:hAnsi="Arial" w:cs="Arial"/>
        </w:rPr>
        <w:t>Oświadczam, że jestem/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  i wskazuję dane umożliwiające weryfikację w ww. rejestrze (np. NIP): ………………………………………………………………………….</w:t>
      </w:r>
    </w:p>
    <w:p w14:paraId="2ECF9C5D" w14:textId="77777777" w:rsidR="00D07A8F" w:rsidRDefault="00D07A8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DAE5A46" w14:textId="77777777" w:rsidR="00D07A8F" w:rsidRDefault="00D07A8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4CA1C00" w14:textId="77777777" w:rsidR="00D07A8F" w:rsidRDefault="001367A9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68A10D7B" w14:textId="77777777" w:rsidR="00D07A8F" w:rsidRDefault="00D07A8F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058F0D97" w14:textId="77777777" w:rsidR="00D07A8F" w:rsidRDefault="001367A9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powyższym oświadczeniu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C090E87" w14:textId="77777777" w:rsidR="00D07A8F" w:rsidRDefault="00D07A8F">
      <w:pPr>
        <w:pStyle w:val="Standard"/>
        <w:spacing w:line="360" w:lineRule="auto"/>
        <w:jc w:val="both"/>
        <w:rPr>
          <w:rFonts w:ascii="Arial" w:hAnsi="Arial" w:cs="Arial"/>
          <w:vertAlign w:val="superscript"/>
        </w:rPr>
      </w:pPr>
    </w:p>
    <w:p w14:paraId="627F457B" w14:textId="64757840" w:rsidR="00D07A8F" w:rsidRDefault="00BC6BD3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  <w:szCs w:val="32"/>
        </w:rPr>
        <w:t>*</w:t>
      </w:r>
      <w:r w:rsidR="001367A9" w:rsidRPr="00BC6BD3">
        <w:rPr>
          <w:rFonts w:ascii="Arial" w:hAnsi="Arial" w:cs="Arial"/>
          <w:b/>
          <w:bCs/>
        </w:rPr>
        <w:t>niepotrzebne skreślić</w:t>
      </w:r>
    </w:p>
    <w:p w14:paraId="4699EEC8" w14:textId="54A1873B" w:rsidR="00BC6BD3" w:rsidRDefault="00BC6BD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>………… uzupełnić</w:t>
      </w:r>
    </w:p>
    <w:sectPr w:rsidR="00BC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4F26" w14:textId="77777777" w:rsidR="00D22767" w:rsidRDefault="001367A9">
      <w:pPr>
        <w:rPr>
          <w:rFonts w:hint="eastAsia"/>
        </w:rPr>
      </w:pPr>
      <w:r>
        <w:separator/>
      </w:r>
    </w:p>
  </w:endnote>
  <w:endnote w:type="continuationSeparator" w:id="0">
    <w:p w14:paraId="3B9816C9" w14:textId="77777777" w:rsidR="00D22767" w:rsidRDefault="001367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altName w:val="SimSu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E981" w14:textId="77777777" w:rsidR="00D22767" w:rsidRDefault="001367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B1E733" w14:textId="77777777" w:rsidR="00D22767" w:rsidRDefault="001367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55A1E"/>
    <w:multiLevelType w:val="multilevel"/>
    <w:tmpl w:val="DD6869F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 w16cid:durableId="179706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8F"/>
    <w:rsid w:val="001367A9"/>
    <w:rsid w:val="00BC6BD3"/>
    <w:rsid w:val="00C95040"/>
    <w:rsid w:val="00D07A8F"/>
    <w:rsid w:val="00D22767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AB80"/>
  <w15:docId w15:val="{E079F72D-2295-4028-A577-3F08D91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SimSun, 宋体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edniasiatka21">
    <w:name w:val="Średnia siatka 21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Standard"/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gwp589f032bmsonormal">
    <w:name w:val="gwp589f032b_msonormal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WW8Num1z0">
    <w:name w:val="WW8Num1z0"/>
    <w:rPr>
      <w:b/>
    </w:rPr>
  </w:style>
  <w:style w:type="character" w:customStyle="1" w:styleId="NagwekZnak">
    <w:name w:val="Nagłówek Znak"/>
    <w:rPr>
      <w:rFonts w:ascii="Calibri" w:eastAsia="SimSun, 宋体" w:hAnsi="Calibri" w:cs="Times New Roman"/>
      <w:kern w:val="3"/>
      <w:sz w:val="22"/>
      <w:szCs w:val="22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Lidia</dc:creator>
  <cp:keywords/>
  <cp:lastModifiedBy>Maria Iksińska</cp:lastModifiedBy>
  <cp:revision>2</cp:revision>
  <dcterms:created xsi:type="dcterms:W3CDTF">2024-02-23T12:30:00Z</dcterms:created>
  <dcterms:modified xsi:type="dcterms:W3CDTF">2024-02-23T12:30:00Z</dcterms:modified>
</cp:coreProperties>
</file>