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929F" w14:textId="4A30456B" w:rsidR="00180610" w:rsidRPr="00F970DB" w:rsidRDefault="00180610" w:rsidP="00180610">
      <w:pPr>
        <w:rPr>
          <w:rFonts w:eastAsia="Calibri" w:cstheme="minorHAnsi"/>
          <w:b/>
        </w:rPr>
      </w:pPr>
      <w:r w:rsidRPr="00002B1A">
        <w:rPr>
          <w:rFonts w:eastAsia="Calibri" w:cstheme="minorHAnsi"/>
          <w:b/>
        </w:rPr>
        <w:t xml:space="preserve">Znak sprawy: </w:t>
      </w:r>
      <w:r w:rsidR="00154945" w:rsidRPr="00151412">
        <w:rPr>
          <w:rFonts w:eastAsia="Calibri" w:cstheme="minorHAnsi"/>
          <w:b/>
        </w:rPr>
        <w:t>IRP.272.</w:t>
      </w:r>
      <w:r w:rsidR="008D7BFD" w:rsidRPr="00151412">
        <w:rPr>
          <w:rFonts w:eastAsia="Calibri" w:cstheme="minorHAnsi"/>
          <w:b/>
        </w:rPr>
        <w:t>4</w:t>
      </w:r>
      <w:r w:rsidR="00151412" w:rsidRPr="00151412">
        <w:rPr>
          <w:rFonts w:eastAsia="Calibri" w:cstheme="minorHAnsi"/>
          <w:b/>
        </w:rPr>
        <w:t>.</w:t>
      </w:r>
      <w:r w:rsidR="00815AB4">
        <w:rPr>
          <w:rFonts w:eastAsia="Calibri" w:cstheme="minorHAnsi"/>
          <w:b/>
        </w:rPr>
        <w:t>5</w:t>
      </w:r>
      <w:r w:rsidR="0068744F">
        <w:rPr>
          <w:rFonts w:eastAsia="Calibri" w:cstheme="minorHAnsi"/>
          <w:b/>
        </w:rPr>
        <w:t>2</w:t>
      </w:r>
      <w:r w:rsidR="00151412" w:rsidRPr="00151412">
        <w:rPr>
          <w:rFonts w:eastAsia="Calibri" w:cstheme="minorHAnsi"/>
          <w:b/>
        </w:rPr>
        <w:t>.</w:t>
      </w:r>
      <w:r w:rsidR="00154945" w:rsidRPr="00151412">
        <w:rPr>
          <w:rFonts w:eastAsia="Calibri" w:cstheme="minorHAnsi"/>
          <w:b/>
        </w:rPr>
        <w:t>2023</w:t>
      </w:r>
    </w:p>
    <w:p w14:paraId="17DB0559" w14:textId="77777777" w:rsidR="00180610" w:rsidRPr="00F970DB" w:rsidRDefault="00180610" w:rsidP="00180610">
      <w:pPr>
        <w:spacing w:line="276" w:lineRule="auto"/>
        <w:rPr>
          <w:rFonts w:cstheme="minorHAnsi"/>
          <w:b/>
          <w:bCs/>
        </w:rPr>
      </w:pPr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4CA199B2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</w:p>
    <w:p w14:paraId="334C4DA3" w14:textId="77777777" w:rsidR="00180610" w:rsidRPr="008209EA" w:rsidRDefault="00180610" w:rsidP="0018061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14B3F28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EC2AC50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6BC93765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F5824F3" w14:textId="77777777" w:rsidR="00180610" w:rsidRPr="00F970DB" w:rsidRDefault="00180610" w:rsidP="00180610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3208F9AF" w14:textId="77777777" w:rsidR="00180610" w:rsidRPr="00F970DB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1D5F747C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3178E32F" w14:textId="08AA457F" w:rsidR="00180610" w:rsidRPr="00F970DB" w:rsidRDefault="008D7BFD" w:rsidP="008D7BFD">
      <w:pPr>
        <w:pStyle w:val="Tekstpodstawowywcity"/>
        <w:tabs>
          <w:tab w:val="left" w:pos="851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</w:rPr>
        <w:t xml:space="preserve">     </w:t>
      </w:r>
      <w:r w:rsidR="00180610" w:rsidRPr="00F970DB">
        <w:rPr>
          <w:rFonts w:asciiTheme="minorHAnsi" w:hAnsiTheme="minorHAnsi" w:cstheme="minorHAnsi"/>
        </w:rPr>
        <w:t xml:space="preserve">adres poczty elektronicznej: </w:t>
      </w:r>
      <w:r w:rsidR="00180610"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8D7BFD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CC21B7" w14:textId="77777777" w:rsidR="00180610" w:rsidRPr="00F970DB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6BF9CD57" w14:textId="77777777" w:rsidR="00180610" w:rsidRPr="00F970DB" w:rsidRDefault="00180610" w:rsidP="00180610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694783DB" w14:textId="77777777" w:rsidR="00180610" w:rsidRDefault="00180610" w:rsidP="00180610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zamówienia publicznego pn.: </w:t>
      </w:r>
    </w:p>
    <w:p w14:paraId="779A4F22" w14:textId="409C5B80" w:rsidR="00180610" w:rsidRDefault="00180610" w:rsidP="00180610">
      <w:pPr>
        <w:suppressAutoHyphens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t>„</w:t>
      </w:r>
      <w:r w:rsidR="00815AB4">
        <w:rPr>
          <w:rFonts w:eastAsia="Calibri" w:cstheme="minorHAnsi"/>
          <w:b/>
          <w:bCs/>
        </w:rPr>
        <w:t>Zakup i d</w:t>
      </w:r>
      <w:r w:rsidR="008D7BFD">
        <w:rPr>
          <w:rFonts w:eastAsia="Calibri" w:cstheme="minorHAnsi"/>
          <w:b/>
          <w:bCs/>
        </w:rPr>
        <w:t xml:space="preserve">ostawa </w:t>
      </w:r>
      <w:r w:rsidR="00815AB4">
        <w:rPr>
          <w:rFonts w:eastAsia="Calibri" w:cstheme="minorHAnsi"/>
          <w:b/>
          <w:bCs/>
        </w:rPr>
        <w:t xml:space="preserve">sprzętu </w:t>
      </w:r>
      <w:r w:rsidR="0068744F">
        <w:rPr>
          <w:rFonts w:eastAsia="Calibri" w:cstheme="minorHAnsi"/>
          <w:b/>
          <w:bCs/>
        </w:rPr>
        <w:t xml:space="preserve">AGD </w:t>
      </w:r>
      <w:r w:rsidR="00815AB4">
        <w:rPr>
          <w:rFonts w:eastAsia="Calibri" w:cstheme="minorHAnsi"/>
          <w:b/>
          <w:bCs/>
        </w:rPr>
        <w:t xml:space="preserve">do </w:t>
      </w:r>
      <w:r w:rsidR="008D7BFD">
        <w:rPr>
          <w:rFonts w:eastAsia="Calibri" w:cstheme="minorHAnsi"/>
          <w:b/>
          <w:bCs/>
        </w:rPr>
        <w:t>bursy szkolnej</w:t>
      </w:r>
      <w:r w:rsidR="00D50875" w:rsidRPr="00D50875">
        <w:rPr>
          <w:rFonts w:eastAsia="Calibri" w:cstheme="minorHAnsi"/>
          <w:b/>
          <w:bCs/>
        </w:rPr>
        <w:t xml:space="preserve"> w Łęcznej</w:t>
      </w:r>
      <w:r>
        <w:rPr>
          <w:rFonts w:eastAsia="Calibri" w:cstheme="minorHAnsi"/>
          <w:b/>
          <w:bCs/>
        </w:rPr>
        <w:t>”</w:t>
      </w:r>
    </w:p>
    <w:p w14:paraId="7A869427" w14:textId="77777777" w:rsidR="00FA636F" w:rsidRDefault="00FA636F" w:rsidP="00180610">
      <w:pPr>
        <w:suppressAutoHyphens/>
        <w:rPr>
          <w:rFonts w:eastAsia="Calibri" w:cstheme="minorHAnsi"/>
          <w:b/>
          <w:bCs/>
        </w:rPr>
      </w:pPr>
    </w:p>
    <w:p w14:paraId="5BAC7A86" w14:textId="1450214E" w:rsidR="00FA636F" w:rsidRDefault="00A76A4A" w:rsidP="008D7BFD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Zadanie </w:t>
      </w:r>
      <w:r w:rsidR="00FA636F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FA636F">
        <w:rPr>
          <w:rFonts w:ascii="Arial" w:hAnsi="Arial" w:cs="Arial"/>
          <w:sz w:val="22"/>
          <w:szCs w:val="22"/>
        </w:rPr>
        <w:t xml:space="preserve"> </w:t>
      </w:r>
      <w:r w:rsidR="00FA636F">
        <w:rPr>
          <w:rFonts w:ascii="Arial" w:hAnsi="Arial" w:cs="Arial"/>
          <w:sz w:val="18"/>
          <w:szCs w:val="18"/>
        </w:rPr>
        <w:t xml:space="preserve">(*wypełnia wykonawca, w </w:t>
      </w:r>
      <w:r w:rsidR="00154945">
        <w:rPr>
          <w:rFonts w:ascii="Arial" w:hAnsi="Arial" w:cs="Arial"/>
          <w:sz w:val="18"/>
          <w:szCs w:val="18"/>
        </w:rPr>
        <w:t>przypadku składania oferty na tę</w:t>
      </w:r>
      <w:r w:rsidR="00FA636F">
        <w:rPr>
          <w:rFonts w:ascii="Arial" w:hAnsi="Arial" w:cs="Arial"/>
          <w:sz w:val="18"/>
          <w:szCs w:val="18"/>
        </w:rPr>
        <w:t xml:space="preserve"> część zamówienia)</w:t>
      </w:r>
    </w:p>
    <w:p w14:paraId="75DABEBD" w14:textId="48351FD8" w:rsidR="00180610" w:rsidRPr="008B6883" w:rsidRDefault="00180610" w:rsidP="008D7BFD">
      <w:pPr>
        <w:pStyle w:val="Akapitzlist"/>
        <w:numPr>
          <w:ilvl w:val="0"/>
          <w:numId w:val="7"/>
        </w:numPr>
        <w:tabs>
          <w:tab w:val="left" w:pos="426"/>
        </w:tabs>
        <w:spacing w:line="300" w:lineRule="auto"/>
        <w:ind w:left="142" w:right="-6"/>
        <w:rPr>
          <w:rFonts w:cstheme="minorHAnsi"/>
          <w:iCs/>
        </w:rPr>
      </w:pPr>
      <w:bookmarkStart w:id="0" w:name="_Hlk96500488"/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za wynagrodzeniem umownym w </w:t>
      </w:r>
      <w:r w:rsidR="00505B0F">
        <w:rPr>
          <w:rFonts w:cstheme="minorHAnsi"/>
          <w:bCs/>
          <w:iCs/>
        </w:rPr>
        <w:t>k</w:t>
      </w:r>
      <w:r w:rsidRPr="008B6883">
        <w:rPr>
          <w:rFonts w:cstheme="minorHAnsi"/>
          <w:bCs/>
          <w:iCs/>
        </w:rPr>
        <w:t xml:space="preserve">wocie: </w:t>
      </w:r>
    </w:p>
    <w:p w14:paraId="62CF7A23" w14:textId="391371A5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brutto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(..............................................</w:t>
      </w:r>
      <w:r w:rsidR="008D7BFD">
        <w:rPr>
          <w:rFonts w:cstheme="minorHAnsi"/>
          <w:bCs/>
          <w:iCs/>
        </w:rPr>
        <w:t xml:space="preserve"> </w:t>
      </w:r>
      <w:r w:rsidRPr="00A76C36">
        <w:rPr>
          <w:rFonts w:cstheme="minorHAnsi"/>
          <w:bCs/>
          <w:iCs/>
        </w:rPr>
        <w:t xml:space="preserve">złotych)  </w:t>
      </w:r>
    </w:p>
    <w:p w14:paraId="4C8D7292" w14:textId="661D75AC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w wysokości ...........% w kwocie ...................................</w:t>
      </w:r>
      <w:r w:rsidR="008D7BFD">
        <w:rPr>
          <w:rFonts w:cstheme="minorHAnsi"/>
          <w:bCs/>
          <w:iCs/>
        </w:rPr>
        <w:t xml:space="preserve"> zł</w:t>
      </w:r>
    </w:p>
    <w:p w14:paraId="35E84EAB" w14:textId="0A368A6D" w:rsidR="00180610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netto 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</w:t>
      </w:r>
      <w:r w:rsidR="008D7BFD">
        <w:rPr>
          <w:rFonts w:cstheme="minorHAnsi"/>
          <w:bCs/>
          <w:iCs/>
        </w:rPr>
        <w:t xml:space="preserve">.......................... </w:t>
      </w:r>
      <w:r w:rsidRPr="00A76C36">
        <w:rPr>
          <w:rFonts w:cstheme="minorHAnsi"/>
          <w:bCs/>
          <w:iCs/>
        </w:rPr>
        <w:t xml:space="preserve">złotych)    </w:t>
      </w:r>
    </w:p>
    <w:bookmarkEnd w:id="0"/>
    <w:p w14:paraId="53C9D974" w14:textId="1AAC90E8" w:rsidR="00180610" w:rsidRDefault="00180610" w:rsidP="009E461F">
      <w:pPr>
        <w:pStyle w:val="Akapitzlist"/>
        <w:numPr>
          <w:ilvl w:val="0"/>
          <w:numId w:val="7"/>
        </w:numPr>
        <w:tabs>
          <w:tab w:val="left" w:pos="284"/>
        </w:tabs>
        <w:spacing w:after="60" w:line="276" w:lineRule="auto"/>
        <w:ind w:left="721" w:hanging="437"/>
        <w:contextualSpacing w:val="0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okres  gwarancji</w:t>
      </w:r>
      <w:r w:rsidR="008D7BFD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…………………………………</w:t>
      </w:r>
      <w:r w:rsidR="008D7BFD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miesięcy</w:t>
      </w:r>
    </w:p>
    <w:p w14:paraId="117201FF" w14:textId="60DB1146" w:rsidR="008D7BFD" w:rsidRDefault="008D7BFD" w:rsidP="0018061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 xml:space="preserve">oferujemy czas dostawy ………………. </w:t>
      </w:r>
      <w:r w:rsidR="009E461F">
        <w:rPr>
          <w:rFonts w:cstheme="minorHAnsi"/>
          <w:b/>
          <w:iCs/>
          <w:u w:val="single"/>
        </w:rPr>
        <w:t>d</w:t>
      </w:r>
      <w:r>
        <w:rPr>
          <w:rFonts w:cstheme="minorHAnsi"/>
          <w:b/>
          <w:iCs/>
          <w:u w:val="single"/>
        </w:rPr>
        <w:t>ni</w:t>
      </w:r>
    </w:p>
    <w:p w14:paraId="5EA87AA9" w14:textId="77777777" w:rsidR="002B6C56" w:rsidRDefault="002B6C56" w:rsidP="009E461F">
      <w:pPr>
        <w:spacing w:after="6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D7ACD9" w14:textId="6D1D8F83" w:rsidR="00FA636F" w:rsidRDefault="00A76A4A" w:rsidP="009E461F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Zadanie</w:t>
      </w:r>
      <w:r w:rsidR="00FA636F">
        <w:rPr>
          <w:rFonts w:ascii="Arial" w:hAnsi="Arial" w:cs="Arial"/>
          <w:b/>
          <w:bCs/>
          <w:sz w:val="22"/>
          <w:szCs w:val="22"/>
          <w:u w:val="single"/>
        </w:rPr>
        <w:t xml:space="preserve"> 2</w:t>
      </w:r>
      <w:r w:rsidR="00FA636F">
        <w:rPr>
          <w:rFonts w:ascii="Arial" w:hAnsi="Arial" w:cs="Arial"/>
          <w:sz w:val="22"/>
          <w:szCs w:val="22"/>
        </w:rPr>
        <w:t xml:space="preserve"> </w:t>
      </w:r>
      <w:r w:rsidR="00FA636F">
        <w:rPr>
          <w:rFonts w:ascii="Arial" w:hAnsi="Arial" w:cs="Arial"/>
          <w:sz w:val="18"/>
          <w:szCs w:val="18"/>
        </w:rPr>
        <w:t xml:space="preserve">(*wypełnia wykonawca, w przypadku składania oferty </w:t>
      </w:r>
      <w:r w:rsidR="00154945">
        <w:rPr>
          <w:rFonts w:ascii="Arial" w:hAnsi="Arial" w:cs="Arial"/>
          <w:sz w:val="18"/>
          <w:szCs w:val="18"/>
        </w:rPr>
        <w:t>na tę</w:t>
      </w:r>
      <w:r w:rsidR="00FA636F">
        <w:rPr>
          <w:rFonts w:ascii="Arial" w:hAnsi="Arial" w:cs="Arial"/>
          <w:sz w:val="18"/>
          <w:szCs w:val="18"/>
        </w:rPr>
        <w:t xml:space="preserve"> część zamówienia)</w:t>
      </w:r>
    </w:p>
    <w:p w14:paraId="28045D81" w14:textId="4C2BBCC4" w:rsidR="00FA636F" w:rsidRPr="008B6883" w:rsidRDefault="00FA636F" w:rsidP="009E461F">
      <w:pPr>
        <w:pStyle w:val="Akapitzlist"/>
        <w:numPr>
          <w:ilvl w:val="0"/>
          <w:numId w:val="8"/>
        </w:numPr>
        <w:tabs>
          <w:tab w:val="left" w:pos="426"/>
        </w:tabs>
        <w:spacing w:line="300" w:lineRule="auto"/>
        <w:ind w:left="142" w:right="-6"/>
        <w:rPr>
          <w:rFonts w:cstheme="minorHAnsi"/>
          <w:iCs/>
        </w:rPr>
      </w:pPr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za wynagrodzeniem umownym w kwocie: </w:t>
      </w:r>
    </w:p>
    <w:p w14:paraId="422498B0" w14:textId="3E32C0EA" w:rsidR="00FA636F" w:rsidRPr="00A76C36" w:rsidRDefault="00FA636F" w:rsidP="00FA636F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brutto ....</w:t>
      </w:r>
      <w:r w:rsidR="009E461F">
        <w:rPr>
          <w:rFonts w:cstheme="minorHAnsi"/>
          <w:bCs/>
          <w:iCs/>
        </w:rPr>
        <w:t xml:space="preserve">............................ zł, </w:t>
      </w:r>
      <w:r w:rsidRPr="00A76C36">
        <w:rPr>
          <w:rFonts w:cstheme="minorHAnsi"/>
          <w:bCs/>
          <w:iCs/>
        </w:rPr>
        <w:t>słownie (..........................................</w:t>
      </w:r>
      <w:r w:rsidR="009E461F">
        <w:rPr>
          <w:rFonts w:cstheme="minorHAnsi"/>
          <w:bCs/>
          <w:iCs/>
        </w:rPr>
        <w:t xml:space="preserve"> </w:t>
      </w:r>
      <w:r w:rsidRPr="00A76C36">
        <w:rPr>
          <w:rFonts w:cstheme="minorHAnsi"/>
          <w:bCs/>
          <w:iCs/>
        </w:rPr>
        <w:t xml:space="preserve">złotych)  </w:t>
      </w:r>
    </w:p>
    <w:p w14:paraId="11025CF3" w14:textId="2D82A473" w:rsidR="00FA636F" w:rsidRPr="00A76C36" w:rsidRDefault="00FA636F" w:rsidP="00FA636F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 w wysokości ...........% w kwocie ..............................</w:t>
      </w:r>
      <w:r w:rsidR="009E461F">
        <w:rPr>
          <w:rFonts w:cstheme="minorHAnsi"/>
          <w:bCs/>
          <w:iCs/>
        </w:rPr>
        <w:t xml:space="preserve"> zł</w:t>
      </w:r>
    </w:p>
    <w:p w14:paraId="569FBE6E" w14:textId="07EB8EA5" w:rsidR="009E461F" w:rsidRDefault="00FA636F" w:rsidP="00FA636F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netto  ................................ zł</w:t>
      </w:r>
      <w:r w:rsidR="009E461F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(...........................................</w:t>
      </w:r>
      <w:r w:rsidR="009E461F">
        <w:rPr>
          <w:rFonts w:cstheme="minorHAnsi"/>
          <w:bCs/>
          <w:iCs/>
        </w:rPr>
        <w:t xml:space="preserve"> </w:t>
      </w:r>
      <w:r w:rsidRPr="00A76C36">
        <w:rPr>
          <w:rFonts w:cstheme="minorHAnsi"/>
          <w:bCs/>
          <w:iCs/>
        </w:rPr>
        <w:t xml:space="preserve">złotych)    </w:t>
      </w:r>
    </w:p>
    <w:p w14:paraId="10D06296" w14:textId="50D91863" w:rsidR="00FA636F" w:rsidRDefault="00FA636F" w:rsidP="009E461F">
      <w:pPr>
        <w:pStyle w:val="Akapitzlist"/>
        <w:numPr>
          <w:ilvl w:val="0"/>
          <w:numId w:val="8"/>
        </w:numPr>
        <w:tabs>
          <w:tab w:val="left" w:pos="284"/>
        </w:tabs>
        <w:spacing w:after="60" w:line="276" w:lineRule="auto"/>
        <w:ind w:left="721" w:hanging="437"/>
        <w:contextualSpacing w:val="0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okres  gwarancji</w:t>
      </w:r>
      <w:r w:rsidR="008D7BFD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…………………………………</w:t>
      </w:r>
      <w:r w:rsidR="008D7BFD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miesięcy</w:t>
      </w:r>
    </w:p>
    <w:p w14:paraId="271C3361" w14:textId="103E4330" w:rsidR="008D7BFD" w:rsidRPr="005A6EBE" w:rsidRDefault="008D7BFD" w:rsidP="00FA636F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czas dostawy ……………… dni</w:t>
      </w:r>
    </w:p>
    <w:p w14:paraId="58E685D9" w14:textId="77777777" w:rsidR="00815AB4" w:rsidRDefault="00815AB4" w:rsidP="00815AB4">
      <w:pPr>
        <w:spacing w:after="6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39D8D614" w:rsidR="00180610" w:rsidRPr="00F970DB" w:rsidRDefault="00180610" w:rsidP="008D7BFD">
      <w:pPr>
        <w:numPr>
          <w:ilvl w:val="0"/>
          <w:numId w:val="4"/>
        </w:numPr>
        <w:spacing w:line="276" w:lineRule="auto"/>
        <w:ind w:left="568" w:hanging="284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</w:t>
      </w:r>
      <w:r w:rsidR="008D7BFD">
        <w:rPr>
          <w:rFonts w:cstheme="minorHAnsi"/>
          <w:bCs/>
          <w:iCs/>
        </w:rPr>
        <w:t xml:space="preserve"> w Instrukcji użytkownika i SWZ</w:t>
      </w:r>
      <w:r w:rsidRPr="00F970DB">
        <w:rPr>
          <w:rFonts w:cstheme="minorHAnsi"/>
          <w:bCs/>
          <w:iCs/>
        </w:rPr>
        <w:t>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1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2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3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Pr="00F970DB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B3C223" w14:textId="77777777" w:rsidR="00180610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p w14:paraId="496F1A56" w14:textId="77777777" w:rsidR="0068744F" w:rsidRPr="00F970DB" w:rsidRDefault="0068744F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lastRenderedPageBreak/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2F77E32A" w14:textId="77777777" w:rsidR="00180610" w:rsidRPr="00F970DB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6C35A885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4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BA0CE6">
        <w:trPr>
          <w:trHeight w:val="41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BA0CE6">
        <w:trPr>
          <w:trHeight w:val="427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BA0CE6">
        <w:trPr>
          <w:trHeight w:val="427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BA0CE6">
        <w:trPr>
          <w:trHeight w:val="427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BA0CE6">
        <w:trPr>
          <w:trHeight w:val="42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BA0CE6">
        <w:trPr>
          <w:trHeight w:val="427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  <w:bookmarkStart w:id="1" w:name="_GoBack"/>
      <w:bookmarkEnd w:id="1"/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79C8B5B" w14:textId="774804D4" w:rsidR="000210AD" w:rsidRPr="002B39AF" w:rsidRDefault="00180610" w:rsidP="002B39AF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sectPr w:rsidR="000210AD" w:rsidRPr="002B39AF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256A8" w14:textId="77777777" w:rsidR="00744A13" w:rsidRDefault="00744A13" w:rsidP="00180610">
      <w:r>
        <w:separator/>
      </w:r>
    </w:p>
  </w:endnote>
  <w:endnote w:type="continuationSeparator" w:id="0">
    <w:p w14:paraId="0EC0925E" w14:textId="77777777" w:rsidR="00744A13" w:rsidRDefault="00744A13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F31D955" w14:textId="77777777" w:rsidR="009040C9" w:rsidRDefault="009343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44F">
          <w:rPr>
            <w:noProof/>
          </w:rPr>
          <w:t>1</w:t>
        </w:r>
        <w:r>
          <w:fldChar w:fldCharType="end"/>
        </w:r>
      </w:p>
      <w:p w14:paraId="466B6F3D" w14:textId="77777777" w:rsidR="00DC75F8" w:rsidRDefault="00744A13" w:rsidP="009040C9">
        <w:pPr>
          <w:pStyle w:val="Stopka"/>
        </w:pPr>
      </w:p>
    </w:sdtContent>
  </w:sdt>
  <w:p w14:paraId="22975D70" w14:textId="77777777" w:rsidR="00DC75F8" w:rsidRDefault="00744A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3F577" w14:textId="77777777" w:rsidR="00744A13" w:rsidRDefault="00744A13" w:rsidP="00180610">
      <w:r>
        <w:separator/>
      </w:r>
    </w:p>
  </w:footnote>
  <w:footnote w:type="continuationSeparator" w:id="0">
    <w:p w14:paraId="7A8D553F" w14:textId="77777777" w:rsidR="00744A13" w:rsidRDefault="00744A13" w:rsidP="00180610">
      <w:r>
        <w:continuationSeparator/>
      </w:r>
    </w:p>
  </w:footnote>
  <w:footnote w:id="1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2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3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2DB718F" w14:textId="77777777" w:rsidR="00180610" w:rsidRDefault="00180610" w:rsidP="00180610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3A6D" w14:textId="0CF0AAEA" w:rsidR="008D7BFD" w:rsidRDefault="008D7BFD">
    <w:pPr>
      <w:pStyle w:val="Nagwek"/>
    </w:pPr>
  </w:p>
  <w:p w14:paraId="07D980A5" w14:textId="77777777" w:rsidR="008D7BFD" w:rsidRDefault="008D7BFD">
    <w:pPr>
      <w:pStyle w:val="Nagwek"/>
    </w:pPr>
  </w:p>
  <w:p w14:paraId="3E28DECE" w14:textId="77777777" w:rsidR="008D7BFD" w:rsidRDefault="008D7BFD">
    <w:pPr>
      <w:pStyle w:val="Nagwek"/>
    </w:pPr>
  </w:p>
  <w:p w14:paraId="15714C36" w14:textId="7E8A5223" w:rsidR="008D7BFD" w:rsidRPr="008D7BFD" w:rsidRDefault="008D7BFD" w:rsidP="008D7BFD">
    <w:pPr>
      <w:pStyle w:val="Nagwek"/>
      <w:jc w:val="right"/>
      <w:rPr>
        <w:i/>
      </w:rPr>
    </w:pPr>
    <w:r w:rsidRPr="008D7BFD">
      <w:rPr>
        <w:i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8673FC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0"/>
    <w:rsid w:val="00002B1A"/>
    <w:rsid w:val="000210AD"/>
    <w:rsid w:val="000D6A5E"/>
    <w:rsid w:val="000E4A53"/>
    <w:rsid w:val="001031A1"/>
    <w:rsid w:val="00151412"/>
    <w:rsid w:val="00154945"/>
    <w:rsid w:val="00180610"/>
    <w:rsid w:val="002744D1"/>
    <w:rsid w:val="002B39AF"/>
    <w:rsid w:val="002B6C56"/>
    <w:rsid w:val="00505B0F"/>
    <w:rsid w:val="0068744F"/>
    <w:rsid w:val="00744A13"/>
    <w:rsid w:val="00815AB4"/>
    <w:rsid w:val="008D7BFD"/>
    <w:rsid w:val="00934346"/>
    <w:rsid w:val="009E461F"/>
    <w:rsid w:val="00A22791"/>
    <w:rsid w:val="00A76A4A"/>
    <w:rsid w:val="00BF7646"/>
    <w:rsid w:val="00C02D03"/>
    <w:rsid w:val="00C81E38"/>
    <w:rsid w:val="00D50875"/>
    <w:rsid w:val="00ED2EA5"/>
    <w:rsid w:val="00F94CF6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19</cp:revision>
  <cp:lastPrinted>2023-05-18T12:16:00Z</cp:lastPrinted>
  <dcterms:created xsi:type="dcterms:W3CDTF">2023-03-31T06:37:00Z</dcterms:created>
  <dcterms:modified xsi:type="dcterms:W3CDTF">2023-10-20T10:56:00Z</dcterms:modified>
</cp:coreProperties>
</file>