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E5" w:rsidRDefault="00D501E5" w:rsidP="00D501E5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:rsidR="00D501E5" w:rsidRDefault="00D501E5" w:rsidP="00D501E5">
      <w:pPr>
        <w:pStyle w:val="Standard"/>
        <w:spacing w:before="280"/>
        <w:jc w:val="both"/>
        <w:rPr>
          <w:rFonts w:ascii="Cambria" w:hAnsi="Cambria"/>
        </w:rPr>
      </w:pPr>
    </w:p>
    <w:p w:rsidR="00D501E5" w:rsidRDefault="00D501E5" w:rsidP="00D501E5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:rsidR="00D501E5" w:rsidRDefault="00D501E5" w:rsidP="00D501E5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:rsidR="00D501E5" w:rsidRDefault="00D501E5" w:rsidP="00D501E5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SA.270.3.2024</w:t>
      </w:r>
    </w:p>
    <w:p w:rsidR="00D501E5" w:rsidRDefault="00D501E5" w:rsidP="00D501E5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:rsidR="00D501E5" w:rsidRDefault="00D501E5" w:rsidP="00D501E5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D501E5" w:rsidTr="0041040B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E5" w:rsidRDefault="00D501E5" w:rsidP="0041040B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:rsidR="00D501E5" w:rsidRDefault="00D501E5" w:rsidP="00D501E5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:rsidR="00D501E5" w:rsidRDefault="00D501E5" w:rsidP="00D501E5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:rsidR="00D501E5" w:rsidRDefault="00D501E5" w:rsidP="00D501E5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:rsidR="00D501E5" w:rsidRDefault="00D501E5" w:rsidP="00D501E5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:rsidR="00D501E5" w:rsidRDefault="00D501E5" w:rsidP="00D501E5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:rsidR="00D501E5" w:rsidRDefault="00D501E5" w:rsidP="00D501E5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:rsidR="00D501E5" w:rsidRDefault="00D501E5" w:rsidP="00D501E5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:rsidR="00D501E5" w:rsidRDefault="00D501E5" w:rsidP="00D501E5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:rsidR="00D501E5" w:rsidRDefault="00D501E5" w:rsidP="00D501E5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:rsidR="00D501E5" w:rsidRDefault="00D501E5" w:rsidP="00D501E5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:rsidR="00D501E5" w:rsidRPr="00DA6860" w:rsidRDefault="00D501E5" w:rsidP="00D501E5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 xml:space="preserve">(nazwa Wykonawcy oraz dane tj. </w:t>
      </w:r>
      <w:r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>
        <w:rPr>
          <w:rFonts w:ascii="Cambria" w:hAnsi="Cambria" w:cs="Arial"/>
          <w:i/>
          <w:sz w:val="18"/>
          <w:szCs w:val="18"/>
          <w:lang w:val="en-US"/>
        </w:rPr>
        <w:t>)</w:t>
      </w:r>
    </w:p>
    <w:p w:rsidR="00D501E5" w:rsidRPr="00DA6860" w:rsidRDefault="00D501E5" w:rsidP="00D501E5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nr tel</w:t>
      </w:r>
      <w:r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501E5" w:rsidRDefault="00D501E5" w:rsidP="00D501E5">
      <w:pPr>
        <w:pStyle w:val="Standard"/>
        <w:numPr>
          <w:ilvl w:val="0"/>
          <w:numId w:val="1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5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>
        <w:rPr>
          <w:rFonts w:ascii="Cambria" w:hAnsi="Cambria" w:cs="Arial"/>
          <w:b/>
          <w:sz w:val="22"/>
          <w:szCs w:val="22"/>
        </w:rPr>
        <w:t xml:space="preserve">Bieżąca konserwacja dróg leśnych w Nadleśnictwie Górowo Iławeckie w 2024 roku – etap 2” </w:t>
      </w: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:rsidR="00D501E5" w:rsidRDefault="00D501E5" w:rsidP="00D501E5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 w zakresie pakietu nr ……… 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:rsidR="00D501E5" w:rsidRDefault="00D501E5" w:rsidP="00D501E5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ofertowego.</w:t>
      </w:r>
    </w:p>
    <w:p w:rsidR="00D501E5" w:rsidRDefault="00D501E5" w:rsidP="00D501E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podatku od towarów i usług.</w:t>
      </w:r>
    </w:p>
    <w:p w:rsidR="00D501E5" w:rsidRPr="008F226E" w:rsidRDefault="00D501E5" w:rsidP="00D501E5">
      <w:pPr>
        <w:pStyle w:val="Standard"/>
        <w:numPr>
          <w:ilvl w:val="0"/>
          <w:numId w:val="1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lastRenderedPageBreak/>
        <w:t>Na podstawie §1 3 ust. 2 Rozporządzenia Ministra Rozwoju, Pracy i Technologii z dnia 23 grudnia 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:rsidR="00D501E5" w:rsidRDefault="00D501E5" w:rsidP="00D501E5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:rsidR="00D501E5" w:rsidRPr="008F226E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Oferujemy gwarancję na wykonane roboty przez okres …………. miesięcy.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 oraz uznajemy się związan</w:t>
      </w:r>
      <w:r>
        <w:rPr>
          <w:rFonts w:ascii="Cambria" w:hAnsi="Cambria" w:cs="Arial"/>
          <w:sz w:val="22"/>
          <w:szCs w:val="22"/>
        </w:rPr>
        <w:t>i</w:t>
      </w:r>
      <w:r w:rsidRPr="00751F47">
        <w:rPr>
          <w:rFonts w:ascii="Cambria" w:hAnsi="Cambria" w:cs="Arial"/>
          <w:sz w:val="22"/>
          <w:szCs w:val="22"/>
        </w:rPr>
        <w:t xml:space="preserve"> zasadami postępowania. W przypadku wyboru naszej oferty zobowiązujemy się do zawarcia umowy zgodnej ze wzorem stanowiącym załącznik nr 2 do SWZ, na warunkach określonych w specyfikacji warunków zamówienia oraz w miejscu i terminie wyznaczonym przez Zamawiającego.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w cenach jednostkowych oferty zostały uwzględnione wszystkie koszty wykonania przedmiotu zamówienia.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D501E5" w:rsidRDefault="00D501E5" w:rsidP="00D501E5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D501E5" w:rsidRPr="00751F47" w:rsidRDefault="00D501E5" w:rsidP="00D501E5">
      <w:pPr>
        <w:pStyle w:val="Standard"/>
        <w:numPr>
          <w:ilvl w:val="0"/>
          <w:numId w:val="1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D501E5" w:rsidTr="0041040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D501E5" w:rsidTr="0041040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501E5" w:rsidTr="0041040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501E5" w:rsidTr="0041040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E5" w:rsidRDefault="00D501E5" w:rsidP="0041040B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501E5" w:rsidRDefault="00D501E5" w:rsidP="00D501E5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:rsidR="00D501E5" w:rsidRDefault="00D501E5" w:rsidP="00D501E5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:rsidR="00D501E5" w:rsidRDefault="00D501E5" w:rsidP="00D501E5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:rsidR="00D501E5" w:rsidRDefault="00D501E5" w:rsidP="00D501E5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EUR.</w:t>
      </w:r>
    </w:p>
    <w:p w:rsidR="00D501E5" w:rsidRPr="008F226E" w:rsidRDefault="00D501E5" w:rsidP="00D501E5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:rsidR="00D501E5" w:rsidRPr="008F226E" w:rsidRDefault="00D501E5" w:rsidP="00D501E5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:rsidR="00D501E5" w:rsidRPr="008F226E" w:rsidRDefault="00D501E5" w:rsidP="00D501E5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D501E5" w:rsidRDefault="00D501E5" w:rsidP="00D501E5">
      <w:pPr>
        <w:pStyle w:val="Standard"/>
        <w:numPr>
          <w:ilvl w:val="0"/>
          <w:numId w:val="1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D501E5" w:rsidRDefault="00D501E5" w:rsidP="00D501E5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:rsidR="00D501E5" w:rsidRDefault="00D501E5" w:rsidP="00D501E5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:rsidR="00D501E5" w:rsidRDefault="00D501E5" w:rsidP="00D501E5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:rsidR="00D501E5" w:rsidRDefault="00D501E5" w:rsidP="00D501E5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:rsidR="00D501E5" w:rsidRDefault="00D501E5" w:rsidP="00D501E5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15A2" wp14:editId="4462AEBC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01E5" w:rsidRDefault="00D501E5" w:rsidP="00D501E5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:rsidR="00D501E5" w:rsidRDefault="00D501E5" w:rsidP="00D501E5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:rsidR="00D501E5" w:rsidRDefault="00D501E5" w:rsidP="00D501E5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815A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:rsidR="00D501E5" w:rsidRDefault="00D501E5" w:rsidP="00D501E5">
                      <w:pPr>
                        <w:pStyle w:val="Standard"/>
                        <w:ind w:right="108"/>
                        <w:jc w:val="right"/>
                      </w:pPr>
                    </w:p>
                    <w:p w:rsidR="00D501E5" w:rsidRDefault="00D501E5" w:rsidP="00D501E5">
                      <w:pPr>
                        <w:pStyle w:val="Standard"/>
                        <w:ind w:right="108"/>
                        <w:jc w:val="right"/>
                      </w:pPr>
                    </w:p>
                    <w:p w:rsidR="00D501E5" w:rsidRDefault="00D501E5" w:rsidP="00D501E5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>
        <w:rPr>
          <w:rFonts w:ascii="Cambria" w:hAnsi="Cambria" w:cs="Arial"/>
          <w:sz w:val="14"/>
          <w:szCs w:val="14"/>
        </w:rPr>
        <w:tab/>
        <w:t xml:space="preserve"> (podpis)                                               </w:t>
      </w:r>
    </w:p>
    <w:p w:rsidR="00D501E5" w:rsidRDefault="00D501E5" w:rsidP="00D501E5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:rsidR="00D501E5" w:rsidRDefault="00D501E5" w:rsidP="00D501E5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:rsidR="00D501E5" w:rsidRDefault="00D501E5" w:rsidP="00D501E5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:rsidR="00D501E5" w:rsidRDefault="00D501E5" w:rsidP="00D501E5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:rsidR="00D501E5" w:rsidRDefault="00D501E5" w:rsidP="00D501E5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:rsidR="00D501E5" w:rsidRPr="008F226E" w:rsidRDefault="00D501E5" w:rsidP="00D501E5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:rsidR="00D501E5" w:rsidRDefault="00D501E5" w:rsidP="00D501E5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 w:cs="Calibri"/>
          <w:iCs/>
          <w:sz w:val="22"/>
          <w:szCs w:val="24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osobistym.</w:t>
      </w:r>
    </w:p>
    <w:p w:rsidR="00D501E5" w:rsidRDefault="00D501E5" w:rsidP="00D501E5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</w:p>
    <w:p w:rsidR="00D501E5" w:rsidRDefault="00D501E5" w:rsidP="00D501E5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 – poprzez zaznaczenie właściwej odpowiedzi lub jej udzielenie - jeśli jakaś część oświadczenia nie dotyczy podmiotu składającego ofertę: proszę wpisać, że „nie dotyczy” </w:t>
      </w:r>
    </w:p>
    <w:p w:rsidR="00D501E5" w:rsidRDefault="00D501E5" w:rsidP="00D501E5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:rsidR="00D501E5" w:rsidRDefault="00D501E5" w:rsidP="00D501E5">
      <w:pPr>
        <w:spacing w:before="120"/>
        <w:jc w:val="both"/>
        <w:rPr>
          <w:rFonts w:hint="eastAsia"/>
        </w:rPr>
      </w:pPr>
    </w:p>
    <w:p w:rsidR="00D501E5" w:rsidRPr="008F226E" w:rsidRDefault="00D501E5" w:rsidP="00D501E5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</w:p>
    <w:p w:rsidR="00537381" w:rsidRDefault="00537381">
      <w:pPr>
        <w:rPr>
          <w:rFonts w:hint="eastAsia"/>
        </w:rPr>
      </w:pPr>
    </w:p>
    <w:sectPr w:rsidR="00537381" w:rsidSect="008F226E">
      <w:pgSz w:w="11918" w:h="16854"/>
      <w:pgMar w:top="1135" w:right="979" w:bottom="993" w:left="10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E5"/>
    <w:rsid w:val="00537381"/>
    <w:rsid w:val="00D501E5"/>
    <w:rsid w:val="00E31FEB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06F"/>
  <w15:chartTrackingRefBased/>
  <w15:docId w15:val="{8C1B4CFB-E2F0-45E0-A8F1-3DB9B8ED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1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01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rsid w:val="00D501E5"/>
    <w:rPr>
      <w:color w:val="0563C1"/>
      <w:u w:val="single"/>
    </w:rPr>
  </w:style>
  <w:style w:type="paragraph" w:customStyle="1" w:styleId="Style19">
    <w:name w:val="Style19"/>
    <w:basedOn w:val="Normalny"/>
    <w:uiPriority w:val="99"/>
    <w:rsid w:val="00D501E5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0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Emilia Kawęcka</cp:lastModifiedBy>
  <cp:revision>4</cp:revision>
  <cp:lastPrinted>2024-07-17T06:30:00Z</cp:lastPrinted>
  <dcterms:created xsi:type="dcterms:W3CDTF">2024-07-09T17:50:00Z</dcterms:created>
  <dcterms:modified xsi:type="dcterms:W3CDTF">2024-07-17T06:30:00Z</dcterms:modified>
</cp:coreProperties>
</file>