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3F8D" w14:textId="63D186E2" w:rsidR="00ED0DD3" w:rsidRDefault="00ED0DD3" w:rsidP="00ED0DD3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10B8676B" wp14:editId="69599453">
            <wp:extent cx="836535" cy="1013555"/>
            <wp:effectExtent l="0" t="0" r="1905" b="0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40" cy="10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85C0" w14:textId="6CB23ED2" w:rsidR="00AA02EA" w:rsidRDefault="00ED0DD3" w:rsidP="00AA02EA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Zegrze, dn. …..</w:t>
      </w:r>
      <w:r w:rsidR="0088386D">
        <w:rPr>
          <w:rFonts w:ascii="Times New Roman" w:hAnsi="Times New Roman"/>
        </w:rPr>
        <w:t>01</w:t>
      </w:r>
      <w:r w:rsidRPr="003A56C3">
        <w:rPr>
          <w:rFonts w:ascii="Times New Roman" w:hAnsi="Times New Roman"/>
        </w:rPr>
        <w:t>.</w:t>
      </w:r>
      <w:r w:rsidR="0088386D" w:rsidRPr="003A56C3">
        <w:rPr>
          <w:rFonts w:ascii="Times New Roman" w:hAnsi="Times New Roman"/>
        </w:rPr>
        <w:t>202</w:t>
      </w:r>
      <w:r w:rsidR="0088386D">
        <w:rPr>
          <w:rFonts w:ascii="Times New Roman" w:hAnsi="Times New Roman"/>
        </w:rPr>
        <w:t>5</w:t>
      </w:r>
      <w:r w:rsidR="00664912">
        <w:rPr>
          <w:rFonts w:ascii="Times New Roman" w:hAnsi="Times New Roman"/>
        </w:rPr>
        <w:t xml:space="preserve"> </w:t>
      </w:r>
      <w:r w:rsidR="00AA02EA">
        <w:rPr>
          <w:rFonts w:ascii="Times New Roman" w:hAnsi="Times New Roman"/>
        </w:rPr>
        <w:t>r.</w:t>
      </w:r>
    </w:p>
    <w:p w14:paraId="4B648DD9" w14:textId="67EB22BC" w:rsidR="00143720" w:rsidRPr="003A56C3" w:rsidRDefault="00143720" w:rsidP="00AA02EA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</w:rPr>
      </w:pPr>
      <w:r w:rsidRPr="003A56C3">
        <w:rPr>
          <w:rFonts w:ascii="Times New Roman" w:hAnsi="Times New Roman"/>
        </w:rPr>
        <w:t>Nr sprawy: PU/</w:t>
      </w:r>
      <w:r w:rsidR="0080443B">
        <w:rPr>
          <w:rFonts w:ascii="Times New Roman" w:hAnsi="Times New Roman"/>
        </w:rPr>
        <w:t>665</w:t>
      </w:r>
      <w:r w:rsidR="000A4503" w:rsidRPr="003A56C3">
        <w:rPr>
          <w:rFonts w:ascii="Times New Roman" w:hAnsi="Times New Roman"/>
        </w:rPr>
        <w:t>/</w:t>
      </w:r>
      <w:r w:rsidRPr="003A56C3">
        <w:rPr>
          <w:rFonts w:ascii="Times New Roman" w:hAnsi="Times New Roman"/>
        </w:rPr>
        <w:t>202</w:t>
      </w:r>
      <w:r w:rsidR="006967BA" w:rsidRPr="003A56C3">
        <w:rPr>
          <w:rFonts w:ascii="Times New Roman" w:hAnsi="Times New Roman"/>
        </w:rPr>
        <w:t>4</w:t>
      </w:r>
    </w:p>
    <w:p w14:paraId="6BA28EE7" w14:textId="27572392" w:rsidR="00143720" w:rsidRPr="003A56C3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</w:rPr>
        <w:tab/>
      </w:r>
    </w:p>
    <w:p w14:paraId="5651224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ZAMAWIAJĄCY:</w:t>
      </w:r>
    </w:p>
    <w:p w14:paraId="019D39CB" w14:textId="77777777" w:rsidR="00143720" w:rsidRPr="003A56C3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3A56C3">
        <w:rPr>
          <w:b/>
          <w:color w:val="000000"/>
          <w:sz w:val="22"/>
          <w:szCs w:val="22"/>
        </w:rPr>
        <w:t>26 Wojskowy Oddział Gospodarczy</w:t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  <w:r w:rsidRPr="003A56C3">
        <w:rPr>
          <w:b/>
          <w:color w:val="000000"/>
          <w:sz w:val="22"/>
          <w:szCs w:val="22"/>
        </w:rPr>
        <w:tab/>
      </w:r>
    </w:p>
    <w:p w14:paraId="07BECA1C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ul. Juzistek 2</w:t>
      </w:r>
    </w:p>
    <w:p w14:paraId="3D5C51D7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05-131 Zegrze</w:t>
      </w:r>
    </w:p>
    <w:p w14:paraId="19BC76E4" w14:textId="77777777" w:rsidR="00143720" w:rsidRPr="003A56C3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3A56C3">
        <w:rPr>
          <w:b/>
          <w:sz w:val="22"/>
          <w:szCs w:val="22"/>
          <w:lang w:val="en-US"/>
        </w:rPr>
        <w:t>tel. 261 883 868</w:t>
      </w:r>
    </w:p>
    <w:p w14:paraId="6E29D973" w14:textId="77777777" w:rsidR="00143720" w:rsidRPr="003A56C3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3A56C3">
        <w:rPr>
          <w:rFonts w:ascii="Times New Roman" w:hAnsi="Times New Roman"/>
          <w:b/>
          <w:lang w:val="en-US"/>
        </w:rPr>
        <w:t>e-mail: jw4809.zp@ron.mil.pl</w:t>
      </w:r>
    </w:p>
    <w:p w14:paraId="5687FBB3" w14:textId="77777777" w:rsidR="00143720" w:rsidRPr="003A56C3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3A56C3">
        <w:rPr>
          <w:rFonts w:ascii="Times New Roman" w:hAnsi="Times New Roman"/>
          <w:b/>
          <w:lang w:val="en-US"/>
        </w:rPr>
        <w:t xml:space="preserve">www.26wog.wp.mil.pl  </w:t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b/>
          <w:lang w:val="en-US"/>
        </w:rPr>
        <w:tab/>
      </w:r>
      <w:r w:rsidRPr="003A56C3">
        <w:rPr>
          <w:rFonts w:ascii="Times New Roman" w:hAnsi="Times New Roman"/>
          <w:lang w:val="en-US"/>
        </w:rPr>
        <w:tab/>
      </w:r>
    </w:p>
    <w:p w14:paraId="39CFE3A9" w14:textId="77777777" w:rsidR="00143720" w:rsidRPr="003A56C3" w:rsidRDefault="00143720" w:rsidP="00143720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775D97DE" w14:textId="77777777" w:rsidR="00143720" w:rsidRPr="003A56C3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 xml:space="preserve">ZAPROSZENIE </w:t>
      </w:r>
    </w:p>
    <w:p w14:paraId="5C9818CE" w14:textId="77777777" w:rsidR="00143720" w:rsidRPr="003A56C3" w:rsidRDefault="00143720" w:rsidP="001437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DO ZŁOŻENIA OFERTY</w:t>
      </w:r>
    </w:p>
    <w:p w14:paraId="51FC8C19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color w:val="000000"/>
        </w:rPr>
      </w:pPr>
      <w:r w:rsidRPr="003A56C3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3A56C3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291E3B83" w14:textId="330F3CF3" w:rsidR="00907ED0" w:rsidRPr="003A56C3" w:rsidRDefault="0080443B" w:rsidP="0080443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„Usługa udostępnienia i udzielenia licencji na oprogramowanie wspierające komunikację z mediami”</w:t>
      </w:r>
    </w:p>
    <w:p w14:paraId="59D44131" w14:textId="77777777" w:rsidR="00143720" w:rsidRPr="003A56C3" w:rsidRDefault="00143720" w:rsidP="00143720">
      <w:pPr>
        <w:pStyle w:val="Bezodstpw"/>
        <w:rPr>
          <w:rFonts w:ascii="Times New Roman" w:hAnsi="Times New Roman"/>
          <w:b/>
        </w:rPr>
      </w:pPr>
    </w:p>
    <w:p w14:paraId="63A822E8" w14:textId="5638C98B" w:rsidR="001E48AB" w:rsidRPr="003A56C3" w:rsidRDefault="00143720" w:rsidP="001E48AB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OPIS PRZEDMIOTU ZAMÓWIENIA:</w:t>
      </w:r>
    </w:p>
    <w:p w14:paraId="63A50AD9" w14:textId="77777777" w:rsidR="0080443B" w:rsidRDefault="000F6DF4" w:rsidP="00907ED0">
      <w:pPr>
        <w:jc w:val="both"/>
        <w:rPr>
          <w:sz w:val="22"/>
          <w:szCs w:val="22"/>
        </w:rPr>
      </w:pPr>
      <w:r w:rsidRPr="003A56C3">
        <w:rPr>
          <w:sz w:val="22"/>
          <w:szCs w:val="22"/>
        </w:rPr>
        <w:t>Przedmiotem zamówienia jest:</w:t>
      </w:r>
      <w:r w:rsidR="00907ED0" w:rsidRPr="003A56C3">
        <w:rPr>
          <w:sz w:val="22"/>
          <w:szCs w:val="22"/>
        </w:rPr>
        <w:t xml:space="preserve"> </w:t>
      </w:r>
    </w:p>
    <w:p w14:paraId="261443C6" w14:textId="6BCA4B75" w:rsidR="00907ED0" w:rsidRPr="003A56C3" w:rsidRDefault="0080443B" w:rsidP="00907ED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Usługa udostępnienia i udzielenia licencji na oprogramowanie wspierające komunikację </w:t>
      </w:r>
      <w:r w:rsidR="0088386D">
        <w:rPr>
          <w:sz w:val="22"/>
          <w:szCs w:val="22"/>
        </w:rPr>
        <w:br/>
      </w:r>
      <w:r>
        <w:rPr>
          <w:sz w:val="22"/>
          <w:szCs w:val="22"/>
        </w:rPr>
        <w:t xml:space="preserve">z mediami </w:t>
      </w:r>
      <w:r w:rsidR="00907ED0" w:rsidRPr="003A56C3">
        <w:rPr>
          <w:color w:val="000000"/>
          <w:sz w:val="22"/>
          <w:szCs w:val="22"/>
        </w:rPr>
        <w:t>na rok 2025 dla Dowództwa Wojsk Obrony Terytorialnej.</w:t>
      </w:r>
    </w:p>
    <w:p w14:paraId="6DA6058E" w14:textId="77777777" w:rsidR="00091329" w:rsidRPr="003A56C3" w:rsidRDefault="00091329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</w:p>
    <w:p w14:paraId="1B203648" w14:textId="2F2B419C" w:rsidR="000F6DF4" w:rsidRPr="003A56C3" w:rsidRDefault="000F6DF4" w:rsidP="0089527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Szczegółowy opis przedmiotu zamówienia został określony</w:t>
      </w:r>
      <w:r w:rsidR="001E48AB" w:rsidRPr="003A56C3">
        <w:rPr>
          <w:sz w:val="22"/>
          <w:szCs w:val="22"/>
          <w:lang w:val="pl-PL"/>
        </w:rPr>
        <w:t xml:space="preserve"> w </w:t>
      </w:r>
      <w:r w:rsidR="00FF5FE0">
        <w:rPr>
          <w:b/>
          <w:sz w:val="22"/>
          <w:szCs w:val="22"/>
          <w:lang w:val="pl-PL"/>
        </w:rPr>
        <w:t>Z</w:t>
      </w:r>
      <w:r w:rsidR="00167DB9" w:rsidRPr="003A56C3">
        <w:rPr>
          <w:b/>
          <w:sz w:val="22"/>
          <w:szCs w:val="22"/>
        </w:rPr>
        <w:t>ałączni</w:t>
      </w:r>
      <w:r w:rsidR="00167DB9" w:rsidRPr="003A56C3">
        <w:rPr>
          <w:b/>
          <w:sz w:val="22"/>
          <w:szCs w:val="22"/>
          <w:lang w:val="pl-PL"/>
        </w:rPr>
        <w:t>ku</w:t>
      </w:r>
      <w:r w:rsidRPr="003A56C3">
        <w:rPr>
          <w:b/>
          <w:sz w:val="22"/>
          <w:szCs w:val="22"/>
        </w:rPr>
        <w:t xml:space="preserve"> nr </w:t>
      </w:r>
      <w:r w:rsidR="00383AAB" w:rsidRPr="003A56C3">
        <w:rPr>
          <w:b/>
          <w:sz w:val="22"/>
          <w:szCs w:val="22"/>
          <w:lang w:val="pl-PL"/>
        </w:rPr>
        <w:t xml:space="preserve">3 </w:t>
      </w:r>
      <w:r w:rsidRPr="003A56C3">
        <w:rPr>
          <w:sz w:val="22"/>
          <w:szCs w:val="22"/>
        </w:rPr>
        <w:t>do Zaproszenia. Zamawiający wymaga, by oferowany przedmiot zamówienia spełniał wszystkie opisane wymagania.</w:t>
      </w:r>
    </w:p>
    <w:p w14:paraId="3DCF24D7" w14:textId="772BA15F" w:rsidR="000F6DF4" w:rsidRPr="003A56C3" w:rsidRDefault="000F6DF4" w:rsidP="0089527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Wykonawca zobowiązany jest zrealizować zamówienia na warunkach i zasadach określonych w projektowany</w:t>
      </w:r>
      <w:r w:rsidR="00123640">
        <w:rPr>
          <w:sz w:val="22"/>
          <w:szCs w:val="22"/>
          <w:lang w:val="pl-PL"/>
        </w:rPr>
        <w:t>ch</w:t>
      </w:r>
      <w:r w:rsidRPr="003A56C3">
        <w:rPr>
          <w:sz w:val="22"/>
          <w:szCs w:val="22"/>
        </w:rPr>
        <w:t xml:space="preserve"> postanowieni</w:t>
      </w:r>
      <w:r w:rsidR="00123640">
        <w:rPr>
          <w:sz w:val="22"/>
          <w:szCs w:val="22"/>
          <w:lang w:val="pl-PL"/>
        </w:rPr>
        <w:t>ach</w:t>
      </w:r>
      <w:r w:rsidRPr="003A56C3">
        <w:rPr>
          <w:sz w:val="22"/>
          <w:szCs w:val="22"/>
        </w:rPr>
        <w:t xml:space="preserve"> umowy stanowiący</w:t>
      </w:r>
      <w:r w:rsidR="00123640">
        <w:rPr>
          <w:sz w:val="22"/>
          <w:szCs w:val="22"/>
        </w:rPr>
        <w:t>ch</w:t>
      </w:r>
      <w:r w:rsidRPr="003A56C3">
        <w:rPr>
          <w:sz w:val="22"/>
          <w:szCs w:val="22"/>
        </w:rPr>
        <w:t xml:space="preserve"> </w:t>
      </w:r>
      <w:r w:rsidR="00FF5FE0">
        <w:rPr>
          <w:b/>
          <w:sz w:val="22"/>
          <w:szCs w:val="22"/>
          <w:lang w:val="pl-PL"/>
        </w:rPr>
        <w:t>Z</w:t>
      </w:r>
      <w:r w:rsidRPr="003A56C3">
        <w:rPr>
          <w:b/>
          <w:sz w:val="22"/>
          <w:szCs w:val="22"/>
        </w:rPr>
        <w:t xml:space="preserve">ałącznik nr </w:t>
      </w:r>
      <w:r w:rsidR="00383AAB" w:rsidRPr="003A56C3">
        <w:rPr>
          <w:b/>
          <w:sz w:val="22"/>
          <w:szCs w:val="22"/>
          <w:lang w:val="pl-PL"/>
        </w:rPr>
        <w:t>4</w:t>
      </w:r>
      <w:r w:rsidRPr="003A56C3">
        <w:rPr>
          <w:b/>
          <w:sz w:val="22"/>
          <w:szCs w:val="22"/>
        </w:rPr>
        <w:t xml:space="preserve"> </w:t>
      </w:r>
      <w:r w:rsidRPr="003A56C3">
        <w:rPr>
          <w:sz w:val="22"/>
          <w:szCs w:val="22"/>
        </w:rPr>
        <w:t>do Zaproszenia.</w:t>
      </w:r>
    </w:p>
    <w:p w14:paraId="269251AC" w14:textId="66B8F466" w:rsidR="00143720" w:rsidRDefault="00D27077" w:rsidP="00895277">
      <w:pPr>
        <w:pStyle w:val="Akapitzlist"/>
        <w:numPr>
          <w:ilvl w:val="0"/>
          <w:numId w:val="43"/>
        </w:numPr>
        <w:spacing w:after="120"/>
        <w:ind w:left="709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Wykonawca może złożyć tylko jedną ofertę.</w:t>
      </w:r>
    </w:p>
    <w:p w14:paraId="6084CA44" w14:textId="76BEBE43" w:rsidR="0080443B" w:rsidRPr="003A56C3" w:rsidRDefault="0080443B" w:rsidP="00895277">
      <w:pPr>
        <w:pStyle w:val="Akapitzlist"/>
        <w:numPr>
          <w:ilvl w:val="0"/>
          <w:numId w:val="43"/>
        </w:num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Zamawiający nie dopuszcza składania ofert częściowych.</w:t>
      </w:r>
    </w:p>
    <w:p w14:paraId="56540874" w14:textId="77777777" w:rsidR="00143720" w:rsidRPr="003A56C3" w:rsidRDefault="00143720" w:rsidP="00143720">
      <w:pPr>
        <w:pStyle w:val="Bezodstpw"/>
        <w:ind w:left="720"/>
        <w:jc w:val="both"/>
        <w:rPr>
          <w:rFonts w:ascii="Times New Roman" w:hAnsi="Times New Roman"/>
        </w:rPr>
      </w:pPr>
    </w:p>
    <w:p w14:paraId="70D5233A" w14:textId="77777777" w:rsidR="00143720" w:rsidRPr="003A56C3" w:rsidRDefault="00143720" w:rsidP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 I MIEJSCE REALIZACJI ZAMÓWIENIA:</w:t>
      </w:r>
    </w:p>
    <w:p w14:paraId="78F1D112" w14:textId="77777777" w:rsidR="00091329" w:rsidRPr="003A56C3" w:rsidRDefault="00091329" w:rsidP="00091329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Termin:</w:t>
      </w:r>
    </w:p>
    <w:p w14:paraId="4EAA6B1E" w14:textId="09629C1B" w:rsidR="00C572DA" w:rsidRPr="003A56C3" w:rsidRDefault="0080443B" w:rsidP="00C572DA">
      <w:pPr>
        <w:ind w:left="72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01.01.2025 r. – 31.12.2025 r.</w:t>
      </w:r>
    </w:p>
    <w:p w14:paraId="255D12DD" w14:textId="77777777" w:rsidR="00936AF7" w:rsidRPr="003A56C3" w:rsidRDefault="00143720" w:rsidP="0043631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Miejsce:</w:t>
      </w:r>
    </w:p>
    <w:p w14:paraId="0F841824" w14:textId="270B7733" w:rsidR="00E86F78" w:rsidRPr="003A56C3" w:rsidRDefault="00383AAB" w:rsidP="00936AF7">
      <w:pPr>
        <w:ind w:left="720"/>
        <w:jc w:val="both"/>
        <w:rPr>
          <w:b/>
          <w:sz w:val="22"/>
          <w:szCs w:val="22"/>
        </w:rPr>
      </w:pPr>
      <w:r w:rsidRPr="003A56C3">
        <w:rPr>
          <w:bCs/>
          <w:color w:val="000000"/>
          <w:sz w:val="22"/>
          <w:szCs w:val="22"/>
        </w:rPr>
        <w:t xml:space="preserve">Dowództwo Wojsk Obrony Terytorialnej </w:t>
      </w:r>
    </w:p>
    <w:p w14:paraId="426841ED" w14:textId="77777777" w:rsidR="00143720" w:rsidRPr="003A56C3" w:rsidRDefault="00143720" w:rsidP="00143720">
      <w:pPr>
        <w:ind w:left="360"/>
        <w:jc w:val="both"/>
        <w:rPr>
          <w:sz w:val="22"/>
          <w:szCs w:val="22"/>
        </w:rPr>
      </w:pPr>
    </w:p>
    <w:p w14:paraId="34B5FB50" w14:textId="77777777" w:rsidR="00143720" w:rsidRPr="003A56C3" w:rsidRDefault="00143720" w:rsidP="000A450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4510E432" w14:textId="47750CC4" w:rsidR="006967BA" w:rsidRPr="003A56C3" w:rsidRDefault="006967BA" w:rsidP="000A4503">
      <w:p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0" w:name="_Hlk150360238"/>
      <w:r w:rsidRPr="003A56C3">
        <w:rPr>
          <w:color w:val="000000" w:themeColor="text1"/>
          <w:sz w:val="22"/>
          <w:szCs w:val="22"/>
        </w:rPr>
        <w:t>Ofertę wraz z załącznikami należy złożyć</w:t>
      </w:r>
      <w:r w:rsidRPr="003A56C3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="00880A1F" w:rsidRPr="00880A1F">
        <w:rPr>
          <w:color w:val="4472C4" w:themeColor="accent1"/>
          <w:sz w:val="22"/>
          <w:szCs w:val="22"/>
          <w:u w:val="single"/>
        </w:rPr>
        <w:t>https://platformazakupowa.pl/transakcja/1045005</w:t>
      </w:r>
      <w:r w:rsidR="00816D6A" w:rsidRPr="00880A1F">
        <w:rPr>
          <w:color w:val="4472C4" w:themeColor="accent1"/>
          <w:sz w:val="22"/>
          <w:szCs w:val="22"/>
        </w:rPr>
        <w:t xml:space="preserve"> </w:t>
      </w:r>
      <w:r w:rsidRPr="003A56C3">
        <w:rPr>
          <w:color w:val="000000" w:themeColor="text1"/>
          <w:sz w:val="22"/>
          <w:szCs w:val="22"/>
        </w:rPr>
        <w:t xml:space="preserve">na stronie dotyczącej odpowiedniego postępowania </w:t>
      </w:r>
      <w:r w:rsidRPr="003A56C3">
        <w:rPr>
          <w:b/>
          <w:color w:val="000000" w:themeColor="text1"/>
          <w:sz w:val="22"/>
          <w:szCs w:val="22"/>
        </w:rPr>
        <w:t>do dnia:</w:t>
      </w:r>
      <w:r w:rsidR="00816D6A" w:rsidRPr="003A56C3">
        <w:rPr>
          <w:b/>
          <w:color w:val="000000" w:themeColor="text1"/>
          <w:sz w:val="22"/>
          <w:szCs w:val="22"/>
        </w:rPr>
        <w:t xml:space="preserve"> </w:t>
      </w:r>
      <w:r w:rsidR="00AA02EA">
        <w:rPr>
          <w:b/>
          <w:color w:val="000000" w:themeColor="text1"/>
          <w:sz w:val="22"/>
          <w:szCs w:val="22"/>
        </w:rPr>
        <w:t>16.01.</w:t>
      </w:r>
      <w:r w:rsidRPr="003A56C3">
        <w:rPr>
          <w:b/>
          <w:color w:val="000000" w:themeColor="text1"/>
          <w:sz w:val="22"/>
          <w:szCs w:val="22"/>
        </w:rPr>
        <w:t>202</w:t>
      </w:r>
      <w:r w:rsidR="00123640">
        <w:rPr>
          <w:b/>
          <w:color w:val="000000" w:themeColor="text1"/>
          <w:sz w:val="22"/>
          <w:szCs w:val="22"/>
        </w:rPr>
        <w:t>5</w:t>
      </w:r>
      <w:r w:rsidRPr="003A56C3">
        <w:rPr>
          <w:b/>
          <w:color w:val="000000" w:themeColor="text1"/>
          <w:sz w:val="22"/>
          <w:szCs w:val="22"/>
        </w:rPr>
        <w:t xml:space="preserve"> r. do godziny 8.</w:t>
      </w:r>
      <w:r w:rsidR="0080443B">
        <w:rPr>
          <w:b/>
          <w:color w:val="000000" w:themeColor="text1"/>
          <w:sz w:val="22"/>
          <w:szCs w:val="22"/>
        </w:rPr>
        <w:t>0</w:t>
      </w:r>
      <w:r w:rsidR="00816D6A" w:rsidRPr="003A56C3">
        <w:rPr>
          <w:b/>
          <w:color w:val="000000" w:themeColor="text1"/>
          <w:sz w:val="22"/>
          <w:szCs w:val="22"/>
        </w:rPr>
        <w:t>0</w:t>
      </w:r>
      <w:r w:rsidRPr="003A56C3">
        <w:rPr>
          <w:b/>
          <w:color w:val="000000" w:themeColor="text1"/>
          <w:sz w:val="22"/>
          <w:szCs w:val="22"/>
        </w:rPr>
        <w:t xml:space="preserve">         </w:t>
      </w:r>
    </w:p>
    <w:p w14:paraId="448FD9AC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1" w:name="_Hlk150360327"/>
      <w:bookmarkEnd w:id="0"/>
      <w:r w:rsidRPr="003A56C3">
        <w:rPr>
          <w:sz w:val="22"/>
          <w:szCs w:val="22"/>
          <w:lang w:eastAsia="ar-SA"/>
        </w:rPr>
        <w:lastRenderedPageBreak/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4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5D9E7253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</w:t>
      </w:r>
      <w:r w:rsidRPr="003A56C3">
        <w:rPr>
          <w:sz w:val="22"/>
          <w:szCs w:val="22"/>
          <w:lang w:eastAsia="ar-SA"/>
        </w:rPr>
        <w:br/>
        <w:t xml:space="preserve">o którym mowa w ust. 1 pkt 1. </w:t>
      </w:r>
      <w:r w:rsidRPr="003A56C3">
        <w:rPr>
          <w:b/>
          <w:bCs/>
          <w:sz w:val="22"/>
          <w:szCs w:val="22"/>
          <w:lang w:eastAsia="ar-SA"/>
        </w:rPr>
        <w:t xml:space="preserve">Zamawiający wymaga podpisania oferty wraz </w:t>
      </w:r>
      <w:r w:rsidRPr="003A56C3">
        <w:rPr>
          <w:b/>
          <w:bCs/>
          <w:sz w:val="22"/>
          <w:szCs w:val="22"/>
          <w:lang w:eastAsia="ar-SA"/>
        </w:rPr>
        <w:br/>
        <w:t>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2294C800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0C9666A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096AD61D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62A4D5B3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68A71296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6C80E72C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2831654B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0A07ADB7" w14:textId="77777777" w:rsidR="003A56C3" w:rsidRPr="003A56C3" w:rsidRDefault="003A56C3" w:rsidP="00895277">
      <w:pPr>
        <w:numPr>
          <w:ilvl w:val="0"/>
          <w:numId w:val="4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639FF32F" w14:textId="77777777" w:rsidR="003A56C3" w:rsidRPr="003A56C3" w:rsidRDefault="003A56C3" w:rsidP="00895277">
      <w:pPr>
        <w:numPr>
          <w:ilvl w:val="0"/>
          <w:numId w:val="4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0A414AA3" w14:textId="77777777" w:rsidR="003A56C3" w:rsidRPr="003A56C3" w:rsidRDefault="003A56C3" w:rsidP="00895277">
      <w:pPr>
        <w:numPr>
          <w:ilvl w:val="0"/>
          <w:numId w:val="49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05D90CA9" w14:textId="77777777" w:rsidR="003A56C3" w:rsidRPr="003A56C3" w:rsidRDefault="003A56C3" w:rsidP="00895277">
      <w:pPr>
        <w:numPr>
          <w:ilvl w:val="0"/>
          <w:numId w:val="49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2C760C5" w14:textId="77777777" w:rsidR="003A56C3" w:rsidRPr="003A56C3" w:rsidRDefault="003A56C3" w:rsidP="00895277">
      <w:pPr>
        <w:numPr>
          <w:ilvl w:val="0"/>
          <w:numId w:val="4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65D85A4D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80D3C2D" w14:textId="77777777" w:rsidR="003A56C3" w:rsidRPr="003A56C3" w:rsidRDefault="003A56C3" w:rsidP="00895277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6ECA5C04" w14:textId="77777777" w:rsidR="003A56C3" w:rsidRPr="003A56C3" w:rsidRDefault="003A56C3" w:rsidP="00895277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64390534" w14:textId="77777777" w:rsidR="003A56C3" w:rsidRPr="003A56C3" w:rsidRDefault="003A56C3" w:rsidP="00895277">
      <w:pPr>
        <w:numPr>
          <w:ilvl w:val="0"/>
          <w:numId w:val="50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7A89908D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0A7B6A4F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3BAA208E" w14:textId="77777777" w:rsidR="003A56C3" w:rsidRPr="003A56C3" w:rsidRDefault="003A56C3" w:rsidP="00895277">
      <w:pPr>
        <w:numPr>
          <w:ilvl w:val="1"/>
          <w:numId w:val="47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1"/>
    <w:p w14:paraId="2369D4C4" w14:textId="77777777" w:rsidR="00143720" w:rsidRPr="003A56C3" w:rsidRDefault="00143720" w:rsidP="000A4503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2E14334E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25A27A28" w14:textId="792BEB64" w:rsidR="00ED0DD3" w:rsidRPr="003A56C3" w:rsidRDefault="00ED0DD3" w:rsidP="00895277">
      <w:pPr>
        <w:pStyle w:val="Bezodstpw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75E4EA6C" w14:textId="05456FAC" w:rsidR="00DF4BAB" w:rsidRPr="003A56C3" w:rsidRDefault="00DF4BAB" w:rsidP="0089527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</w:t>
      </w:r>
      <w:r w:rsidR="00116944" w:rsidRPr="003A56C3">
        <w:rPr>
          <w:rFonts w:ascii="Times New Roman" w:hAnsi="Times New Roman"/>
          <w:color w:val="000000" w:themeColor="text1"/>
        </w:rPr>
        <w:t>cenowy</w:t>
      </w:r>
      <w:r w:rsidRPr="003A56C3">
        <w:rPr>
          <w:rFonts w:ascii="Times New Roman" w:hAnsi="Times New Roman"/>
          <w:color w:val="000000" w:themeColor="text1"/>
        </w:rPr>
        <w:t xml:space="preserve"> według wzoru stanowiącego </w:t>
      </w:r>
      <w:r w:rsidR="00FF5FE0">
        <w:rPr>
          <w:rFonts w:ascii="Times New Roman" w:hAnsi="Times New Roman"/>
          <w:b/>
          <w:color w:val="000000" w:themeColor="text1"/>
        </w:rPr>
        <w:t>Z</w:t>
      </w:r>
      <w:r w:rsidRPr="003A56C3">
        <w:rPr>
          <w:rFonts w:ascii="Times New Roman" w:hAnsi="Times New Roman"/>
          <w:b/>
          <w:color w:val="000000" w:themeColor="text1"/>
        </w:rPr>
        <w:t>ałącznik nr 2</w:t>
      </w:r>
      <w:r w:rsidR="002E7FC6" w:rsidRPr="003A56C3">
        <w:rPr>
          <w:rFonts w:ascii="Times New Roman" w:hAnsi="Times New Roman"/>
          <w:b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do Zaproszenia</w:t>
      </w:r>
      <w:r w:rsidR="000072A3" w:rsidRPr="003A56C3">
        <w:rPr>
          <w:rFonts w:ascii="Times New Roman" w:hAnsi="Times New Roman"/>
          <w:color w:val="000000" w:themeColor="text1"/>
        </w:rPr>
        <w:t>.</w:t>
      </w:r>
    </w:p>
    <w:p w14:paraId="6A0226C2" w14:textId="74EF0B6D" w:rsidR="00DF4BAB" w:rsidRPr="003A56C3" w:rsidRDefault="00DF4BAB" w:rsidP="00895277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5" w:anchor="/document/19231047?unitId=art(7)ust(1)&amp;cm=DOCUMENT" w:history="1">
        <w:r w:rsidRPr="003A56C3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</w:t>
      </w:r>
      <w:r w:rsidR="000072A3"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br/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 szczególnych rozwiązaniach w zakresie przeciwdziałania </w:t>
      </w:r>
      <w:r w:rsidRPr="003A56C3">
        <w:rPr>
          <w:rStyle w:val="Uwydatnienie"/>
          <w:rFonts w:ascii="Times New Roman" w:hAnsi="Times New Roman" w:cs="Times New Roman" w:hint="default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 w:rsidR="00383AAB"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5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</w:t>
      </w:r>
      <w:r w:rsidR="000072A3"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.</w:t>
      </w:r>
    </w:p>
    <w:p w14:paraId="6F95C9E6" w14:textId="021E319A" w:rsidR="00DF4BAB" w:rsidRPr="003A56C3" w:rsidRDefault="000072A3" w:rsidP="0089527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>A</w:t>
      </w:r>
      <w:r w:rsidR="00DF4BAB" w:rsidRPr="003A56C3">
        <w:rPr>
          <w:rFonts w:ascii="Times New Roman" w:hAnsi="Times New Roman"/>
          <w:color w:val="000000" w:themeColor="text1"/>
        </w:rPr>
        <w:t xml:space="preserve">ktualny odpis z właściwego rejestru lub z centralnej ewidencji i informacji </w:t>
      </w:r>
      <w:r w:rsidR="00ED0DD3" w:rsidRPr="003A56C3">
        <w:rPr>
          <w:rFonts w:ascii="Times New Roman" w:hAnsi="Times New Roman"/>
          <w:color w:val="000000" w:themeColor="text1"/>
        </w:rPr>
        <w:br/>
      </w:r>
      <w:r w:rsidR="00DF4BAB" w:rsidRPr="003A56C3">
        <w:rPr>
          <w:rFonts w:ascii="Times New Roman" w:hAnsi="Times New Roman"/>
          <w:color w:val="000000" w:themeColor="text1"/>
        </w:rPr>
        <w:t>o działalności gospodarczej, jeżeli odrębne przepisy wymagają wpisu do rejestru lub ewidencji, wystawiony nie wcześniej niż 6 miesięcy przed terminem składania ofert</w:t>
      </w:r>
      <w:r w:rsidRPr="003A56C3">
        <w:rPr>
          <w:rFonts w:ascii="Times New Roman" w:hAnsi="Times New Roman"/>
          <w:color w:val="000000" w:themeColor="text1"/>
        </w:rPr>
        <w:t>.</w:t>
      </w:r>
    </w:p>
    <w:p w14:paraId="606F6C32" w14:textId="1BB21470" w:rsidR="00DF4BAB" w:rsidRPr="003A56C3" w:rsidRDefault="000072A3" w:rsidP="0089527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J</w:t>
      </w:r>
      <w:r w:rsidR="00DF4BAB" w:rsidRPr="003A56C3">
        <w:rPr>
          <w:rFonts w:ascii="Times New Roman" w:hAnsi="Times New Roman"/>
          <w:color w:val="000000" w:themeColor="text1"/>
        </w:rPr>
        <w:t xml:space="preserve">eżeli ofertę podpisuje osoba, której umocowanie nie wynika z dokumentu rejestrowego, do oferty należy załączyć stosowne </w:t>
      </w:r>
      <w:r w:rsidR="00DF4BAB" w:rsidRPr="003A56C3">
        <w:rPr>
          <w:rFonts w:ascii="Times New Roman" w:hAnsi="Times New Roman"/>
          <w:b/>
          <w:color w:val="000000" w:themeColor="text1"/>
        </w:rPr>
        <w:t>pełnomocnictwo</w:t>
      </w:r>
      <w:r w:rsidR="00DF4BAB" w:rsidRPr="003A56C3">
        <w:rPr>
          <w:rFonts w:ascii="Times New Roman" w:hAnsi="Times New Roman"/>
          <w:color w:val="000000" w:themeColor="text1"/>
        </w:rPr>
        <w:t>;</w:t>
      </w:r>
    </w:p>
    <w:p w14:paraId="2D96ACE1" w14:textId="31756A0D" w:rsidR="00DF4BAB" w:rsidRPr="003A56C3" w:rsidRDefault="00DF4BAB" w:rsidP="0089527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="000072A3" w:rsidRPr="003A56C3">
        <w:rPr>
          <w:rFonts w:ascii="Times New Roman" w:hAnsi="Times New Roman"/>
          <w:color w:val="000000" w:themeColor="text1"/>
        </w:rPr>
        <w:br/>
      </w:r>
      <w:r w:rsidRPr="003A56C3">
        <w:rPr>
          <w:rFonts w:ascii="Times New Roman" w:hAnsi="Times New Roman"/>
          <w:color w:val="000000" w:themeColor="text1"/>
        </w:rPr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49C33B6" w14:textId="77777777" w:rsidR="00143720" w:rsidRPr="003A56C3" w:rsidRDefault="00143720" w:rsidP="003A56C3">
      <w:pPr>
        <w:pStyle w:val="Bezodstpw"/>
        <w:jc w:val="both"/>
        <w:rPr>
          <w:rFonts w:ascii="Times New Roman" w:hAnsi="Times New Roman"/>
        </w:rPr>
      </w:pPr>
    </w:p>
    <w:p w14:paraId="67789259" w14:textId="77777777" w:rsidR="00143720" w:rsidRPr="003A56C3" w:rsidRDefault="00143720" w:rsidP="00895277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17935A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0AF9C44F" w14:textId="11ED2E7C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3A56C3">
        <w:rPr>
          <w:rFonts w:ascii="Times New Roman" w:hAnsi="Times New Roman"/>
        </w:rPr>
        <w:t xml:space="preserve">Ofertę należy złożyć do dnia </w:t>
      </w:r>
      <w:r w:rsidR="00880A1F">
        <w:rPr>
          <w:rFonts w:ascii="Times New Roman" w:hAnsi="Times New Roman"/>
          <w:b/>
          <w:color w:val="000000" w:themeColor="text1"/>
        </w:rPr>
        <w:t>16.01.</w:t>
      </w:r>
      <w:r w:rsidR="00816D6A" w:rsidRPr="003A56C3">
        <w:rPr>
          <w:rFonts w:ascii="Times New Roman" w:hAnsi="Times New Roman"/>
          <w:b/>
          <w:color w:val="000000" w:themeColor="text1"/>
        </w:rPr>
        <w:t>202</w:t>
      </w:r>
      <w:r w:rsidR="00123640">
        <w:rPr>
          <w:rFonts w:ascii="Times New Roman" w:hAnsi="Times New Roman"/>
          <w:b/>
          <w:color w:val="000000" w:themeColor="text1"/>
        </w:rPr>
        <w:t>5</w:t>
      </w:r>
      <w:r w:rsidR="00816D6A" w:rsidRPr="003A56C3">
        <w:rPr>
          <w:rFonts w:ascii="Times New Roman" w:hAnsi="Times New Roman"/>
          <w:b/>
          <w:color w:val="000000" w:themeColor="text1"/>
        </w:rPr>
        <w:t xml:space="preserve"> r. do godziny 8.</w:t>
      </w:r>
      <w:r w:rsidR="000C7D10">
        <w:rPr>
          <w:rFonts w:ascii="Times New Roman" w:hAnsi="Times New Roman"/>
          <w:b/>
          <w:color w:val="000000" w:themeColor="text1"/>
        </w:rPr>
        <w:t>0</w:t>
      </w:r>
      <w:r w:rsidR="00816D6A" w:rsidRPr="003A56C3">
        <w:rPr>
          <w:rFonts w:ascii="Times New Roman" w:hAnsi="Times New Roman"/>
          <w:b/>
          <w:color w:val="000000" w:themeColor="text1"/>
        </w:rPr>
        <w:t xml:space="preserve">0         </w:t>
      </w:r>
    </w:p>
    <w:p w14:paraId="2AECBEA0" w14:textId="23F8F951" w:rsidR="00143720" w:rsidRPr="003A56C3" w:rsidRDefault="00143720" w:rsidP="003A56C3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3669047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3A56C3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75DC6F63" w14:textId="77777777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24AA3156" w14:textId="3B740254" w:rsidR="00DF4BAB" w:rsidRPr="003A56C3" w:rsidRDefault="00DF4BAB" w:rsidP="003A56C3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Oferta musi być oznaczona numerem sprawy Zamawiającego</w:t>
      </w:r>
      <w:r w:rsidR="003143A5" w:rsidRPr="003A56C3">
        <w:rPr>
          <w:rFonts w:ascii="Times New Roman" w:hAnsi="Times New Roman"/>
          <w:color w:val="000000" w:themeColor="text1"/>
        </w:rPr>
        <w:t xml:space="preserve"> </w:t>
      </w:r>
      <w:r w:rsidR="003143A5" w:rsidRPr="003A56C3">
        <w:rPr>
          <w:rFonts w:ascii="Times New Roman" w:hAnsi="Times New Roman"/>
          <w:b/>
          <w:color w:val="000000" w:themeColor="text1"/>
        </w:rPr>
        <w:t>PU/</w:t>
      </w:r>
      <w:r w:rsidR="000C7D10">
        <w:rPr>
          <w:rFonts w:ascii="Times New Roman" w:hAnsi="Times New Roman"/>
          <w:b/>
          <w:color w:val="000000" w:themeColor="text1"/>
        </w:rPr>
        <w:t>665</w:t>
      </w:r>
      <w:r w:rsidR="003143A5" w:rsidRPr="003A56C3">
        <w:rPr>
          <w:rFonts w:ascii="Times New Roman" w:hAnsi="Times New Roman"/>
          <w:b/>
          <w:color w:val="000000" w:themeColor="text1"/>
        </w:rPr>
        <w:t>/2024</w:t>
      </w:r>
    </w:p>
    <w:p w14:paraId="5759D53E" w14:textId="77777777" w:rsidR="00143720" w:rsidRPr="003A56C3" w:rsidRDefault="00143720" w:rsidP="003A56C3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76F4E86C" w:rsidR="00DF4BAB" w:rsidRPr="003A56C3" w:rsidRDefault="00DF4BAB" w:rsidP="00895277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6B5746E7" w14:textId="77777777" w:rsidR="00DF4BAB" w:rsidRPr="003A56C3" w:rsidRDefault="00DF4BAB" w:rsidP="003A56C3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0E47EFA7" w14:textId="77777777" w:rsidR="00DF4BAB" w:rsidRPr="000C7D10" w:rsidRDefault="00DF4BAB" w:rsidP="003A56C3">
      <w:pPr>
        <w:pStyle w:val="Akapitzlist"/>
        <w:ind w:left="360"/>
        <w:jc w:val="both"/>
        <w:rPr>
          <w:b/>
          <w:sz w:val="22"/>
          <w:szCs w:val="22"/>
        </w:rPr>
      </w:pPr>
      <w:r w:rsidRPr="000C7D10">
        <w:rPr>
          <w:b/>
          <w:sz w:val="22"/>
          <w:szCs w:val="22"/>
        </w:rPr>
        <w:t xml:space="preserve">Cena  -  </w:t>
      </w:r>
      <w:r w:rsidRPr="000C7D10">
        <w:rPr>
          <w:b/>
          <w:sz w:val="22"/>
          <w:szCs w:val="22"/>
          <w:lang w:val="pl-PL"/>
        </w:rPr>
        <w:t>100</w:t>
      </w:r>
      <w:r w:rsidRPr="000C7D10">
        <w:rPr>
          <w:b/>
          <w:sz w:val="22"/>
          <w:szCs w:val="22"/>
        </w:rPr>
        <w:t xml:space="preserve"> %</w:t>
      </w:r>
    </w:p>
    <w:p w14:paraId="2C8564DB" w14:textId="12A74976" w:rsidR="00DF4BAB" w:rsidRPr="003A56C3" w:rsidRDefault="003A56C3" w:rsidP="003A56C3">
      <w:pPr>
        <w:pStyle w:val="Bezodstpw"/>
        <w:ind w:left="360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br/>
      </w:r>
      <w:r w:rsidRPr="003A56C3">
        <w:rPr>
          <w:rFonts w:ascii="Times New Roman" w:hAnsi="Times New Roman"/>
          <w:b/>
        </w:rPr>
        <w:br/>
      </w:r>
      <w:r w:rsidRPr="003A56C3">
        <w:rPr>
          <w:rFonts w:ascii="Times New Roman" w:hAnsi="Times New Roman"/>
          <w:b/>
        </w:rPr>
        <w:br/>
      </w:r>
    </w:p>
    <w:p w14:paraId="2C56928D" w14:textId="1292CF45" w:rsidR="00143720" w:rsidRPr="003A56C3" w:rsidRDefault="00143720" w:rsidP="00895277">
      <w:pPr>
        <w:pStyle w:val="Bezodstpw"/>
        <w:numPr>
          <w:ilvl w:val="0"/>
          <w:numId w:val="44"/>
        </w:numPr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lastRenderedPageBreak/>
        <w:t>OCENA OFERT, WYBÓR OFERTY NAJKORZYSTNIEJSZEJ</w:t>
      </w:r>
    </w:p>
    <w:p w14:paraId="652B5CEE" w14:textId="77777777" w:rsidR="00DF4BAB" w:rsidRPr="003A56C3" w:rsidRDefault="00DF4BAB" w:rsidP="00DF4BAB">
      <w:pPr>
        <w:pStyle w:val="Bezodstpw"/>
        <w:ind w:left="502"/>
        <w:rPr>
          <w:rFonts w:ascii="Times New Roman" w:hAnsi="Times New Roman"/>
          <w:b/>
        </w:rPr>
      </w:pPr>
    </w:p>
    <w:p w14:paraId="4B990D5F" w14:textId="4A124CC8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Niezwłocznie po terminie składania ofert, Zamawiający zamieści na stronie internetowej</w:t>
      </w:r>
      <w:r w:rsidR="00816D6A" w:rsidRPr="003A56C3">
        <w:rPr>
          <w:rFonts w:ascii="Times New Roman" w:hAnsi="Times New Roman"/>
          <w:color w:val="000000" w:themeColor="text1"/>
        </w:rPr>
        <w:t xml:space="preserve"> </w:t>
      </w:r>
      <w:hyperlink r:id="rId16" w:history="1">
        <w:r w:rsidR="00303A90" w:rsidRPr="00303A90">
          <w:rPr>
            <w:rStyle w:val="Hipercze"/>
            <w:rFonts w:ascii="Times New Roman" w:hAnsi="Times New Roman"/>
          </w:rPr>
          <w:t>https://platformazakupowa.pl/transakcja/1045005</w:t>
        </w:r>
      </w:hyperlink>
      <w:r w:rsidR="00303A90">
        <w:rPr>
          <w:color w:val="4472C4" w:themeColor="accen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zestawienie złożonych ofert.</w:t>
      </w:r>
    </w:p>
    <w:p w14:paraId="49A2D977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077D8FE9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7706A3C6" w14:textId="77777777" w:rsidR="00DF4BAB" w:rsidRPr="003A56C3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54C5E3BB" w14:textId="4F0B0DD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</w:t>
      </w:r>
      <w:r w:rsidR="0087372D" w:rsidRPr="003A56C3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niespełniające warunków stawianych przez Zamawiającego w zaproszeniu zostaną odrzucone.</w:t>
      </w:r>
    </w:p>
    <w:p w14:paraId="46BE6010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10782B91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6D2C26C6" w14:textId="77777777" w:rsidR="00DF4BAB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1D8769C" w14:textId="55FFE33E" w:rsidR="00DF4BAB" w:rsidRPr="002A69B6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Informacja o wyborze oferty najkorzystniejszej zostanie zamieszczona na stronie internetowej Zamawiającego</w:t>
      </w:r>
      <w:r w:rsidR="00816D6A" w:rsidRPr="003A56C3">
        <w:rPr>
          <w:rFonts w:ascii="Times New Roman" w:hAnsi="Times New Roman"/>
          <w:color w:val="000000" w:themeColor="tex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 xml:space="preserve"> </w:t>
      </w:r>
      <w:r w:rsidR="00303A90" w:rsidRPr="00303A90">
        <w:rPr>
          <w:rFonts w:ascii="Times New Roman" w:hAnsi="Times New Roman"/>
          <w:color w:val="4472C4" w:themeColor="accent1"/>
          <w:u w:val="single"/>
        </w:rPr>
        <w:t>https://platformazakupowa.pl/transakcja/1045005</w:t>
      </w:r>
    </w:p>
    <w:p w14:paraId="46382B8C" w14:textId="5A8B8532" w:rsidR="002E7FC6" w:rsidRPr="003A56C3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5036B983" w14:textId="77777777" w:rsidR="00143720" w:rsidRPr="003A56C3" w:rsidRDefault="00143720" w:rsidP="00143720">
      <w:pPr>
        <w:pStyle w:val="Akapitzlist"/>
        <w:ind w:left="851"/>
        <w:rPr>
          <w:sz w:val="22"/>
          <w:szCs w:val="22"/>
        </w:rPr>
      </w:pPr>
    </w:p>
    <w:p w14:paraId="0BFB7340" w14:textId="46B87702" w:rsidR="00540F41" w:rsidRPr="003A56C3" w:rsidRDefault="00143720" w:rsidP="00895277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t>KONTAKT ZAMAWIAJĄCEGO Z WYKONAWCĄ:</w:t>
      </w:r>
    </w:p>
    <w:p w14:paraId="2E5E2A4B" w14:textId="12C65B7C" w:rsidR="003143A5" w:rsidRPr="00303A90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zamówienia komunikacja pomiędzy Zamawiającym a Wykonawcami w szczególności</w:t>
      </w:r>
      <w:r w:rsidR="00DF2F15" w:rsidRPr="003A56C3">
        <w:rPr>
          <w:rFonts w:ascii="Times New Roman" w:hAnsi="Times New Roman"/>
        </w:rPr>
        <w:t xml:space="preserve"> </w:t>
      </w:r>
      <w:r w:rsidRPr="003A56C3">
        <w:rPr>
          <w:rFonts w:ascii="Times New Roman" w:hAnsi="Times New Roman"/>
        </w:rPr>
        <w:t>składanie dokumentów, oświadczeń, uzupełnień, wniosków, zawiadomień oraz przekazywanie informacji odbywa się przy użyciu środków komunikacji elektronicznej zapewnionych przez System.</w:t>
      </w:r>
    </w:p>
    <w:p w14:paraId="6D894F91" w14:textId="0CCF647D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03A90">
        <w:rPr>
          <w:rFonts w:ascii="Times New Roman" w:hAnsi="Times New Roman"/>
        </w:rPr>
        <w:t xml:space="preserve">System jest dostępny pod adresem: </w:t>
      </w:r>
      <w:r w:rsidR="00303A90" w:rsidRPr="00303A90">
        <w:rPr>
          <w:rFonts w:ascii="Times New Roman" w:hAnsi="Times New Roman"/>
          <w:color w:val="4472C4" w:themeColor="accent1"/>
          <w:u w:val="single"/>
        </w:rPr>
        <w:t>https</w:t>
      </w:r>
      <w:r w:rsidR="00303A90" w:rsidRPr="00880A1F">
        <w:rPr>
          <w:color w:val="4472C4" w:themeColor="accent1"/>
          <w:u w:val="single"/>
        </w:rPr>
        <w:t>://platformazakupowa.pl/trans</w:t>
      </w:r>
      <w:bookmarkStart w:id="2" w:name="_GoBack"/>
      <w:bookmarkEnd w:id="2"/>
      <w:r w:rsidR="00303A90" w:rsidRPr="00880A1F">
        <w:rPr>
          <w:color w:val="4472C4" w:themeColor="accent1"/>
          <w:u w:val="single"/>
        </w:rPr>
        <w:t>akcja/1045005</w:t>
      </w:r>
    </w:p>
    <w:p w14:paraId="47BE6317" w14:textId="77777777" w:rsidR="003143A5" w:rsidRPr="003A56C3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0BF8EFFB" w14:textId="77777777" w:rsidR="003143A5" w:rsidRPr="003A56C3" w:rsidRDefault="003143A5" w:rsidP="000A4503">
      <w:pPr>
        <w:pStyle w:val="Bezodstpw"/>
        <w:jc w:val="both"/>
        <w:rPr>
          <w:rFonts w:ascii="Times New Roman" w:hAnsi="Times New Roman"/>
        </w:rPr>
      </w:pPr>
    </w:p>
    <w:p w14:paraId="58A40CD6" w14:textId="77777777" w:rsidR="004174BD" w:rsidRPr="003A56C3" w:rsidRDefault="00540F41" w:rsidP="00895277">
      <w:pPr>
        <w:pStyle w:val="Bezodstpw"/>
        <w:numPr>
          <w:ilvl w:val="0"/>
          <w:numId w:val="44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3A56C3">
        <w:rPr>
          <w:rFonts w:ascii="Times New Roman" w:hAnsi="Times New Roman"/>
          <w:b/>
          <w:color w:val="000000" w:themeColor="text1"/>
        </w:rPr>
        <w:t xml:space="preserve"> </w:t>
      </w:r>
    </w:p>
    <w:p w14:paraId="6357000D" w14:textId="69524722" w:rsidR="00540F41" w:rsidRPr="003A56C3" w:rsidRDefault="00540F41" w:rsidP="003143A5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147FE1C2" w14:textId="77777777" w:rsidR="003143A5" w:rsidRPr="003A56C3" w:rsidRDefault="003143A5" w:rsidP="003143A5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43BEEC45" w14:textId="58AF78C9" w:rsidR="004174BD" w:rsidRPr="003A56C3" w:rsidRDefault="004174BD" w:rsidP="00BD58A0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1BA9E4C4" w14:textId="2E42BF8B" w:rsidR="00540F41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5FB9F836" w14:textId="77777777" w:rsidR="00540F41" w:rsidRPr="003A56C3" w:rsidRDefault="00540F41" w:rsidP="00540F41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7C74149E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0C47EBE9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7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3E31FC85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1EB160F8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15E1DE17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1511E396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6A54B30D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 xml:space="preserve">poprzez adres e-mail: : </w:t>
      </w:r>
      <w:hyperlink r:id="rId18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4E65F774" w14:textId="77777777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38D2EF0A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F291A91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6ECEE8A" w14:textId="570AE45C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 w:rsidR="00123640"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 w:rsidR="00123640"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3A87F103" w14:textId="0DB087B0" w:rsidR="00540F41" w:rsidRPr="003A56C3" w:rsidRDefault="00540F41" w:rsidP="00BD58A0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0C35C181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054D3B4C" w14:textId="6D189212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7EE88662" w14:textId="57E78113" w:rsidR="00540F41" w:rsidRPr="003A56C3" w:rsidRDefault="00540F41" w:rsidP="00BD58A0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="000A4503" w:rsidRPr="003A56C3">
        <w:rPr>
          <w:i/>
          <w:color w:val="000000" w:themeColor="text1"/>
          <w:sz w:val="22"/>
          <w:szCs w:val="22"/>
        </w:rPr>
        <w:br/>
      </w:r>
      <w:r w:rsidRPr="003A56C3">
        <w:rPr>
          <w:i/>
          <w:color w:val="000000" w:themeColor="text1"/>
          <w:sz w:val="22"/>
          <w:szCs w:val="22"/>
        </w:rPr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 w:rsidR="00123640"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 w:rsidR="00123640"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39784B26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56E7B9DC" w14:textId="3A907671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2D20A96" w14:textId="75A2D727" w:rsidR="00540F41" w:rsidRPr="003A56C3" w:rsidRDefault="00540F41" w:rsidP="00BD58A0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 w:rsidR="00123640"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 w:rsidR="00123640"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1EECD1EB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7E3DEB66" w14:textId="48177EC2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287CAFC0" w14:textId="77777777" w:rsidR="00540F41" w:rsidRPr="003A56C3" w:rsidRDefault="00540F41" w:rsidP="00BD58A0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526F30CA" w14:textId="77777777" w:rsidR="00540F41" w:rsidRPr="003A56C3" w:rsidRDefault="00540F41" w:rsidP="00540F41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0EAF9FA2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028BD310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492CABA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C32C1F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4780800C" w14:textId="77777777" w:rsidR="00540F41" w:rsidRPr="003A56C3" w:rsidRDefault="00540F41" w:rsidP="00BD58A0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32AF001" w14:textId="3C0EBE0E" w:rsidR="00143720" w:rsidRPr="003A56C3" w:rsidRDefault="00540F41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 xml:space="preserve">W celu skorzystania z powyżej wymienionych praw należy skontaktować się </w:t>
      </w:r>
      <w:r w:rsidR="000072A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0A4503" w:rsidRPr="003A56C3">
        <w:rPr>
          <w:color w:val="000000" w:themeColor="text1"/>
          <w:sz w:val="22"/>
          <w:szCs w:val="22"/>
        </w:rPr>
        <w:br/>
      </w:r>
      <w:r w:rsidRPr="003A56C3">
        <w:rPr>
          <w:color w:val="000000" w:themeColor="text1"/>
          <w:sz w:val="22"/>
          <w:szCs w:val="22"/>
        </w:rPr>
        <w:t>w punktach 1 i 2).</w:t>
      </w:r>
    </w:p>
    <w:p w14:paraId="5C26B6B9" w14:textId="77777777" w:rsidR="004174BD" w:rsidRPr="003A56C3" w:rsidRDefault="004174BD" w:rsidP="004174B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4B72EB88" w14:textId="7EBF5450" w:rsidR="004573E6" w:rsidRPr="003A56C3" w:rsidRDefault="004573E6" w:rsidP="00895277">
      <w:pPr>
        <w:pStyle w:val="Bezodstpw"/>
        <w:numPr>
          <w:ilvl w:val="0"/>
          <w:numId w:val="44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POZOSTAŁE INFORMACJE</w:t>
      </w:r>
    </w:p>
    <w:p w14:paraId="12C2AEDB" w14:textId="77777777" w:rsidR="004573E6" w:rsidRPr="003A56C3" w:rsidRDefault="004573E6" w:rsidP="004573E6">
      <w:pPr>
        <w:pStyle w:val="Bezodstpw"/>
        <w:spacing w:line="276" w:lineRule="auto"/>
        <w:rPr>
          <w:rFonts w:ascii="Times New Roman" w:hAnsi="Times New Roman"/>
          <w:b/>
        </w:rPr>
      </w:pPr>
    </w:p>
    <w:p w14:paraId="51BAB0FE" w14:textId="77777777" w:rsidR="004573E6" w:rsidRPr="003A56C3" w:rsidRDefault="004573E6" w:rsidP="00895277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0324F27A" w:rsidR="004573E6" w:rsidRPr="003A56C3" w:rsidRDefault="004573E6" w:rsidP="00895277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 prowadzonego postępowania nie stosuje się przepisów ustawy </w:t>
      </w:r>
      <w:r w:rsidR="00123640">
        <w:rPr>
          <w:color w:val="000000"/>
          <w:sz w:val="22"/>
          <w:szCs w:val="22"/>
        </w:rPr>
        <w:t>P</w:t>
      </w:r>
      <w:r w:rsidRPr="003A56C3">
        <w:rPr>
          <w:color w:val="000000"/>
          <w:sz w:val="22"/>
          <w:szCs w:val="22"/>
        </w:rPr>
        <w:t>rawo zamówień publicznych.</w:t>
      </w:r>
    </w:p>
    <w:p w14:paraId="14E0C03F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51522BD0" w14:textId="77777777" w:rsidR="00143720" w:rsidRPr="003A56C3" w:rsidRDefault="00143720" w:rsidP="00143720">
      <w:pPr>
        <w:pStyle w:val="Bezodstpw"/>
        <w:jc w:val="both"/>
        <w:rPr>
          <w:rFonts w:ascii="Times New Roman" w:hAnsi="Times New Roman"/>
          <w:b/>
        </w:rPr>
      </w:pPr>
    </w:p>
    <w:p w14:paraId="2C6B223F" w14:textId="0F2D3BC2" w:rsidR="00C43B19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</w:t>
      </w:r>
      <w:r w:rsidR="00143720" w:rsidRPr="003A56C3">
        <w:rPr>
          <w:rFonts w:ascii="Times New Roman" w:hAnsi="Times New Roman"/>
        </w:rPr>
        <w:t xml:space="preserve">Formularz </w:t>
      </w:r>
      <w:r w:rsidR="0087372D" w:rsidRPr="003A56C3">
        <w:rPr>
          <w:rFonts w:ascii="Times New Roman" w:hAnsi="Times New Roman"/>
        </w:rPr>
        <w:t>o</w:t>
      </w:r>
      <w:r w:rsidR="00143720" w:rsidRPr="003A56C3">
        <w:rPr>
          <w:rFonts w:ascii="Times New Roman" w:hAnsi="Times New Roman"/>
        </w:rPr>
        <w:t>fertowy</w:t>
      </w:r>
      <w:r w:rsidR="00BE3137" w:rsidRPr="003A56C3">
        <w:rPr>
          <w:rFonts w:ascii="Times New Roman" w:hAnsi="Times New Roman"/>
        </w:rPr>
        <w:t xml:space="preserve"> </w:t>
      </w:r>
    </w:p>
    <w:p w14:paraId="2DA876BF" w14:textId="470DF79C" w:rsidR="00BE3137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2 </w:t>
      </w:r>
      <w:r w:rsidR="0087372D" w:rsidRPr="003A56C3">
        <w:rPr>
          <w:rFonts w:ascii="Times New Roman" w:hAnsi="Times New Roman"/>
        </w:rPr>
        <w:t>F</w:t>
      </w:r>
      <w:r w:rsidR="004573E6" w:rsidRPr="003A56C3">
        <w:rPr>
          <w:rFonts w:ascii="Times New Roman" w:hAnsi="Times New Roman"/>
        </w:rPr>
        <w:t>ormularz cenowy</w:t>
      </w:r>
      <w:r w:rsidRPr="003A56C3">
        <w:rPr>
          <w:rFonts w:ascii="Times New Roman" w:hAnsi="Times New Roman"/>
        </w:rPr>
        <w:t xml:space="preserve"> </w:t>
      </w:r>
    </w:p>
    <w:p w14:paraId="1F89DCB4" w14:textId="63A51AA9" w:rsidR="0087372D" w:rsidRPr="003A56C3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3 </w:t>
      </w:r>
      <w:r w:rsidR="0087372D" w:rsidRPr="003A56C3">
        <w:rPr>
          <w:rFonts w:ascii="Times New Roman" w:hAnsi="Times New Roman"/>
        </w:rPr>
        <w:t>Opis przedmiotu zamówienia</w:t>
      </w:r>
    </w:p>
    <w:p w14:paraId="7C90AE48" w14:textId="591BAEA6" w:rsidR="00C43B19" w:rsidRPr="003A56C3" w:rsidRDefault="0087372D" w:rsidP="00C43B19">
      <w:pPr>
        <w:pStyle w:val="Bezodstpw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4 </w:t>
      </w:r>
      <w:r w:rsidR="00C43B19" w:rsidRPr="003A56C3">
        <w:rPr>
          <w:rFonts w:ascii="Times New Roman" w:hAnsi="Times New Roman"/>
        </w:rPr>
        <w:t>Projektow</w:t>
      </w:r>
      <w:r w:rsidR="00123640">
        <w:rPr>
          <w:rFonts w:ascii="Times New Roman" w:hAnsi="Times New Roman"/>
        </w:rPr>
        <w:t>ane</w:t>
      </w:r>
      <w:r w:rsidR="00C43B19" w:rsidRPr="003A56C3">
        <w:rPr>
          <w:rFonts w:ascii="Times New Roman" w:hAnsi="Times New Roman"/>
        </w:rPr>
        <w:t xml:space="preserve"> postanowieni</w:t>
      </w:r>
      <w:r w:rsidR="00123640">
        <w:rPr>
          <w:rFonts w:ascii="Times New Roman" w:hAnsi="Times New Roman"/>
        </w:rPr>
        <w:t>a</w:t>
      </w:r>
      <w:r w:rsidR="00C43B19" w:rsidRPr="003A56C3">
        <w:rPr>
          <w:rFonts w:ascii="Times New Roman" w:hAnsi="Times New Roman"/>
        </w:rPr>
        <w:t xml:space="preserve"> umowy</w:t>
      </w:r>
    </w:p>
    <w:p w14:paraId="63528CF0" w14:textId="5CA79CC6" w:rsidR="00CC6028" w:rsidRPr="003A56C3" w:rsidRDefault="00746CFC" w:rsidP="00746CFC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 </w:t>
      </w:r>
      <w:r w:rsidR="00C43B19" w:rsidRPr="003A56C3">
        <w:rPr>
          <w:rFonts w:ascii="Times New Roman" w:hAnsi="Times New Roman"/>
        </w:rPr>
        <w:t xml:space="preserve">Załącznik nr </w:t>
      </w:r>
      <w:r w:rsidR="0087372D" w:rsidRPr="003A56C3">
        <w:rPr>
          <w:rFonts w:ascii="Times New Roman" w:hAnsi="Times New Roman"/>
        </w:rPr>
        <w:t>5</w:t>
      </w:r>
      <w:r w:rsidR="00C43B19" w:rsidRPr="003A56C3">
        <w:rPr>
          <w:rFonts w:ascii="Times New Roman" w:hAnsi="Times New Roman"/>
        </w:rPr>
        <w:t xml:space="preserve"> </w:t>
      </w:r>
      <w:r w:rsidR="00143720" w:rsidRPr="003A56C3">
        <w:rPr>
          <w:rFonts w:ascii="Times New Roman" w:hAnsi="Times New Roman"/>
        </w:rPr>
        <w:t xml:space="preserve">Wstępne oświadczenie Wykonawcy </w:t>
      </w:r>
    </w:p>
    <w:p w14:paraId="1C54D335" w14:textId="77777777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512CAAE4" w14:textId="18563B2B" w:rsidR="00CC6028" w:rsidRPr="003A56C3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F289260" w14:textId="77777777" w:rsidR="000A4503" w:rsidRPr="003A56C3" w:rsidRDefault="000A4503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0812802A" w14:textId="7D37650D" w:rsidR="00143720" w:rsidRPr="003A56C3" w:rsidRDefault="00143720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3A56C3">
        <w:rPr>
          <w:rFonts w:ascii="Times New Roman" w:hAnsi="Times New Roman"/>
        </w:rPr>
        <w:br/>
      </w:r>
    </w:p>
    <w:p w14:paraId="77220C28" w14:textId="77777777" w:rsidR="000C7D10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</w:p>
    <w:p w14:paraId="636BEF44" w14:textId="77777777" w:rsidR="000C7D10" w:rsidRDefault="000C7D1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CB8B52" w14:textId="6B6E63F4" w:rsidR="00143720" w:rsidRPr="003A56C3" w:rsidRDefault="000C7D1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="00143720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KOMENDANT </w:t>
      </w:r>
    </w:p>
    <w:p w14:paraId="43ACAE3E" w14:textId="31BAD1E9" w:rsidR="00143720" w:rsidRPr="003A56C3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0768DDD2" w14:textId="54449967" w:rsidR="00F21E3D" w:rsidRPr="003A56C3" w:rsidRDefault="00143720" w:rsidP="00746CFC">
      <w:pPr>
        <w:ind w:right="-2"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  </w:t>
      </w:r>
      <w:r w:rsidR="00746CFC" w:rsidRPr="003A56C3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87372D" w:rsidRPr="003A56C3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  <w:r w:rsidRPr="003A56C3">
        <w:rPr>
          <w:rFonts w:eastAsia="Calibri"/>
          <w:b/>
          <w:sz w:val="22"/>
          <w:szCs w:val="22"/>
          <w:lang w:eastAsia="en-US"/>
        </w:rPr>
        <w:t xml:space="preserve">  </w:t>
      </w:r>
    </w:p>
    <w:p w14:paraId="288C2F93" w14:textId="77777777" w:rsidR="00F21E3D" w:rsidRPr="003A56C3" w:rsidRDefault="00F21E3D" w:rsidP="002E7FC6">
      <w:pPr>
        <w:jc w:val="right"/>
        <w:rPr>
          <w:b/>
          <w:sz w:val="22"/>
          <w:szCs w:val="22"/>
        </w:rPr>
      </w:pPr>
    </w:p>
    <w:p w14:paraId="7E9DB649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2292EDA1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643BC33B" w14:textId="77777777" w:rsidR="00A05441" w:rsidRPr="003A56C3" w:rsidRDefault="00A05441" w:rsidP="002E7FC6">
      <w:pPr>
        <w:jc w:val="right"/>
        <w:rPr>
          <w:b/>
          <w:sz w:val="22"/>
          <w:szCs w:val="22"/>
        </w:rPr>
      </w:pPr>
    </w:p>
    <w:p w14:paraId="7F94BDCF" w14:textId="253B29F8" w:rsidR="00C43B19" w:rsidRPr="003A56C3" w:rsidRDefault="00C43B19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9C5C5DD" w14:textId="6344A705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BC84EB2" w14:textId="2E7FE160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AF5EA20" w14:textId="4723CE0D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3A4AF73" w14:textId="07CD1693" w:rsidR="0087372D" w:rsidRPr="003A56C3" w:rsidRDefault="0087372D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1E7C83D" w14:textId="13F9A6E7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B849E1E" w14:textId="59B2D99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D513C1C" w14:textId="707BCCFE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8742FC5" w14:textId="7C599060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13049DBA" w14:textId="33239CF2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848C87A" w14:textId="1B3FE4FC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D406A57" w14:textId="2B3C80CB" w:rsidR="003A56C3" w:rsidRPr="003A56C3" w:rsidRDefault="003A56C3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535A9BB" w14:textId="3C1320AF" w:rsidR="0087372D" w:rsidRPr="003A56C3" w:rsidRDefault="0087372D" w:rsidP="00AF04D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6D2FF5F8" w14:textId="77777777" w:rsidR="0087372D" w:rsidRPr="003A56C3" w:rsidRDefault="0087372D" w:rsidP="00FA5AC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4B87742C" w14:textId="77777777" w:rsidR="004D4B25" w:rsidRPr="003A56C3" w:rsidRDefault="004D4B25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lastRenderedPageBreak/>
        <w:t xml:space="preserve">Załącznik nr 1 do Zaproszenia        </w:t>
      </w:r>
    </w:p>
    <w:p w14:paraId="2680A64F" w14:textId="77777777" w:rsidR="004D4B25" w:rsidRPr="003A56C3" w:rsidRDefault="004D4B25" w:rsidP="004D4B25">
      <w:pPr>
        <w:ind w:left="284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</w:t>
      </w:r>
    </w:p>
    <w:p w14:paraId="3078F4E0" w14:textId="77777777" w:rsidR="004D4B25" w:rsidRPr="003A56C3" w:rsidRDefault="004D4B25" w:rsidP="004D4B25">
      <w:pPr>
        <w:ind w:left="284"/>
        <w:rPr>
          <w:i/>
          <w:sz w:val="22"/>
          <w:szCs w:val="22"/>
        </w:rPr>
      </w:pPr>
      <w:r w:rsidRPr="003A56C3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3A56C3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3A56C3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OFERTA</w:t>
      </w:r>
    </w:p>
    <w:p w14:paraId="69AF9A23" w14:textId="77777777" w:rsidR="004D4B25" w:rsidRPr="003A56C3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3A56C3">
        <w:rPr>
          <w:b/>
          <w:sz w:val="22"/>
          <w:szCs w:val="22"/>
        </w:rPr>
        <w:t>DANE WYKONAWCY:</w:t>
      </w:r>
    </w:p>
    <w:p w14:paraId="10B91CC4" w14:textId="77777777" w:rsidR="004D4B25" w:rsidRPr="003A56C3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3A56C3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Faks:</w:t>
      </w:r>
      <w:r w:rsidRPr="003A56C3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3A56C3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53D9D580" w:rsidR="004D4B25" w:rsidRPr="003A56C3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KRS lub CEiDG ……………………………………………….……………………</w:t>
      </w:r>
    </w:p>
    <w:p w14:paraId="1843E13E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 xml:space="preserve">W odpowiedzi na zaproszenie do złożenia oferty w postępowaniu o </w:t>
      </w:r>
      <w:r w:rsidRPr="003A56C3">
        <w:rPr>
          <w:color w:val="000000"/>
          <w:sz w:val="22"/>
          <w:szCs w:val="22"/>
        </w:rPr>
        <w:t xml:space="preserve">udzielenie zamówienia </w:t>
      </w:r>
      <w:r w:rsidRPr="003A56C3">
        <w:rPr>
          <w:sz w:val="22"/>
          <w:szCs w:val="22"/>
        </w:rPr>
        <w:t>na:</w:t>
      </w:r>
    </w:p>
    <w:p w14:paraId="7859E84E" w14:textId="45F11B78" w:rsidR="00FA5AC3" w:rsidRPr="003A56C3" w:rsidRDefault="004D4B25" w:rsidP="00FA5AC3">
      <w:pPr>
        <w:jc w:val="both"/>
        <w:rPr>
          <w:b/>
          <w:color w:val="000000"/>
          <w:sz w:val="22"/>
          <w:szCs w:val="22"/>
        </w:rPr>
      </w:pPr>
      <w:r w:rsidRPr="003A56C3">
        <w:rPr>
          <w:b/>
          <w:color w:val="000000"/>
          <w:sz w:val="22"/>
          <w:szCs w:val="22"/>
        </w:rPr>
        <w:t>„</w:t>
      </w:r>
      <w:r w:rsidR="00665467">
        <w:rPr>
          <w:b/>
          <w:color w:val="000000"/>
          <w:sz w:val="22"/>
          <w:szCs w:val="22"/>
        </w:rPr>
        <w:t xml:space="preserve">Usługa udostępnienia i udzielenia licencji na oprogramowanie wspierające komunikację </w:t>
      </w:r>
      <w:r w:rsidR="0088386D">
        <w:rPr>
          <w:b/>
          <w:color w:val="000000"/>
          <w:sz w:val="22"/>
          <w:szCs w:val="22"/>
        </w:rPr>
        <w:br/>
      </w:r>
      <w:r w:rsidR="00665467">
        <w:rPr>
          <w:b/>
          <w:color w:val="000000"/>
          <w:sz w:val="22"/>
          <w:szCs w:val="22"/>
        </w:rPr>
        <w:t>z mediami</w:t>
      </w:r>
      <w:r w:rsidR="00FA5AC3" w:rsidRPr="003A56C3">
        <w:rPr>
          <w:b/>
          <w:color w:val="000000"/>
          <w:sz w:val="22"/>
          <w:szCs w:val="22"/>
        </w:rPr>
        <w:t>.”</w:t>
      </w:r>
      <w:r w:rsidR="00665467">
        <w:rPr>
          <w:b/>
          <w:color w:val="000000"/>
          <w:sz w:val="22"/>
          <w:szCs w:val="22"/>
        </w:rPr>
        <w:t xml:space="preserve">  PU/665/2024</w:t>
      </w:r>
    </w:p>
    <w:p w14:paraId="404633BD" w14:textId="77777777" w:rsidR="004D4B25" w:rsidRPr="003A56C3" w:rsidRDefault="004D4B25" w:rsidP="004D4B25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6ED1F69E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43BD720" w14:textId="77777777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netto………………..zł (słownie …………………………………………………)</w:t>
      </w:r>
    </w:p>
    <w:p w14:paraId="36B8E94D" w14:textId="77777777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6EDB006B" w14:textId="77777777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62ABF3B8" w14:textId="4D0D3F8F" w:rsidR="004D4B25" w:rsidRPr="003A56C3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3A56C3">
        <w:rPr>
          <w:noProof/>
          <w:color w:val="000000"/>
          <w:sz w:val="22"/>
          <w:szCs w:val="22"/>
        </w:rPr>
        <w:t xml:space="preserve">zgodnie z formularzem cenowym, stanowiącym </w:t>
      </w:r>
      <w:r w:rsidR="00FF5FE0">
        <w:rPr>
          <w:b/>
          <w:noProof/>
          <w:color w:val="000000"/>
          <w:sz w:val="22"/>
          <w:szCs w:val="22"/>
          <w:lang w:val="pl-PL"/>
        </w:rPr>
        <w:t>Z</w:t>
      </w:r>
      <w:r w:rsidRPr="003A56C3">
        <w:rPr>
          <w:b/>
          <w:noProof/>
          <w:color w:val="000000"/>
          <w:sz w:val="22"/>
          <w:szCs w:val="22"/>
        </w:rPr>
        <w:t>ałącznik nr 2</w:t>
      </w:r>
      <w:r w:rsidR="00FA5AC3" w:rsidRPr="003A56C3">
        <w:rPr>
          <w:b/>
          <w:noProof/>
          <w:color w:val="000000"/>
          <w:sz w:val="22"/>
          <w:szCs w:val="22"/>
          <w:lang w:val="pl-PL"/>
        </w:rPr>
        <w:t xml:space="preserve"> </w:t>
      </w:r>
      <w:r w:rsidRPr="003A56C3">
        <w:rPr>
          <w:noProof/>
          <w:color w:val="000000"/>
          <w:sz w:val="22"/>
          <w:szCs w:val="22"/>
        </w:rPr>
        <w:t>do Zaproszenia.</w:t>
      </w:r>
    </w:p>
    <w:p w14:paraId="0E84DE24" w14:textId="77777777" w:rsidR="00FA5AC3" w:rsidRPr="003A56C3" w:rsidRDefault="00FA5AC3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E45F68C" w14:textId="77777777" w:rsidR="004D4B25" w:rsidRPr="003A56C3" w:rsidRDefault="004D4B25" w:rsidP="00895277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sz w:val="22"/>
          <w:szCs w:val="22"/>
        </w:rPr>
        <w:t xml:space="preserve">Osobą odpowiedzialną za prawidłową realizację umowy jest </w:t>
      </w:r>
      <w:r w:rsidRPr="003A56C3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66A62FCE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084D305" w14:textId="77777777" w:rsidR="004D4B25" w:rsidRPr="003A56C3" w:rsidRDefault="004D4B25" w:rsidP="00895277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sz w:val="22"/>
          <w:szCs w:val="22"/>
        </w:rPr>
        <w:t xml:space="preserve">Osobą odpowiedzialną za podpisanie umowy ze strony Wykonawcy </w:t>
      </w:r>
      <w:r w:rsidRPr="003A56C3">
        <w:rPr>
          <w:color w:val="000000"/>
          <w:sz w:val="22"/>
          <w:szCs w:val="22"/>
        </w:rPr>
        <w:t>jest:</w:t>
      </w:r>
    </w:p>
    <w:p w14:paraId="52A030D8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3A56C3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1863A41A" w14:textId="77777777" w:rsidR="004D4B25" w:rsidRPr="003A56C3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419B2CFF" w14:textId="77777777" w:rsidR="004D4B25" w:rsidRPr="003A56C3" w:rsidRDefault="004D4B25" w:rsidP="0089527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04FD66CE" w:rsidR="004D4B25" w:rsidRDefault="004D4B25" w:rsidP="0089527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3A56C3">
        <w:rPr>
          <w:b/>
          <w:sz w:val="22"/>
          <w:szCs w:val="22"/>
        </w:rPr>
        <w:t>Oświadczam/y, że jestem/śmy czynnym/zwolnionym</w:t>
      </w:r>
      <w:r w:rsidRPr="003A56C3">
        <w:rPr>
          <w:i/>
          <w:sz w:val="22"/>
          <w:szCs w:val="22"/>
        </w:rPr>
        <w:t xml:space="preserve"> </w:t>
      </w:r>
      <w:r w:rsidRPr="003A56C3">
        <w:rPr>
          <w:sz w:val="22"/>
          <w:szCs w:val="22"/>
        </w:rPr>
        <w:t xml:space="preserve"> płatnikiem podatku VAT*.</w:t>
      </w:r>
    </w:p>
    <w:p w14:paraId="085D9454" w14:textId="24A8B6A0" w:rsidR="000C7D10" w:rsidRPr="000C7D10" w:rsidRDefault="000C7D10" w:rsidP="000C7D10">
      <w:pPr>
        <w:pStyle w:val="Akapitzlist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(podstawa prawna zwolnienia……………………………………………………..)</w:t>
      </w:r>
    </w:p>
    <w:p w14:paraId="772F780F" w14:textId="77777777" w:rsidR="004D4B25" w:rsidRPr="003A56C3" w:rsidRDefault="004D4B25" w:rsidP="00895277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3A56C3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10718B17" w:rsidR="004D4B25" w:rsidRPr="003A56C3" w:rsidRDefault="004D4B25" w:rsidP="00895277">
      <w:pPr>
        <w:numPr>
          <w:ilvl w:val="0"/>
          <w:numId w:val="16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3A56C3">
        <w:rPr>
          <w:sz w:val="22"/>
          <w:szCs w:val="22"/>
        </w:rPr>
        <w:lastRenderedPageBreak/>
        <w:t xml:space="preserve">Oświadczam/my, że wypełniliśmy obowiązki informacyjne przewidziane w art.13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 xml:space="preserve">lub art. 14 </w:t>
      </w:r>
      <w:r w:rsidRPr="003A56C3">
        <w:rPr>
          <w:i/>
          <w:sz w:val="22"/>
          <w:szCs w:val="22"/>
        </w:rPr>
        <w:t>RODO,</w:t>
      </w:r>
      <w:r w:rsidRPr="003A56C3">
        <w:rPr>
          <w:sz w:val="22"/>
          <w:szCs w:val="22"/>
        </w:rPr>
        <w:t xml:space="preserve"> wobec osób fizycznych, od których dane osobowe bezpośrednio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 xml:space="preserve">lub pośrednio pozyskałem w celu ubiegania się o udzielenie zamówienia publicznego </w:t>
      </w:r>
      <w:r w:rsidR="000072A3" w:rsidRPr="003A56C3">
        <w:rPr>
          <w:sz w:val="22"/>
          <w:szCs w:val="22"/>
        </w:rPr>
        <w:br/>
      </w:r>
      <w:r w:rsidRPr="003A56C3">
        <w:rPr>
          <w:sz w:val="22"/>
          <w:szCs w:val="22"/>
        </w:rPr>
        <w:t>w niniejszym postępowaniu.*</w:t>
      </w:r>
    </w:p>
    <w:p w14:paraId="593D868E" w14:textId="77777777" w:rsidR="004D4B25" w:rsidRPr="003A56C3" w:rsidRDefault="004D4B25" w:rsidP="00895277">
      <w:pPr>
        <w:numPr>
          <w:ilvl w:val="0"/>
          <w:numId w:val="16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3A56C3">
        <w:rPr>
          <w:sz w:val="22"/>
          <w:szCs w:val="22"/>
        </w:rPr>
        <w:t>Oświadczam/y, iż przedmiot zamówienia wykonam/y siłami własnymi bez udziału podwykonawców.</w:t>
      </w:r>
    </w:p>
    <w:p w14:paraId="285FD220" w14:textId="77777777" w:rsidR="004D4B25" w:rsidRPr="003A56C3" w:rsidRDefault="004D4B25" w:rsidP="0089527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3A56C3" w:rsidRDefault="004D4B25" w:rsidP="0089527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Do oferty załączamy następujące dokumenty:</w:t>
      </w:r>
    </w:p>
    <w:p w14:paraId="2A6BC685" w14:textId="77777777" w:rsidR="004D4B25" w:rsidRPr="003A56C3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3A56C3" w:rsidRDefault="004D4B25" w:rsidP="00895277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3A56C3" w:rsidRDefault="004D4B25" w:rsidP="00895277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3A56C3" w:rsidRDefault="004D4B25" w:rsidP="00895277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3A56C3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3A56C3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3A56C3">
        <w:rPr>
          <w:i/>
          <w:sz w:val="22"/>
          <w:szCs w:val="22"/>
        </w:rPr>
        <w:tab/>
        <w:t>miejscowość……………………………., dnia .............................</w:t>
      </w:r>
      <w:r w:rsidRPr="003A56C3">
        <w:rPr>
          <w:i/>
          <w:sz w:val="22"/>
          <w:szCs w:val="22"/>
        </w:rPr>
        <w:tab/>
      </w:r>
    </w:p>
    <w:p w14:paraId="11C82673" w14:textId="77777777" w:rsidR="004D4B25" w:rsidRPr="003A56C3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3A56C3" w:rsidRDefault="004D4B25" w:rsidP="004D4B25">
      <w:pPr>
        <w:spacing w:line="360" w:lineRule="auto"/>
        <w:jc w:val="both"/>
        <w:rPr>
          <w:sz w:val="22"/>
          <w:szCs w:val="22"/>
        </w:rPr>
      </w:pP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</w:r>
      <w:r w:rsidRPr="003A56C3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3A56C3" w:rsidRDefault="004D4B25" w:rsidP="004D4B25">
      <w:pPr>
        <w:spacing w:line="360" w:lineRule="auto"/>
        <w:jc w:val="right"/>
        <w:rPr>
          <w:sz w:val="22"/>
          <w:szCs w:val="22"/>
        </w:rPr>
      </w:pP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5027B5DC" w:rsidR="004D4B25" w:rsidRPr="003A56C3" w:rsidRDefault="004D4B25" w:rsidP="004D4B25">
      <w:pPr>
        <w:spacing w:line="276" w:lineRule="auto"/>
        <w:ind w:left="705"/>
        <w:jc w:val="both"/>
        <w:rPr>
          <w:i/>
          <w:sz w:val="22"/>
          <w:szCs w:val="22"/>
        </w:rPr>
      </w:pP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</w:r>
      <w:r w:rsidRPr="003A56C3">
        <w:rPr>
          <w:sz w:val="22"/>
          <w:szCs w:val="22"/>
        </w:rPr>
        <w:tab/>
        <w:t xml:space="preserve">           </w:t>
      </w:r>
      <w:r w:rsidRPr="003A56C3">
        <w:rPr>
          <w:i/>
          <w:sz w:val="22"/>
          <w:szCs w:val="22"/>
        </w:rPr>
        <w:t>(podpis</w:t>
      </w:r>
      <w:r w:rsidR="000C7D10">
        <w:rPr>
          <w:i/>
          <w:sz w:val="22"/>
          <w:szCs w:val="22"/>
        </w:rPr>
        <w:t xml:space="preserve"> </w:t>
      </w:r>
      <w:r w:rsidRPr="003A56C3">
        <w:rPr>
          <w:i/>
          <w:sz w:val="22"/>
          <w:szCs w:val="22"/>
        </w:rPr>
        <w:t>Wykonawcy)</w:t>
      </w:r>
    </w:p>
    <w:p w14:paraId="68A087D8" w14:textId="77777777" w:rsidR="004D4B25" w:rsidRPr="003A56C3" w:rsidRDefault="004D4B25" w:rsidP="004D4B25">
      <w:pPr>
        <w:spacing w:line="276" w:lineRule="auto"/>
        <w:rPr>
          <w:i/>
          <w:sz w:val="22"/>
          <w:szCs w:val="22"/>
        </w:rPr>
      </w:pPr>
    </w:p>
    <w:p w14:paraId="718849D3" w14:textId="77777777" w:rsidR="004D4B25" w:rsidRPr="003A56C3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5E48EA3A" w:rsidR="004D4B25" w:rsidRDefault="004D4B25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2E4E8E09" w14:textId="16ABB661" w:rsidR="000C7D10" w:rsidRDefault="000C7D10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5480692D" w14:textId="5D4FB731" w:rsidR="000C7D10" w:rsidRDefault="000C7D10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5633B674" w14:textId="18EB7050" w:rsidR="000C7D10" w:rsidRDefault="000C7D10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1B405D52" w14:textId="0F48C55E" w:rsidR="000C7D10" w:rsidRDefault="000C7D10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75C871ED" w14:textId="77777777" w:rsidR="000C7D10" w:rsidRPr="000C7D10" w:rsidRDefault="000C7D10" w:rsidP="004D4B25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4F7B65A7" w14:textId="047FBF41" w:rsidR="004D4B25" w:rsidRPr="000C7D10" w:rsidRDefault="004D4B25" w:rsidP="00072C42">
      <w:pPr>
        <w:pStyle w:val="Akapitzlist"/>
        <w:spacing w:line="276" w:lineRule="auto"/>
        <w:ind w:left="0"/>
        <w:rPr>
          <w:b/>
          <w:sz w:val="18"/>
          <w:szCs w:val="18"/>
        </w:rPr>
        <w:sectPr w:rsidR="004D4B25" w:rsidRPr="000C7D10" w:rsidSect="00582C90">
          <w:pgSz w:w="11906" w:h="16838"/>
          <w:pgMar w:top="1418" w:right="1418" w:bottom="1418" w:left="1985" w:header="709" w:footer="709" w:gutter="0"/>
          <w:pgNumType w:start="1"/>
          <w:cols w:space="708"/>
        </w:sectPr>
      </w:pPr>
      <w:r w:rsidRPr="000C7D10">
        <w:rPr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0C7D10">
        <w:rPr>
          <w:b/>
          <w:sz w:val="18"/>
          <w:szCs w:val="18"/>
        </w:rPr>
        <w:t xml:space="preserve">  </w:t>
      </w:r>
    </w:p>
    <w:p w14:paraId="35D96C46" w14:textId="77777777" w:rsidR="008A7BC8" w:rsidRDefault="008A7BC8" w:rsidP="008A7BC8">
      <w:pPr>
        <w:jc w:val="both"/>
      </w:pPr>
      <w:r>
        <w:rPr>
          <w:b/>
          <w:sz w:val="24"/>
          <w:szCs w:val="24"/>
        </w:rPr>
        <w:lastRenderedPageBreak/>
        <w:t xml:space="preserve">…………………..           </w:t>
      </w:r>
      <w:r w:rsidRPr="00F50187">
        <w:t xml:space="preserve"> </w:t>
      </w:r>
    </w:p>
    <w:p w14:paraId="1ED97EAC" w14:textId="08028789" w:rsidR="000F67EC" w:rsidRDefault="008A7BC8" w:rsidP="008A7BC8">
      <w:pPr>
        <w:jc w:val="both"/>
        <w:rPr>
          <w:b/>
          <w:sz w:val="22"/>
          <w:szCs w:val="22"/>
        </w:rPr>
      </w:pPr>
      <w:r w:rsidRPr="00F50187">
        <w:t xml:space="preserve"> </w:t>
      </w:r>
      <w:r>
        <w:t>(p</w:t>
      </w:r>
      <w:r w:rsidRPr="00F50187">
        <w:t xml:space="preserve">ieczęć </w:t>
      </w:r>
      <w:r>
        <w:t>W</w:t>
      </w:r>
      <w:r w:rsidRPr="00F50187">
        <w:t>ykonawcy</w:t>
      </w:r>
      <w:r>
        <w:t>)</w:t>
      </w:r>
      <w:r w:rsidRPr="00F50187">
        <w:t xml:space="preserve">                     </w:t>
      </w:r>
      <w:r>
        <w:t xml:space="preserve">                                                                                                                                                                  </w:t>
      </w:r>
      <w:r w:rsidR="000F67EC" w:rsidRPr="000F67EC">
        <w:rPr>
          <w:b/>
          <w:sz w:val="22"/>
          <w:szCs w:val="22"/>
        </w:rPr>
        <w:t>Załącznik nr 2 do Zaproszenia</w:t>
      </w:r>
    </w:p>
    <w:p w14:paraId="64163B27" w14:textId="77777777" w:rsidR="008A7BC8" w:rsidRPr="000F67EC" w:rsidRDefault="008A7BC8" w:rsidP="008A7BC8">
      <w:pPr>
        <w:jc w:val="both"/>
      </w:pPr>
    </w:p>
    <w:p w14:paraId="18DD3FE3" w14:textId="43E843B3" w:rsidR="000F67EC" w:rsidRDefault="000F67EC" w:rsidP="000F67EC">
      <w:pPr>
        <w:jc w:val="center"/>
        <w:rPr>
          <w:b/>
          <w:sz w:val="22"/>
          <w:szCs w:val="22"/>
        </w:rPr>
      </w:pPr>
      <w:r w:rsidRPr="000F67EC">
        <w:rPr>
          <w:b/>
          <w:sz w:val="22"/>
          <w:szCs w:val="22"/>
        </w:rPr>
        <w:t>FORMULARZ CENOWY</w:t>
      </w:r>
    </w:p>
    <w:p w14:paraId="4079FF85" w14:textId="77777777" w:rsidR="008A7BC8" w:rsidRPr="000F67EC" w:rsidRDefault="008A7BC8" w:rsidP="000F67EC">
      <w:pPr>
        <w:jc w:val="center"/>
        <w:rPr>
          <w:b/>
          <w:sz w:val="22"/>
          <w:szCs w:val="22"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62"/>
        <w:gridCol w:w="2546"/>
        <w:gridCol w:w="856"/>
        <w:gridCol w:w="1985"/>
        <w:gridCol w:w="1276"/>
        <w:gridCol w:w="1275"/>
        <w:gridCol w:w="1560"/>
        <w:gridCol w:w="1842"/>
        <w:gridCol w:w="2090"/>
      </w:tblGrid>
      <w:tr w:rsidR="000F67EC" w:rsidRPr="000F67EC" w14:paraId="2DDEC3B1" w14:textId="77777777" w:rsidTr="005746F2">
        <w:tc>
          <w:tcPr>
            <w:tcW w:w="562" w:type="dxa"/>
          </w:tcPr>
          <w:p w14:paraId="7AE8B22A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46" w:type="dxa"/>
          </w:tcPr>
          <w:p w14:paraId="4C07F922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856" w:type="dxa"/>
          </w:tcPr>
          <w:p w14:paraId="68ED5B33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85" w:type="dxa"/>
          </w:tcPr>
          <w:p w14:paraId="74D0A929" w14:textId="77777777" w:rsidR="000F67EC" w:rsidRPr="000F67EC" w:rsidRDefault="000F67EC" w:rsidP="000F67EC">
            <w:pPr>
              <w:jc w:val="center"/>
              <w:rPr>
                <w:b/>
                <w:sz w:val="22"/>
                <w:szCs w:val="22"/>
              </w:rPr>
            </w:pPr>
            <w:r w:rsidRPr="000F67EC">
              <w:rPr>
                <w:b/>
                <w:sz w:val="22"/>
                <w:szCs w:val="22"/>
              </w:rPr>
              <w:t>Liczba m-cy zapotrzebowania na usługę</w:t>
            </w:r>
          </w:p>
          <w:p w14:paraId="03F690D8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(12 m-cy)</w:t>
            </w:r>
          </w:p>
        </w:tc>
        <w:tc>
          <w:tcPr>
            <w:tcW w:w="1276" w:type="dxa"/>
          </w:tcPr>
          <w:p w14:paraId="251F6731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Cena netto za jeden miesiąc usługi</w:t>
            </w:r>
          </w:p>
        </w:tc>
        <w:tc>
          <w:tcPr>
            <w:tcW w:w="1275" w:type="dxa"/>
          </w:tcPr>
          <w:p w14:paraId="40C68989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Kwota podatku VAT wg stawki 23%</w:t>
            </w:r>
          </w:p>
        </w:tc>
        <w:tc>
          <w:tcPr>
            <w:tcW w:w="1560" w:type="dxa"/>
          </w:tcPr>
          <w:p w14:paraId="1B97123B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Cena brutto za jeden miesiąc usługi</w:t>
            </w:r>
          </w:p>
        </w:tc>
        <w:tc>
          <w:tcPr>
            <w:tcW w:w="1842" w:type="dxa"/>
          </w:tcPr>
          <w:p w14:paraId="0DA32386" w14:textId="77777777" w:rsidR="000F67EC" w:rsidRPr="000F67EC" w:rsidRDefault="000F67EC" w:rsidP="000F67EC">
            <w:pPr>
              <w:jc w:val="center"/>
              <w:rPr>
                <w:b/>
                <w:sz w:val="22"/>
                <w:szCs w:val="22"/>
              </w:rPr>
            </w:pPr>
            <w:r w:rsidRPr="000F67EC">
              <w:rPr>
                <w:b/>
                <w:sz w:val="22"/>
                <w:szCs w:val="22"/>
              </w:rPr>
              <w:t>Wartość usługi netto w czasie trwania umowy</w:t>
            </w:r>
          </w:p>
          <w:p w14:paraId="46968719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2"/>
                <w:szCs w:val="22"/>
              </w:rPr>
              <w:t>( kol. 5x12 m-cy)</w:t>
            </w:r>
          </w:p>
        </w:tc>
        <w:tc>
          <w:tcPr>
            <w:tcW w:w="2090" w:type="dxa"/>
          </w:tcPr>
          <w:p w14:paraId="17C9A57F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</w:rPr>
              <w:t>Wartość</w:t>
            </w:r>
            <w:r w:rsidRPr="000F67EC">
              <w:rPr>
                <w:b/>
                <w:sz w:val="22"/>
                <w:szCs w:val="22"/>
              </w:rPr>
              <w:t xml:space="preserve"> usługi brutto w czasie trwania umowy (kol.7x12 m-cy)</w:t>
            </w:r>
          </w:p>
        </w:tc>
      </w:tr>
      <w:tr w:rsidR="000F67EC" w:rsidRPr="000F67EC" w14:paraId="6CD03445" w14:textId="77777777" w:rsidTr="005746F2">
        <w:tc>
          <w:tcPr>
            <w:tcW w:w="562" w:type="dxa"/>
          </w:tcPr>
          <w:p w14:paraId="56062CE0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45F46378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4B98C11E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E358386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6038D8A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159A326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6D4D59A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7E1344E4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14:paraId="4446D7C3" w14:textId="77777777" w:rsidR="000F67EC" w:rsidRPr="000F67EC" w:rsidRDefault="000F67EC" w:rsidP="000F67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9</w:t>
            </w:r>
          </w:p>
        </w:tc>
      </w:tr>
      <w:tr w:rsidR="000F67EC" w:rsidRPr="000F67EC" w14:paraId="74F8045E" w14:textId="77777777" w:rsidTr="005746F2">
        <w:tc>
          <w:tcPr>
            <w:tcW w:w="562" w:type="dxa"/>
          </w:tcPr>
          <w:p w14:paraId="0A723281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A084705" w14:textId="77777777" w:rsidR="000F67EC" w:rsidRPr="000F67EC" w:rsidRDefault="000F67EC" w:rsidP="000F67EC">
            <w:pPr>
              <w:jc w:val="center"/>
              <w:rPr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Usługa udostępnienia i udzielenia licencji na oprogramowanie wspierające komunikację z mediami</w:t>
            </w:r>
          </w:p>
          <w:p w14:paraId="0A996196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9417802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A5A744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0E9A92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C95BA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8CD5F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8B9652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45129557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F67EC" w:rsidRPr="000F67EC" w14:paraId="58BB30AA" w14:textId="77777777" w:rsidTr="005746F2">
        <w:tc>
          <w:tcPr>
            <w:tcW w:w="562" w:type="dxa"/>
          </w:tcPr>
          <w:p w14:paraId="69CC7B37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right w:val="nil"/>
            </w:tcBorders>
          </w:tcPr>
          <w:p w14:paraId="649FCA90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67E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14:paraId="612AF17E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77F604A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C9DD7D6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6E2E98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FE4ED0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27A58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0BBC7AAF" w14:textId="77777777" w:rsidR="000F67EC" w:rsidRPr="000F67EC" w:rsidRDefault="000F67EC" w:rsidP="000F67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046C03A" w14:textId="77777777" w:rsidR="000F67EC" w:rsidRPr="000F67EC" w:rsidRDefault="000F67EC" w:rsidP="000F67EC">
      <w:pPr>
        <w:jc w:val="both"/>
        <w:rPr>
          <w:b/>
          <w:sz w:val="24"/>
          <w:szCs w:val="24"/>
        </w:rPr>
      </w:pPr>
      <w:r w:rsidRPr="000F67EC">
        <w:rPr>
          <w:b/>
          <w:sz w:val="24"/>
          <w:szCs w:val="24"/>
        </w:rPr>
        <w:t xml:space="preserve">                             </w:t>
      </w:r>
    </w:p>
    <w:p w14:paraId="55493C13" w14:textId="77777777" w:rsidR="000F67EC" w:rsidRPr="000F67EC" w:rsidRDefault="000F67EC" w:rsidP="000F67EC">
      <w:pPr>
        <w:jc w:val="both"/>
        <w:rPr>
          <w:b/>
          <w:sz w:val="24"/>
          <w:szCs w:val="24"/>
        </w:rPr>
      </w:pPr>
    </w:p>
    <w:p w14:paraId="216E5F41" w14:textId="0DED82A6" w:rsidR="008A7BC8" w:rsidRPr="0075367E" w:rsidRDefault="008A7BC8" w:rsidP="008A7BC8">
      <w:pPr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Miejscowość …………………… data ……………………                                                                                   ……..</w:t>
      </w:r>
      <w:r>
        <w:rPr>
          <w:color w:val="000000"/>
          <w:sz w:val="16"/>
          <w:szCs w:val="16"/>
        </w:rPr>
        <w:t>……………………………………………………………..</w:t>
      </w:r>
    </w:p>
    <w:p w14:paraId="2248F956" w14:textId="77777777" w:rsidR="008A7BC8" w:rsidRPr="0075367E" w:rsidRDefault="008A7BC8" w:rsidP="008A7BC8">
      <w:pPr>
        <w:jc w:val="both"/>
        <w:rPr>
          <w:color w:val="000000"/>
          <w:sz w:val="18"/>
          <w:szCs w:val="18"/>
        </w:rPr>
      </w:pPr>
      <w:r w:rsidRPr="0075367E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       </w:t>
      </w:r>
      <w:r w:rsidRPr="0075367E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                                                        </w:t>
      </w:r>
      <w:r w:rsidRPr="0075367E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(</w:t>
      </w:r>
      <w:r w:rsidRPr="0075367E">
        <w:rPr>
          <w:color w:val="000000"/>
          <w:sz w:val="18"/>
          <w:szCs w:val="18"/>
        </w:rPr>
        <w:t xml:space="preserve">  </w:t>
      </w:r>
      <w:r w:rsidRPr="0029519F">
        <w:rPr>
          <w:color w:val="000000"/>
          <w:sz w:val="18"/>
          <w:szCs w:val="18"/>
        </w:rPr>
        <w:t>podpis i pieczątka osoby uprawnionej do składania</w:t>
      </w:r>
    </w:p>
    <w:p w14:paraId="64921EF9" w14:textId="77777777" w:rsidR="008A7BC8" w:rsidRPr="0075367E" w:rsidRDefault="008A7BC8" w:rsidP="008A7BC8">
      <w:pPr>
        <w:jc w:val="both"/>
        <w:rPr>
          <w:color w:val="000000"/>
          <w:sz w:val="18"/>
          <w:szCs w:val="18"/>
        </w:rPr>
      </w:pPr>
      <w:r w:rsidRPr="0075367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29519F">
        <w:rPr>
          <w:color w:val="000000"/>
          <w:sz w:val="18"/>
          <w:szCs w:val="18"/>
        </w:rPr>
        <w:t xml:space="preserve"> oświadczeń woli w imieniu Wykonawcy</w:t>
      </w:r>
      <w:r>
        <w:rPr>
          <w:color w:val="000000"/>
          <w:sz w:val="18"/>
          <w:szCs w:val="18"/>
        </w:rPr>
        <w:t xml:space="preserve"> </w:t>
      </w:r>
      <w:r w:rsidRPr="0029519F">
        <w:rPr>
          <w:color w:val="000000"/>
          <w:sz w:val="18"/>
          <w:szCs w:val="18"/>
        </w:rPr>
        <w:t>)</w:t>
      </w:r>
    </w:p>
    <w:p w14:paraId="54BB2247" w14:textId="77777777" w:rsidR="008A7BC8" w:rsidRDefault="008A7BC8" w:rsidP="008A7BC8">
      <w:pPr>
        <w:jc w:val="both"/>
        <w:rPr>
          <w:sz w:val="24"/>
          <w:szCs w:val="24"/>
        </w:rPr>
      </w:pPr>
    </w:p>
    <w:p w14:paraId="2811E46B" w14:textId="2C549122" w:rsidR="00F26038" w:rsidRPr="003A56C3" w:rsidRDefault="00F26038" w:rsidP="008A7BC8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  <w:sectPr w:rsidR="00F26038" w:rsidRPr="003A56C3" w:rsidSect="00FA5AC3">
          <w:headerReference w:type="default" r:id="rId19"/>
          <w:footerReference w:type="default" r:id="rId20"/>
          <w:pgSz w:w="16838" w:h="11906" w:orient="landscape" w:code="9"/>
          <w:pgMar w:top="1985" w:right="1134" w:bottom="1418" w:left="1134" w:header="709" w:footer="709" w:gutter="0"/>
          <w:pgNumType w:start="1"/>
          <w:cols w:space="708"/>
          <w:docGrid w:linePitch="360"/>
        </w:sectPr>
      </w:pPr>
    </w:p>
    <w:p w14:paraId="51509973" w14:textId="549515F5" w:rsidR="001E48AB" w:rsidRPr="003A56C3" w:rsidRDefault="008A7BC8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</w:t>
      </w:r>
      <w:r w:rsidR="001E48AB" w:rsidRPr="003A56C3">
        <w:rPr>
          <w:rFonts w:ascii="Times New Roman" w:hAnsi="Times New Roman"/>
          <w:color w:val="000000"/>
        </w:rPr>
        <w:t xml:space="preserve">ałącznik nr 3 do </w:t>
      </w:r>
      <w:r>
        <w:rPr>
          <w:rFonts w:ascii="Times New Roman" w:hAnsi="Times New Roman"/>
          <w:color w:val="000000"/>
        </w:rPr>
        <w:t>Z</w:t>
      </w:r>
      <w:r w:rsidR="001E48AB" w:rsidRPr="003A56C3">
        <w:rPr>
          <w:rFonts w:ascii="Times New Roman" w:hAnsi="Times New Roman"/>
          <w:color w:val="000000"/>
        </w:rPr>
        <w:t>aproszenia</w:t>
      </w:r>
    </w:p>
    <w:p w14:paraId="05408D50" w14:textId="77777777" w:rsidR="001E48AB" w:rsidRPr="003A56C3" w:rsidRDefault="001E48AB" w:rsidP="001E48AB">
      <w:pPr>
        <w:pStyle w:val="Akapitzlist"/>
        <w:spacing w:after="160" w:line="259" w:lineRule="auto"/>
        <w:jc w:val="center"/>
        <w:rPr>
          <w:b/>
          <w:sz w:val="22"/>
          <w:szCs w:val="22"/>
          <w:shd w:val="clear" w:color="auto" w:fill="FFFFFF"/>
          <w:lang w:val="pl-PL"/>
        </w:rPr>
      </w:pPr>
    </w:p>
    <w:p w14:paraId="375FC43C" w14:textId="2BF586C9" w:rsidR="001E48AB" w:rsidRPr="003A56C3" w:rsidRDefault="001E48AB" w:rsidP="001E48AB">
      <w:pPr>
        <w:pStyle w:val="Akapitzlist"/>
        <w:spacing w:after="160" w:line="259" w:lineRule="auto"/>
        <w:jc w:val="center"/>
        <w:rPr>
          <w:b/>
          <w:sz w:val="22"/>
          <w:szCs w:val="22"/>
          <w:shd w:val="clear" w:color="auto" w:fill="FFFFFF"/>
          <w:lang w:val="pl-PL"/>
        </w:rPr>
      </w:pPr>
      <w:r w:rsidRPr="003A56C3">
        <w:rPr>
          <w:b/>
          <w:sz w:val="22"/>
          <w:szCs w:val="22"/>
          <w:shd w:val="clear" w:color="auto" w:fill="FFFFFF"/>
          <w:lang w:val="pl-PL"/>
        </w:rPr>
        <w:t>OPIS PRZEDMIOTU ZAMÓWIENIA</w:t>
      </w:r>
    </w:p>
    <w:p w14:paraId="45A6391F" w14:textId="77777777" w:rsidR="008A7BC8" w:rsidRPr="008A7BC8" w:rsidRDefault="008A7BC8" w:rsidP="008A7BC8">
      <w:pPr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Przedmiotem zamówienia będzie usługa polegająca na udzieleniu pełnego dostępu (na zasadach licencji) do oprogramowania wspierającego komunikację </w:t>
      </w:r>
      <w:r w:rsidRPr="008A7BC8">
        <w:rPr>
          <w:sz w:val="22"/>
          <w:szCs w:val="22"/>
        </w:rPr>
        <w:br/>
        <w:t>z mediami (wirtualny serwis prasowy), która umożliwi w szczególności:</w:t>
      </w:r>
    </w:p>
    <w:p w14:paraId="14EA41D1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Utrzymanie w ruchu i zarządzanie prasowym serwisem internetowym</w:t>
      </w:r>
    </w:p>
    <w:p w14:paraId="79EBA373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Sprawną dystrybucję newsletterów z możliwością tworzenia szablonów wysyłkowych (zintegrowany system wysyłkowy)</w:t>
      </w:r>
    </w:p>
    <w:p w14:paraId="5FEA5947" w14:textId="33B66BE4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Pełny branding serwisu oraz możliwość łatwej zmiany wizualnej strony front panelu </w:t>
      </w:r>
      <w:r w:rsidR="0088386D">
        <w:rPr>
          <w:sz w:val="22"/>
          <w:szCs w:val="22"/>
        </w:rPr>
        <w:br/>
      </w:r>
      <w:r w:rsidRPr="008A7BC8">
        <w:rPr>
          <w:sz w:val="22"/>
          <w:szCs w:val="22"/>
        </w:rPr>
        <w:t>w okresie eksploatacji</w:t>
      </w:r>
    </w:p>
    <w:p w14:paraId="3C6FE537" w14:textId="0EAC656F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Integrację oficjalnych profili WOT w mediach społecznościowych (FB, TT, YouTube) </w:t>
      </w:r>
      <w:r w:rsidR="0088386D">
        <w:rPr>
          <w:sz w:val="22"/>
          <w:szCs w:val="22"/>
        </w:rPr>
        <w:br/>
      </w:r>
      <w:r w:rsidRPr="008A7BC8">
        <w:rPr>
          <w:sz w:val="22"/>
          <w:szCs w:val="22"/>
        </w:rPr>
        <w:t>z serwisem prasowym.</w:t>
      </w:r>
    </w:p>
    <w:p w14:paraId="2BB94274" w14:textId="155832D0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Możliwość wygodnego i szybkiego udostępnienia mediom treści wideo i FOTO </w:t>
      </w:r>
      <w:r w:rsidR="0088386D">
        <w:rPr>
          <w:sz w:val="22"/>
          <w:szCs w:val="22"/>
        </w:rPr>
        <w:br/>
      </w:r>
      <w:r w:rsidRPr="008A7BC8">
        <w:rPr>
          <w:sz w:val="22"/>
          <w:szCs w:val="22"/>
        </w:rPr>
        <w:t>w standardzie pozwalającym pobranie, rozsyłanie i wykorzystanie tych materiałów</w:t>
      </w:r>
    </w:p>
    <w:p w14:paraId="7D371CF3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Gromadzenie kontaktów do dziennikarzy, wydawców oraz redakcji i zapewnienie wykorzystania różnych podstaw przetwarzania danych oraz zdalny dostęp do danych dla osób, których dane będą gromadzone. </w:t>
      </w:r>
    </w:p>
    <w:p w14:paraId="465E9B0D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Zapewnienie funkcjonalności wspomagających wywiązywanie się z obowiązków administratora danych osobowych względem osób, których dane będą przetwarzane oraz względem organów kontroli</w:t>
      </w:r>
    </w:p>
    <w:p w14:paraId="366F1678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Wbudowanie usługi gwarantującej publikację i dystrybucję przez inne serwisy prasowe</w:t>
      </w:r>
    </w:p>
    <w:p w14:paraId="5EBDBDC7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Dostęp administracyjny dla redaktorów i edytorów serwisu, z możliwością określenia różnych uprawnień i zapewnienie elastycznej polityki kształtowania haseł, w tym MFA, oraz ograniczenia logowania z określonych lokalizacji (np. możliwość wyłącznie logowania z poza Polski)</w:t>
      </w:r>
    </w:p>
    <w:p w14:paraId="3026605F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Zgodność serwisu z wymaganiami WCAG 2.1</w:t>
      </w:r>
    </w:p>
    <w:p w14:paraId="4B4BF7A0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Możliwość rozbudowy poprzez tworzenie landingów dla projektów specjalnych, wydarzeń, w tym możliwość opcjonalnego wykorzystania kalendarium wydarzeń – maksymalnie 3 landingi w ciągu roku</w:t>
      </w:r>
    </w:p>
    <w:p w14:paraId="3C678A2B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Możliwość wprowadzenia anglojęzycznej wersji komunikatów.</w:t>
      </w:r>
    </w:p>
    <w:p w14:paraId="6B2C73AD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Przeprowadzenie szkolenie z Site Buildera -tak byśmy mogli sami edytować niektóre obszary strony </w:t>
      </w:r>
    </w:p>
    <w:p w14:paraId="235EAECF" w14:textId="77777777" w:rsidR="008A7BC8" w:rsidRPr="008A7BC8" w:rsidRDefault="008A7BC8" w:rsidP="00895277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sz w:val="22"/>
          <w:szCs w:val="22"/>
        </w:rPr>
      </w:pPr>
      <w:r w:rsidRPr="008A7BC8">
        <w:rPr>
          <w:sz w:val="22"/>
          <w:szCs w:val="22"/>
        </w:rPr>
        <w:t>Zapewnienie zgodności z „Ustawą z dnia 4 kwietnia 2019 r. o dostępności cyfrowej stron internetowych i aplikacji mobilnch podmiotów publicznych” zgodnie z norma EN 301 549 V 2.1.2.</w:t>
      </w:r>
    </w:p>
    <w:p w14:paraId="0264F187" w14:textId="77777777" w:rsidR="008A7BC8" w:rsidRPr="008A7BC8" w:rsidRDefault="008A7BC8" w:rsidP="008A7BC8">
      <w:pPr>
        <w:jc w:val="both"/>
        <w:rPr>
          <w:sz w:val="22"/>
          <w:szCs w:val="22"/>
        </w:rPr>
      </w:pPr>
    </w:p>
    <w:p w14:paraId="75926F9A" w14:textId="77777777" w:rsidR="008A7BC8" w:rsidRPr="008A7BC8" w:rsidRDefault="008A7BC8" w:rsidP="008A7BC8">
      <w:pPr>
        <w:jc w:val="both"/>
        <w:rPr>
          <w:sz w:val="22"/>
          <w:szCs w:val="22"/>
        </w:rPr>
      </w:pPr>
      <w:r w:rsidRPr="008A7BC8">
        <w:rPr>
          <w:sz w:val="22"/>
          <w:szCs w:val="22"/>
        </w:rPr>
        <w:t>Oprogramowanie powinno zostać dostarczone wraz z niezbędną infrastrukturą techniczną oraz panelem administracyjnym dla użytkowników\redaktorów. Oczekiwany poziom dostępności serwisu na poziomie 99,8 %.</w:t>
      </w:r>
    </w:p>
    <w:p w14:paraId="0DD0638F" w14:textId="77777777" w:rsidR="008A7BC8" w:rsidRPr="008A7BC8" w:rsidRDefault="008A7BC8" w:rsidP="008A7BC8">
      <w:pPr>
        <w:jc w:val="both"/>
        <w:rPr>
          <w:sz w:val="22"/>
          <w:szCs w:val="22"/>
        </w:rPr>
      </w:pPr>
      <w:r w:rsidRPr="008A7BC8">
        <w:rPr>
          <w:sz w:val="22"/>
          <w:szCs w:val="22"/>
        </w:rPr>
        <w:t xml:space="preserve">Oczekiwane jest od dostawcy potwierdzenie standardów bezpieczeństwa przez niezależne certyfikaty bezpieczeństwa takie jak: Standard ISO </w:t>
      </w:r>
      <w:r w:rsidRPr="008A7BC8">
        <w:rPr>
          <w:bCs/>
          <w:sz w:val="22"/>
          <w:szCs w:val="22"/>
        </w:rPr>
        <w:t>27000, w zakresie  bezpieczeństwa przechowywania danych  w chmurze oraz ochrony danych osobowych.</w:t>
      </w:r>
    </w:p>
    <w:p w14:paraId="0E880BB1" w14:textId="77777777" w:rsidR="008A7BC8" w:rsidRPr="008A7BC8" w:rsidRDefault="008A7BC8" w:rsidP="008A7BC8">
      <w:pPr>
        <w:jc w:val="both"/>
        <w:rPr>
          <w:sz w:val="22"/>
          <w:szCs w:val="22"/>
        </w:rPr>
      </w:pPr>
      <w:r w:rsidRPr="008A7BC8">
        <w:rPr>
          <w:sz w:val="22"/>
          <w:szCs w:val="22"/>
        </w:rPr>
        <w:t>Termin realizacji przedmiotu umowy obejmuje okres od 01.01 -  31.12.2025 r.</w:t>
      </w:r>
    </w:p>
    <w:p w14:paraId="3EC1C69D" w14:textId="2AED480F" w:rsidR="00DF2F15" w:rsidRPr="003A56C3" w:rsidRDefault="00DF2F15" w:rsidP="001E48AB">
      <w:pPr>
        <w:rPr>
          <w:sz w:val="22"/>
          <w:szCs w:val="22"/>
        </w:rPr>
      </w:pPr>
    </w:p>
    <w:p w14:paraId="6BF224D0" w14:textId="437B36B3" w:rsidR="00DF2F15" w:rsidRPr="003A56C3" w:rsidRDefault="00DF2F15" w:rsidP="001E48AB">
      <w:pPr>
        <w:rPr>
          <w:sz w:val="22"/>
          <w:szCs w:val="22"/>
        </w:rPr>
      </w:pPr>
    </w:p>
    <w:p w14:paraId="68EE43AC" w14:textId="17A704BD" w:rsidR="00DF2F15" w:rsidRPr="003A56C3" w:rsidRDefault="00DF2F15" w:rsidP="001E48AB">
      <w:pPr>
        <w:rPr>
          <w:sz w:val="22"/>
          <w:szCs w:val="22"/>
        </w:rPr>
      </w:pPr>
    </w:p>
    <w:p w14:paraId="7D6D85AC" w14:textId="6DAE0E78" w:rsidR="00DF2F15" w:rsidRPr="003A56C3" w:rsidRDefault="00DF2F15" w:rsidP="001E48AB">
      <w:pPr>
        <w:rPr>
          <w:sz w:val="22"/>
          <w:szCs w:val="22"/>
        </w:rPr>
      </w:pPr>
    </w:p>
    <w:p w14:paraId="496DFC84" w14:textId="1B7D3596" w:rsidR="00DF2F15" w:rsidRPr="003A56C3" w:rsidRDefault="00DF2F15" w:rsidP="001E48AB">
      <w:pPr>
        <w:rPr>
          <w:sz w:val="22"/>
          <w:szCs w:val="22"/>
        </w:rPr>
      </w:pPr>
    </w:p>
    <w:p w14:paraId="2D7D88F8" w14:textId="43FC64E4" w:rsidR="00DF2F15" w:rsidRPr="003A56C3" w:rsidRDefault="00DF2F15" w:rsidP="001E48AB">
      <w:pPr>
        <w:rPr>
          <w:sz w:val="22"/>
          <w:szCs w:val="22"/>
        </w:rPr>
      </w:pPr>
    </w:p>
    <w:p w14:paraId="2BB8F6E0" w14:textId="77777777" w:rsidR="00DF2F15" w:rsidRPr="003A56C3" w:rsidRDefault="00DF2F15" w:rsidP="001E48AB">
      <w:pPr>
        <w:rPr>
          <w:sz w:val="22"/>
          <w:szCs w:val="22"/>
        </w:rPr>
      </w:pPr>
    </w:p>
    <w:p w14:paraId="31E24785" w14:textId="22843FF8" w:rsidR="00D16FDD" w:rsidRPr="003A56C3" w:rsidRDefault="008A7BC8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</w:t>
      </w:r>
      <w:r w:rsidR="00CC224A" w:rsidRPr="003A56C3">
        <w:rPr>
          <w:rFonts w:ascii="Times New Roman" w:hAnsi="Times New Roman"/>
          <w:color w:val="000000"/>
        </w:rPr>
        <w:t>ałącznik</w:t>
      </w:r>
      <w:r w:rsidR="00D16FDD" w:rsidRPr="003A56C3">
        <w:rPr>
          <w:rFonts w:ascii="Times New Roman" w:hAnsi="Times New Roman"/>
          <w:color w:val="000000"/>
        </w:rPr>
        <w:t xml:space="preserve"> </w:t>
      </w:r>
      <w:r w:rsidR="00CC224A" w:rsidRPr="003A56C3">
        <w:rPr>
          <w:rFonts w:ascii="Times New Roman" w:hAnsi="Times New Roman"/>
          <w:color w:val="000000"/>
        </w:rPr>
        <w:t xml:space="preserve">nr 4 do </w:t>
      </w:r>
      <w:r w:rsidR="001E48AB" w:rsidRPr="003A56C3">
        <w:rPr>
          <w:rFonts w:ascii="Times New Roman" w:hAnsi="Times New Roman"/>
          <w:color w:val="000000"/>
        </w:rPr>
        <w:t>z</w:t>
      </w:r>
      <w:r w:rsidR="00CC224A" w:rsidRPr="003A56C3">
        <w:rPr>
          <w:rFonts w:ascii="Times New Roman" w:hAnsi="Times New Roman"/>
          <w:color w:val="000000"/>
        </w:rPr>
        <w:t xml:space="preserve">aproszenia </w:t>
      </w:r>
    </w:p>
    <w:p w14:paraId="2C8327AF" w14:textId="49FEE854" w:rsidR="008A7BC8" w:rsidRPr="00AA02EA" w:rsidRDefault="008A7BC8" w:rsidP="008A7BC8">
      <w:pPr>
        <w:pStyle w:val="Nagwek6"/>
        <w:spacing w:line="276" w:lineRule="auto"/>
        <w:jc w:val="center"/>
        <w:rPr>
          <w:rFonts w:ascii="Times New Roman" w:hAnsi="Times New Roman"/>
          <w:color w:val="000000"/>
        </w:rPr>
      </w:pPr>
      <w:r w:rsidRPr="00AA02EA">
        <w:rPr>
          <w:rFonts w:ascii="Times New Roman" w:hAnsi="Times New Roman"/>
          <w:color w:val="000000"/>
        </w:rPr>
        <w:t>UMOWA nr …………/WYCH/202</w:t>
      </w:r>
      <w:r w:rsidR="00BC2297" w:rsidRPr="00AA02EA">
        <w:rPr>
          <w:rFonts w:ascii="Times New Roman" w:hAnsi="Times New Roman"/>
          <w:color w:val="000000"/>
        </w:rPr>
        <w:t>5</w:t>
      </w:r>
    </w:p>
    <w:p w14:paraId="3E964083" w14:textId="77777777" w:rsidR="008A7BC8" w:rsidRPr="00AA02EA" w:rsidRDefault="008A7BC8" w:rsidP="008A7BC8">
      <w:pPr>
        <w:spacing w:after="100" w:afterAutospacing="1" w:line="276" w:lineRule="auto"/>
        <w:jc w:val="center"/>
        <w:rPr>
          <w:b/>
          <w:sz w:val="22"/>
          <w:szCs w:val="22"/>
          <w:lang w:eastAsia="x-none"/>
        </w:rPr>
      </w:pPr>
      <w:r w:rsidRPr="00AA02EA">
        <w:rPr>
          <w:b/>
          <w:sz w:val="22"/>
          <w:szCs w:val="22"/>
          <w:lang w:eastAsia="x-none"/>
        </w:rPr>
        <w:t xml:space="preserve">Udostępnienia i udzielenia licencji na oprogramowanie </w:t>
      </w:r>
      <w:r w:rsidRPr="00AA02EA">
        <w:rPr>
          <w:b/>
          <w:sz w:val="22"/>
          <w:szCs w:val="22"/>
          <w:lang w:eastAsia="x-none"/>
        </w:rPr>
        <w:br/>
        <w:t>wspierające komunikację z mediami</w:t>
      </w:r>
    </w:p>
    <w:p w14:paraId="2535B68F" w14:textId="5323B8E1" w:rsidR="008A7BC8" w:rsidRPr="00AA02EA" w:rsidRDefault="008A7BC8" w:rsidP="008A7BC8">
      <w:pPr>
        <w:spacing w:line="276" w:lineRule="auto"/>
        <w:jc w:val="both"/>
        <w:rPr>
          <w:color w:val="000000"/>
          <w:sz w:val="22"/>
          <w:szCs w:val="22"/>
        </w:rPr>
      </w:pPr>
      <w:r w:rsidRPr="00AA02EA">
        <w:rPr>
          <w:color w:val="000000"/>
          <w:sz w:val="22"/>
          <w:szCs w:val="22"/>
        </w:rPr>
        <w:t>zawarta w dniu ..............….. 202</w:t>
      </w:r>
      <w:r w:rsidR="00BC2297" w:rsidRPr="00AA02EA">
        <w:rPr>
          <w:color w:val="000000"/>
          <w:sz w:val="22"/>
          <w:szCs w:val="22"/>
        </w:rPr>
        <w:t>5</w:t>
      </w:r>
      <w:r w:rsidRPr="00AA02EA">
        <w:rPr>
          <w:color w:val="000000"/>
          <w:sz w:val="22"/>
          <w:szCs w:val="22"/>
        </w:rPr>
        <w:t xml:space="preserve"> r. w Zegrzu, pomiędzy:</w:t>
      </w:r>
    </w:p>
    <w:p w14:paraId="18A9650B" w14:textId="77777777" w:rsidR="008A7BC8" w:rsidRPr="00AA02EA" w:rsidRDefault="008A7BC8" w:rsidP="008A7BC8">
      <w:pPr>
        <w:pStyle w:val="Tytu"/>
        <w:spacing w:line="276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AA02EA">
        <w:rPr>
          <w:b w:val="0"/>
          <w:color w:val="000000"/>
          <w:sz w:val="22"/>
          <w:szCs w:val="22"/>
          <w:lang w:val="pl-PL"/>
        </w:rPr>
        <w:t>Skarbem Państwa – 26 Wojskowym Oddziałem Gospodarczym</w:t>
      </w:r>
    </w:p>
    <w:p w14:paraId="35960959" w14:textId="77777777" w:rsidR="008A7BC8" w:rsidRPr="00AA02EA" w:rsidRDefault="008A7BC8" w:rsidP="008A7BC8">
      <w:pPr>
        <w:pStyle w:val="Tytu"/>
        <w:spacing w:line="276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AA02EA">
        <w:rPr>
          <w:b w:val="0"/>
          <w:color w:val="000000"/>
          <w:sz w:val="22"/>
          <w:szCs w:val="22"/>
        </w:rPr>
        <w:t xml:space="preserve">NIP: </w:t>
      </w:r>
      <w:r w:rsidRPr="00AA02EA">
        <w:rPr>
          <w:b w:val="0"/>
          <w:color w:val="000000"/>
          <w:sz w:val="22"/>
          <w:szCs w:val="22"/>
          <w:lang w:val="pl-PL"/>
        </w:rPr>
        <w:t>536-190-2991</w:t>
      </w:r>
      <w:r w:rsidRPr="00AA02EA">
        <w:rPr>
          <w:b w:val="0"/>
          <w:color w:val="000000"/>
          <w:sz w:val="22"/>
          <w:szCs w:val="22"/>
        </w:rPr>
        <w:t>, REGON</w:t>
      </w:r>
      <w:r w:rsidRPr="00AA02EA">
        <w:rPr>
          <w:b w:val="0"/>
          <w:color w:val="000000"/>
          <w:sz w:val="22"/>
          <w:szCs w:val="22"/>
          <w:lang w:val="pl-PL"/>
        </w:rPr>
        <w:t xml:space="preserve"> 142917040</w:t>
      </w:r>
      <w:r w:rsidRPr="00AA02EA">
        <w:rPr>
          <w:b w:val="0"/>
          <w:color w:val="000000"/>
          <w:sz w:val="22"/>
          <w:szCs w:val="22"/>
        </w:rPr>
        <w:t xml:space="preserve">, </w:t>
      </w:r>
    </w:p>
    <w:p w14:paraId="57F17791" w14:textId="77777777" w:rsidR="008A7BC8" w:rsidRPr="00AA02EA" w:rsidRDefault="008A7BC8" w:rsidP="008A7BC8">
      <w:pPr>
        <w:pStyle w:val="Tytu"/>
        <w:spacing w:line="276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AA02EA">
        <w:rPr>
          <w:b w:val="0"/>
          <w:color w:val="000000"/>
          <w:sz w:val="22"/>
          <w:szCs w:val="22"/>
          <w:lang w:val="pl-PL"/>
        </w:rPr>
        <w:t xml:space="preserve">z siedzibą w Zegrzu przy ul. Juzistek 2, 05-131 Zegrze </w:t>
      </w:r>
    </w:p>
    <w:p w14:paraId="6584E684" w14:textId="2BFE1ECC" w:rsidR="008A7BC8" w:rsidRPr="00AA02EA" w:rsidRDefault="008A7BC8" w:rsidP="008A7BC8">
      <w:pPr>
        <w:pStyle w:val="Tytu"/>
        <w:spacing w:line="276" w:lineRule="auto"/>
        <w:jc w:val="both"/>
        <w:rPr>
          <w:color w:val="000000"/>
          <w:sz w:val="22"/>
          <w:szCs w:val="22"/>
          <w:lang w:val="pl-PL"/>
        </w:rPr>
      </w:pPr>
      <w:r w:rsidRPr="00AA02EA">
        <w:rPr>
          <w:b w:val="0"/>
          <w:color w:val="000000"/>
          <w:sz w:val="22"/>
          <w:szCs w:val="22"/>
          <w:lang w:val="pl-PL"/>
        </w:rPr>
        <w:t>zwanym dalej „</w:t>
      </w:r>
      <w:r w:rsidRPr="00AA02EA">
        <w:rPr>
          <w:color w:val="000000"/>
          <w:sz w:val="22"/>
          <w:szCs w:val="22"/>
          <w:lang w:val="pl-PL"/>
        </w:rPr>
        <w:t>Zamawiającym</w:t>
      </w:r>
      <w:r w:rsidR="00CB6224" w:rsidRPr="00AA02EA">
        <w:rPr>
          <w:color w:val="000000"/>
          <w:sz w:val="22"/>
          <w:szCs w:val="22"/>
          <w:lang w:val="pl-PL"/>
        </w:rPr>
        <w:t>”</w:t>
      </w:r>
    </w:p>
    <w:p w14:paraId="368C44EC" w14:textId="77777777" w:rsidR="008A7BC8" w:rsidRPr="00AA02EA" w:rsidRDefault="008A7BC8" w:rsidP="008A7BC8">
      <w:pPr>
        <w:pStyle w:val="Tytu"/>
        <w:spacing w:line="276" w:lineRule="auto"/>
        <w:jc w:val="both"/>
        <w:rPr>
          <w:b w:val="0"/>
          <w:color w:val="000000"/>
          <w:sz w:val="22"/>
          <w:szCs w:val="22"/>
          <w:lang w:val="pl-PL"/>
        </w:rPr>
      </w:pPr>
      <w:r w:rsidRPr="00AA02EA">
        <w:rPr>
          <w:b w:val="0"/>
          <w:color w:val="000000"/>
          <w:sz w:val="22"/>
          <w:szCs w:val="22"/>
          <w:lang w:val="pl-PL"/>
        </w:rPr>
        <w:t>którego reprezentuje:</w:t>
      </w:r>
    </w:p>
    <w:p w14:paraId="3E3CEBF3" w14:textId="7A1CFC3F" w:rsidR="008A7BC8" w:rsidRPr="00AA02EA" w:rsidRDefault="008A7BC8" w:rsidP="008A7BC8">
      <w:pPr>
        <w:pStyle w:val="Tytu"/>
        <w:spacing w:line="276" w:lineRule="auto"/>
        <w:jc w:val="both"/>
        <w:rPr>
          <w:color w:val="000000"/>
          <w:sz w:val="22"/>
          <w:szCs w:val="22"/>
          <w:lang w:val="pl-PL"/>
        </w:rPr>
      </w:pPr>
      <w:r w:rsidRPr="00AA02EA">
        <w:rPr>
          <w:color w:val="000000"/>
          <w:sz w:val="22"/>
          <w:szCs w:val="22"/>
          <w:lang w:val="pl-PL"/>
        </w:rPr>
        <w:t xml:space="preserve">Komendant 26 Wojskowego Oddziału Gospodarczego </w:t>
      </w:r>
      <w:r w:rsidR="00003B53" w:rsidRPr="00AA02EA">
        <w:rPr>
          <w:color w:val="000000"/>
          <w:sz w:val="22"/>
          <w:szCs w:val="22"/>
          <w:lang w:val="pl-PL"/>
        </w:rPr>
        <w:t>w Zegrzu</w:t>
      </w:r>
      <w:r w:rsidRPr="00AA02EA">
        <w:rPr>
          <w:color w:val="000000"/>
          <w:sz w:val="22"/>
          <w:szCs w:val="22"/>
        </w:rPr>
        <w:t xml:space="preserve"> </w:t>
      </w:r>
      <w:r w:rsidRPr="00AA02EA">
        <w:rPr>
          <w:color w:val="000000"/>
          <w:sz w:val="22"/>
          <w:szCs w:val="22"/>
          <w:lang w:val="pl-PL"/>
        </w:rPr>
        <w:t xml:space="preserve"> </w:t>
      </w:r>
    </w:p>
    <w:p w14:paraId="4234976E" w14:textId="3A3BEACD" w:rsidR="008A7BC8" w:rsidRPr="00AA02EA" w:rsidRDefault="00003B53" w:rsidP="008A7BC8">
      <w:pPr>
        <w:pStyle w:val="Tytu"/>
        <w:spacing w:line="276" w:lineRule="auto"/>
        <w:jc w:val="both"/>
        <w:rPr>
          <w:color w:val="000000"/>
          <w:sz w:val="22"/>
          <w:szCs w:val="22"/>
          <w:lang w:val="pl-PL"/>
        </w:rPr>
      </w:pPr>
      <w:r w:rsidRPr="00AA02EA">
        <w:rPr>
          <w:color w:val="000000"/>
          <w:sz w:val="22"/>
          <w:szCs w:val="22"/>
          <w:lang w:val="pl-PL"/>
        </w:rPr>
        <w:t>……………………………………..</w:t>
      </w:r>
    </w:p>
    <w:p w14:paraId="76A21BBE" w14:textId="77777777" w:rsidR="008A7BC8" w:rsidRPr="00AA02EA" w:rsidRDefault="008A7BC8" w:rsidP="008A7BC8">
      <w:pPr>
        <w:pStyle w:val="Tytu"/>
        <w:spacing w:line="276" w:lineRule="auto"/>
        <w:jc w:val="both"/>
        <w:rPr>
          <w:color w:val="000000"/>
          <w:sz w:val="22"/>
          <w:szCs w:val="22"/>
          <w:lang w:val="pl-PL"/>
        </w:rPr>
      </w:pPr>
    </w:p>
    <w:p w14:paraId="440F3E7C" w14:textId="77777777" w:rsidR="008A7BC8" w:rsidRPr="00AA02EA" w:rsidRDefault="008A7BC8" w:rsidP="008A7BC8">
      <w:pPr>
        <w:spacing w:line="276" w:lineRule="auto"/>
        <w:jc w:val="both"/>
        <w:rPr>
          <w:color w:val="000000"/>
          <w:sz w:val="22"/>
          <w:szCs w:val="22"/>
        </w:rPr>
      </w:pPr>
      <w:r w:rsidRPr="00AA02EA">
        <w:rPr>
          <w:color w:val="000000"/>
          <w:sz w:val="22"/>
          <w:szCs w:val="22"/>
        </w:rPr>
        <w:t>a</w:t>
      </w:r>
    </w:p>
    <w:p w14:paraId="17DCFBA2" w14:textId="77777777" w:rsidR="008A7BC8" w:rsidRPr="00AA02EA" w:rsidRDefault="008A7BC8" w:rsidP="008A7B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AE2E80" w14:textId="77777777" w:rsidR="008A7BC8" w:rsidRPr="00AA02EA" w:rsidRDefault="008A7BC8" w:rsidP="008A7B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3AA444" w14:textId="7FB01C54" w:rsidR="008A7BC8" w:rsidRPr="00AA02EA" w:rsidRDefault="008A7BC8" w:rsidP="008A7B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zwan</w:t>
      </w:r>
      <w:r w:rsidR="00CB6224" w:rsidRPr="00AA02EA">
        <w:rPr>
          <w:sz w:val="22"/>
          <w:szCs w:val="22"/>
        </w:rPr>
        <w:t>ym</w:t>
      </w:r>
      <w:r w:rsidRPr="00AA02EA">
        <w:rPr>
          <w:sz w:val="22"/>
          <w:szCs w:val="22"/>
        </w:rPr>
        <w:t xml:space="preserve"> dalej „Wykonawcą”, </w:t>
      </w:r>
    </w:p>
    <w:p w14:paraId="10BC8E49" w14:textId="77777777" w:rsidR="008A7BC8" w:rsidRPr="00AA02EA" w:rsidRDefault="008A7BC8" w:rsidP="008A7B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AB483C" w14:textId="77777777" w:rsidR="008A7BC8" w:rsidRPr="00AA02EA" w:rsidRDefault="008A7BC8" w:rsidP="008A7BC8">
      <w:pPr>
        <w:suppressAutoHyphens/>
        <w:jc w:val="both"/>
        <w:rPr>
          <w:rFonts w:eastAsia="SimSun"/>
          <w:sz w:val="22"/>
          <w:szCs w:val="22"/>
        </w:rPr>
      </w:pPr>
      <w:r w:rsidRPr="00AA02EA">
        <w:rPr>
          <w:rFonts w:eastAsia="SimSun"/>
          <w:sz w:val="22"/>
          <w:szCs w:val="22"/>
        </w:rPr>
        <w:t xml:space="preserve">Przedmiot umowy, o którym mowa w </w:t>
      </w:r>
      <w:r w:rsidRPr="00AA02EA">
        <w:rPr>
          <w:rFonts w:eastAsia="SimSun"/>
          <w:bCs/>
          <w:sz w:val="22"/>
          <w:szCs w:val="22"/>
        </w:rPr>
        <w:t xml:space="preserve">§ 1 realizowany jest na rzecz </w:t>
      </w:r>
      <w:r w:rsidRPr="00AA02EA">
        <w:rPr>
          <w:rFonts w:eastAsia="SimSun"/>
          <w:b/>
          <w:bCs/>
          <w:sz w:val="22"/>
          <w:szCs w:val="22"/>
        </w:rPr>
        <w:t>Dowództwa Wojsk Obrony Terytorialnej</w:t>
      </w:r>
      <w:r w:rsidRPr="00AA02EA">
        <w:rPr>
          <w:rFonts w:eastAsia="SimSun"/>
          <w:bCs/>
          <w:sz w:val="22"/>
          <w:szCs w:val="22"/>
        </w:rPr>
        <w:t>, zwanego dalej „Odbiorcą”, reprezentowanego przez Dowódcę Wojsk Obrony Terytorialnej, gen. bryg. Krzysztof STAŃCZYK</w:t>
      </w:r>
    </w:p>
    <w:p w14:paraId="41FEE4BD" w14:textId="77777777" w:rsidR="008A7BC8" w:rsidRPr="00AA02EA" w:rsidRDefault="008A7BC8" w:rsidP="008A7BC8">
      <w:pPr>
        <w:jc w:val="both"/>
        <w:rPr>
          <w:color w:val="000000"/>
          <w:sz w:val="22"/>
          <w:szCs w:val="22"/>
        </w:rPr>
      </w:pPr>
    </w:p>
    <w:p w14:paraId="6A99F050" w14:textId="77777777" w:rsidR="008A7BC8" w:rsidRPr="00AA02EA" w:rsidRDefault="008A7BC8" w:rsidP="008A7BC8">
      <w:pPr>
        <w:jc w:val="both"/>
        <w:rPr>
          <w:sz w:val="22"/>
          <w:szCs w:val="22"/>
        </w:rPr>
      </w:pPr>
      <w:r w:rsidRPr="00AA02EA">
        <w:rPr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02EA" w:rsidDel="002A7747">
        <w:rPr>
          <w:i/>
          <w:color w:val="000000"/>
          <w:sz w:val="22"/>
          <w:szCs w:val="22"/>
        </w:rPr>
        <w:t xml:space="preserve"> </w:t>
      </w:r>
      <w:r w:rsidRPr="00AA02EA">
        <w:rPr>
          <w:sz w:val="22"/>
          <w:szCs w:val="22"/>
        </w:rPr>
        <w:t xml:space="preserve">[Zamawiający i Wykonawca wspólnie będą zwane także „Stronami”, a każda z osobna „Stroną”] </w:t>
      </w:r>
    </w:p>
    <w:p w14:paraId="2EA51C1C" w14:textId="77777777" w:rsidR="008A7BC8" w:rsidRPr="00AA02EA" w:rsidRDefault="008A7BC8" w:rsidP="008A7BC8">
      <w:pPr>
        <w:jc w:val="both"/>
        <w:rPr>
          <w:b/>
          <w:color w:val="FF0000"/>
          <w:sz w:val="22"/>
          <w:szCs w:val="22"/>
        </w:rPr>
      </w:pPr>
    </w:p>
    <w:p w14:paraId="0F3418FE" w14:textId="604B5B38" w:rsidR="008A7BC8" w:rsidRPr="00AA02EA" w:rsidRDefault="008A7BC8" w:rsidP="008A7BC8">
      <w:pPr>
        <w:jc w:val="both"/>
        <w:rPr>
          <w:sz w:val="22"/>
          <w:szCs w:val="22"/>
          <w:lang w:val="x-none" w:eastAsia="x-none"/>
        </w:rPr>
      </w:pPr>
      <w:r w:rsidRPr="00AA02EA">
        <w:rPr>
          <w:sz w:val="22"/>
          <w:szCs w:val="22"/>
          <w:lang w:val="x-none" w:eastAsia="x-none"/>
        </w:rPr>
        <w:t>W wyniku przeprowadzonego rozpoznania cenowego na podstawie § 3</w:t>
      </w:r>
      <w:r w:rsidRPr="00AA02EA">
        <w:rPr>
          <w:sz w:val="22"/>
          <w:szCs w:val="22"/>
          <w:lang w:eastAsia="x-none"/>
        </w:rPr>
        <w:t>1</w:t>
      </w:r>
      <w:r w:rsidRPr="00AA02EA">
        <w:rPr>
          <w:sz w:val="22"/>
          <w:szCs w:val="22"/>
          <w:lang w:val="x-none" w:eastAsia="x-none"/>
        </w:rPr>
        <w:t xml:space="preserve"> Regulaminu udzielania zamówień publicznych w 26 Wojskowym Oddziale Gospodarczym w</w:t>
      </w:r>
      <w:r w:rsidRPr="00AA02EA">
        <w:rPr>
          <w:sz w:val="22"/>
          <w:szCs w:val="22"/>
          <w:lang w:eastAsia="x-none"/>
        </w:rPr>
        <w:t xml:space="preserve"> </w:t>
      </w:r>
      <w:r w:rsidRPr="00AA02EA">
        <w:rPr>
          <w:sz w:val="22"/>
          <w:szCs w:val="22"/>
          <w:lang w:val="x-none" w:eastAsia="x-none"/>
        </w:rPr>
        <w:t>zwi</w:t>
      </w:r>
      <w:r w:rsidRPr="00AA02EA">
        <w:rPr>
          <w:sz w:val="22"/>
          <w:szCs w:val="22"/>
          <w:lang w:eastAsia="x-none"/>
        </w:rPr>
        <w:t xml:space="preserve">ązku </w:t>
      </w:r>
      <w:r w:rsidRPr="00AA02EA">
        <w:rPr>
          <w:sz w:val="22"/>
          <w:szCs w:val="22"/>
          <w:lang w:val="x-none" w:eastAsia="x-none"/>
        </w:rPr>
        <w:t xml:space="preserve"> </w:t>
      </w:r>
      <w:r w:rsidRPr="00AA02EA">
        <w:rPr>
          <w:sz w:val="22"/>
          <w:szCs w:val="22"/>
          <w:lang w:eastAsia="x-none"/>
        </w:rPr>
        <w:t xml:space="preserve">               </w:t>
      </w:r>
      <w:r w:rsidRPr="00AA02EA">
        <w:rPr>
          <w:sz w:val="22"/>
          <w:szCs w:val="22"/>
          <w:lang w:val="x-none" w:eastAsia="x-none"/>
        </w:rPr>
        <w:t>z art. 2 ust. 1 p</w:t>
      </w:r>
      <w:r w:rsidRPr="00AA02EA">
        <w:rPr>
          <w:sz w:val="22"/>
          <w:szCs w:val="22"/>
          <w:lang w:eastAsia="x-none"/>
        </w:rPr>
        <w:t>kt</w:t>
      </w:r>
      <w:r w:rsidRPr="00AA02EA">
        <w:rPr>
          <w:sz w:val="22"/>
          <w:szCs w:val="22"/>
          <w:lang w:val="x-none" w:eastAsia="x-none"/>
        </w:rPr>
        <w:t>. 1 ustawy z dnia 11 września 2019 r. Prawo zamówień publicznych (Dz. U. z 20</w:t>
      </w:r>
      <w:r w:rsidR="00003B53" w:rsidRPr="00AA02EA">
        <w:rPr>
          <w:sz w:val="22"/>
          <w:szCs w:val="22"/>
          <w:lang w:eastAsia="x-none"/>
        </w:rPr>
        <w:t>24</w:t>
      </w:r>
      <w:r w:rsidRPr="00AA02EA">
        <w:rPr>
          <w:sz w:val="22"/>
          <w:szCs w:val="22"/>
          <w:lang w:val="x-none" w:eastAsia="x-none"/>
        </w:rPr>
        <w:t xml:space="preserve"> r , poz. </w:t>
      </w:r>
      <w:r w:rsidR="00003B53" w:rsidRPr="00AA02EA">
        <w:rPr>
          <w:sz w:val="22"/>
          <w:szCs w:val="22"/>
          <w:lang w:eastAsia="x-none"/>
        </w:rPr>
        <w:t>1320)</w:t>
      </w:r>
      <w:r w:rsidRPr="00AA02EA">
        <w:rPr>
          <w:sz w:val="22"/>
          <w:szCs w:val="22"/>
          <w:lang w:val="x-none" w:eastAsia="x-none"/>
        </w:rPr>
        <w:t xml:space="preserve">  zawarto umowę o następującej treści:</w:t>
      </w:r>
    </w:p>
    <w:p w14:paraId="5CAF924D" w14:textId="77777777" w:rsidR="008A7BC8" w:rsidRPr="00AA02EA" w:rsidRDefault="008A7BC8" w:rsidP="008A7BC8">
      <w:pPr>
        <w:jc w:val="both"/>
        <w:rPr>
          <w:sz w:val="22"/>
          <w:szCs w:val="22"/>
        </w:rPr>
      </w:pPr>
    </w:p>
    <w:p w14:paraId="568C7F7E" w14:textId="77777777" w:rsidR="008A7BC8" w:rsidRPr="00AA02EA" w:rsidRDefault="008A7BC8" w:rsidP="008A7BC8">
      <w:pPr>
        <w:pStyle w:val="Tekstpodstawowywcity"/>
        <w:spacing w:after="0" w:line="276" w:lineRule="auto"/>
        <w:ind w:left="113"/>
        <w:jc w:val="center"/>
        <w:rPr>
          <w:b/>
          <w:color w:val="000000"/>
          <w:sz w:val="22"/>
          <w:szCs w:val="22"/>
          <w:lang w:val="pl-PL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color w:val="000000"/>
          <w:sz w:val="22"/>
          <w:szCs w:val="22"/>
        </w:rPr>
        <w:t xml:space="preserve"> 1</w:t>
      </w:r>
    </w:p>
    <w:p w14:paraId="6703F7B6" w14:textId="77777777" w:rsidR="008A7BC8" w:rsidRPr="00AA02EA" w:rsidRDefault="008A7BC8" w:rsidP="008A7BC8">
      <w:pPr>
        <w:pStyle w:val="Tekstpodstawowywcity"/>
        <w:spacing w:after="0" w:line="276" w:lineRule="auto"/>
        <w:ind w:left="0"/>
        <w:jc w:val="center"/>
        <w:rPr>
          <w:b/>
          <w:color w:val="000000"/>
          <w:kern w:val="28"/>
          <w:sz w:val="22"/>
          <w:szCs w:val="22"/>
          <w:lang w:val="pl-PL"/>
        </w:rPr>
      </w:pPr>
      <w:r w:rsidRPr="00AA02EA">
        <w:rPr>
          <w:b/>
          <w:color w:val="000000"/>
          <w:kern w:val="28"/>
          <w:sz w:val="22"/>
          <w:szCs w:val="22"/>
        </w:rPr>
        <w:t>Przedmiot umowy</w:t>
      </w:r>
    </w:p>
    <w:p w14:paraId="1E42F363" w14:textId="620101F7" w:rsidR="008A7BC8" w:rsidRPr="00AA02EA" w:rsidRDefault="008A7BC8" w:rsidP="00AA02EA">
      <w:pPr>
        <w:pStyle w:val="Akapitzlist"/>
        <w:numPr>
          <w:ilvl w:val="0"/>
          <w:numId w:val="52"/>
        </w:numPr>
        <w:ind w:hanging="720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Przedmiotem umowy jest usługa udostępniania i udzielenie Odbiorcy licencji oprogramowania wspierającego komunikację z mediami </w:t>
      </w:r>
      <w:r w:rsidRPr="00AA02EA">
        <w:rPr>
          <w:i/>
          <w:sz w:val="22"/>
          <w:szCs w:val="22"/>
        </w:rPr>
        <w:t>p</w:t>
      </w:r>
      <w:r w:rsidR="00CB6224" w:rsidRPr="00AA02EA">
        <w:rPr>
          <w:i/>
          <w:sz w:val="22"/>
          <w:szCs w:val="22"/>
        </w:rPr>
        <w:t>u</w:t>
      </w:r>
      <w:r w:rsidRPr="00AA02EA">
        <w:rPr>
          <w:i/>
          <w:sz w:val="22"/>
          <w:szCs w:val="22"/>
        </w:rPr>
        <w:t xml:space="preserve">blic relations, </w:t>
      </w:r>
      <w:r w:rsidRPr="00AA02EA">
        <w:rPr>
          <w:sz w:val="22"/>
          <w:szCs w:val="22"/>
        </w:rPr>
        <w:t xml:space="preserve">których wykaz stanowi załącznik nr 1 do Umowy, zapewniającego funkcjonalność zgodnie z opisem oprogramowania stanowiącym załącznik nr 2 do </w:t>
      </w:r>
      <w:r w:rsidR="00CB6224" w:rsidRPr="00AA02EA">
        <w:rPr>
          <w:sz w:val="22"/>
          <w:szCs w:val="22"/>
        </w:rPr>
        <w:t>u</w:t>
      </w:r>
      <w:r w:rsidRPr="00AA02EA">
        <w:rPr>
          <w:sz w:val="22"/>
          <w:szCs w:val="22"/>
        </w:rPr>
        <w:t xml:space="preserve">mowy  wraz z infrastrukturą techniczną (serwery, usługi dystrybucji, treści wideo, łącza o odpowiedniej przepustowości) niezbędną do prawidłowego funkcjonowania oprogramowania oraz system wsparcia dla użytkowników, a także zwiększenie bezpieczeństwa poprzez wydzielenie serwisu media.tertorialsi.wp.mil.pl do odrębnej infrastruktury technicznej </w:t>
      </w:r>
      <w:r w:rsidR="0088386D" w:rsidRPr="00AA02EA">
        <w:rPr>
          <w:sz w:val="22"/>
          <w:szCs w:val="22"/>
        </w:rPr>
        <w:br/>
      </w:r>
      <w:r w:rsidRPr="00AA02EA">
        <w:rPr>
          <w:sz w:val="22"/>
          <w:szCs w:val="22"/>
        </w:rPr>
        <w:t>z wykorzystaniem SitePresenter/Site Presenterów po stronie infrastruktury netPR.pl.</w:t>
      </w:r>
    </w:p>
    <w:p w14:paraId="097FD085" w14:textId="7CDBD59F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 zobowiązuje się do utrzymania w ciągłości działania oprogramowania  </w:t>
      </w:r>
      <w:r w:rsidR="00AA02EA">
        <w:rPr>
          <w:sz w:val="22"/>
          <w:szCs w:val="22"/>
        </w:rPr>
        <w:br/>
      </w:r>
      <w:r w:rsidRPr="00AA02EA">
        <w:rPr>
          <w:sz w:val="22"/>
          <w:szCs w:val="22"/>
        </w:rPr>
        <w:t>w trakcie obowiązywania umowy.</w:t>
      </w:r>
    </w:p>
    <w:p w14:paraId="076F3099" w14:textId="5C20263D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 udziela Odbiorcy licencji na oprogramowanie, o którym mowa </w:t>
      </w:r>
      <w:r w:rsidR="0088386D" w:rsidRPr="00AA02EA">
        <w:rPr>
          <w:sz w:val="22"/>
          <w:szCs w:val="22"/>
        </w:rPr>
        <w:br/>
      </w:r>
      <w:r w:rsidRPr="00AA02EA">
        <w:rPr>
          <w:sz w:val="22"/>
          <w:szCs w:val="22"/>
        </w:rPr>
        <w:t>w ust. 1. Warunki licencji dotyczą także aktualizacji oprogramowania.</w:t>
      </w:r>
    </w:p>
    <w:p w14:paraId="4FA80C7D" w14:textId="77777777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Licencja udzielona zostaje z dniem zawarcia umowy i obowiązuje na czas jej trwania.</w:t>
      </w:r>
    </w:p>
    <w:p w14:paraId="7CF3E602" w14:textId="77777777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zapewnia bezpłatną aktualizację oprogramowania w zakresie jego funkcjonalności.</w:t>
      </w:r>
    </w:p>
    <w:p w14:paraId="33CBC952" w14:textId="77777777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lastRenderedPageBreak/>
        <w:t>Wykonawca zobowiązuje się do utrzymania infrastruktury technicznej zapewniającej wysoki poziom niezawodności świadczonych usług.</w:t>
      </w:r>
    </w:p>
    <w:p w14:paraId="2BF72C87" w14:textId="77777777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zobowiązuje się do opieki serwisowej oprogramowania i związanej z nim infrastruktury technicznej.</w:t>
      </w:r>
    </w:p>
    <w:p w14:paraId="4473F36F" w14:textId="1C8BBC3B" w:rsidR="008A7BC8" w:rsidRPr="00AA02EA" w:rsidRDefault="008A7BC8" w:rsidP="0089527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 oświadcza, że jest podmiotem uprawnionym do udzielania licencji                         w zakresie określonym w ust.1 i dostawy </w:t>
      </w:r>
      <w:r w:rsidR="00CB6224" w:rsidRPr="00AA02EA">
        <w:rPr>
          <w:sz w:val="22"/>
          <w:szCs w:val="22"/>
        </w:rPr>
        <w:t>o</w:t>
      </w:r>
      <w:r w:rsidRPr="00AA02EA">
        <w:rPr>
          <w:sz w:val="22"/>
          <w:szCs w:val="22"/>
        </w:rPr>
        <w:t>programowania. Ponadto Wykonawca oświadcza, że oprogramowanie dostarczone Odbiorcy jest wolne od wad prawnych  i fizycznych oraz, że jest zgodne z zaleceniami, normami i obowiązującymi wymaganiami techniczno – eksploatacyjnymi na terenie Rzeczypospolitej Polskiej.</w:t>
      </w:r>
    </w:p>
    <w:p w14:paraId="2F4ED29A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</w:p>
    <w:p w14:paraId="7DF21949" w14:textId="77777777" w:rsidR="008A7BC8" w:rsidRPr="00AA02EA" w:rsidRDefault="008A7BC8" w:rsidP="008A7BC8">
      <w:pPr>
        <w:pStyle w:val="Akapitzlist"/>
        <w:jc w:val="center"/>
        <w:rPr>
          <w:b/>
          <w:noProof/>
          <w:color w:val="000000"/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2</w:t>
      </w:r>
    </w:p>
    <w:p w14:paraId="4BC10054" w14:textId="7BF31AF6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Umowa zostaje zawarta na czas określony od dnia </w:t>
      </w:r>
      <w:r w:rsidR="001D7D8D" w:rsidRPr="00AA02EA">
        <w:rPr>
          <w:sz w:val="22"/>
          <w:szCs w:val="22"/>
          <w:lang w:val="pl-PL"/>
        </w:rPr>
        <w:t>zawarcia umowy</w:t>
      </w:r>
      <w:r w:rsidR="00CB6224" w:rsidRPr="00AA02EA">
        <w:rPr>
          <w:sz w:val="22"/>
          <w:szCs w:val="22"/>
        </w:rPr>
        <w:t xml:space="preserve"> do dnia </w:t>
      </w:r>
      <w:r w:rsidRPr="00AA02EA">
        <w:rPr>
          <w:sz w:val="22"/>
          <w:szCs w:val="22"/>
        </w:rPr>
        <w:t>31.12.2025r. lub do wyczerpania środków finansowych na jej realizację, jednak nie później niż do dnia 31.12.2025r.</w:t>
      </w:r>
    </w:p>
    <w:p w14:paraId="46366544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</w:p>
    <w:p w14:paraId="2FD7B7DF" w14:textId="77777777" w:rsidR="008A7BC8" w:rsidRPr="00AA02EA" w:rsidRDefault="008A7BC8" w:rsidP="008A7BC8">
      <w:pPr>
        <w:pStyle w:val="Akapitzlist"/>
        <w:jc w:val="center"/>
        <w:rPr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3</w:t>
      </w:r>
    </w:p>
    <w:p w14:paraId="01B5BB82" w14:textId="77777777" w:rsidR="008A7BC8" w:rsidRPr="00AA02EA" w:rsidRDefault="008A7BC8" w:rsidP="00895277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zobowiązuje się do wykonania umowy z najwyższą starannością, należną świadczeniu usług tego rodzaju.</w:t>
      </w:r>
    </w:p>
    <w:p w14:paraId="33E7275E" w14:textId="77777777" w:rsidR="008A7BC8" w:rsidRPr="00AA02EA" w:rsidRDefault="008A7BC8" w:rsidP="00895277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w ramach opieki serwisowej zobowiązuje się do usuwania awarii oprogramowania i związanej z nim infrastruktury technicznej w możliwie najkrótszym czasie, nie dłużej jednak niż w czasie 24 godzin od jej zgłoszenia.</w:t>
      </w:r>
    </w:p>
    <w:p w14:paraId="45DE2362" w14:textId="77777777" w:rsidR="008A7BC8" w:rsidRPr="00AA02EA" w:rsidRDefault="008A7BC8" w:rsidP="00895277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Zgłoszenia awarii realizowane będą za pośrednictwem poczty elektronicznej e-mail: ………………………………………  lub telefonicznie: ………………………….</w:t>
      </w:r>
    </w:p>
    <w:p w14:paraId="76003619" w14:textId="77777777" w:rsidR="008A7BC8" w:rsidRPr="00AA02EA" w:rsidRDefault="008A7BC8" w:rsidP="00895277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Opieka serwisowa może być realizowana za pośrednictwem sieci Internet.</w:t>
      </w:r>
      <w:r w:rsidRPr="00AA02EA">
        <w:rPr>
          <w:sz w:val="22"/>
          <w:szCs w:val="22"/>
        </w:rPr>
        <w:br/>
      </w:r>
    </w:p>
    <w:p w14:paraId="01285293" w14:textId="77777777" w:rsidR="008A7BC8" w:rsidRPr="00AA02EA" w:rsidRDefault="008A7BC8" w:rsidP="008A7BC8">
      <w:pPr>
        <w:pStyle w:val="Akapitzlist"/>
        <w:ind w:left="1080"/>
        <w:jc w:val="center"/>
        <w:rPr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4</w:t>
      </w:r>
    </w:p>
    <w:p w14:paraId="02F47DB0" w14:textId="77777777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Strony ustalają maksymalną wysokość wynagrodzenia za wykonanie przedmiotu umowy, o którym mowa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Pr="00AA02EA">
        <w:rPr>
          <w:noProof/>
          <w:color w:val="000000"/>
          <w:sz w:val="22"/>
          <w:szCs w:val="22"/>
        </w:rPr>
        <w:t xml:space="preserve"> 1 na kwotę:</w:t>
      </w:r>
    </w:p>
    <w:p w14:paraId="788689D3" w14:textId="77777777" w:rsidR="008A7BC8" w:rsidRPr="00AA02EA" w:rsidRDefault="008A7BC8" w:rsidP="008A7BC8">
      <w:p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</w:t>
      </w:r>
      <w:r w:rsidRPr="00AA02EA">
        <w:rPr>
          <w:sz w:val="22"/>
          <w:szCs w:val="22"/>
        </w:rPr>
        <w:tab/>
        <w:t xml:space="preserve">  Netto- ……………</w:t>
      </w:r>
    </w:p>
    <w:p w14:paraId="5C625487" w14:textId="77777777" w:rsidR="008A7BC8" w:rsidRPr="00AA02EA" w:rsidRDefault="008A7BC8" w:rsidP="008A7BC8">
      <w:pPr>
        <w:ind w:firstLine="708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 Brutto-……………</w:t>
      </w:r>
    </w:p>
    <w:p w14:paraId="4351ADB6" w14:textId="77777777" w:rsidR="008A7BC8" w:rsidRPr="00AA02EA" w:rsidRDefault="008A7BC8" w:rsidP="008A7BC8">
      <w:pPr>
        <w:ind w:firstLine="708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 Podatek VAT- …………..</w:t>
      </w:r>
    </w:p>
    <w:p w14:paraId="2F8203D2" w14:textId="1264E524" w:rsidR="008A7BC8" w:rsidRPr="00AA02EA" w:rsidRDefault="008A7BC8" w:rsidP="008A7BC8">
      <w:pPr>
        <w:ind w:left="708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 Rozliczenie Stron umowy odbywać się będzie na podstawie prawidłowo wystawionej  </w:t>
      </w:r>
      <w:r w:rsidR="001D7D8D" w:rsidRPr="00AA02EA">
        <w:rPr>
          <w:sz w:val="22"/>
          <w:szCs w:val="22"/>
        </w:rPr>
        <w:t xml:space="preserve">za dany miesiąc </w:t>
      </w:r>
      <w:r w:rsidRPr="00AA02EA">
        <w:rPr>
          <w:sz w:val="22"/>
          <w:szCs w:val="22"/>
        </w:rPr>
        <w:t xml:space="preserve">faktury VAT </w:t>
      </w:r>
      <w:r w:rsidR="0088386D" w:rsidRPr="00AA02EA">
        <w:rPr>
          <w:sz w:val="22"/>
          <w:szCs w:val="22"/>
        </w:rPr>
        <w:br/>
      </w:r>
      <w:r w:rsidRPr="00AA02EA">
        <w:rPr>
          <w:sz w:val="22"/>
          <w:szCs w:val="22"/>
        </w:rPr>
        <w:t xml:space="preserve">i dostarczonej do siedziby Zamawiającego    w Zegrzu wraz z podpisanym przez Odbiorcę i Wykonawcę lub ich przedstawicieli Protokołem Odbioru Usługi stanowiącym załącznik nr 3 do umowy. Dokument powinien zostać dostarczony do 7-go dnia kolejnego miesiąca. </w:t>
      </w:r>
    </w:p>
    <w:p w14:paraId="29D96DED" w14:textId="77777777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Wypłata wynagrodzenia odbywać się będzie na podstawie faktury VAT za każdy miesiąc realizacji umowy i nie przekroczy miesięcznie kwoty:</w:t>
      </w:r>
    </w:p>
    <w:p w14:paraId="155AE063" w14:textId="77777777" w:rsidR="008A7BC8" w:rsidRPr="00AA02EA" w:rsidRDefault="008A7BC8" w:rsidP="008A7BC8">
      <w:p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 </w:t>
      </w:r>
      <w:r w:rsidRPr="00AA02EA">
        <w:rPr>
          <w:sz w:val="22"/>
          <w:szCs w:val="22"/>
        </w:rPr>
        <w:tab/>
        <w:t xml:space="preserve">  Netto: ……………….</w:t>
      </w:r>
    </w:p>
    <w:p w14:paraId="5A5EEDC9" w14:textId="77777777" w:rsidR="008A7BC8" w:rsidRPr="00AA02EA" w:rsidRDefault="008A7BC8" w:rsidP="008A7BC8">
      <w:pPr>
        <w:ind w:firstLine="708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 Brutto: ………………</w:t>
      </w:r>
    </w:p>
    <w:p w14:paraId="06D51E3A" w14:textId="77777777" w:rsidR="008A7BC8" w:rsidRPr="00AA02EA" w:rsidRDefault="008A7BC8" w:rsidP="008A7BC8">
      <w:pPr>
        <w:ind w:left="709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Płatność nastąpi z konta Zamawiającego przelewem na rachunek bankowy   Wykonawcy wskazany na fakturze w terminie 30 dni od dostarczenia Zamawiającemu prawidłowo wystawionej faktury VAT wraz z Protokołem Odbioru Usługi.</w:t>
      </w:r>
    </w:p>
    <w:p w14:paraId="38F54141" w14:textId="77777777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 dzień zapłaty uznaje się dzień obciążenia rachunku Zamawiającego.</w:t>
      </w:r>
    </w:p>
    <w:p w14:paraId="33D53E92" w14:textId="77777777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gwarantuje stałą i niezmienną cenę usługi przez okres trwania umowy.</w:t>
      </w:r>
    </w:p>
    <w:p w14:paraId="16CE265B" w14:textId="77777777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 przypadku otrzymania błędnie wystawionej faktury VAT lub otrzymania faktury VAT bez wymaganego Protokołu Odbioru Usługi Zamawiający poinformuje o tym Wykonawcę, a Wykonawca zobowiązany jest do skorygowania faktury VAT, zgodnie z obowiązującymi przepisami oraz dostarczenia Protokołu Odbioru Usługi. Do czasu doręczenia Zamawiającemu prawidłowo skorygowanej faktury VAT oraz Protokołu Odbioru Usługi, termin płatności faktury, o którym mowa w ust. 2 nie biegnie.</w:t>
      </w:r>
    </w:p>
    <w:p w14:paraId="7DA23730" w14:textId="37EA943A" w:rsidR="008A7BC8" w:rsidRPr="00AA02EA" w:rsidRDefault="008A7BC8" w:rsidP="0089527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oświadcza, że jest czynnym</w:t>
      </w:r>
      <w:r w:rsidR="001D7D8D" w:rsidRPr="00AA02EA">
        <w:rPr>
          <w:sz w:val="22"/>
          <w:szCs w:val="22"/>
          <w:lang w:val="pl-PL"/>
        </w:rPr>
        <w:t>/zwolnionym</w:t>
      </w:r>
      <w:r w:rsidRPr="00AA02EA">
        <w:rPr>
          <w:sz w:val="22"/>
          <w:szCs w:val="22"/>
        </w:rPr>
        <w:t xml:space="preserve"> płatnikiem podatku od towarów i usług, co potwierdza wydruk z portalu podatkowego prowadzonego przez Ministerstwo Finansów, stanowiący załącznik nr 5 do umowy, oraz zobowiązuje się do poinformowania Zamawiającego o każdej zmianie statusu VAT najpóźniej z doręczeniem faktury. W przypadku niewypełnienia obowiązku informacyjnego </w:t>
      </w:r>
      <w:r w:rsidRPr="00AA02EA">
        <w:rPr>
          <w:sz w:val="22"/>
          <w:szCs w:val="22"/>
        </w:rPr>
        <w:lastRenderedPageBreak/>
        <w:t>Wykonawca zobowiązuje się do poniesienia obciążeń nałożonych na Zamawiającego przez administrację podatkową, z tego powodu.</w:t>
      </w:r>
    </w:p>
    <w:p w14:paraId="532C2D3D" w14:textId="77777777" w:rsidR="008A7BC8" w:rsidRPr="00AA02EA" w:rsidRDefault="008A7BC8" w:rsidP="008A7BC8">
      <w:pPr>
        <w:pStyle w:val="Akapitzlist"/>
        <w:ind w:left="785"/>
        <w:jc w:val="both"/>
        <w:rPr>
          <w:sz w:val="22"/>
          <w:szCs w:val="22"/>
        </w:rPr>
      </w:pPr>
    </w:p>
    <w:p w14:paraId="60D0604A" w14:textId="77777777" w:rsidR="008A7BC8" w:rsidRPr="00AA02EA" w:rsidRDefault="008A7BC8" w:rsidP="008A7BC8">
      <w:pPr>
        <w:rPr>
          <w:b/>
          <w:noProof/>
          <w:color w:val="000000"/>
          <w:sz w:val="22"/>
          <w:szCs w:val="22"/>
        </w:rPr>
      </w:pPr>
    </w:p>
    <w:p w14:paraId="350ADCA3" w14:textId="77777777" w:rsidR="008A7BC8" w:rsidRPr="00AA02EA" w:rsidRDefault="008A7BC8" w:rsidP="008A7BC8">
      <w:pPr>
        <w:pStyle w:val="Akapitzlist"/>
        <w:ind w:left="785"/>
        <w:jc w:val="center"/>
        <w:rPr>
          <w:b/>
          <w:noProof/>
          <w:color w:val="000000"/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5</w:t>
      </w:r>
    </w:p>
    <w:p w14:paraId="7CBF2650" w14:textId="77777777" w:rsidR="008A7BC8" w:rsidRPr="00AA02EA" w:rsidRDefault="008A7BC8" w:rsidP="0089527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 xml:space="preserve">Osobą odpowiedzialną za realizację umowy i za odbiór przedmiotu umowy jest ze strony Odbiorcy:…………………………………………………………………………..……. </w:t>
      </w:r>
    </w:p>
    <w:p w14:paraId="4C2DC7BE" w14:textId="77777777" w:rsidR="008A7BC8" w:rsidRPr="00AA02EA" w:rsidRDefault="008A7BC8" w:rsidP="0089527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 xml:space="preserve"> Osobą odpowiedzalną za nadzór nad realizacją umowy ze strony Zamawiającego:………………………………………………… ,  tel. ………………..</w:t>
      </w:r>
    </w:p>
    <w:p w14:paraId="1354A775" w14:textId="77777777" w:rsidR="008A7BC8" w:rsidRPr="00AA02EA" w:rsidRDefault="008A7BC8" w:rsidP="0089527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Osobą odpowiedzialną za realizację umowy ze strony Wykonawcy: ……………………………………………………………………………………………</w:t>
      </w:r>
    </w:p>
    <w:p w14:paraId="31A8E868" w14:textId="3D4554E7" w:rsidR="008A7BC8" w:rsidRPr="00AA02EA" w:rsidRDefault="008A7BC8" w:rsidP="0089527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Zmiana osób, o których mowa w ust.1</w:t>
      </w:r>
      <w:r w:rsidR="00CB6224" w:rsidRPr="00AA02EA">
        <w:rPr>
          <w:noProof/>
          <w:color w:val="000000"/>
          <w:sz w:val="22"/>
          <w:szCs w:val="22"/>
        </w:rPr>
        <w:t>-3</w:t>
      </w:r>
      <w:r w:rsidRPr="00AA02EA">
        <w:rPr>
          <w:noProof/>
          <w:color w:val="000000"/>
          <w:sz w:val="22"/>
          <w:szCs w:val="22"/>
        </w:rPr>
        <w:t xml:space="preserve"> nie wymaga zmiany </w:t>
      </w:r>
      <w:r w:rsidR="00CB6224" w:rsidRPr="00AA02EA">
        <w:rPr>
          <w:noProof/>
          <w:color w:val="000000"/>
          <w:sz w:val="22"/>
          <w:szCs w:val="22"/>
        </w:rPr>
        <w:t>u</w:t>
      </w:r>
      <w:r w:rsidRPr="00AA02EA">
        <w:rPr>
          <w:noProof/>
          <w:color w:val="000000"/>
          <w:sz w:val="22"/>
          <w:szCs w:val="22"/>
        </w:rPr>
        <w:t>mowy, jednak wymaga poinformwoania o tym fakcie drugiej strony na pismie.</w:t>
      </w:r>
    </w:p>
    <w:p w14:paraId="37E89A66" w14:textId="77777777" w:rsidR="008A7BC8" w:rsidRPr="00AA02EA" w:rsidRDefault="008A7BC8" w:rsidP="008A7BC8">
      <w:pPr>
        <w:rPr>
          <w:sz w:val="22"/>
          <w:szCs w:val="22"/>
        </w:rPr>
      </w:pPr>
    </w:p>
    <w:p w14:paraId="717812DE" w14:textId="77777777" w:rsidR="008A7BC8" w:rsidRPr="00AA02EA" w:rsidRDefault="008A7BC8" w:rsidP="008A7BC8">
      <w:pPr>
        <w:jc w:val="center"/>
        <w:rPr>
          <w:b/>
          <w:noProof/>
          <w:color w:val="000000"/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t xml:space="preserve">             </w:t>
      </w: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6</w:t>
      </w:r>
    </w:p>
    <w:p w14:paraId="2678CA5B" w14:textId="27D707F9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 przypadku niewykonania lub nienależytego wykonania umowy Strony uprawnione są do dochodzenia swoich roszczeń na zasadach określonych w niniejszej umowie oraz na zasadach ogólnego Kodeksu </w:t>
      </w:r>
      <w:r w:rsidR="00CB6224" w:rsidRPr="00AA02EA">
        <w:rPr>
          <w:sz w:val="22"/>
          <w:szCs w:val="22"/>
        </w:rPr>
        <w:t>c</w:t>
      </w:r>
      <w:r w:rsidRPr="00AA02EA">
        <w:rPr>
          <w:sz w:val="22"/>
          <w:szCs w:val="22"/>
        </w:rPr>
        <w:t>ywilnego.</w:t>
      </w:r>
    </w:p>
    <w:p w14:paraId="02F7DAB5" w14:textId="77777777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 poniżej określonych przypadkach, Zamawiający uprawniony jest do żądania od Wykonawcy zapłaty następujących kar umownych:</w:t>
      </w:r>
    </w:p>
    <w:p w14:paraId="798DF677" w14:textId="2C11DE60" w:rsidR="008A7BC8" w:rsidRPr="00AA02EA" w:rsidRDefault="008A7BC8" w:rsidP="00895277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20% wartości netto maksymalnego wynagrodzenia określonego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Pr="00AA02EA">
        <w:rPr>
          <w:noProof/>
          <w:color w:val="000000"/>
          <w:sz w:val="22"/>
          <w:szCs w:val="22"/>
        </w:rPr>
        <w:t xml:space="preserve"> 4 ust.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 xml:space="preserve">1 </w:t>
      </w:r>
      <w:r w:rsidR="00CB6224" w:rsidRPr="00AA02EA">
        <w:rPr>
          <w:noProof/>
          <w:color w:val="000000"/>
          <w:sz w:val="22"/>
          <w:szCs w:val="22"/>
        </w:rPr>
        <w:t>u</w:t>
      </w:r>
      <w:r w:rsidRPr="00AA02EA">
        <w:rPr>
          <w:noProof/>
          <w:color w:val="000000"/>
          <w:sz w:val="22"/>
          <w:szCs w:val="22"/>
        </w:rPr>
        <w:t xml:space="preserve">mowy w przypadku odstąpienia od </w:t>
      </w:r>
      <w:r w:rsidR="00CB6224" w:rsidRPr="00AA02EA">
        <w:rPr>
          <w:noProof/>
          <w:color w:val="000000"/>
          <w:sz w:val="22"/>
          <w:szCs w:val="22"/>
        </w:rPr>
        <w:t>u</w:t>
      </w:r>
      <w:r w:rsidRPr="00AA02EA">
        <w:rPr>
          <w:noProof/>
          <w:color w:val="000000"/>
          <w:sz w:val="22"/>
          <w:szCs w:val="22"/>
        </w:rPr>
        <w:t>mowy lub jej części albo rozwiązania umowy w całości lub w jej części przez Wykonawcę lub Zamawiającego z przyczyn leżących po stronie Wykonawcy,</w:t>
      </w:r>
    </w:p>
    <w:p w14:paraId="56353395" w14:textId="7CF47AF1" w:rsidR="008A7BC8" w:rsidRPr="00AA02EA" w:rsidRDefault="008A7BC8" w:rsidP="00895277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 xml:space="preserve">5% wartości netto miesięcznego wynagrodzenia określonego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="0094705B" w:rsidRPr="00AA02EA">
        <w:rPr>
          <w:noProof/>
          <w:color w:val="000000"/>
          <w:sz w:val="22"/>
          <w:szCs w:val="22"/>
        </w:rPr>
        <w:t xml:space="preserve"> 4 ust.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="0094705B" w:rsidRPr="00AA02EA">
        <w:rPr>
          <w:noProof/>
          <w:color w:val="000000"/>
          <w:sz w:val="22"/>
          <w:szCs w:val="22"/>
        </w:rPr>
        <w:t>2 Umowy</w:t>
      </w:r>
      <w:r w:rsidR="0094705B" w:rsidRPr="00AA02EA">
        <w:rPr>
          <w:noProof/>
          <w:color w:val="000000"/>
          <w:sz w:val="22"/>
          <w:szCs w:val="22"/>
          <w:lang w:val="pl-PL"/>
        </w:rPr>
        <w:t xml:space="preserve"> </w:t>
      </w:r>
      <w:r w:rsidRPr="00AA02EA">
        <w:rPr>
          <w:noProof/>
          <w:color w:val="000000"/>
          <w:sz w:val="22"/>
          <w:szCs w:val="22"/>
        </w:rPr>
        <w:t>w przypadku stwierdzonych nieprawidłowości w realizacji przedmiotu Umowy potwierdzonych przez Odbiorcę w Protokole Odbioru Usługi,</w:t>
      </w:r>
    </w:p>
    <w:p w14:paraId="5208D1BD" w14:textId="193E195C" w:rsidR="008A7BC8" w:rsidRPr="00AA02EA" w:rsidRDefault="008A7BC8" w:rsidP="00895277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0,</w:t>
      </w:r>
      <w:r w:rsidR="001D7D8D" w:rsidRPr="00AA02EA">
        <w:rPr>
          <w:sz w:val="22"/>
          <w:szCs w:val="22"/>
          <w:lang w:val="pl-PL"/>
        </w:rPr>
        <w:t>01</w:t>
      </w:r>
      <w:r w:rsidRPr="00AA02EA">
        <w:rPr>
          <w:sz w:val="22"/>
          <w:szCs w:val="22"/>
        </w:rPr>
        <w:t xml:space="preserve">% wartości netto maksymalnego wynagrodzenia określonego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Pr="00AA02EA">
        <w:rPr>
          <w:noProof/>
          <w:color w:val="000000"/>
          <w:sz w:val="22"/>
          <w:szCs w:val="22"/>
        </w:rPr>
        <w:t xml:space="preserve"> 4 ust.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 xml:space="preserve">1 Umowy w przypadku nieusunięcia awarii oprogramowania i związanej z nim infrastruktury technicznej w terminie, o którym mowa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Pr="00AA02EA">
        <w:rPr>
          <w:noProof/>
          <w:color w:val="000000"/>
          <w:sz w:val="22"/>
          <w:szCs w:val="22"/>
        </w:rPr>
        <w:t xml:space="preserve"> 3 ust.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 xml:space="preserve">2, za każdą rozpoczetą </w:t>
      </w:r>
      <w:r w:rsidR="001D7D8D" w:rsidRPr="00AA02EA">
        <w:rPr>
          <w:noProof/>
          <w:color w:val="000000"/>
          <w:sz w:val="22"/>
          <w:szCs w:val="22"/>
          <w:lang w:val="pl-PL"/>
        </w:rPr>
        <w:t xml:space="preserve"> godzinę</w:t>
      </w:r>
      <w:r w:rsidRPr="00AA02EA">
        <w:rPr>
          <w:noProof/>
          <w:color w:val="000000"/>
          <w:sz w:val="22"/>
          <w:szCs w:val="22"/>
        </w:rPr>
        <w:t xml:space="preserve"> </w:t>
      </w:r>
      <w:r w:rsidR="001D7D8D" w:rsidRPr="00AA02EA">
        <w:rPr>
          <w:noProof/>
          <w:color w:val="000000"/>
          <w:sz w:val="22"/>
          <w:szCs w:val="22"/>
          <w:lang w:val="pl-PL"/>
        </w:rPr>
        <w:t>zwłoki</w:t>
      </w:r>
      <w:r w:rsidRPr="00AA02EA">
        <w:rPr>
          <w:noProof/>
          <w:color w:val="000000"/>
          <w:sz w:val="22"/>
          <w:szCs w:val="22"/>
        </w:rPr>
        <w:t>.</w:t>
      </w:r>
    </w:p>
    <w:p w14:paraId="37632E1B" w14:textId="77777777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Łączna wartość kar umownych nie może przekroczyć 30 % wartości wynagrodzenia netto określonego w § 4 ust. 1. W przypadku, gdy kary umowne nie pokrywają szkody wyrządzonej Zamawiającemu z tytułu niewykonania lub nienależytego wykonania umowy, a także w przypadkach, dla których nie zastrzeżono kar umownych, Zamawiający ma prawo dochodzić odszkodowania uzupełniającego na zasadach ogólnych Kodeksu cywilnego.</w:t>
      </w:r>
    </w:p>
    <w:p w14:paraId="72EC919B" w14:textId="77777777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Termin zapłaty kar umownych wynosi 7 dni roboczych od dostarczenia drugiej Stronie dokumentu obciążającego karami umownymi /noty obciążeniowej.</w:t>
      </w:r>
    </w:p>
    <w:p w14:paraId="789AD24E" w14:textId="650C4D46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Zamawiający jest uprawniony do potrącania kar umownych z wynagrodzenia Wykonawcy, lub z wierzytelności należnych Wy</w:t>
      </w:r>
      <w:r w:rsidR="0094705B" w:rsidRPr="00AA02EA">
        <w:rPr>
          <w:noProof/>
          <w:color w:val="000000"/>
          <w:sz w:val="22"/>
          <w:szCs w:val="22"/>
        </w:rPr>
        <w:t>konawcy z innych tytułów, w tym</w:t>
      </w:r>
      <w:r w:rsidR="0094705B" w:rsidRPr="00AA02EA">
        <w:rPr>
          <w:noProof/>
          <w:color w:val="000000"/>
          <w:sz w:val="22"/>
          <w:szCs w:val="22"/>
          <w:lang w:val="pl-PL"/>
        </w:rPr>
        <w:t xml:space="preserve"> </w:t>
      </w:r>
      <w:r w:rsidRPr="00AA02EA">
        <w:rPr>
          <w:noProof/>
          <w:color w:val="000000"/>
          <w:sz w:val="22"/>
          <w:szCs w:val="22"/>
        </w:rPr>
        <w:t>z innych umów zawartych z Zamawiającym, na co Wykonawca wyraża zgodę.</w:t>
      </w:r>
    </w:p>
    <w:p w14:paraId="6682E2DC" w14:textId="0E0FB539" w:rsidR="008A7BC8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077A0E12" w14:textId="77777777" w:rsidR="0094705B" w:rsidRPr="00AA02EA" w:rsidRDefault="008A7BC8" w:rsidP="00895277">
      <w:pPr>
        <w:pStyle w:val="Akapitzlist"/>
        <w:numPr>
          <w:ilvl w:val="0"/>
          <w:numId w:val="56"/>
        </w:numPr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 xml:space="preserve">Zapłata kar umownych nie zwalnia Wykonawcy z wykonania obowiązków określonych w niniejszej umowie, o ile Zamawiający nie podjął decyzji </w:t>
      </w:r>
    </w:p>
    <w:p w14:paraId="4645FABF" w14:textId="7F58A9E1" w:rsidR="008A7BC8" w:rsidRPr="00AA02EA" w:rsidRDefault="008A7BC8" w:rsidP="0094705B">
      <w:pPr>
        <w:pStyle w:val="Akapitzlist"/>
        <w:jc w:val="both"/>
        <w:rPr>
          <w:noProof/>
          <w:color w:val="000000"/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w przedmiocie odstąpienia lub rozwiązania umowy, lub dokonania jej zmiany.</w:t>
      </w:r>
    </w:p>
    <w:p w14:paraId="05B14FA7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</w:p>
    <w:p w14:paraId="7E495A1C" w14:textId="77777777" w:rsidR="008A7BC8" w:rsidRPr="00AA02EA" w:rsidRDefault="008A7BC8" w:rsidP="008A7BC8">
      <w:pPr>
        <w:jc w:val="both"/>
        <w:rPr>
          <w:sz w:val="22"/>
          <w:szCs w:val="22"/>
        </w:rPr>
      </w:pPr>
    </w:p>
    <w:p w14:paraId="5F12D6F6" w14:textId="77777777" w:rsidR="008A7BC8" w:rsidRPr="00AA02EA" w:rsidRDefault="008A7BC8" w:rsidP="008A7BC8">
      <w:pPr>
        <w:jc w:val="center"/>
        <w:rPr>
          <w:b/>
          <w:noProof/>
          <w:color w:val="000000"/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t xml:space="preserve">   </w:t>
      </w: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7</w:t>
      </w:r>
    </w:p>
    <w:p w14:paraId="70CD7FB2" w14:textId="43C45362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Zamawiający ma prawo odstąpić od niniejszej umowy w całości lub w części</w:t>
      </w:r>
      <w:r w:rsidR="00CB6224" w:rsidRPr="00AA02EA">
        <w:rPr>
          <w:sz w:val="22"/>
          <w:szCs w:val="22"/>
        </w:rPr>
        <w:t xml:space="preserve"> </w:t>
      </w:r>
      <w:r w:rsidRPr="00AA02EA">
        <w:rPr>
          <w:sz w:val="22"/>
          <w:szCs w:val="22"/>
        </w:rPr>
        <w:t>lub rozwiązać umowę w trybie natychmiastowym w całości lub</w:t>
      </w:r>
      <w:r w:rsidR="0094705B" w:rsidRPr="00AA02EA">
        <w:rPr>
          <w:sz w:val="22"/>
          <w:szCs w:val="22"/>
          <w:lang w:val="pl-PL"/>
        </w:rPr>
        <w:t xml:space="preserve"> </w:t>
      </w:r>
      <w:r w:rsidRPr="00AA02EA">
        <w:rPr>
          <w:sz w:val="22"/>
          <w:szCs w:val="22"/>
        </w:rPr>
        <w:t>w części, jeżeli Wykonawca naruszy jakiejkolwiek jej istotne postanowienie, w tym w szczególności:</w:t>
      </w:r>
    </w:p>
    <w:p w14:paraId="16A8B1D3" w14:textId="77777777" w:rsidR="008A7BC8" w:rsidRPr="00AA02EA" w:rsidRDefault="008A7BC8" w:rsidP="0089527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zapadł w zwłokę z rozpoczęciem realizacją przedmiotu umowy o co najmniej 5 dni roboczych,</w:t>
      </w:r>
    </w:p>
    <w:p w14:paraId="60BA9D54" w14:textId="1428F4FB" w:rsidR="008A7BC8" w:rsidRPr="00AA02EA" w:rsidRDefault="008A7BC8" w:rsidP="0089527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lastRenderedPageBreak/>
        <w:t>zaję</w:t>
      </w:r>
      <w:r w:rsidR="00CB6224" w:rsidRPr="00AA02EA">
        <w:rPr>
          <w:sz w:val="22"/>
          <w:szCs w:val="22"/>
        </w:rPr>
        <w:t>to</w:t>
      </w:r>
      <w:r w:rsidRPr="00AA02EA">
        <w:rPr>
          <w:sz w:val="22"/>
          <w:szCs w:val="22"/>
        </w:rPr>
        <w:t xml:space="preserve"> mająt</w:t>
      </w:r>
      <w:r w:rsidR="00CB6224" w:rsidRPr="00AA02EA">
        <w:rPr>
          <w:sz w:val="22"/>
          <w:szCs w:val="22"/>
        </w:rPr>
        <w:t>e</w:t>
      </w:r>
      <w:r w:rsidRPr="00AA02EA">
        <w:rPr>
          <w:sz w:val="22"/>
          <w:szCs w:val="22"/>
        </w:rPr>
        <w:t>k</w:t>
      </w:r>
      <w:r w:rsidR="00CB6224" w:rsidRPr="00AA02EA">
        <w:rPr>
          <w:sz w:val="22"/>
          <w:szCs w:val="22"/>
        </w:rPr>
        <w:t xml:space="preserve"> lub wierzytelność</w:t>
      </w:r>
      <w:r w:rsidRPr="00AA02EA">
        <w:rPr>
          <w:sz w:val="22"/>
          <w:szCs w:val="22"/>
        </w:rPr>
        <w:t xml:space="preserve"> Wykonawcy,</w:t>
      </w:r>
    </w:p>
    <w:p w14:paraId="723289C3" w14:textId="77777777" w:rsidR="008A7BC8" w:rsidRPr="00AA02EA" w:rsidRDefault="008A7BC8" w:rsidP="0089527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dostarczone oprogramowanie jest obarczone wadą prawną,</w:t>
      </w:r>
    </w:p>
    <w:p w14:paraId="17DBED69" w14:textId="77777777" w:rsidR="008A7BC8" w:rsidRPr="00AA02EA" w:rsidRDefault="008A7BC8" w:rsidP="0089527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zaprzestania prowadzenia działalności przez Wykonawcę,</w:t>
      </w:r>
    </w:p>
    <w:p w14:paraId="085ECB92" w14:textId="77777777" w:rsidR="0094705B" w:rsidRPr="00AA02EA" w:rsidRDefault="008A7BC8" w:rsidP="0089527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innego naruszenia podstawowych warunków umowy, w tym dwukrotnego nieusunięcia awarii oprogramowania i związanej z nim infrastruktury </w:t>
      </w:r>
    </w:p>
    <w:p w14:paraId="6B2F9A73" w14:textId="2BA2C851" w:rsidR="008A7BC8" w:rsidRPr="00AA02EA" w:rsidRDefault="008A7BC8" w:rsidP="0094705B">
      <w:pPr>
        <w:pStyle w:val="Akapitzlist"/>
        <w:ind w:left="1004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 terminie określonym w </w:t>
      </w:r>
      <w:r w:rsidRPr="00AA02EA">
        <w:rPr>
          <w:noProof/>
          <w:color w:val="000000"/>
          <w:sz w:val="22"/>
          <w:szCs w:val="22"/>
        </w:rPr>
        <w:sym w:font="Arial Narrow" w:char="00A7"/>
      </w:r>
      <w:r w:rsidRPr="00AA02EA">
        <w:rPr>
          <w:noProof/>
          <w:color w:val="000000"/>
          <w:sz w:val="22"/>
          <w:szCs w:val="22"/>
        </w:rPr>
        <w:t xml:space="preserve"> 3 ust.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>2.</w:t>
      </w:r>
    </w:p>
    <w:p w14:paraId="1C452EA8" w14:textId="77777777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Niezależnie od powyższego Zamawiającemu przysługuje prawo jednostronnego odstąpienia od umowy w terminie określonym w ust. 3 w przypadku gdy</w:t>
      </w:r>
    </w:p>
    <w:p w14:paraId="251BA6B2" w14:textId="03F39F28" w:rsidR="008A7BC8" w:rsidRPr="00AA02EA" w:rsidRDefault="008A7BC8" w:rsidP="00AA02EA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wymieniony został w wykazach określonych w rozporządzeniu 765/2006 i 269/2014 albo wpisany na listę na podstawie decyzji w sprawie wpisu na listę rozstrzygającej o zastosowaniu środka, o którym mowa w art. 1 pkt. 3 ustawy z dnia 13.04.2022r. o szczególnych rozwiązaniach w zakresie wspierania agresji na Ukrainę oraz służących ochronie bezpieczeństwa narodowego (Dz. U. z 202</w:t>
      </w:r>
      <w:r w:rsidR="00003B53" w:rsidRPr="00AA02EA">
        <w:rPr>
          <w:sz w:val="22"/>
          <w:szCs w:val="22"/>
          <w:lang w:val="pl-PL"/>
        </w:rPr>
        <w:t>4</w:t>
      </w:r>
      <w:r w:rsidRPr="00AA02EA">
        <w:rPr>
          <w:sz w:val="22"/>
          <w:szCs w:val="22"/>
        </w:rPr>
        <w:t xml:space="preserve">r. poz. </w:t>
      </w:r>
      <w:r w:rsidR="00003B53" w:rsidRPr="00AA02EA">
        <w:rPr>
          <w:sz w:val="22"/>
          <w:szCs w:val="22"/>
          <w:lang w:val="pl-PL"/>
        </w:rPr>
        <w:t>50</w:t>
      </w:r>
      <w:r w:rsidRPr="00AA02EA">
        <w:rPr>
          <w:sz w:val="22"/>
          <w:szCs w:val="22"/>
        </w:rPr>
        <w:t>7),</w:t>
      </w:r>
    </w:p>
    <w:p w14:paraId="30D6AEF7" w14:textId="2F2D01B4" w:rsidR="008A7BC8" w:rsidRPr="00AA02EA" w:rsidRDefault="008A7BC8" w:rsidP="00AA02EA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Osoba będąca beneficjentem rzeczywistym Wykonawcy (w rozumieniu ustawy z dnia 1.03.2018r. o przeciwdziałaniu praniu pieniędzy oraz finansowaniu terroryzmu (Dz. U z 2022r. poz. 593 i 655)  została wymieniona w wykazach określonych w rozporządzeniu765/2006 i 269/2014 albo wpisana na listę rozstrzygającej o zastosowaniu środka, o którym mowa w art. 1 pkt. 3 ustawy z dnia 13.04.2022r. o szczególnych rozwiązaniach w zakresie przeciwdziałania wspierania agresji na Ukrainę oraz służących ochronie bezpieczeństwa narodowego (Dz. U. z 202</w:t>
      </w:r>
      <w:r w:rsidR="00003B53" w:rsidRPr="00AA02EA">
        <w:rPr>
          <w:sz w:val="22"/>
          <w:szCs w:val="22"/>
          <w:lang w:val="pl-PL"/>
        </w:rPr>
        <w:t>4</w:t>
      </w:r>
      <w:r w:rsidRPr="00AA02EA">
        <w:rPr>
          <w:sz w:val="22"/>
          <w:szCs w:val="22"/>
        </w:rPr>
        <w:t xml:space="preserve">r. poz. </w:t>
      </w:r>
      <w:r w:rsidR="00003B53" w:rsidRPr="00AA02EA">
        <w:rPr>
          <w:sz w:val="22"/>
          <w:szCs w:val="22"/>
          <w:lang w:val="pl-PL"/>
        </w:rPr>
        <w:t>50</w:t>
      </w:r>
      <w:r w:rsidRPr="00AA02EA">
        <w:rPr>
          <w:sz w:val="22"/>
          <w:szCs w:val="22"/>
        </w:rPr>
        <w:t>7)</w:t>
      </w:r>
    </w:p>
    <w:p w14:paraId="37030B54" w14:textId="78A370B9" w:rsidR="008A7BC8" w:rsidRPr="00AA02EA" w:rsidRDefault="008A7BC8" w:rsidP="00AA02EA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Przedmiot będący jednostką dominującą Wykonawcy (w rozumieniu art. 3 ust. 1 pkt. 37 ustawy z dnia 29.09.1994r. o rachunkowości (Dz.U. z 2023r. poz. 120, wymieniony jest w wykazach określonych w rozporządzeniu 765/2006 i 269/2014 albo wpisany na listę lub będący taka jednostka dominującą  do dnia 24.02.2022r. o ile został wpisany na listę na podstawie decyzji w sprawie wpisu na listę rozstrzygającej o zastosowaniu środka, o którym mowa w art. 1 pkt. </w:t>
      </w:r>
      <w:r w:rsidR="0094705B" w:rsidRPr="00AA02EA">
        <w:rPr>
          <w:sz w:val="22"/>
          <w:szCs w:val="22"/>
        </w:rPr>
        <w:t>3 ustawy z dnia 13.04.2022r. o</w:t>
      </w:r>
      <w:r w:rsidR="0094705B" w:rsidRPr="00AA02EA">
        <w:rPr>
          <w:sz w:val="22"/>
          <w:szCs w:val="22"/>
          <w:lang w:val="pl-PL"/>
        </w:rPr>
        <w:t xml:space="preserve"> </w:t>
      </w:r>
      <w:r w:rsidRPr="00AA02EA">
        <w:rPr>
          <w:sz w:val="22"/>
          <w:szCs w:val="22"/>
        </w:rPr>
        <w:t>szczególnych rozwiązaniach w zakresie przeciwdziałania wspierania agresji na Ukrainę oraz służących ochronie bezpieczeństwa narodowego (Dz. U. z 202</w:t>
      </w:r>
      <w:r w:rsidR="00003B53" w:rsidRPr="00AA02EA">
        <w:rPr>
          <w:sz w:val="22"/>
          <w:szCs w:val="22"/>
          <w:lang w:val="pl-PL"/>
        </w:rPr>
        <w:t>4</w:t>
      </w:r>
      <w:r w:rsidRPr="00AA02EA">
        <w:rPr>
          <w:sz w:val="22"/>
          <w:szCs w:val="22"/>
        </w:rPr>
        <w:t xml:space="preserve">r. poz. </w:t>
      </w:r>
      <w:r w:rsidR="00003B53" w:rsidRPr="00AA02EA">
        <w:rPr>
          <w:sz w:val="22"/>
          <w:szCs w:val="22"/>
          <w:lang w:val="pl-PL"/>
        </w:rPr>
        <w:t>50</w:t>
      </w:r>
      <w:r w:rsidRPr="00AA02EA">
        <w:rPr>
          <w:sz w:val="22"/>
          <w:szCs w:val="22"/>
        </w:rPr>
        <w:t>7)</w:t>
      </w:r>
    </w:p>
    <w:p w14:paraId="0AD667F1" w14:textId="2D878C10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Zamawiający może rozwiazać umowę w terminie 30 dni roboczych od wykrycia lub wystąpienia okoli</w:t>
      </w:r>
      <w:r w:rsidR="00CB6224" w:rsidRPr="00AA02EA">
        <w:rPr>
          <w:noProof/>
          <w:color w:val="000000"/>
          <w:sz w:val="22"/>
          <w:szCs w:val="22"/>
        </w:rPr>
        <w:t>c</w:t>
      </w:r>
      <w:r w:rsidRPr="00AA02EA">
        <w:rPr>
          <w:noProof/>
          <w:color w:val="000000"/>
          <w:sz w:val="22"/>
          <w:szCs w:val="22"/>
        </w:rPr>
        <w:t xml:space="preserve">zności wymienionych w ust. 1 lit.a-e., jednak nie później niż </w:t>
      </w:r>
      <w:r w:rsidR="00CB6224" w:rsidRPr="00AA02EA">
        <w:rPr>
          <w:noProof/>
          <w:color w:val="000000"/>
          <w:sz w:val="22"/>
          <w:szCs w:val="22"/>
        </w:rPr>
        <w:t xml:space="preserve">w terminie do 30 stycznia 2026r. </w:t>
      </w:r>
    </w:p>
    <w:p w14:paraId="5E5E3488" w14:textId="0AEA05D6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 xml:space="preserve">W razie wystąpienia istotnej zmiany okoliczności powodującej, że wykonanie </w:t>
      </w:r>
      <w:r w:rsidR="00CB6224" w:rsidRPr="00AA02EA">
        <w:rPr>
          <w:noProof/>
          <w:color w:val="000000"/>
          <w:sz w:val="22"/>
          <w:szCs w:val="22"/>
        </w:rPr>
        <w:t>u</w:t>
      </w:r>
      <w:r w:rsidRPr="00AA02EA">
        <w:rPr>
          <w:noProof/>
          <w:color w:val="000000"/>
          <w:sz w:val="22"/>
          <w:szCs w:val="22"/>
        </w:rPr>
        <w:t>mowy nie leży w in</w:t>
      </w:r>
      <w:r w:rsidR="00CB6224" w:rsidRPr="00AA02EA">
        <w:rPr>
          <w:noProof/>
          <w:color w:val="000000"/>
          <w:sz w:val="22"/>
          <w:szCs w:val="22"/>
        </w:rPr>
        <w:t>t</w:t>
      </w:r>
      <w:r w:rsidRPr="00AA02EA">
        <w:rPr>
          <w:noProof/>
          <w:color w:val="000000"/>
          <w:sz w:val="22"/>
          <w:szCs w:val="22"/>
        </w:rPr>
        <w:t>er</w:t>
      </w:r>
      <w:r w:rsidR="00CB6224" w:rsidRPr="00AA02EA">
        <w:rPr>
          <w:noProof/>
          <w:color w:val="000000"/>
          <w:sz w:val="22"/>
          <w:szCs w:val="22"/>
        </w:rPr>
        <w:t>e</w:t>
      </w:r>
      <w:r w:rsidRPr="00AA02EA">
        <w:rPr>
          <w:noProof/>
          <w:color w:val="000000"/>
          <w:sz w:val="22"/>
          <w:szCs w:val="22"/>
        </w:rPr>
        <w:t>sie publicznym, czego nie można było przewidzie</w:t>
      </w:r>
      <w:r w:rsidR="00CB6224" w:rsidRPr="00AA02EA">
        <w:rPr>
          <w:noProof/>
          <w:color w:val="000000"/>
          <w:sz w:val="22"/>
          <w:szCs w:val="22"/>
        </w:rPr>
        <w:t>ć</w:t>
      </w:r>
      <w:r w:rsidRPr="00AA02EA">
        <w:rPr>
          <w:noProof/>
          <w:color w:val="000000"/>
          <w:sz w:val="22"/>
          <w:szCs w:val="22"/>
        </w:rPr>
        <w:t xml:space="preserve"> w chwili zawarcia </w:t>
      </w:r>
      <w:r w:rsidR="00CB6224" w:rsidRPr="00AA02EA">
        <w:rPr>
          <w:noProof/>
          <w:color w:val="000000"/>
          <w:sz w:val="22"/>
          <w:szCs w:val="22"/>
        </w:rPr>
        <w:t>u</w:t>
      </w:r>
      <w:r w:rsidRPr="00AA02EA">
        <w:rPr>
          <w:noProof/>
          <w:color w:val="000000"/>
          <w:sz w:val="22"/>
          <w:szCs w:val="22"/>
        </w:rPr>
        <w:t>mowy, jak również z uwagi na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>polecenia i rozkazy</w:t>
      </w:r>
      <w:r w:rsidR="00CB6224" w:rsidRPr="00AA02EA">
        <w:rPr>
          <w:noProof/>
          <w:color w:val="000000"/>
          <w:sz w:val="22"/>
          <w:szCs w:val="22"/>
        </w:rPr>
        <w:t xml:space="preserve"> </w:t>
      </w:r>
      <w:r w:rsidRPr="00AA02EA">
        <w:rPr>
          <w:noProof/>
          <w:color w:val="000000"/>
          <w:sz w:val="22"/>
          <w:szCs w:val="22"/>
        </w:rPr>
        <w:t>wyższych przeło</w:t>
      </w:r>
      <w:r w:rsidR="00CB6224" w:rsidRPr="00AA02EA">
        <w:rPr>
          <w:noProof/>
          <w:color w:val="000000"/>
          <w:sz w:val="22"/>
          <w:szCs w:val="22"/>
        </w:rPr>
        <w:t>ż</w:t>
      </w:r>
      <w:r w:rsidRPr="00AA02EA">
        <w:rPr>
          <w:noProof/>
          <w:color w:val="000000"/>
          <w:sz w:val="22"/>
          <w:szCs w:val="22"/>
        </w:rPr>
        <w:t xml:space="preserve">onych, Zamawiający może odstąpić od umowy w terminie 30 dni od </w:t>
      </w:r>
      <w:r w:rsidR="0094705B" w:rsidRPr="00AA02EA">
        <w:rPr>
          <w:noProof/>
          <w:color w:val="000000"/>
          <w:sz w:val="22"/>
          <w:szCs w:val="22"/>
        </w:rPr>
        <w:t>powzięcia wia</w:t>
      </w:r>
      <w:r w:rsidR="00CB6224" w:rsidRPr="00AA02EA">
        <w:rPr>
          <w:noProof/>
          <w:color w:val="000000"/>
          <w:sz w:val="22"/>
          <w:szCs w:val="22"/>
        </w:rPr>
        <w:t>d</w:t>
      </w:r>
      <w:r w:rsidR="0094705B" w:rsidRPr="00AA02EA">
        <w:rPr>
          <w:noProof/>
          <w:color w:val="000000"/>
          <w:sz w:val="22"/>
          <w:szCs w:val="22"/>
        </w:rPr>
        <w:t>omości</w:t>
      </w:r>
      <w:r w:rsidRPr="00AA02EA">
        <w:rPr>
          <w:noProof/>
          <w:color w:val="000000"/>
          <w:sz w:val="22"/>
          <w:szCs w:val="22"/>
        </w:rPr>
        <w:t xml:space="preserve"> o tych okolicznościach.</w:t>
      </w:r>
    </w:p>
    <w:p w14:paraId="5F123725" w14:textId="77777777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W przypadku, o którym mowa w ust. 1, Wykonawca może żądać wyłącznie wynagrodzenia z tytułu faktycznie wykonanej Umowy.</w:t>
      </w:r>
    </w:p>
    <w:p w14:paraId="58DA7C4D" w14:textId="4EEE988A" w:rsidR="008A7BC8" w:rsidRPr="00AA02EA" w:rsidRDefault="008A7BC8" w:rsidP="00895277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AA02EA">
        <w:rPr>
          <w:noProof/>
          <w:color w:val="000000"/>
          <w:sz w:val="22"/>
          <w:szCs w:val="22"/>
        </w:rPr>
        <w:t>Ods</w:t>
      </w:r>
      <w:r w:rsidR="00AD3542" w:rsidRPr="00AA02EA">
        <w:rPr>
          <w:noProof/>
          <w:color w:val="000000"/>
          <w:sz w:val="22"/>
          <w:szCs w:val="22"/>
        </w:rPr>
        <w:t>t</w:t>
      </w:r>
      <w:r w:rsidRPr="00AA02EA">
        <w:rPr>
          <w:noProof/>
          <w:color w:val="000000"/>
          <w:sz w:val="22"/>
          <w:szCs w:val="22"/>
        </w:rPr>
        <w:t>ąpienie od umowy lub jej rozwiązanie następuje w formie pisemnej pod rygorem nieważności. Odstąpienie lub rozwiązanie umowy wymaga uzasadnienia.</w:t>
      </w:r>
    </w:p>
    <w:p w14:paraId="50DF8B76" w14:textId="77777777" w:rsidR="008A7BC8" w:rsidRPr="00AA02EA" w:rsidRDefault="008A7BC8" w:rsidP="008A7BC8">
      <w:pPr>
        <w:pStyle w:val="Akapitzlist"/>
        <w:ind w:left="644"/>
        <w:jc w:val="both"/>
        <w:rPr>
          <w:sz w:val="22"/>
          <w:szCs w:val="22"/>
        </w:rPr>
      </w:pPr>
    </w:p>
    <w:p w14:paraId="2AF60084" w14:textId="77777777" w:rsidR="008A7BC8" w:rsidRPr="00AA02EA" w:rsidRDefault="008A7BC8" w:rsidP="008A7BC8">
      <w:pPr>
        <w:jc w:val="center"/>
        <w:rPr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8</w:t>
      </w:r>
    </w:p>
    <w:p w14:paraId="3A7E88D7" w14:textId="77777777" w:rsidR="008A7BC8" w:rsidRPr="00AA02EA" w:rsidRDefault="008A7BC8" w:rsidP="008A7BC8">
      <w:pPr>
        <w:ind w:left="300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Wykonawca zobowiązuje się wykonać przedmiot umowy siłami własnymi bez udziału podwykonawców.</w:t>
      </w:r>
    </w:p>
    <w:p w14:paraId="2354857C" w14:textId="77777777" w:rsidR="008A7BC8" w:rsidRPr="00AA02EA" w:rsidRDefault="008A7BC8" w:rsidP="008A7BC8">
      <w:pPr>
        <w:jc w:val="both"/>
        <w:rPr>
          <w:sz w:val="22"/>
          <w:szCs w:val="22"/>
        </w:rPr>
      </w:pPr>
    </w:p>
    <w:p w14:paraId="7C91B6AB" w14:textId="77777777" w:rsidR="008A7BC8" w:rsidRPr="00AA02EA" w:rsidRDefault="008A7BC8" w:rsidP="008A7BC8">
      <w:pPr>
        <w:jc w:val="center"/>
        <w:rPr>
          <w:sz w:val="22"/>
          <w:szCs w:val="22"/>
        </w:rPr>
      </w:pPr>
      <w:r w:rsidRPr="00AA02EA">
        <w:rPr>
          <w:b/>
          <w:noProof/>
          <w:color w:val="000000"/>
          <w:sz w:val="22"/>
          <w:szCs w:val="22"/>
        </w:rPr>
        <w:sym w:font="Arial Narrow" w:char="00A7"/>
      </w:r>
      <w:r w:rsidRPr="00AA02EA">
        <w:rPr>
          <w:b/>
          <w:noProof/>
          <w:color w:val="000000"/>
          <w:sz w:val="22"/>
          <w:szCs w:val="22"/>
        </w:rPr>
        <w:t xml:space="preserve"> 9</w:t>
      </w:r>
    </w:p>
    <w:p w14:paraId="74B6D52A" w14:textId="77777777" w:rsidR="00AA02EA" w:rsidRDefault="008A7BC8" w:rsidP="00AA02EA">
      <w:pPr>
        <w:pStyle w:val="Style7"/>
        <w:widowControl/>
        <w:spacing w:after="120" w:line="240" w:lineRule="auto"/>
        <w:ind w:left="357"/>
        <w:rPr>
          <w:rStyle w:val="FontStyle15"/>
          <w:rFonts w:ascii="Times New Roman" w:hAnsi="Times New Roman" w:cs="Times New Roman"/>
        </w:rPr>
      </w:pPr>
      <w:r w:rsidRPr="00AA02EA">
        <w:rPr>
          <w:rStyle w:val="FontStyle15"/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5C76ECA0" w14:textId="2CEF55AF" w:rsidR="008A7BC8" w:rsidRPr="00AA02EA" w:rsidRDefault="008A7BC8" w:rsidP="00AA02EA">
      <w:pPr>
        <w:pStyle w:val="Style7"/>
        <w:widowControl/>
        <w:spacing w:after="120" w:line="240" w:lineRule="auto"/>
        <w:ind w:left="357"/>
        <w:jc w:val="center"/>
        <w:rPr>
          <w:rFonts w:ascii="Times New Roman" w:hAnsi="Times New Roman"/>
          <w:sz w:val="22"/>
          <w:szCs w:val="22"/>
        </w:rPr>
      </w:pPr>
      <w:r w:rsidRPr="00AA02EA">
        <w:rPr>
          <w:rFonts w:ascii="Times New Roman" w:hAnsi="Times New Roman"/>
          <w:b/>
          <w:bCs/>
          <w:sz w:val="22"/>
          <w:szCs w:val="22"/>
        </w:rPr>
        <w:t>§ 10</w:t>
      </w:r>
    </w:p>
    <w:p w14:paraId="5960AA0A" w14:textId="7A5EA973" w:rsidR="008A7BC8" w:rsidRPr="00AA02EA" w:rsidRDefault="008A7BC8" w:rsidP="00895277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AA02EA">
        <w:rPr>
          <w:bCs/>
          <w:sz w:val="22"/>
          <w:szCs w:val="22"/>
        </w:rPr>
        <w:t>W</w:t>
      </w:r>
      <w:r w:rsidRPr="00AA02EA">
        <w:rPr>
          <w:sz w:val="22"/>
          <w:szCs w:val="22"/>
        </w:rPr>
        <w:t xml:space="preserve"> zakresie ochrony informacji niejawnych Wykonawca zobowiązany jest do stosowania przepisów ustawy z dnia 5 sierpnia 2010 r. o ochronie informacji niejawnych (Dz. U. z 20</w:t>
      </w:r>
      <w:r w:rsidR="00AD3542" w:rsidRPr="00AA02EA">
        <w:rPr>
          <w:sz w:val="22"/>
          <w:szCs w:val="22"/>
        </w:rPr>
        <w:t>24</w:t>
      </w:r>
      <w:r w:rsidRPr="00AA02EA">
        <w:rPr>
          <w:sz w:val="22"/>
          <w:szCs w:val="22"/>
        </w:rPr>
        <w:t xml:space="preserve">r. poz. </w:t>
      </w:r>
      <w:r w:rsidR="00AD3542" w:rsidRPr="00AA02EA">
        <w:rPr>
          <w:sz w:val="22"/>
          <w:szCs w:val="22"/>
        </w:rPr>
        <w:t>63</w:t>
      </w:r>
      <w:r w:rsidRPr="00AA02EA">
        <w:rPr>
          <w:sz w:val="22"/>
          <w:szCs w:val="22"/>
        </w:rPr>
        <w:t>2</w:t>
      </w:r>
      <w:r w:rsidR="00AD3542" w:rsidRPr="00AA02EA">
        <w:rPr>
          <w:sz w:val="22"/>
          <w:szCs w:val="22"/>
        </w:rPr>
        <w:t xml:space="preserve"> z późn.zm.</w:t>
      </w:r>
      <w:r w:rsidRPr="00AA02EA">
        <w:rPr>
          <w:sz w:val="22"/>
          <w:szCs w:val="22"/>
        </w:rPr>
        <w:t>).</w:t>
      </w:r>
    </w:p>
    <w:p w14:paraId="6C681B65" w14:textId="77777777" w:rsidR="008A7BC8" w:rsidRPr="00AA02EA" w:rsidRDefault="008A7BC8" w:rsidP="00895277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AA02EA">
        <w:rPr>
          <w:sz w:val="22"/>
          <w:szCs w:val="22"/>
        </w:rPr>
        <w:lastRenderedPageBreak/>
        <w:t>Wejście obcokrajowców na tereny chronione odbywa się ze stosownym pozwoleniem zgodnie z decyzją Nr 107/MON Ministra Obrony Narodowej z dnia 19 sierpnia 2021r. w sprawie organizowania współpracy międzynarodowej w resorcie obrony narodowej (Dz. Urz. Min. Obr. Nar. poz. 177).</w:t>
      </w:r>
    </w:p>
    <w:p w14:paraId="70EFE2C1" w14:textId="77777777" w:rsidR="008A7BC8" w:rsidRPr="00AA02EA" w:rsidRDefault="008A7BC8" w:rsidP="00895277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 Na terenach administrowanych przez 26 Wojskowy Oddział Gospodarczy obowiązuje zakaz używania bezzałogowych statków powietrznych typu „DRON” lub innych aparatów latających. </w:t>
      </w:r>
    </w:p>
    <w:p w14:paraId="3DDB0A10" w14:textId="77777777" w:rsidR="008A7BC8" w:rsidRPr="00AA02EA" w:rsidRDefault="008A7BC8" w:rsidP="008A7BC8">
      <w:pPr>
        <w:pStyle w:val="Akapitzlist"/>
        <w:keepLines/>
        <w:ind w:left="357"/>
        <w:jc w:val="both"/>
        <w:rPr>
          <w:sz w:val="22"/>
          <w:szCs w:val="22"/>
        </w:rPr>
      </w:pPr>
    </w:p>
    <w:p w14:paraId="171DDCB6" w14:textId="77777777" w:rsidR="008A7BC8" w:rsidRPr="00AA02EA" w:rsidRDefault="008A7BC8" w:rsidP="008A7B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A02EA">
        <w:rPr>
          <w:b/>
          <w:bCs/>
          <w:sz w:val="22"/>
          <w:szCs w:val="22"/>
        </w:rPr>
        <w:t>§ 11</w:t>
      </w:r>
    </w:p>
    <w:p w14:paraId="6FA8DDDF" w14:textId="1C97A0FB" w:rsidR="008A7BC8" w:rsidRPr="00AA02EA" w:rsidRDefault="008A7BC8" w:rsidP="00895277">
      <w:pPr>
        <w:pStyle w:val="Akapitzlist"/>
        <w:keepLines/>
        <w:numPr>
          <w:ilvl w:val="0"/>
          <w:numId w:val="4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 przyjmuje do wiadomości i akceptuje, że w związku z wykonywaniem przez niego </w:t>
      </w:r>
      <w:r w:rsidR="00AD3542" w:rsidRPr="00AA02EA">
        <w:rPr>
          <w:sz w:val="22"/>
          <w:szCs w:val="22"/>
        </w:rPr>
        <w:t>u</w:t>
      </w:r>
      <w:r w:rsidRPr="00AA02EA">
        <w:rPr>
          <w:sz w:val="22"/>
          <w:szCs w:val="22"/>
        </w:rPr>
        <w:t>mowy istnieje prawdopodobieństwo kontaktu z innymi wykonawcami – świadczącymi usługi bądź inne czynności na rzecz Zamawiającego.</w:t>
      </w:r>
    </w:p>
    <w:p w14:paraId="3C54B736" w14:textId="77777777" w:rsidR="008A7BC8" w:rsidRPr="00AA02EA" w:rsidRDefault="008A7BC8" w:rsidP="00895277">
      <w:pPr>
        <w:numPr>
          <w:ilvl w:val="0"/>
          <w:numId w:val="46"/>
        </w:numPr>
        <w:spacing w:line="276" w:lineRule="auto"/>
        <w:contextualSpacing/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3CB1B1AF" w14:textId="77777777" w:rsidR="0094705B" w:rsidRPr="00AA02EA" w:rsidRDefault="008A7BC8" w:rsidP="00895277">
      <w:pPr>
        <w:pStyle w:val="Akapitzlist"/>
        <w:keepLines/>
        <w:numPr>
          <w:ilvl w:val="0"/>
          <w:numId w:val="4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Wykonawca, jak również osoby, którym wykonanie zobowiązania powierzy, zobowiązane są ściśle przestrzegać zapisów decyzji Nr 145/MON Ministra Obrony Narodowej z dnia 13 lipca 2017 r. w sprawie zasad postępowania w kontaktach </w:t>
      </w:r>
    </w:p>
    <w:p w14:paraId="19056E8F" w14:textId="44FD18EA" w:rsidR="008A7BC8" w:rsidRPr="00AA02EA" w:rsidRDefault="008A7BC8" w:rsidP="0094705B">
      <w:pPr>
        <w:pStyle w:val="Akapitzlist"/>
        <w:keepLines/>
        <w:spacing w:line="276" w:lineRule="auto"/>
        <w:ind w:left="357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z wykonawcami.</w:t>
      </w:r>
    </w:p>
    <w:p w14:paraId="006F128F" w14:textId="3D0320D2" w:rsidR="008A7BC8" w:rsidRPr="00AA02EA" w:rsidRDefault="008A7BC8" w:rsidP="00AA02EA">
      <w:pPr>
        <w:pStyle w:val="Akapitzlist"/>
        <w:keepLines/>
        <w:numPr>
          <w:ilvl w:val="0"/>
          <w:numId w:val="4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Zamawiający uprawniony jest do rozwiązania </w:t>
      </w:r>
      <w:r w:rsidR="00AD3542" w:rsidRPr="00AA02EA">
        <w:rPr>
          <w:sz w:val="22"/>
          <w:szCs w:val="22"/>
        </w:rPr>
        <w:t>u</w:t>
      </w:r>
      <w:r w:rsidRPr="00AA02EA">
        <w:rPr>
          <w:sz w:val="22"/>
          <w:szCs w:val="22"/>
        </w:rPr>
        <w:t>mowy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byłyby sprzeczne z zasadami wynikającymi z decyzji nr 145/MON.</w:t>
      </w:r>
    </w:p>
    <w:p w14:paraId="4027AAAD" w14:textId="77777777" w:rsidR="008A7BC8" w:rsidRPr="00AA02EA" w:rsidRDefault="008A7BC8" w:rsidP="008A7BC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CCB8790" w14:textId="77777777" w:rsidR="008A7BC8" w:rsidRPr="00AA02EA" w:rsidRDefault="008A7BC8" w:rsidP="008A7B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1C8704" w14:textId="77777777" w:rsidR="008A7BC8" w:rsidRPr="00AA02EA" w:rsidRDefault="008A7BC8" w:rsidP="008A7B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A02EA">
        <w:rPr>
          <w:b/>
          <w:bCs/>
          <w:sz w:val="22"/>
          <w:szCs w:val="22"/>
        </w:rPr>
        <w:t>§ 12</w:t>
      </w:r>
    </w:p>
    <w:p w14:paraId="5C7466EA" w14:textId="6B55FDDC" w:rsidR="008A7BC8" w:rsidRPr="00AA02EA" w:rsidRDefault="008A7BC8" w:rsidP="00895277">
      <w:pPr>
        <w:numPr>
          <w:ilvl w:val="0"/>
          <w:numId w:val="60"/>
        </w:numPr>
        <w:spacing w:line="276" w:lineRule="auto"/>
        <w:jc w:val="both"/>
        <w:rPr>
          <w:color w:val="000000"/>
          <w:sz w:val="22"/>
          <w:szCs w:val="22"/>
        </w:rPr>
      </w:pPr>
      <w:r w:rsidRPr="00AA02EA">
        <w:rPr>
          <w:color w:val="000000"/>
          <w:sz w:val="22"/>
          <w:szCs w:val="22"/>
        </w:rPr>
        <w:t>W zakresie objętym ochroną  danych osobowych Zamawiający</w:t>
      </w:r>
      <w:r w:rsidR="00AD3542" w:rsidRPr="00AA02EA">
        <w:rPr>
          <w:color w:val="000000"/>
          <w:sz w:val="22"/>
          <w:szCs w:val="22"/>
        </w:rPr>
        <w:t>, Odbiorca</w:t>
      </w:r>
      <w:r w:rsidRPr="00AA02EA">
        <w:rPr>
          <w:color w:val="000000"/>
          <w:sz w:val="22"/>
          <w:szCs w:val="22"/>
        </w:rPr>
        <w:t xml:space="preserve"> </w:t>
      </w:r>
      <w:r w:rsidR="0088386D" w:rsidRPr="00AA02EA">
        <w:rPr>
          <w:color w:val="000000"/>
          <w:sz w:val="22"/>
          <w:szCs w:val="22"/>
        </w:rPr>
        <w:br/>
      </w:r>
      <w:r w:rsidRPr="00AA02EA">
        <w:rPr>
          <w:color w:val="000000"/>
          <w:sz w:val="22"/>
          <w:szCs w:val="22"/>
        </w:rPr>
        <w:t>i Wykonawca zobowiązani są do przestrzegania i stosowania przepisów Rozporządzenia Parlamentu Europejskiego i Rady (UE) 2016/679 z dnia 27 kwietnia 2016 r</w:t>
      </w:r>
      <w:r w:rsidRPr="00AA02EA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AA02EA">
        <w:rPr>
          <w:color w:val="000000"/>
          <w:sz w:val="22"/>
          <w:szCs w:val="22"/>
        </w:rPr>
        <w:t>/Dz. Urz. UE L 119 z 04.05.2016</w:t>
      </w:r>
      <w:r w:rsidRPr="00AA02EA">
        <w:rPr>
          <w:i/>
          <w:color w:val="000000"/>
          <w:sz w:val="22"/>
          <w:szCs w:val="22"/>
        </w:rPr>
        <w:t>/</w:t>
      </w:r>
      <w:r w:rsidRPr="00AA02EA">
        <w:rPr>
          <w:color w:val="000000"/>
          <w:sz w:val="22"/>
          <w:szCs w:val="22"/>
        </w:rPr>
        <w:t xml:space="preserve">, a także ustawy z dnia 10 maja 2018 r. </w:t>
      </w:r>
      <w:r w:rsidRPr="00AA02EA">
        <w:rPr>
          <w:i/>
          <w:color w:val="000000"/>
          <w:sz w:val="22"/>
          <w:szCs w:val="22"/>
        </w:rPr>
        <w:t>o ochronie danych osobowych</w:t>
      </w:r>
      <w:r w:rsidRPr="00AA02EA">
        <w:rPr>
          <w:color w:val="000000"/>
          <w:sz w:val="22"/>
          <w:szCs w:val="22"/>
        </w:rPr>
        <w:t xml:space="preserve"> (</w:t>
      </w:r>
      <w:r w:rsidRPr="00AA02EA">
        <w:rPr>
          <w:sz w:val="22"/>
          <w:szCs w:val="22"/>
        </w:rPr>
        <w:t>Dz. U. z 2019 r. poz. 1781</w:t>
      </w:r>
      <w:r w:rsidRPr="00AA02EA">
        <w:rPr>
          <w:color w:val="000000"/>
          <w:sz w:val="22"/>
          <w:szCs w:val="22"/>
        </w:rPr>
        <w:t>).</w:t>
      </w:r>
    </w:p>
    <w:p w14:paraId="789CFD44" w14:textId="3C0EE265" w:rsidR="008A7BC8" w:rsidRPr="00AA02EA" w:rsidRDefault="008A7BC8" w:rsidP="00895277">
      <w:pPr>
        <w:numPr>
          <w:ilvl w:val="0"/>
          <w:numId w:val="60"/>
        </w:numPr>
        <w:spacing w:line="276" w:lineRule="auto"/>
        <w:jc w:val="both"/>
        <w:rPr>
          <w:color w:val="000000"/>
          <w:sz w:val="22"/>
          <w:szCs w:val="22"/>
        </w:rPr>
      </w:pPr>
      <w:r w:rsidRPr="00AA02EA">
        <w:rPr>
          <w:sz w:val="22"/>
          <w:szCs w:val="22"/>
        </w:rPr>
        <w:t xml:space="preserve">Wykonawca zobowiązuje się do przekazania wszystkim osobom fizycznym zaangażowanym do realizacji </w:t>
      </w:r>
      <w:r w:rsidR="00AD3542" w:rsidRPr="00AA02EA">
        <w:rPr>
          <w:sz w:val="22"/>
          <w:szCs w:val="22"/>
        </w:rPr>
        <w:t>u</w:t>
      </w:r>
      <w:r w:rsidRPr="00AA02EA">
        <w:rPr>
          <w:sz w:val="22"/>
          <w:szCs w:val="22"/>
        </w:rPr>
        <w:t xml:space="preserve">mowy klauzuli informacyjnej z art. 13 i art. 14 Rozporządzenia Parlamentu Europejskiego i Rady (UE) 2016/679 z dnia 27 kwietnia 2016 r. </w:t>
      </w:r>
      <w:r w:rsidRPr="00AA02EA">
        <w:rPr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AA02EA">
        <w:rPr>
          <w:sz w:val="22"/>
          <w:szCs w:val="22"/>
        </w:rPr>
        <w:t xml:space="preserve"> (Dz. Urz. UE L 119 z 04.05.2016) dostępnej na stronach internetowych: www.26wog.wp.mil.pl/pl/ pages/rodo.</w:t>
      </w:r>
    </w:p>
    <w:p w14:paraId="39AD06E0" w14:textId="5E3A5135" w:rsidR="008A7BC8" w:rsidRPr="00AA02EA" w:rsidRDefault="008A7BC8" w:rsidP="00AA02EA">
      <w:pPr>
        <w:numPr>
          <w:ilvl w:val="0"/>
          <w:numId w:val="60"/>
        </w:numPr>
        <w:spacing w:line="276" w:lineRule="auto"/>
        <w:jc w:val="both"/>
        <w:rPr>
          <w:color w:val="000000"/>
          <w:sz w:val="22"/>
          <w:szCs w:val="22"/>
        </w:rPr>
      </w:pPr>
      <w:r w:rsidRPr="00AA02EA">
        <w:rPr>
          <w:sz w:val="22"/>
          <w:szCs w:val="22"/>
        </w:rPr>
        <w:t xml:space="preserve">W przypadku gdy realizacja umowy będzie wiązała się z koniecznością powierzenia danych osobowych w rozumieniu Rozporządzenia Parlamentu Europejskiego i Rady (UE) 2016/679 z 27.04.2016r. w sprawie ochrony osób fizycznych w związku z przetwarzaniem danych osobowych i w sprawie swobodnego przepływu takich danych oraz uchylenia dyrektywy 95/46/WE (ogólnie rozporządzenie o ochronie danych) (Dz.U. UE L 119) Wykonawca i </w:t>
      </w:r>
      <w:r w:rsidR="00AD3542" w:rsidRPr="00AA02EA">
        <w:rPr>
          <w:sz w:val="22"/>
          <w:szCs w:val="22"/>
        </w:rPr>
        <w:t>Z</w:t>
      </w:r>
      <w:r w:rsidRPr="00AA02EA">
        <w:rPr>
          <w:sz w:val="22"/>
          <w:szCs w:val="22"/>
        </w:rPr>
        <w:t xml:space="preserve">amawiający zobowiązani będą do zawarcia umowy powierzenia przetwarzania danych osobowych. </w:t>
      </w:r>
    </w:p>
    <w:p w14:paraId="3DED8BE1" w14:textId="77777777" w:rsidR="008A7BC8" w:rsidRPr="00AA02EA" w:rsidRDefault="008A7BC8" w:rsidP="008A7BC8">
      <w:pPr>
        <w:jc w:val="center"/>
        <w:rPr>
          <w:b/>
          <w:sz w:val="22"/>
          <w:szCs w:val="22"/>
        </w:rPr>
      </w:pPr>
    </w:p>
    <w:p w14:paraId="4596A67C" w14:textId="77777777" w:rsidR="00AA02EA" w:rsidRDefault="00AA02EA" w:rsidP="008A7BC8">
      <w:pPr>
        <w:jc w:val="center"/>
        <w:rPr>
          <w:b/>
          <w:sz w:val="22"/>
          <w:szCs w:val="22"/>
        </w:rPr>
      </w:pPr>
    </w:p>
    <w:p w14:paraId="3F0378E0" w14:textId="77777777" w:rsidR="00AA02EA" w:rsidRDefault="00AA02EA" w:rsidP="008A7BC8">
      <w:pPr>
        <w:jc w:val="center"/>
        <w:rPr>
          <w:b/>
          <w:sz w:val="22"/>
          <w:szCs w:val="22"/>
        </w:rPr>
      </w:pPr>
    </w:p>
    <w:p w14:paraId="5D1BFBAC" w14:textId="69496062" w:rsidR="008A7BC8" w:rsidRPr="00AA02EA" w:rsidRDefault="008A7BC8" w:rsidP="008A7BC8">
      <w:pPr>
        <w:jc w:val="center"/>
        <w:rPr>
          <w:b/>
          <w:sz w:val="22"/>
          <w:szCs w:val="22"/>
        </w:rPr>
      </w:pPr>
      <w:r w:rsidRPr="00AA02EA">
        <w:rPr>
          <w:b/>
          <w:sz w:val="22"/>
          <w:szCs w:val="22"/>
        </w:rPr>
        <w:lastRenderedPageBreak/>
        <w:sym w:font="Times New Roman" w:char="00A7"/>
      </w:r>
      <w:r w:rsidRPr="00AA02EA">
        <w:rPr>
          <w:b/>
          <w:sz w:val="22"/>
          <w:szCs w:val="22"/>
        </w:rPr>
        <w:t xml:space="preserve"> 13</w:t>
      </w:r>
    </w:p>
    <w:p w14:paraId="1592D386" w14:textId="00E39C0F" w:rsidR="008A7BC8" w:rsidRPr="00AA02EA" w:rsidRDefault="008A7BC8" w:rsidP="008A7BC8">
      <w:pPr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W sprawach nieuregulowanych niniejszą umową ma</w:t>
      </w:r>
      <w:r w:rsidR="0094705B" w:rsidRPr="00AA02EA">
        <w:rPr>
          <w:sz w:val="22"/>
          <w:szCs w:val="22"/>
        </w:rPr>
        <w:t>ją zastosowanie przepisy ustawy</w:t>
      </w:r>
      <w:r w:rsidRPr="00AA02EA">
        <w:rPr>
          <w:sz w:val="22"/>
          <w:szCs w:val="22"/>
        </w:rPr>
        <w:t xml:space="preserve"> z dnia 23 kwietnia 1964 r. - Kodeksu cywilnego ( Dz. U. z 202</w:t>
      </w:r>
      <w:r w:rsidR="00AD3542" w:rsidRPr="00AA02EA">
        <w:rPr>
          <w:sz w:val="22"/>
          <w:szCs w:val="22"/>
        </w:rPr>
        <w:t>4</w:t>
      </w:r>
      <w:r w:rsidRPr="00AA02EA">
        <w:rPr>
          <w:sz w:val="22"/>
          <w:szCs w:val="22"/>
        </w:rPr>
        <w:t xml:space="preserve"> r. poz. 10</w:t>
      </w:r>
      <w:r w:rsidR="00AD3542" w:rsidRPr="00AA02EA">
        <w:rPr>
          <w:sz w:val="22"/>
          <w:szCs w:val="22"/>
        </w:rPr>
        <w:t>61</w:t>
      </w:r>
      <w:r w:rsidRPr="00AA02EA">
        <w:rPr>
          <w:sz w:val="22"/>
          <w:szCs w:val="22"/>
        </w:rPr>
        <w:t>, z późn. zm.).</w:t>
      </w:r>
    </w:p>
    <w:p w14:paraId="3CC96D95" w14:textId="79DE9282" w:rsidR="008A7BC8" w:rsidRPr="00AA02EA" w:rsidRDefault="008A7BC8" w:rsidP="008A7BC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Wykonawca zobowiązuje się do informowania Zamawiającego o zmianie formy prowadzonej działalności oraz zmianie adresu siedziby firmy, pod rygorem uznania korespondencji kierowanej na ostatni podany przez Wykonawcę adres za </w:t>
      </w:r>
      <w:r w:rsidR="00AD3542" w:rsidRPr="00AA02EA">
        <w:rPr>
          <w:sz w:val="22"/>
          <w:szCs w:val="22"/>
        </w:rPr>
        <w:t xml:space="preserve">skutecznie </w:t>
      </w:r>
      <w:r w:rsidRPr="00AA02EA">
        <w:rPr>
          <w:sz w:val="22"/>
          <w:szCs w:val="22"/>
        </w:rPr>
        <w:t>doręczony. Powyższe zobowiązanie dotyczy okresu obowiązywania umowy, gwarancji oraz niezakończonych rozliczeń wynikających z umowy.</w:t>
      </w:r>
    </w:p>
    <w:p w14:paraId="167DC5EC" w14:textId="77777777" w:rsidR="008A7BC8" w:rsidRPr="00AA02EA" w:rsidRDefault="008A7BC8" w:rsidP="008A7BC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Spory wynikłe z niniejszej umowy rozstrzygać będzie sąd powszechny właściwy dla siedziby Zamawiającego.</w:t>
      </w:r>
    </w:p>
    <w:p w14:paraId="721EAB93" w14:textId="77777777" w:rsidR="008A7BC8" w:rsidRPr="00AA02EA" w:rsidRDefault="008A7BC8" w:rsidP="008A7BC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Ilekroć w umowie użyto terminu „dni robocze”, oznacza to dni od poniedziałku </w:t>
      </w:r>
      <w:r w:rsidRPr="00AA02EA">
        <w:rPr>
          <w:sz w:val="22"/>
          <w:szCs w:val="22"/>
        </w:rPr>
        <w:br/>
        <w:t>do piątku za wyjątkiem dni ustawowo wolnych od pracy.</w:t>
      </w:r>
    </w:p>
    <w:p w14:paraId="1DA91320" w14:textId="77777777" w:rsidR="008A7BC8" w:rsidRPr="00AA02EA" w:rsidRDefault="008A7BC8" w:rsidP="008A7BC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>Załączniki do umowy stanowiące jej integralną część:</w:t>
      </w:r>
    </w:p>
    <w:p w14:paraId="7A4F7BAD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- załącznik nr 1 – oferta Wykonawcy  wraz z wykazem oprogramowania,</w:t>
      </w:r>
    </w:p>
    <w:p w14:paraId="56489FDF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- załącznik nr 2 –opis przedmiotu zamówienia,</w:t>
      </w:r>
    </w:p>
    <w:p w14:paraId="3B2A09F3" w14:textId="46D94DE0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- załącznik nr 3 </w:t>
      </w:r>
      <w:r w:rsidR="00AD3542" w:rsidRPr="00AA02EA">
        <w:rPr>
          <w:sz w:val="22"/>
          <w:szCs w:val="22"/>
        </w:rPr>
        <w:t>–</w:t>
      </w:r>
      <w:r w:rsidRPr="00AA02EA">
        <w:rPr>
          <w:sz w:val="22"/>
          <w:szCs w:val="22"/>
        </w:rPr>
        <w:t xml:space="preserve"> </w:t>
      </w:r>
      <w:r w:rsidR="00AD3542" w:rsidRPr="00AA02EA">
        <w:rPr>
          <w:sz w:val="22"/>
          <w:szCs w:val="22"/>
        </w:rPr>
        <w:t xml:space="preserve">wzór </w:t>
      </w:r>
      <w:r w:rsidRPr="00AA02EA">
        <w:rPr>
          <w:sz w:val="22"/>
          <w:szCs w:val="22"/>
        </w:rPr>
        <w:t>Protok</w:t>
      </w:r>
      <w:r w:rsidR="00AD3542" w:rsidRPr="00AA02EA">
        <w:rPr>
          <w:sz w:val="22"/>
          <w:szCs w:val="22"/>
        </w:rPr>
        <w:t>o</w:t>
      </w:r>
      <w:r w:rsidRPr="00AA02EA">
        <w:rPr>
          <w:sz w:val="22"/>
          <w:szCs w:val="22"/>
        </w:rPr>
        <w:t>ł</w:t>
      </w:r>
      <w:r w:rsidR="00AD3542" w:rsidRPr="00AA02EA">
        <w:rPr>
          <w:sz w:val="22"/>
          <w:szCs w:val="22"/>
        </w:rPr>
        <w:t>u</w:t>
      </w:r>
      <w:r w:rsidRPr="00AA02EA">
        <w:rPr>
          <w:sz w:val="22"/>
          <w:szCs w:val="22"/>
        </w:rPr>
        <w:t xml:space="preserve"> Odbioru Usługi,</w:t>
      </w:r>
    </w:p>
    <w:p w14:paraId="56CC843F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- załącznik nr 4 – wydruk z KRS</w:t>
      </w:r>
    </w:p>
    <w:p w14:paraId="7EFA3DF9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- załącznik nr 5 – wydruk z portalu podatkowego Ministerstwa Finansów</w:t>
      </w:r>
    </w:p>
    <w:p w14:paraId="61287889" w14:textId="622A6E0E" w:rsidR="008A7BC8" w:rsidRPr="00AA02EA" w:rsidRDefault="008A7BC8" w:rsidP="008A7BC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Umowę niniejszą sporządzono w </w:t>
      </w:r>
      <w:r w:rsidR="00AD3542" w:rsidRPr="00AA02EA">
        <w:rPr>
          <w:sz w:val="22"/>
          <w:szCs w:val="22"/>
          <w:lang w:val="pl-PL"/>
        </w:rPr>
        <w:t>pięciu</w:t>
      </w:r>
      <w:r w:rsidR="00AD3542" w:rsidRPr="00AA02EA">
        <w:rPr>
          <w:sz w:val="22"/>
          <w:szCs w:val="22"/>
        </w:rPr>
        <w:t xml:space="preserve"> </w:t>
      </w:r>
      <w:r w:rsidRPr="00AA02EA">
        <w:rPr>
          <w:sz w:val="22"/>
          <w:szCs w:val="22"/>
        </w:rPr>
        <w:t xml:space="preserve">jednobrzmiących egzemplarzach – </w:t>
      </w:r>
      <w:r w:rsidRPr="00AA02EA">
        <w:rPr>
          <w:sz w:val="22"/>
          <w:szCs w:val="22"/>
        </w:rPr>
        <w:br/>
        <w:t>- egz. nr 1 – Pion Głównego Księgowego 26 WOG,</w:t>
      </w:r>
    </w:p>
    <w:p w14:paraId="68A4FC01" w14:textId="623B2529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>- egz. nr 2 – Sekcja Wychowawcza 26 WOG,</w:t>
      </w:r>
    </w:p>
    <w:p w14:paraId="120D7D39" w14:textId="2D6EC10A" w:rsidR="00003B53" w:rsidRPr="00AA02EA" w:rsidRDefault="00003B53" w:rsidP="008A7BC8">
      <w:pPr>
        <w:pStyle w:val="Akapitzlist"/>
        <w:jc w:val="both"/>
        <w:rPr>
          <w:sz w:val="22"/>
          <w:szCs w:val="22"/>
          <w:lang w:val="pl-PL"/>
        </w:rPr>
      </w:pPr>
      <w:r w:rsidRPr="00AA02EA">
        <w:rPr>
          <w:sz w:val="22"/>
          <w:szCs w:val="22"/>
          <w:lang w:val="pl-PL"/>
        </w:rPr>
        <w:t>- egz. nr 3 – Sekcja Zamówień Publicznych 26 WOG</w:t>
      </w:r>
    </w:p>
    <w:p w14:paraId="2BD99FB3" w14:textId="77777777" w:rsidR="00AD3542" w:rsidRPr="00AA02EA" w:rsidRDefault="008A7BC8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- egz. nr </w:t>
      </w:r>
      <w:r w:rsidR="00003B53" w:rsidRPr="00AA02EA">
        <w:rPr>
          <w:sz w:val="22"/>
          <w:szCs w:val="22"/>
          <w:lang w:val="pl-PL"/>
        </w:rPr>
        <w:t>4</w:t>
      </w:r>
      <w:r w:rsidRPr="00AA02EA">
        <w:rPr>
          <w:sz w:val="22"/>
          <w:szCs w:val="22"/>
        </w:rPr>
        <w:t xml:space="preserve"> – </w:t>
      </w:r>
      <w:r w:rsidR="00AD3542" w:rsidRPr="00AA02EA">
        <w:rPr>
          <w:sz w:val="22"/>
          <w:szCs w:val="22"/>
        </w:rPr>
        <w:t>Odbiorca</w:t>
      </w:r>
    </w:p>
    <w:p w14:paraId="1C64A335" w14:textId="10CCEACD" w:rsidR="008A7BC8" w:rsidRPr="00AA02EA" w:rsidRDefault="00AD3542" w:rsidP="008A7BC8">
      <w:pPr>
        <w:pStyle w:val="Akapitzlist"/>
        <w:jc w:val="both"/>
        <w:rPr>
          <w:sz w:val="22"/>
          <w:szCs w:val="22"/>
        </w:rPr>
      </w:pPr>
      <w:r w:rsidRPr="00AA02EA">
        <w:rPr>
          <w:sz w:val="22"/>
          <w:szCs w:val="22"/>
        </w:rPr>
        <w:t xml:space="preserve">- </w:t>
      </w:r>
      <w:r w:rsidR="00664912" w:rsidRPr="00AA02EA">
        <w:rPr>
          <w:sz w:val="22"/>
          <w:szCs w:val="22"/>
        </w:rPr>
        <w:t>egz.</w:t>
      </w:r>
      <w:r w:rsidRPr="00AA02EA">
        <w:rPr>
          <w:sz w:val="22"/>
          <w:szCs w:val="22"/>
        </w:rPr>
        <w:t xml:space="preserve"> Nr 5 - </w:t>
      </w:r>
      <w:r w:rsidR="008A7BC8" w:rsidRPr="00AA02EA">
        <w:rPr>
          <w:sz w:val="22"/>
          <w:szCs w:val="22"/>
        </w:rPr>
        <w:t>Wykonawca</w:t>
      </w:r>
    </w:p>
    <w:p w14:paraId="5BD5F0DC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</w:p>
    <w:p w14:paraId="39860223" w14:textId="77777777" w:rsidR="008A7BC8" w:rsidRPr="00AA02EA" w:rsidRDefault="008A7BC8" w:rsidP="008A7BC8">
      <w:pPr>
        <w:pStyle w:val="Akapitzlist"/>
        <w:jc w:val="both"/>
        <w:rPr>
          <w:sz w:val="22"/>
          <w:szCs w:val="22"/>
        </w:rPr>
      </w:pPr>
    </w:p>
    <w:p w14:paraId="650CC6DD" w14:textId="77777777" w:rsidR="008A7BC8" w:rsidRPr="00AA02EA" w:rsidRDefault="008A7BC8" w:rsidP="008A7BC8">
      <w:pPr>
        <w:jc w:val="both"/>
        <w:rPr>
          <w:sz w:val="22"/>
          <w:szCs w:val="22"/>
        </w:rPr>
      </w:pPr>
    </w:p>
    <w:p w14:paraId="4176CBBA" w14:textId="70FA53BD" w:rsidR="0088386D" w:rsidRPr="00AA02EA" w:rsidRDefault="00AA02EA" w:rsidP="008A7BC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="008A7BC8" w:rsidRPr="00AA02EA">
        <w:rPr>
          <w:b/>
          <w:color w:val="000000"/>
          <w:sz w:val="22"/>
          <w:szCs w:val="22"/>
        </w:rPr>
        <w:t>WYKONAWCA</w:t>
      </w:r>
      <w:r w:rsidR="008A7BC8" w:rsidRPr="00AA02EA">
        <w:rPr>
          <w:b/>
          <w:color w:val="000000"/>
          <w:sz w:val="22"/>
          <w:szCs w:val="22"/>
        </w:rPr>
        <w:tab/>
      </w:r>
      <w:r w:rsidR="008A7BC8" w:rsidRPr="00AA02EA">
        <w:rPr>
          <w:b/>
          <w:color w:val="000000"/>
          <w:sz w:val="22"/>
          <w:szCs w:val="22"/>
        </w:rPr>
        <w:tab/>
        <w:t xml:space="preserve">                   </w:t>
      </w:r>
      <w:r>
        <w:rPr>
          <w:b/>
          <w:color w:val="000000"/>
          <w:sz w:val="22"/>
          <w:szCs w:val="22"/>
        </w:rPr>
        <w:t xml:space="preserve">                                  </w:t>
      </w:r>
      <w:r w:rsidR="008A7BC8" w:rsidRPr="00AA02EA">
        <w:rPr>
          <w:b/>
          <w:color w:val="000000"/>
          <w:sz w:val="22"/>
          <w:szCs w:val="22"/>
        </w:rPr>
        <w:t>ZAMAWIAJĄCY</w:t>
      </w:r>
      <w:r w:rsidR="00AD3542" w:rsidRPr="00AA02EA">
        <w:rPr>
          <w:b/>
          <w:color w:val="000000"/>
          <w:sz w:val="22"/>
          <w:szCs w:val="22"/>
        </w:rPr>
        <w:tab/>
      </w:r>
      <w:r w:rsidR="00AD3542" w:rsidRPr="00AA02EA">
        <w:rPr>
          <w:b/>
          <w:color w:val="000000"/>
          <w:sz w:val="22"/>
          <w:szCs w:val="22"/>
        </w:rPr>
        <w:tab/>
      </w:r>
      <w:r w:rsidR="00AD3542" w:rsidRPr="00AA02EA">
        <w:rPr>
          <w:b/>
          <w:color w:val="000000"/>
          <w:sz w:val="22"/>
          <w:szCs w:val="22"/>
        </w:rPr>
        <w:tab/>
      </w:r>
    </w:p>
    <w:p w14:paraId="087906FB" w14:textId="77777777" w:rsidR="0088386D" w:rsidRPr="00AA02EA" w:rsidRDefault="0088386D" w:rsidP="008A7BC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60ECE62" w14:textId="77777777" w:rsidR="0088386D" w:rsidRPr="00AA02EA" w:rsidRDefault="0088386D" w:rsidP="008A7BC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7B14E17" w14:textId="77777777" w:rsidR="00AA02EA" w:rsidRDefault="00AA02EA" w:rsidP="00AA02EA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E131DFC" w14:textId="77777777" w:rsidR="00AA02EA" w:rsidRDefault="00AA02EA" w:rsidP="00AA02EA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635F76F" w14:textId="2F2DE0BA" w:rsidR="008A7BC8" w:rsidRPr="00AA02EA" w:rsidRDefault="00AD3542" w:rsidP="00AA02E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A02EA">
        <w:rPr>
          <w:b/>
          <w:color w:val="000000"/>
          <w:sz w:val="22"/>
          <w:szCs w:val="22"/>
        </w:rPr>
        <w:t>ODBIORCA</w:t>
      </w:r>
    </w:p>
    <w:p w14:paraId="4F622D6C" w14:textId="77777777" w:rsidR="008A7BC8" w:rsidRPr="00AA02EA" w:rsidRDefault="008A7BC8" w:rsidP="008A7BC8">
      <w:pPr>
        <w:jc w:val="both"/>
        <w:rPr>
          <w:b/>
          <w:color w:val="000000"/>
          <w:sz w:val="22"/>
          <w:szCs w:val="22"/>
        </w:rPr>
      </w:pPr>
    </w:p>
    <w:p w14:paraId="27401911" w14:textId="77777777" w:rsidR="008A7BC8" w:rsidRPr="00AA02EA" w:rsidRDefault="008A7BC8" w:rsidP="008A7BC8">
      <w:pPr>
        <w:ind w:left="3538"/>
        <w:rPr>
          <w:rFonts w:eastAsia="HG Mincho Light J"/>
          <w:color w:val="000000"/>
          <w:sz w:val="22"/>
          <w:szCs w:val="22"/>
        </w:rPr>
      </w:pPr>
      <w:r w:rsidRPr="00AA02EA">
        <w:rPr>
          <w:b/>
          <w:color w:val="000000"/>
          <w:sz w:val="22"/>
          <w:szCs w:val="22"/>
        </w:rPr>
        <w:tab/>
      </w:r>
      <w:r w:rsidRPr="00AA02EA">
        <w:rPr>
          <w:rFonts w:eastAsia="HG Mincho Light J"/>
          <w:color w:val="000000"/>
          <w:sz w:val="22"/>
          <w:szCs w:val="22"/>
        </w:rPr>
        <w:t xml:space="preserve">               </w:t>
      </w:r>
    </w:p>
    <w:p w14:paraId="42898A13" w14:textId="77777777" w:rsidR="008A7BC8" w:rsidRPr="00AA02EA" w:rsidRDefault="008A7BC8" w:rsidP="008A7BC8">
      <w:pPr>
        <w:ind w:left="3539" w:firstLine="708"/>
        <w:jc w:val="both"/>
        <w:rPr>
          <w:rFonts w:eastAsia="SimSun"/>
          <w:sz w:val="22"/>
          <w:szCs w:val="22"/>
        </w:rPr>
      </w:pPr>
    </w:p>
    <w:p w14:paraId="3182D9FD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03F185A5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63A0D066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2B67C182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467753A5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6AD0BC5A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64D6B99C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1C9B8BB0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164A95A3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465B589E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39638D66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3B346064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6362AA1A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5B24961D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259FBB3E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7BDEF1CB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32EEE265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11701B07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14C9A952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17717719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76F2B86B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5899E5DE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23145F60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5F9BA4AA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7108EFD6" w14:textId="77777777" w:rsidR="008A7BC8" w:rsidRDefault="008A7BC8" w:rsidP="008A7BC8">
      <w:pPr>
        <w:ind w:left="3539" w:firstLine="708"/>
        <w:jc w:val="both"/>
        <w:rPr>
          <w:rFonts w:eastAsia="SimSun"/>
          <w:sz w:val="16"/>
          <w:szCs w:val="16"/>
        </w:rPr>
      </w:pPr>
    </w:p>
    <w:p w14:paraId="2573A128" w14:textId="11E4AFB9" w:rsidR="00003B53" w:rsidRDefault="00003B53" w:rsidP="00AA02EA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</w:p>
    <w:p w14:paraId="2EB91A0D" w14:textId="3EA04493" w:rsidR="008A7BC8" w:rsidRPr="00AA02EA" w:rsidRDefault="008A7BC8" w:rsidP="008A7BC8">
      <w:pPr>
        <w:pStyle w:val="NormalnyWeb"/>
        <w:jc w:val="right"/>
        <w:rPr>
          <w:rFonts w:ascii="Times New Roman" w:hAnsi="Times New Roman" w:cs="Times New Roman" w:hint="default"/>
          <w:b/>
          <w:sz w:val="22"/>
          <w:szCs w:val="22"/>
        </w:rPr>
      </w:pPr>
      <w:r w:rsidRPr="00AA02EA">
        <w:rPr>
          <w:rFonts w:ascii="Times New Roman" w:hAnsi="Times New Roman" w:cs="Times New Roman" w:hint="default"/>
          <w:b/>
          <w:sz w:val="22"/>
          <w:szCs w:val="22"/>
        </w:rPr>
        <w:t>Załącznik nr 3 do umowy</w:t>
      </w:r>
    </w:p>
    <w:p w14:paraId="0E2926F6" w14:textId="1067E29F" w:rsidR="008A7BC8" w:rsidRDefault="008A7BC8" w:rsidP="008A7BC8">
      <w:pPr>
        <w:pStyle w:val="NormalnyWeb"/>
        <w:jc w:val="center"/>
        <w:rPr>
          <w:rFonts w:ascii="Times New Roman" w:hAnsi="Times New Roman" w:cs="Times New Roman" w:hint="default"/>
          <w:sz w:val="22"/>
          <w:szCs w:val="22"/>
        </w:rPr>
      </w:pPr>
      <w:r w:rsidRPr="008A7BC8">
        <w:rPr>
          <w:rFonts w:ascii="Times New Roman" w:hAnsi="Times New Roman" w:cs="Times New Roman" w:hint="default"/>
          <w:sz w:val="22"/>
          <w:szCs w:val="22"/>
        </w:rPr>
        <w:t>PROTOKÓŁ ODBIORU USŁUGI</w:t>
      </w:r>
    </w:p>
    <w:p w14:paraId="7C6DA847" w14:textId="2A073211" w:rsidR="008A7BC8" w:rsidRDefault="008A7BC8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Sporządzony dnia ……………………………. w …………………………………….</w:t>
      </w:r>
    </w:p>
    <w:p w14:paraId="71188453" w14:textId="6B9FCED5" w:rsidR="008A7BC8" w:rsidRDefault="008A7BC8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W sprawie odbioru usługi ………………………………………………………………</w:t>
      </w:r>
    </w:p>
    <w:p w14:paraId="6CCEA050" w14:textId="17088B52" w:rsidR="008A7BC8" w:rsidRDefault="008A7BC8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                                               (określenie przedmiotu)</w:t>
      </w:r>
    </w:p>
    <w:p w14:paraId="3DD5796B" w14:textId="28832BC3" w:rsidR="008A7BC8" w:rsidRDefault="008A7BC8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Za miesiąc ………………………………………………………………………………..</w:t>
      </w:r>
    </w:p>
    <w:p w14:paraId="4B32A23E" w14:textId="32565F60" w:rsidR="008A7BC8" w:rsidRDefault="008A7BC8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Zgodnie z umową </w:t>
      </w:r>
      <w:r w:rsidR="00665467">
        <w:rPr>
          <w:rFonts w:ascii="Times New Roman" w:hAnsi="Times New Roman" w:cs="Times New Roman" w:hint="default"/>
          <w:sz w:val="22"/>
          <w:szCs w:val="22"/>
        </w:rPr>
        <w:t>nr ………………………… z dnia …………………………………….</w:t>
      </w:r>
    </w:p>
    <w:p w14:paraId="3695A830" w14:textId="4BC2937C" w:rsidR="00665467" w:rsidRDefault="00665467" w:rsidP="008A7BC8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Odbioru dokonano w składzie:</w:t>
      </w:r>
    </w:p>
    <w:p w14:paraId="02A0CE8C" w14:textId="7D61BF38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1.Przedstawiciel </w:t>
      </w:r>
      <w:r w:rsidR="00664912">
        <w:rPr>
          <w:rFonts w:ascii="Times New Roman" w:hAnsi="Times New Roman" w:cs="Times New Roman" w:hint="default"/>
          <w:sz w:val="22"/>
          <w:szCs w:val="22"/>
        </w:rPr>
        <w:t>Odbiorcy</w:t>
      </w:r>
      <w:r>
        <w:rPr>
          <w:rFonts w:ascii="Times New Roman" w:hAnsi="Times New Roman" w:cs="Times New Roman" w:hint="default"/>
          <w:sz w:val="22"/>
          <w:szCs w:val="22"/>
        </w:rPr>
        <w:t>:</w:t>
      </w:r>
    </w:p>
    <w:p w14:paraId="4BB1BE0B" w14:textId="4679F10B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……………………………………………………………………………………………………..</w:t>
      </w:r>
    </w:p>
    <w:p w14:paraId="4F2118C0" w14:textId="0AA7E253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2.Przedstawiciel Wykonawcy:</w:t>
      </w:r>
    </w:p>
    <w:p w14:paraId="65A24F29" w14:textId="036EE0C3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……………………………………………………………………………………………………</w:t>
      </w:r>
    </w:p>
    <w:p w14:paraId="4FB15801" w14:textId="02E78EB3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Ustalenia dotyczące realizacji:</w:t>
      </w:r>
    </w:p>
    <w:p w14:paraId="085A0F9F" w14:textId="75575D1B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9BD9CF" w14:textId="4649B92F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Poziom dostępności serwisu przekracza / nie przekracza 99,8%</w:t>
      </w:r>
    </w:p>
    <w:p w14:paraId="155216EB" w14:textId="3B2ADB7D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Protokół wykonano w 2 egzemplarzach – 1 egzemplarz dla </w:t>
      </w:r>
      <w:r w:rsidR="00664912" w:rsidRPr="00664912">
        <w:rPr>
          <w:rFonts w:ascii="Times New Roman" w:hAnsi="Times New Roman" w:cs="Times New Roman"/>
          <w:sz w:val="22"/>
          <w:szCs w:val="22"/>
        </w:rPr>
        <w:t>Odbiorcy</w:t>
      </w:r>
      <w:r>
        <w:rPr>
          <w:rFonts w:ascii="Times New Roman" w:hAnsi="Times New Roman" w:cs="Times New Roman" w:hint="default"/>
          <w:sz w:val="22"/>
          <w:szCs w:val="22"/>
        </w:rPr>
        <w:t>, 2 egzemplarz dla Wykonawcy.</w:t>
      </w:r>
    </w:p>
    <w:p w14:paraId="3FC4A221" w14:textId="758CAAC5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</w:p>
    <w:p w14:paraId="30803F27" w14:textId="39F49F34" w:rsidR="00665467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 xml:space="preserve">Przedstawiciel </w:t>
      </w:r>
      <w:r w:rsidR="00664912" w:rsidRPr="00664912">
        <w:rPr>
          <w:rFonts w:ascii="Times New Roman" w:hAnsi="Times New Roman" w:cs="Times New Roman"/>
          <w:sz w:val="22"/>
          <w:szCs w:val="22"/>
        </w:rPr>
        <w:t>Odbiorcy</w:t>
      </w:r>
      <w:r w:rsidR="00664912">
        <w:rPr>
          <w:rFonts w:ascii="Times New Roman" w:hAnsi="Times New Roman" w:cs="Times New Roman" w:hint="default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 w:hint="default"/>
          <w:sz w:val="22"/>
          <w:szCs w:val="22"/>
        </w:rPr>
        <w:t>Przedstawiciel Wykonawcy</w:t>
      </w:r>
    </w:p>
    <w:p w14:paraId="5030C799" w14:textId="307FD38F" w:rsidR="00665467" w:rsidRPr="008A7BC8" w:rsidRDefault="00665467" w:rsidP="00665467">
      <w:pPr>
        <w:pStyle w:val="NormalnyWeb"/>
        <w:jc w:val="left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…………………………………                                           ……………………………..</w:t>
      </w:r>
    </w:p>
    <w:p w14:paraId="64DE9948" w14:textId="77777777" w:rsidR="008A7BC8" w:rsidRPr="008A7BC8" w:rsidRDefault="008A7BC8" w:rsidP="008A7BC8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</w:p>
    <w:p w14:paraId="19C30027" w14:textId="788BF6AC" w:rsidR="00D16FDD" w:rsidRPr="008A7BC8" w:rsidRDefault="00D16FDD" w:rsidP="00D16FDD">
      <w:pPr>
        <w:jc w:val="both"/>
        <w:rPr>
          <w:color w:val="000000"/>
          <w:sz w:val="22"/>
          <w:szCs w:val="22"/>
        </w:rPr>
      </w:pPr>
      <w:r w:rsidRPr="008A7BC8">
        <w:rPr>
          <w:color w:val="000000"/>
          <w:sz w:val="22"/>
          <w:szCs w:val="22"/>
        </w:rPr>
        <w:tab/>
      </w:r>
      <w:r w:rsidRPr="008A7BC8">
        <w:rPr>
          <w:color w:val="000000"/>
          <w:sz w:val="22"/>
          <w:szCs w:val="22"/>
        </w:rPr>
        <w:tab/>
      </w:r>
      <w:r w:rsidRPr="008A7BC8">
        <w:rPr>
          <w:color w:val="000000"/>
          <w:sz w:val="22"/>
          <w:szCs w:val="22"/>
        </w:rPr>
        <w:tab/>
        <w:t xml:space="preserve">      </w:t>
      </w:r>
    </w:p>
    <w:p w14:paraId="6242D85E" w14:textId="77777777" w:rsidR="00DE21E3" w:rsidRPr="008A7BC8" w:rsidRDefault="00DE21E3" w:rsidP="00CC224A">
      <w:pPr>
        <w:rPr>
          <w:b/>
          <w:color w:val="000000"/>
          <w:sz w:val="22"/>
          <w:szCs w:val="22"/>
        </w:rPr>
      </w:pPr>
    </w:p>
    <w:p w14:paraId="722BC32C" w14:textId="77777777" w:rsidR="003A56C3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46F35A31" w14:textId="77777777" w:rsidR="003A56C3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75087EF7" w14:textId="77777777" w:rsidR="003A56C3" w:rsidRDefault="003A56C3" w:rsidP="00DE21E3">
      <w:pPr>
        <w:ind w:left="3538"/>
        <w:jc w:val="right"/>
        <w:rPr>
          <w:b/>
          <w:color w:val="000000"/>
          <w:sz w:val="22"/>
          <w:szCs w:val="22"/>
        </w:rPr>
      </w:pPr>
    </w:p>
    <w:p w14:paraId="070FB4CE" w14:textId="77A2B09E" w:rsidR="003A56C3" w:rsidRDefault="003A56C3" w:rsidP="00003B53">
      <w:pPr>
        <w:pStyle w:val="Nagwek"/>
        <w:rPr>
          <w:b/>
          <w:color w:val="000000" w:themeColor="text1"/>
        </w:rPr>
      </w:pPr>
    </w:p>
    <w:p w14:paraId="2271CCC9" w14:textId="77777777" w:rsidR="00AA02EA" w:rsidRDefault="00AA02EA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04640F64" w14:textId="77777777" w:rsidR="00AA02EA" w:rsidRDefault="00AA02EA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D28B5FD" w14:textId="460D3982" w:rsidR="00143720" w:rsidRPr="00665467" w:rsidRDefault="00143720" w:rsidP="00CC6028">
      <w:pPr>
        <w:pStyle w:val="Nagwek"/>
        <w:jc w:val="right"/>
        <w:rPr>
          <w:sz w:val="22"/>
          <w:szCs w:val="22"/>
        </w:rPr>
      </w:pPr>
      <w:r w:rsidRPr="00665467">
        <w:rPr>
          <w:b/>
          <w:color w:val="000000" w:themeColor="text1"/>
          <w:sz w:val="22"/>
          <w:szCs w:val="22"/>
        </w:rPr>
        <w:lastRenderedPageBreak/>
        <w:t xml:space="preserve">Załącznik nr </w:t>
      </w:r>
      <w:r w:rsidR="00D16FDD" w:rsidRPr="00665467">
        <w:rPr>
          <w:b/>
          <w:color w:val="000000" w:themeColor="text1"/>
          <w:sz w:val="22"/>
          <w:szCs w:val="22"/>
        </w:rPr>
        <w:t>5</w:t>
      </w:r>
      <w:r w:rsidRPr="00665467">
        <w:rPr>
          <w:b/>
          <w:color w:val="000000" w:themeColor="text1"/>
          <w:sz w:val="22"/>
          <w:szCs w:val="22"/>
        </w:rPr>
        <w:t xml:space="preserve"> do Zaproszenia</w:t>
      </w:r>
    </w:p>
    <w:p w14:paraId="6545B2EC" w14:textId="77777777" w:rsidR="00143720" w:rsidRPr="00665467" w:rsidRDefault="00143720" w:rsidP="00143720">
      <w:pPr>
        <w:ind w:left="4956"/>
        <w:jc w:val="center"/>
        <w:rPr>
          <w:b/>
          <w:color w:val="000000"/>
          <w:sz w:val="22"/>
          <w:szCs w:val="22"/>
        </w:rPr>
      </w:pPr>
    </w:p>
    <w:p w14:paraId="3DEDFEB9" w14:textId="77777777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665467">
        <w:rPr>
          <w:rFonts w:eastAsia="Calibri"/>
          <w:b/>
          <w:bCs/>
          <w:iCs/>
          <w:sz w:val="22"/>
          <w:szCs w:val="22"/>
        </w:rPr>
        <w:t xml:space="preserve">Wstępne oświadczenie </w:t>
      </w:r>
    </w:p>
    <w:p w14:paraId="6E51C3C4" w14:textId="76DAAED1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665467">
        <w:rPr>
          <w:rFonts w:eastAsia="Calibri"/>
          <w:b/>
          <w:bCs/>
          <w:iCs/>
          <w:sz w:val="22"/>
          <w:szCs w:val="22"/>
        </w:rPr>
        <w:t xml:space="preserve">o niepodleganiu wykluczeniu </w:t>
      </w:r>
      <w:r w:rsidRPr="00665467">
        <w:rPr>
          <w:rFonts w:eastAsia="Calibri"/>
          <w:b/>
          <w:bCs/>
          <w:sz w:val="22"/>
          <w:szCs w:val="22"/>
        </w:rPr>
        <w:t>na podstawie art. 7 ust. 1 ustawy o szczególnych rozwiązaniach w zakresie przeciwdziałania wspieraniu agresji na Ukrainę oraz służących ochronie bezpieczeństwa narodowego (Dz. U. z 202</w:t>
      </w:r>
      <w:r w:rsidR="00665467">
        <w:rPr>
          <w:rFonts w:eastAsia="Calibri"/>
          <w:b/>
          <w:bCs/>
          <w:sz w:val="22"/>
          <w:szCs w:val="22"/>
        </w:rPr>
        <w:t>4</w:t>
      </w:r>
      <w:r w:rsidRPr="00665467">
        <w:rPr>
          <w:rFonts w:eastAsia="Calibri"/>
          <w:b/>
          <w:bCs/>
          <w:sz w:val="22"/>
          <w:szCs w:val="22"/>
        </w:rPr>
        <w:t xml:space="preserve"> r., poz. </w:t>
      </w:r>
      <w:r w:rsidR="00665467">
        <w:rPr>
          <w:rFonts w:eastAsia="Calibri"/>
          <w:b/>
          <w:bCs/>
          <w:sz w:val="22"/>
          <w:szCs w:val="22"/>
        </w:rPr>
        <w:t>507</w:t>
      </w:r>
      <w:r w:rsidRPr="00665467">
        <w:rPr>
          <w:rFonts w:eastAsia="Calibri"/>
          <w:b/>
          <w:bCs/>
          <w:sz w:val="22"/>
          <w:szCs w:val="22"/>
        </w:rPr>
        <w:t>)</w:t>
      </w:r>
    </w:p>
    <w:p w14:paraId="372C5A80" w14:textId="77777777" w:rsidR="00143720" w:rsidRPr="00665467" w:rsidRDefault="00143720" w:rsidP="00143720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</w:p>
    <w:p w14:paraId="69183C7B" w14:textId="31ABF32A" w:rsidR="00143720" w:rsidRPr="00003B53" w:rsidRDefault="00143720" w:rsidP="00003B53">
      <w:pPr>
        <w:jc w:val="both"/>
        <w:rPr>
          <w:b/>
          <w:color w:val="000000"/>
          <w:sz w:val="22"/>
          <w:szCs w:val="22"/>
        </w:rPr>
      </w:pPr>
      <w:r w:rsidRPr="00665467">
        <w:rPr>
          <w:iCs/>
          <w:sz w:val="22"/>
          <w:szCs w:val="22"/>
        </w:rPr>
        <w:t>Przystępując do postępowania na:</w:t>
      </w:r>
      <w:r w:rsidR="00D16FDD" w:rsidRPr="00665467">
        <w:rPr>
          <w:iCs/>
          <w:sz w:val="22"/>
          <w:szCs w:val="22"/>
        </w:rPr>
        <w:t xml:space="preserve"> </w:t>
      </w:r>
      <w:r w:rsidR="00665467">
        <w:rPr>
          <w:b/>
          <w:color w:val="000000"/>
          <w:sz w:val="22"/>
          <w:szCs w:val="22"/>
        </w:rPr>
        <w:t>Usługa udostępnienia i udzielenia licencji na oprogramowanie wspierające komunikację z mediami</w:t>
      </w:r>
      <w:r w:rsidR="00003B53">
        <w:rPr>
          <w:b/>
          <w:color w:val="000000"/>
          <w:sz w:val="22"/>
          <w:szCs w:val="22"/>
        </w:rPr>
        <w:t xml:space="preserve">   </w:t>
      </w:r>
      <w:r w:rsidRPr="00665467">
        <w:rPr>
          <w:bCs/>
          <w:iCs/>
          <w:sz w:val="22"/>
          <w:szCs w:val="22"/>
        </w:rPr>
        <w:t xml:space="preserve">sprawy </w:t>
      </w:r>
      <w:r w:rsidRPr="00665467">
        <w:rPr>
          <w:rFonts w:eastAsia="Calibri"/>
          <w:b/>
          <w:sz w:val="22"/>
          <w:szCs w:val="22"/>
        </w:rPr>
        <w:t>PU/</w:t>
      </w:r>
      <w:r w:rsidR="00665467">
        <w:rPr>
          <w:rFonts w:eastAsia="Calibri"/>
          <w:b/>
          <w:sz w:val="22"/>
          <w:szCs w:val="22"/>
        </w:rPr>
        <w:t>665</w:t>
      </w:r>
      <w:r w:rsidR="00746CFC" w:rsidRPr="00665467">
        <w:rPr>
          <w:rFonts w:eastAsia="Calibri"/>
          <w:b/>
          <w:sz w:val="22"/>
          <w:szCs w:val="22"/>
        </w:rPr>
        <w:t>/</w:t>
      </w:r>
      <w:r w:rsidRPr="00665467">
        <w:rPr>
          <w:rFonts w:eastAsia="Calibri"/>
          <w:b/>
          <w:sz w:val="22"/>
          <w:szCs w:val="22"/>
        </w:rPr>
        <w:t>202</w:t>
      </w:r>
      <w:r w:rsidR="00746CFC" w:rsidRPr="00665467">
        <w:rPr>
          <w:rFonts w:eastAsia="Calibri"/>
          <w:b/>
          <w:sz w:val="22"/>
          <w:szCs w:val="22"/>
        </w:rPr>
        <w:t>4</w:t>
      </w:r>
    </w:p>
    <w:p w14:paraId="61D51C17" w14:textId="77777777" w:rsidR="00143720" w:rsidRPr="00665467" w:rsidRDefault="00143720" w:rsidP="00143720">
      <w:pPr>
        <w:spacing w:before="120" w:after="120" w:line="264" w:lineRule="auto"/>
        <w:jc w:val="both"/>
        <w:rPr>
          <w:rFonts w:eastAsia="Calibri"/>
          <w:bCs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>Ja (my) niżej podpisany(ni)……………………………………………………………………..</w:t>
      </w:r>
    </w:p>
    <w:p w14:paraId="47A37D4A" w14:textId="77777777" w:rsidR="00143720" w:rsidRPr="00665467" w:rsidRDefault="00143720" w:rsidP="00143720">
      <w:pPr>
        <w:spacing w:before="120" w:line="257" w:lineRule="auto"/>
        <w:ind w:right="6"/>
        <w:rPr>
          <w:rFonts w:eastAsia="Calibri"/>
          <w:bCs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>Działając w imieniu i na rzecz:……………………………………………….………………….</w:t>
      </w:r>
    </w:p>
    <w:p w14:paraId="3EBD7A0C" w14:textId="2A97638B" w:rsidR="00D16FDD" w:rsidRPr="00665467" w:rsidRDefault="00143720" w:rsidP="00665467">
      <w:pPr>
        <w:spacing w:line="256" w:lineRule="auto"/>
        <w:jc w:val="center"/>
        <w:rPr>
          <w:rFonts w:eastAsia="Calibri"/>
          <w:i/>
          <w:sz w:val="22"/>
          <w:szCs w:val="22"/>
        </w:rPr>
      </w:pPr>
      <w:r w:rsidRPr="00665467">
        <w:rPr>
          <w:rFonts w:eastAsia="Calibri"/>
          <w:bCs/>
          <w:sz w:val="22"/>
          <w:szCs w:val="22"/>
        </w:rPr>
        <w:t xml:space="preserve">         </w:t>
      </w:r>
      <w:r w:rsidRPr="00665467">
        <w:rPr>
          <w:rFonts w:eastAsia="Calibri"/>
          <w:i/>
          <w:sz w:val="22"/>
          <w:szCs w:val="22"/>
        </w:rPr>
        <w:t>(pełna nazwa/firma, adres, w zależności od podmiotu: NIP/PESEL, KRS/CEiDG)</w:t>
      </w:r>
    </w:p>
    <w:p w14:paraId="741EC29B" w14:textId="3ED64FBA" w:rsidR="00143720" w:rsidRPr="00665467" w:rsidRDefault="00143720" w:rsidP="00143720">
      <w:pPr>
        <w:spacing w:after="120"/>
        <w:rPr>
          <w:rFonts w:eastAsia="Calibri"/>
          <w:sz w:val="22"/>
          <w:szCs w:val="22"/>
        </w:rPr>
      </w:pPr>
      <w:r w:rsidRPr="00665467">
        <w:rPr>
          <w:rFonts w:eastAsia="Calibri"/>
          <w:sz w:val="22"/>
          <w:szCs w:val="22"/>
        </w:rPr>
        <w:t>Oświadczam, że na dzień składania ofert :</w:t>
      </w:r>
    </w:p>
    <w:p w14:paraId="77EF6FC7" w14:textId="2FCF0887" w:rsidR="00143720" w:rsidRPr="00665467" w:rsidRDefault="00143720" w:rsidP="00665467">
      <w:pPr>
        <w:spacing w:after="120"/>
        <w:ind w:left="340" w:hanging="340"/>
        <w:jc w:val="both"/>
        <w:rPr>
          <w:rFonts w:eastAsia="Calibri"/>
          <w:i/>
          <w:iCs/>
          <w:sz w:val="22"/>
          <w:szCs w:val="22"/>
        </w:rPr>
      </w:pPr>
      <w:r w:rsidRPr="0066546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665467">
        <w:rPr>
          <w:b/>
          <w:bCs/>
          <w:sz w:val="22"/>
          <w:szCs w:val="22"/>
        </w:rPr>
        <w:t xml:space="preserve"> nie podlegam </w:t>
      </w:r>
      <w:r w:rsidRPr="00665467">
        <w:rPr>
          <w:rFonts w:eastAsia="Calibri"/>
          <w:b/>
          <w:bCs/>
          <w:sz w:val="22"/>
          <w:szCs w:val="22"/>
        </w:rPr>
        <w:t>wykluczeniu</w:t>
      </w:r>
      <w:r w:rsidRPr="00665467">
        <w:rPr>
          <w:rFonts w:eastAsia="Calibri"/>
          <w:bCs/>
          <w:sz w:val="22"/>
          <w:szCs w:val="22"/>
        </w:rPr>
        <w:t>*</w:t>
      </w:r>
      <w:r w:rsidRPr="00665467">
        <w:rPr>
          <w:rFonts w:eastAsia="Calibri"/>
          <w:sz w:val="22"/>
          <w:szCs w:val="22"/>
        </w:rPr>
        <w:t xml:space="preserve"> z postępowania na podstawie art.  </w:t>
      </w:r>
      <w:r w:rsidRPr="00665467">
        <w:rPr>
          <w:sz w:val="22"/>
          <w:szCs w:val="22"/>
        </w:rPr>
        <w:t xml:space="preserve">7 ust. 1 ustawy </w:t>
      </w:r>
      <w:r w:rsidRPr="00665467">
        <w:rPr>
          <w:rFonts w:eastAsia="Calibri"/>
          <w:sz w:val="22"/>
          <w:szCs w:val="22"/>
        </w:rPr>
        <w:t>z dnia 13 kwietnia 2022 r.</w:t>
      </w:r>
      <w:r w:rsidRPr="00665467">
        <w:rPr>
          <w:rFonts w:eastAsia="Calibri"/>
          <w:i/>
          <w:iCs/>
          <w:sz w:val="22"/>
          <w:szCs w:val="22"/>
        </w:rPr>
        <w:t xml:space="preserve"> </w:t>
      </w:r>
      <w:r w:rsidRPr="00665467">
        <w:rPr>
          <w:rFonts w:eastAsia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65467">
        <w:rPr>
          <w:rFonts w:eastAsia="Calibri"/>
          <w:i/>
          <w:iCs/>
          <w:sz w:val="22"/>
          <w:szCs w:val="22"/>
        </w:rPr>
        <w:t xml:space="preserve"> (Dz. U. poz. 835).</w:t>
      </w:r>
    </w:p>
    <w:p w14:paraId="37A02605" w14:textId="77777777" w:rsidR="00143720" w:rsidRPr="00665467" w:rsidRDefault="00143720" w:rsidP="00143720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 w:rsidRPr="0066546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665467">
        <w:rPr>
          <w:b/>
          <w:bCs/>
          <w:sz w:val="22"/>
          <w:szCs w:val="22"/>
        </w:rPr>
        <w:t xml:space="preserve"> podlegam </w:t>
      </w:r>
      <w:r w:rsidRPr="00665467">
        <w:rPr>
          <w:rFonts w:eastAsia="Calibri"/>
          <w:b/>
          <w:bCs/>
          <w:sz w:val="22"/>
          <w:szCs w:val="22"/>
        </w:rPr>
        <w:t>wykluczeniu*</w:t>
      </w:r>
      <w:r w:rsidRPr="00665467">
        <w:rPr>
          <w:rFonts w:eastAsia="Calibri"/>
          <w:color w:val="0070C0"/>
          <w:sz w:val="22"/>
          <w:szCs w:val="22"/>
        </w:rPr>
        <w:t xml:space="preserve"> </w:t>
      </w:r>
      <w:r w:rsidRPr="00665467">
        <w:rPr>
          <w:rFonts w:eastAsia="Calibri"/>
          <w:color w:val="000000"/>
          <w:sz w:val="22"/>
          <w:szCs w:val="22"/>
        </w:rPr>
        <w:t xml:space="preserve">z postępowania na podstawie art.  </w:t>
      </w:r>
      <w:r w:rsidRPr="00665467">
        <w:rPr>
          <w:color w:val="000000"/>
          <w:sz w:val="22"/>
          <w:szCs w:val="22"/>
        </w:rPr>
        <w:t xml:space="preserve">7 ust. 1 ustawy </w:t>
      </w:r>
      <w:r w:rsidRPr="00665467">
        <w:rPr>
          <w:rFonts w:eastAsia="Calibri"/>
          <w:color w:val="000000"/>
          <w:sz w:val="22"/>
          <w:szCs w:val="22"/>
        </w:rPr>
        <w:t>z dnia 13 kwietnia 2022 r.</w:t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665467">
        <w:rPr>
          <w:rFonts w:eastAsia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(Dz. U. poz. 835)</w:t>
      </w:r>
      <w:r w:rsidRPr="00665467">
        <w:rPr>
          <w:rFonts w:eastAsia="Calibri"/>
          <w:i/>
          <w:iCs/>
          <w:color w:val="000000"/>
          <w:sz w:val="22"/>
          <w:szCs w:val="22"/>
          <w:vertAlign w:val="superscript"/>
        </w:rPr>
        <w:footnoteReference w:id="1"/>
      </w:r>
      <w:r w:rsidRPr="00665467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665467">
        <w:rPr>
          <w:rFonts w:eastAsia="Calibri"/>
          <w:sz w:val="22"/>
          <w:szCs w:val="22"/>
        </w:rPr>
        <w:t>z uwagi na wystąpienie okoliczności:</w:t>
      </w:r>
    </w:p>
    <w:p w14:paraId="15DF6A0E" w14:textId="77777777" w:rsidR="00143720" w:rsidRPr="00665467" w:rsidRDefault="00143720" w:rsidP="00143720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Wykonawca jest wymieniony w wykazach określonego w rozporządzeniu 765/2006 </w:t>
      </w:r>
      <w:r w:rsidRPr="00665467">
        <w:rPr>
          <w:rFonts w:eastAsia="Calibri"/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6F46591" w14:textId="07A44811" w:rsidR="00143720" w:rsidRPr="00665467" w:rsidRDefault="00143720" w:rsidP="00143720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 beneficjentem rzeczywistym Wykonawcy w rozumieniu ustawy z dnia 1 marca 2018 r. </w:t>
      </w:r>
      <w:r w:rsidR="000072A3" w:rsidRPr="00665467">
        <w:rPr>
          <w:rFonts w:eastAsia="Calibri"/>
          <w:sz w:val="22"/>
          <w:szCs w:val="22"/>
        </w:rPr>
        <w:br/>
      </w:r>
      <w:r w:rsidRPr="00665467">
        <w:rPr>
          <w:rFonts w:eastAsia="Calibri"/>
          <w:sz w:val="22"/>
          <w:szCs w:val="22"/>
        </w:rPr>
        <w:t>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05878860" w14:textId="3E717326" w:rsidR="00143720" w:rsidRPr="00665467" w:rsidRDefault="00143720" w:rsidP="00CC6028">
      <w:pPr>
        <w:spacing w:after="120"/>
        <w:ind w:left="782" w:hanging="357"/>
        <w:jc w:val="both"/>
        <w:rPr>
          <w:rFonts w:eastAsia="Calibri"/>
          <w:b/>
          <w:sz w:val="22"/>
          <w:szCs w:val="22"/>
        </w:rPr>
      </w:pPr>
      <w:r w:rsidRPr="0066546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65467">
        <w:rPr>
          <w:rFonts w:eastAsia="Calibri"/>
          <w:sz w:val="22"/>
          <w:szCs w:val="22"/>
        </w:rPr>
        <w:t xml:space="preserve"> jednostką dominującą Wykonawcy w rozumieniu art. 3 ust. 1 pkt 37 ustawy z dnia </w:t>
      </w:r>
      <w:r w:rsidRPr="00665467">
        <w:rPr>
          <w:rFonts w:eastAsia="Calibri"/>
          <w:sz w:val="22"/>
          <w:szCs w:val="22"/>
        </w:rPr>
        <w:br/>
        <w:t xml:space="preserve">29 września 1994 r. o rachunkowości (Dz.U. z 2021 r., poz. 217, 2105 i 2106) jest podmiot wymieniony w wykazach określonych w rozporządzeniu 765/2006 </w:t>
      </w:r>
      <w:r w:rsidR="000072A3" w:rsidRPr="00665467">
        <w:rPr>
          <w:rFonts w:eastAsia="Calibri"/>
          <w:sz w:val="22"/>
          <w:szCs w:val="22"/>
        </w:rPr>
        <w:br/>
      </w:r>
      <w:r w:rsidRPr="00665467">
        <w:rPr>
          <w:rFonts w:eastAsia="Calibri"/>
          <w:sz w:val="22"/>
          <w:szCs w:val="22"/>
        </w:rPr>
        <w:t>i rozporządzeniu 269/2014 albo wpisany na listę lub będący taką jednostką dominującą od dni</w:t>
      </w:r>
      <w:r w:rsidR="00665467">
        <w:rPr>
          <w:rFonts w:eastAsia="Calibri"/>
          <w:sz w:val="22"/>
          <w:szCs w:val="22"/>
        </w:rPr>
        <w:t>a</w:t>
      </w:r>
      <w:r w:rsidRPr="00665467">
        <w:rPr>
          <w:rFonts w:eastAsia="Calibri"/>
          <w:sz w:val="22"/>
          <w:szCs w:val="22"/>
        </w:rPr>
        <w:t xml:space="preserve"> 24 lutego 2022 r., o ile został wpisany na listę na podstawie decyzji w sprawie wpisu na listę rozstrzygającej o zastosowaniu środka, o którym mowa w art. 1 pkt 3.*</w:t>
      </w:r>
    </w:p>
    <w:p w14:paraId="6FBCAC98" w14:textId="102EF6E7" w:rsidR="00143720" w:rsidRPr="00665467" w:rsidRDefault="00143720" w:rsidP="00143720">
      <w:pPr>
        <w:spacing w:line="276" w:lineRule="auto"/>
        <w:jc w:val="both"/>
        <w:rPr>
          <w:sz w:val="22"/>
          <w:szCs w:val="22"/>
        </w:rPr>
      </w:pPr>
      <w:r w:rsidRPr="00665467">
        <w:rPr>
          <w:rFonts w:eastAsia="Calibri"/>
          <w:bCs/>
          <w:i/>
          <w:sz w:val="22"/>
          <w:szCs w:val="22"/>
        </w:rPr>
        <w:t>*) właściwe zaznaczyć</w:t>
      </w:r>
    </w:p>
    <w:p w14:paraId="343623BA" w14:textId="77777777" w:rsidR="00143720" w:rsidRPr="00665467" w:rsidRDefault="00143720" w:rsidP="00143720">
      <w:pPr>
        <w:spacing w:line="276" w:lineRule="auto"/>
        <w:ind w:left="4395" w:right="90"/>
        <w:rPr>
          <w:i/>
          <w:sz w:val="22"/>
          <w:szCs w:val="22"/>
        </w:rPr>
      </w:pPr>
      <w:r w:rsidRPr="00665467">
        <w:rPr>
          <w:sz w:val="22"/>
          <w:szCs w:val="22"/>
        </w:rPr>
        <w:t>……….........................................................</w:t>
      </w:r>
      <w:r w:rsidRPr="00665467">
        <w:rPr>
          <w:i/>
          <w:sz w:val="22"/>
          <w:szCs w:val="22"/>
        </w:rPr>
        <w:t xml:space="preserve"> podpis  osoby (osób) upoważnionej (ych) </w:t>
      </w:r>
    </w:p>
    <w:p w14:paraId="47148CAE" w14:textId="4F8D5202" w:rsidR="00DF4BAB" w:rsidRPr="00665467" w:rsidRDefault="00143720" w:rsidP="00CC6028">
      <w:pPr>
        <w:spacing w:line="276" w:lineRule="auto"/>
        <w:ind w:left="4395" w:right="90"/>
        <w:rPr>
          <w:sz w:val="22"/>
          <w:szCs w:val="22"/>
        </w:rPr>
      </w:pPr>
      <w:r w:rsidRPr="00665467">
        <w:rPr>
          <w:i/>
          <w:sz w:val="22"/>
          <w:szCs w:val="22"/>
        </w:rPr>
        <w:t xml:space="preserve"> do reprezentowania Wykonawcy</w:t>
      </w:r>
    </w:p>
    <w:sectPr w:rsidR="00DF4BAB" w:rsidRPr="00665467" w:rsidSect="00582C90"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7F254A" w16cex:dateUtc="2025-01-06T20:03:00Z"/>
  <w16cex:commentExtensible w16cex:durableId="27A1A249" w16cex:dateUtc="2025-01-06T20:27:00Z"/>
  <w16cex:commentExtensible w16cex:durableId="0F76D9E8" w16cex:dateUtc="2025-01-06T20:27:00Z"/>
  <w16cex:commentExtensible w16cex:durableId="25967447" w16cex:dateUtc="2025-01-06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6F006" w16cid:durableId="2F7F254A"/>
  <w16cid:commentId w16cid:paraId="32FA11B7" w16cid:durableId="2B278A8D"/>
  <w16cid:commentId w16cid:paraId="249D0085" w16cid:durableId="2B278B74"/>
  <w16cid:commentId w16cid:paraId="3BC48A9D" w16cid:durableId="2B278B7B"/>
  <w16cid:commentId w16cid:paraId="00E20A83" w16cid:durableId="27A1A249"/>
  <w16cid:commentId w16cid:paraId="142342E2" w16cid:durableId="2B278BA5"/>
  <w16cid:commentId w16cid:paraId="400A7A1C" w16cid:durableId="0F76D9E8"/>
  <w16cid:commentId w16cid:paraId="3DCD007D" w16cid:durableId="25967447"/>
  <w16cid:commentId w16cid:paraId="7D043368" w16cid:durableId="2B278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FF9A" w14:textId="77777777" w:rsidR="00C44240" w:rsidRDefault="00C44240" w:rsidP="00143720">
      <w:r>
        <w:separator/>
      </w:r>
    </w:p>
  </w:endnote>
  <w:endnote w:type="continuationSeparator" w:id="0">
    <w:p w14:paraId="2AE1EEBC" w14:textId="77777777" w:rsidR="00C44240" w:rsidRDefault="00C44240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97DB" w14:textId="77777777" w:rsidR="00FF5FE0" w:rsidRDefault="00FF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55799" w14:textId="77777777" w:rsidR="00C44240" w:rsidRDefault="00C44240" w:rsidP="00143720">
      <w:r>
        <w:separator/>
      </w:r>
    </w:p>
  </w:footnote>
  <w:footnote w:type="continuationSeparator" w:id="0">
    <w:p w14:paraId="28EFA015" w14:textId="77777777" w:rsidR="00C44240" w:rsidRDefault="00C44240" w:rsidP="00143720">
      <w:r>
        <w:continuationSeparator/>
      </w:r>
    </w:p>
  </w:footnote>
  <w:footnote w:id="1">
    <w:p w14:paraId="6EA995F8" w14:textId="77777777" w:rsidR="00FF5FE0" w:rsidRPr="00E20D19" w:rsidRDefault="00FF5FE0" w:rsidP="00143720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EB4F0A" w14:textId="77777777" w:rsidR="00FF5FE0" w:rsidRPr="00E20D19" w:rsidRDefault="00FF5FE0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442DE4" w14:textId="77777777" w:rsidR="00FF5FE0" w:rsidRPr="00E20D19" w:rsidRDefault="00FF5FE0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15606" w14:textId="77777777" w:rsidR="00FF5FE0" w:rsidRPr="00E20D19" w:rsidRDefault="00FF5FE0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6E07FC" w14:textId="77777777" w:rsidR="00FF5FE0" w:rsidRDefault="00FF5FE0" w:rsidP="001437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264B" w14:textId="77777777" w:rsidR="00FF5FE0" w:rsidRPr="00994E5F" w:rsidRDefault="00FF5FE0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6303F"/>
    <w:multiLevelType w:val="hybridMultilevel"/>
    <w:tmpl w:val="207EE6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252127"/>
    <w:multiLevelType w:val="hybridMultilevel"/>
    <w:tmpl w:val="C598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1B5E"/>
    <w:multiLevelType w:val="hybridMultilevel"/>
    <w:tmpl w:val="D2FE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22A311A1"/>
    <w:multiLevelType w:val="hybridMultilevel"/>
    <w:tmpl w:val="C5C25C34"/>
    <w:lvl w:ilvl="0" w:tplc="73E243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447AE7"/>
    <w:multiLevelType w:val="hybridMultilevel"/>
    <w:tmpl w:val="79DEB05C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B48CE"/>
    <w:multiLevelType w:val="hybridMultilevel"/>
    <w:tmpl w:val="E4BA6EAA"/>
    <w:lvl w:ilvl="0" w:tplc="E886F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2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733F0F"/>
    <w:multiLevelType w:val="hybridMultilevel"/>
    <w:tmpl w:val="72827E44"/>
    <w:lvl w:ilvl="0" w:tplc="9EC42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2" w15:restartNumberingAfterBreak="0">
    <w:nsid w:val="3D801A86"/>
    <w:multiLevelType w:val="hybridMultilevel"/>
    <w:tmpl w:val="08588540"/>
    <w:lvl w:ilvl="0" w:tplc="88D037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3DBA547C"/>
    <w:multiLevelType w:val="hybridMultilevel"/>
    <w:tmpl w:val="14E02F8A"/>
    <w:lvl w:ilvl="0" w:tplc="55FABB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8" w15:restartNumberingAfterBreak="0">
    <w:nsid w:val="4F39723F"/>
    <w:multiLevelType w:val="hybridMultilevel"/>
    <w:tmpl w:val="3FB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67BBD"/>
    <w:multiLevelType w:val="hybridMultilevel"/>
    <w:tmpl w:val="745E9806"/>
    <w:lvl w:ilvl="0" w:tplc="551A16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41C7B1E"/>
    <w:multiLevelType w:val="hybridMultilevel"/>
    <w:tmpl w:val="4CACE1B2"/>
    <w:lvl w:ilvl="0" w:tplc="28ACB7E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DA67901"/>
    <w:multiLevelType w:val="hybridMultilevel"/>
    <w:tmpl w:val="1C28A5E6"/>
    <w:lvl w:ilvl="0" w:tplc="C6403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5" w15:restartNumberingAfterBreak="0">
    <w:nsid w:val="63271A40"/>
    <w:multiLevelType w:val="hybridMultilevel"/>
    <w:tmpl w:val="35A8CE08"/>
    <w:lvl w:ilvl="0" w:tplc="D69A94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A119E8"/>
    <w:multiLevelType w:val="hybridMultilevel"/>
    <w:tmpl w:val="315AA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18D71B2"/>
    <w:multiLevelType w:val="hybridMultilevel"/>
    <w:tmpl w:val="F862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5" w15:restartNumberingAfterBreak="0">
    <w:nsid w:val="76B84857"/>
    <w:multiLevelType w:val="hybridMultilevel"/>
    <w:tmpl w:val="E3B05FA6"/>
    <w:lvl w:ilvl="0" w:tplc="34B6A3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3"/>
  </w:num>
  <w:num w:numId="3">
    <w:abstractNumId w:val="9"/>
  </w:num>
  <w:num w:numId="4">
    <w:abstractNumId w:val="54"/>
  </w:num>
  <w:num w:numId="5">
    <w:abstractNumId w:val="42"/>
  </w:num>
  <w:num w:numId="6">
    <w:abstractNumId w:val="5"/>
  </w:num>
  <w:num w:numId="7">
    <w:abstractNumId w:val="20"/>
  </w:num>
  <w:num w:numId="8">
    <w:abstractNumId w:val="3"/>
  </w:num>
  <w:num w:numId="9">
    <w:abstractNumId w:val="1"/>
  </w:num>
  <w:num w:numId="10">
    <w:abstractNumId w:val="27"/>
  </w:num>
  <w:num w:numId="11">
    <w:abstractNumId w:val="14"/>
  </w:num>
  <w:num w:numId="12">
    <w:abstractNumId w:val="28"/>
  </w:num>
  <w:num w:numId="13">
    <w:abstractNumId w:val="19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5"/>
  </w:num>
  <w:num w:numId="20">
    <w:abstractNumId w:val="24"/>
  </w:num>
  <w:num w:numId="21">
    <w:abstractNumId w:val="0"/>
  </w:num>
  <w:num w:numId="22">
    <w:abstractNumId w:val="43"/>
  </w:num>
  <w:num w:numId="23">
    <w:abstractNumId w:val="25"/>
  </w:num>
  <w:num w:numId="24">
    <w:abstractNumId w:val="51"/>
  </w:num>
  <w:num w:numId="25">
    <w:abstractNumId w:val="47"/>
  </w:num>
  <w:num w:numId="26">
    <w:abstractNumId w:val="18"/>
  </w:num>
  <w:num w:numId="27">
    <w:abstractNumId w:val="31"/>
  </w:num>
  <w:num w:numId="28">
    <w:abstractNumId w:val="36"/>
  </w:num>
  <w:num w:numId="29">
    <w:abstractNumId w:val="26"/>
  </w:num>
  <w:num w:numId="30">
    <w:abstractNumId w:val="21"/>
  </w:num>
  <w:num w:numId="31">
    <w:abstractNumId w:val="11"/>
  </w:num>
  <w:num w:numId="32">
    <w:abstractNumId w:val="34"/>
  </w:num>
  <w:num w:numId="33">
    <w:abstractNumId w:val="48"/>
  </w:num>
  <w:num w:numId="34">
    <w:abstractNumId w:val="61"/>
  </w:num>
  <w:num w:numId="35">
    <w:abstractNumId w:val="46"/>
  </w:num>
  <w:num w:numId="36">
    <w:abstractNumId w:val="12"/>
  </w:num>
  <w:num w:numId="37">
    <w:abstractNumId w:val="37"/>
  </w:num>
  <w:num w:numId="38">
    <w:abstractNumId w:val="7"/>
  </w:num>
  <w:num w:numId="39">
    <w:abstractNumId w:val="13"/>
  </w:num>
  <w:num w:numId="40">
    <w:abstractNumId w:val="59"/>
  </w:num>
  <w:num w:numId="41">
    <w:abstractNumId w:val="60"/>
  </w:num>
  <w:num w:numId="42">
    <w:abstractNumId w:val="56"/>
  </w:num>
  <w:num w:numId="43">
    <w:abstractNumId w:val="6"/>
  </w:num>
  <w:num w:numId="44">
    <w:abstractNumId w:val="35"/>
  </w:num>
  <w:num w:numId="45">
    <w:abstractNumId w:val="38"/>
  </w:num>
  <w:num w:numId="46">
    <w:abstractNumId w:val="50"/>
  </w:num>
  <w:num w:numId="47">
    <w:abstractNumId w:val="58"/>
  </w:num>
  <w:num w:numId="48">
    <w:abstractNumId w:val="57"/>
  </w:num>
  <w:num w:numId="49">
    <w:abstractNumId w:val="22"/>
  </w:num>
  <w:num w:numId="50">
    <w:abstractNumId w:val="8"/>
  </w:num>
  <w:num w:numId="51">
    <w:abstractNumId w:val="52"/>
  </w:num>
  <w:num w:numId="52">
    <w:abstractNumId w:val="10"/>
  </w:num>
  <w:num w:numId="53">
    <w:abstractNumId w:val="32"/>
  </w:num>
  <w:num w:numId="54">
    <w:abstractNumId w:val="55"/>
  </w:num>
  <w:num w:numId="55">
    <w:abstractNumId w:val="16"/>
  </w:num>
  <w:num w:numId="56">
    <w:abstractNumId w:val="23"/>
  </w:num>
  <w:num w:numId="57">
    <w:abstractNumId w:val="41"/>
  </w:num>
  <w:num w:numId="58">
    <w:abstractNumId w:val="39"/>
  </w:num>
  <w:num w:numId="59">
    <w:abstractNumId w:val="33"/>
  </w:num>
  <w:num w:numId="60">
    <w:abstractNumId w:val="2"/>
  </w:num>
  <w:num w:numId="61">
    <w:abstractNumId w:val="45"/>
  </w:num>
  <w:num w:numId="62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E"/>
    <w:rsid w:val="00003B53"/>
    <w:rsid w:val="000072A3"/>
    <w:rsid w:val="00017810"/>
    <w:rsid w:val="0005352B"/>
    <w:rsid w:val="0006120F"/>
    <w:rsid w:val="000624CA"/>
    <w:rsid w:val="000639C0"/>
    <w:rsid w:val="00064E70"/>
    <w:rsid w:val="00072C42"/>
    <w:rsid w:val="000873B5"/>
    <w:rsid w:val="00091329"/>
    <w:rsid w:val="000A422C"/>
    <w:rsid w:val="000A4503"/>
    <w:rsid w:val="000B3A83"/>
    <w:rsid w:val="000B414F"/>
    <w:rsid w:val="000C7D10"/>
    <w:rsid w:val="000E4725"/>
    <w:rsid w:val="000F67EC"/>
    <w:rsid w:val="000F6DF4"/>
    <w:rsid w:val="00116944"/>
    <w:rsid w:val="00123640"/>
    <w:rsid w:val="001336F3"/>
    <w:rsid w:val="00143720"/>
    <w:rsid w:val="00167DB9"/>
    <w:rsid w:val="00177B4F"/>
    <w:rsid w:val="00187A6D"/>
    <w:rsid w:val="001929FF"/>
    <w:rsid w:val="00196975"/>
    <w:rsid w:val="0019720A"/>
    <w:rsid w:val="0019792F"/>
    <w:rsid w:val="001D7D8D"/>
    <w:rsid w:val="001E48AB"/>
    <w:rsid w:val="00223584"/>
    <w:rsid w:val="00232C65"/>
    <w:rsid w:val="00253550"/>
    <w:rsid w:val="002A69B6"/>
    <w:rsid w:val="002D18B0"/>
    <w:rsid w:val="002D612B"/>
    <w:rsid w:val="002D6141"/>
    <w:rsid w:val="002E7FC6"/>
    <w:rsid w:val="00303A90"/>
    <w:rsid w:val="003143A5"/>
    <w:rsid w:val="00331910"/>
    <w:rsid w:val="00366D8A"/>
    <w:rsid w:val="0037624C"/>
    <w:rsid w:val="00383AAB"/>
    <w:rsid w:val="003A56C3"/>
    <w:rsid w:val="003B1324"/>
    <w:rsid w:val="003C5D3E"/>
    <w:rsid w:val="003D34DB"/>
    <w:rsid w:val="003D4F6B"/>
    <w:rsid w:val="003F180B"/>
    <w:rsid w:val="003F50AA"/>
    <w:rsid w:val="00403E2E"/>
    <w:rsid w:val="004174BD"/>
    <w:rsid w:val="00424AAA"/>
    <w:rsid w:val="00436318"/>
    <w:rsid w:val="004573E6"/>
    <w:rsid w:val="00466AC0"/>
    <w:rsid w:val="004673AC"/>
    <w:rsid w:val="0047274B"/>
    <w:rsid w:val="004C63D2"/>
    <w:rsid w:val="004D4B25"/>
    <w:rsid w:val="004E47E0"/>
    <w:rsid w:val="005316FD"/>
    <w:rsid w:val="00540F41"/>
    <w:rsid w:val="00582C90"/>
    <w:rsid w:val="00586F23"/>
    <w:rsid w:val="00591FBD"/>
    <w:rsid w:val="0059560F"/>
    <w:rsid w:val="005C455B"/>
    <w:rsid w:val="005E2806"/>
    <w:rsid w:val="005F6FE1"/>
    <w:rsid w:val="006077E8"/>
    <w:rsid w:val="00626F6E"/>
    <w:rsid w:val="00633F1B"/>
    <w:rsid w:val="00642F4E"/>
    <w:rsid w:val="00643A21"/>
    <w:rsid w:val="006460C3"/>
    <w:rsid w:val="00664912"/>
    <w:rsid w:val="00665467"/>
    <w:rsid w:val="00677260"/>
    <w:rsid w:val="00686EE5"/>
    <w:rsid w:val="006967BA"/>
    <w:rsid w:val="006B4D36"/>
    <w:rsid w:val="006C3ABE"/>
    <w:rsid w:val="006C660C"/>
    <w:rsid w:val="006D12CF"/>
    <w:rsid w:val="00703BC1"/>
    <w:rsid w:val="00704348"/>
    <w:rsid w:val="007176F0"/>
    <w:rsid w:val="00726774"/>
    <w:rsid w:val="00746CFC"/>
    <w:rsid w:val="0076143D"/>
    <w:rsid w:val="00777929"/>
    <w:rsid w:val="007C2646"/>
    <w:rsid w:val="0080443B"/>
    <w:rsid w:val="0080639E"/>
    <w:rsid w:val="00811EC3"/>
    <w:rsid w:val="00816D6A"/>
    <w:rsid w:val="0087372D"/>
    <w:rsid w:val="00880A1F"/>
    <w:rsid w:val="0088386D"/>
    <w:rsid w:val="0088673C"/>
    <w:rsid w:val="00895277"/>
    <w:rsid w:val="008A7BC8"/>
    <w:rsid w:val="008A7F18"/>
    <w:rsid w:val="008C2FF4"/>
    <w:rsid w:val="008D062D"/>
    <w:rsid w:val="008D2E9D"/>
    <w:rsid w:val="008F3D73"/>
    <w:rsid w:val="008F4C91"/>
    <w:rsid w:val="00904DAA"/>
    <w:rsid w:val="00907ED0"/>
    <w:rsid w:val="00936AF7"/>
    <w:rsid w:val="0094705B"/>
    <w:rsid w:val="00950C6F"/>
    <w:rsid w:val="009535C2"/>
    <w:rsid w:val="00982BA3"/>
    <w:rsid w:val="009C60E3"/>
    <w:rsid w:val="009D3BF8"/>
    <w:rsid w:val="009D579E"/>
    <w:rsid w:val="009D7872"/>
    <w:rsid w:val="009F2280"/>
    <w:rsid w:val="00A05441"/>
    <w:rsid w:val="00A51BB0"/>
    <w:rsid w:val="00A63D5D"/>
    <w:rsid w:val="00AA02EA"/>
    <w:rsid w:val="00AA337E"/>
    <w:rsid w:val="00AD3542"/>
    <w:rsid w:val="00AD434A"/>
    <w:rsid w:val="00AD63D5"/>
    <w:rsid w:val="00AF04D2"/>
    <w:rsid w:val="00B03478"/>
    <w:rsid w:val="00B065B5"/>
    <w:rsid w:val="00B12ECF"/>
    <w:rsid w:val="00B1392F"/>
    <w:rsid w:val="00B22EE2"/>
    <w:rsid w:val="00B31B79"/>
    <w:rsid w:val="00B44940"/>
    <w:rsid w:val="00B65158"/>
    <w:rsid w:val="00B850CD"/>
    <w:rsid w:val="00BC2297"/>
    <w:rsid w:val="00BD58A0"/>
    <w:rsid w:val="00BE3137"/>
    <w:rsid w:val="00BE70DF"/>
    <w:rsid w:val="00C3788E"/>
    <w:rsid w:val="00C43B19"/>
    <w:rsid w:val="00C44240"/>
    <w:rsid w:val="00C47429"/>
    <w:rsid w:val="00C5635E"/>
    <w:rsid w:val="00C572DA"/>
    <w:rsid w:val="00C740DD"/>
    <w:rsid w:val="00C7481E"/>
    <w:rsid w:val="00CB6224"/>
    <w:rsid w:val="00CC224A"/>
    <w:rsid w:val="00CC6028"/>
    <w:rsid w:val="00CC7880"/>
    <w:rsid w:val="00CD7810"/>
    <w:rsid w:val="00CE4131"/>
    <w:rsid w:val="00D0282D"/>
    <w:rsid w:val="00D16FDD"/>
    <w:rsid w:val="00D245B3"/>
    <w:rsid w:val="00D27077"/>
    <w:rsid w:val="00D95685"/>
    <w:rsid w:val="00DA1C58"/>
    <w:rsid w:val="00DE21E3"/>
    <w:rsid w:val="00DE506F"/>
    <w:rsid w:val="00DF2F15"/>
    <w:rsid w:val="00DF4BAB"/>
    <w:rsid w:val="00E10527"/>
    <w:rsid w:val="00E14E4F"/>
    <w:rsid w:val="00E37C53"/>
    <w:rsid w:val="00E707DA"/>
    <w:rsid w:val="00E80988"/>
    <w:rsid w:val="00E86F78"/>
    <w:rsid w:val="00E92F47"/>
    <w:rsid w:val="00EA3FD0"/>
    <w:rsid w:val="00EB5286"/>
    <w:rsid w:val="00EC4230"/>
    <w:rsid w:val="00ED0DD3"/>
    <w:rsid w:val="00EE1490"/>
    <w:rsid w:val="00EE1B99"/>
    <w:rsid w:val="00F012E8"/>
    <w:rsid w:val="00F21E3D"/>
    <w:rsid w:val="00F26038"/>
    <w:rsid w:val="00F45AE1"/>
    <w:rsid w:val="00F46535"/>
    <w:rsid w:val="00F51506"/>
    <w:rsid w:val="00FA5AC3"/>
    <w:rsid w:val="00FB6027"/>
    <w:rsid w:val="00FC488D"/>
    <w:rsid w:val="00FD034D"/>
    <w:rsid w:val="00FD5C43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20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9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8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21"/>
      </w:numPr>
    </w:pPr>
  </w:style>
  <w:style w:type="numbering" w:customStyle="1" w:styleId="Styl2">
    <w:name w:val="Styl2"/>
    <w:rsid w:val="00582C90"/>
    <w:pPr>
      <w:numPr>
        <w:numId w:val="22"/>
      </w:numPr>
    </w:pPr>
  </w:style>
  <w:style w:type="numbering" w:customStyle="1" w:styleId="Styl3">
    <w:name w:val="Styl3"/>
    <w:rsid w:val="00582C90"/>
    <w:pPr>
      <w:numPr>
        <w:numId w:val="23"/>
      </w:numPr>
    </w:pPr>
  </w:style>
  <w:style w:type="numbering" w:customStyle="1" w:styleId="Styl4">
    <w:name w:val="Styl4"/>
    <w:rsid w:val="00582C90"/>
    <w:pPr>
      <w:numPr>
        <w:numId w:val="24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5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7"/>
      </w:numPr>
    </w:pPr>
  </w:style>
  <w:style w:type="numbering" w:customStyle="1" w:styleId="Styl7">
    <w:name w:val="Styl7"/>
    <w:uiPriority w:val="99"/>
    <w:rsid w:val="00582C90"/>
    <w:pPr>
      <w:numPr>
        <w:numId w:val="28"/>
      </w:numPr>
    </w:pPr>
  </w:style>
  <w:style w:type="numbering" w:customStyle="1" w:styleId="Styl8">
    <w:name w:val="Styl8"/>
    <w:uiPriority w:val="99"/>
    <w:rsid w:val="00582C90"/>
    <w:pPr>
      <w:numPr>
        <w:numId w:val="29"/>
      </w:numPr>
    </w:pPr>
  </w:style>
  <w:style w:type="numbering" w:customStyle="1" w:styleId="Styl9">
    <w:name w:val="Styl9"/>
    <w:uiPriority w:val="99"/>
    <w:rsid w:val="00582C90"/>
    <w:pPr>
      <w:numPr>
        <w:numId w:val="30"/>
      </w:numPr>
    </w:pPr>
  </w:style>
  <w:style w:type="numbering" w:customStyle="1" w:styleId="Styl10">
    <w:name w:val="Styl10"/>
    <w:uiPriority w:val="99"/>
    <w:rsid w:val="00582C90"/>
    <w:pPr>
      <w:numPr>
        <w:numId w:val="31"/>
      </w:numPr>
    </w:pPr>
  </w:style>
  <w:style w:type="numbering" w:customStyle="1" w:styleId="Styl11">
    <w:name w:val="Styl11"/>
    <w:uiPriority w:val="99"/>
    <w:rsid w:val="00582C90"/>
    <w:pPr>
      <w:numPr>
        <w:numId w:val="32"/>
      </w:numPr>
    </w:pPr>
  </w:style>
  <w:style w:type="numbering" w:customStyle="1" w:styleId="Styl12">
    <w:name w:val="Styl12"/>
    <w:uiPriority w:val="99"/>
    <w:rsid w:val="00582C90"/>
    <w:pPr>
      <w:numPr>
        <w:numId w:val="33"/>
      </w:numPr>
    </w:pPr>
  </w:style>
  <w:style w:type="numbering" w:customStyle="1" w:styleId="Styl13">
    <w:name w:val="Styl13"/>
    <w:uiPriority w:val="99"/>
    <w:rsid w:val="00582C90"/>
    <w:pPr>
      <w:numPr>
        <w:numId w:val="34"/>
      </w:numPr>
    </w:pPr>
  </w:style>
  <w:style w:type="numbering" w:customStyle="1" w:styleId="Styl14">
    <w:name w:val="Styl14"/>
    <w:uiPriority w:val="99"/>
    <w:rsid w:val="00582C90"/>
    <w:pPr>
      <w:numPr>
        <w:numId w:val="35"/>
      </w:numPr>
    </w:pPr>
  </w:style>
  <w:style w:type="numbering" w:customStyle="1" w:styleId="Styl15">
    <w:name w:val="Styl15"/>
    <w:uiPriority w:val="99"/>
    <w:rsid w:val="00582C90"/>
    <w:pPr>
      <w:numPr>
        <w:numId w:val="36"/>
      </w:numPr>
    </w:pPr>
  </w:style>
  <w:style w:type="numbering" w:customStyle="1" w:styleId="Styl16">
    <w:name w:val="Styl16"/>
    <w:uiPriority w:val="99"/>
    <w:rsid w:val="00582C90"/>
    <w:pPr>
      <w:numPr>
        <w:numId w:val="37"/>
      </w:numPr>
    </w:pPr>
  </w:style>
  <w:style w:type="numbering" w:customStyle="1" w:styleId="Styl17">
    <w:name w:val="Styl17"/>
    <w:uiPriority w:val="99"/>
    <w:rsid w:val="00582C90"/>
    <w:pPr>
      <w:numPr>
        <w:numId w:val="38"/>
      </w:numPr>
    </w:pPr>
  </w:style>
  <w:style w:type="numbering" w:customStyle="1" w:styleId="Styl18">
    <w:name w:val="Styl18"/>
    <w:uiPriority w:val="99"/>
    <w:rsid w:val="00582C90"/>
    <w:pPr>
      <w:numPr>
        <w:numId w:val="39"/>
      </w:numPr>
    </w:pPr>
  </w:style>
  <w:style w:type="numbering" w:customStyle="1" w:styleId="Styl19">
    <w:name w:val="Styl19"/>
    <w:uiPriority w:val="99"/>
    <w:rsid w:val="00582C90"/>
    <w:pPr>
      <w:numPr>
        <w:numId w:val="40"/>
      </w:numPr>
    </w:pPr>
  </w:style>
  <w:style w:type="numbering" w:customStyle="1" w:styleId="Styl20">
    <w:name w:val="Styl20"/>
    <w:uiPriority w:val="99"/>
    <w:rsid w:val="00582C90"/>
    <w:pPr>
      <w:numPr>
        <w:numId w:val="41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6"/>
      </w:numPr>
    </w:pPr>
  </w:style>
  <w:style w:type="numbering" w:customStyle="1" w:styleId="Styl1711">
    <w:name w:val="Styl1711"/>
    <w:uiPriority w:val="99"/>
    <w:rsid w:val="00582C90"/>
    <w:pPr>
      <w:numPr>
        <w:numId w:val="42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6D6A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0F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jw4809.iodo@ron.mil.pl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w4809.kj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4500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ip.lex.pl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PEYA4Z2STNJ5-1786848945-1880</_dlc_DocId>
    <_dlc_DocIdUrl xmlns="f52873c2-5f31-4973-adda-d4235ece25bd">
      <Url>https://iwspsz.ron.int/jiwspsz/rblog/2rblog/jwbezpod/26wog/kom/szp/_layouts/15/DocIdRedir.aspx?ID=PEYA4Z2STNJ5-1786848945-1880</Url>
      <Description>PEYA4Z2STNJ5-1786848945-1880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189B8B-C713-4E80-A159-75A35F7C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87CD9-810B-4DDD-8E16-CE1C33CFD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E150A128-B3B1-4F1D-A301-AB2AB4405D0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D79BA16-40E7-4C20-A4FB-949C9BDA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6051</Words>
  <Characters>36311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i medale</vt:lpstr>
    </vt:vector>
  </TitlesOfParts>
  <Company>MON</Company>
  <LinksUpToDate>false</LinksUpToDate>
  <CharactersWithSpaces>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i medale</dc:title>
  <dc:subject/>
  <dc:creator>Popielarz-Makowska Magdalena</dc:creator>
  <cp:keywords/>
  <dc:description/>
  <cp:lastModifiedBy>Paszkowska Małgorzata</cp:lastModifiedBy>
  <cp:revision>8</cp:revision>
  <cp:lastPrinted>2024-09-30T07:20:00Z</cp:lastPrinted>
  <dcterms:created xsi:type="dcterms:W3CDTF">2025-01-07T10:19:00Z</dcterms:created>
  <dcterms:modified xsi:type="dcterms:W3CDTF">2025-01-09T08:32:00Z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fba71f61-19dd-4de3-a36f-3e65df37f177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51083220-7b3d-4a7a-a7b8-12da9ecf2586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10.8.14.228</vt:lpwstr>
  </property>
  <property fmtid="{D5CDD505-2E9C-101B-9397-08002B2CF9AE}" pid="13" name="bjPortionMark">
    <vt:lpwstr>[]</vt:lpwstr>
  </property>
</Properties>
</file>