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323E1" w14:textId="01145312" w:rsidR="00706EF0" w:rsidRPr="0044399E" w:rsidRDefault="00350245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RIM</w:t>
      </w:r>
      <w:r w:rsidR="00837F7F">
        <w:rPr>
          <w:rFonts w:cs="Arial"/>
          <w:b/>
          <w:color w:val="000000" w:themeColor="text1"/>
          <w:szCs w:val="20"/>
        </w:rPr>
        <w:t>.271</w:t>
      </w:r>
      <w:r w:rsidR="001230C0">
        <w:rPr>
          <w:rFonts w:cs="Arial"/>
          <w:b/>
          <w:color w:val="000000" w:themeColor="text1"/>
          <w:szCs w:val="20"/>
        </w:rPr>
        <w:t>.</w:t>
      </w:r>
      <w:r w:rsidR="00D41EC5">
        <w:rPr>
          <w:rFonts w:cs="Arial"/>
          <w:b/>
          <w:color w:val="000000" w:themeColor="text1"/>
          <w:szCs w:val="20"/>
        </w:rPr>
        <w:t>10</w:t>
      </w:r>
      <w:r w:rsidR="00837F7F" w:rsidRPr="00AD7C2E">
        <w:rPr>
          <w:rFonts w:cs="Arial"/>
          <w:b/>
          <w:color w:val="000000" w:themeColor="text1"/>
          <w:szCs w:val="20"/>
        </w:rPr>
        <w:t>.202</w:t>
      </w:r>
      <w:r>
        <w:rPr>
          <w:rFonts w:cs="Arial"/>
          <w:b/>
          <w:color w:val="000000" w:themeColor="text1"/>
          <w:szCs w:val="20"/>
        </w:rPr>
        <w:t>5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39445551" w14:textId="77777777"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0D89D175" w14:textId="77777777" w:rsidR="00837F7F" w:rsidRDefault="00837F7F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</w:p>
    <w:p w14:paraId="7B351E7D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3FDF88F6" w14:textId="69110D3D" w:rsidR="00A900C8" w:rsidRPr="00BB4EFA" w:rsidRDefault="00A900C8" w:rsidP="00BB4EFA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357" w:hanging="357"/>
        <w:textAlignment w:val="baseline"/>
        <w:rPr>
          <w:rFonts w:eastAsia="Calibri" w:cs="Arial"/>
          <w:b/>
          <w:szCs w:val="20"/>
          <w:lang w:eastAsia="pl-PL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BB4EFA">
        <w:rPr>
          <w:rFonts w:eastAsia="CIDFont+F2" w:cs="Arial"/>
          <w:b/>
          <w:bCs/>
          <w:color w:val="auto"/>
          <w:sz w:val="22"/>
          <w:szCs w:val="22"/>
          <w:lang w:eastAsia="pl-PL"/>
        </w:rPr>
        <w:t xml:space="preserve"> </w:t>
      </w:r>
      <w:r w:rsidR="00BB4EFA" w:rsidRPr="00306FB1">
        <w:rPr>
          <w:rFonts w:eastAsia="CIDFont+F2" w:cs="Arial"/>
          <w:b/>
          <w:bCs/>
          <w:szCs w:val="20"/>
          <w:lang w:eastAsia="pl-PL"/>
        </w:rPr>
        <w:t>Rozbudowa budynku przedszkola w ramach zadania pod nazwą „Utworzenie pierwszego Miejskiego Żłobka w Słupcy”</w:t>
      </w:r>
      <w:r w:rsidR="004A547D" w:rsidRPr="00BB4EFA">
        <w:rPr>
          <w:rFonts w:eastAsiaTheme="minorHAnsi" w:cs="Arial"/>
          <w:color w:val="0F243E" w:themeColor="text2" w:themeShade="80"/>
          <w:szCs w:val="20"/>
        </w:rPr>
        <w:t xml:space="preserve">, </w:t>
      </w:r>
      <w:r w:rsidR="00DE4E99" w:rsidRPr="00BB4EFA">
        <w:rPr>
          <w:rFonts w:cs="Arial"/>
          <w:color w:val="000000" w:themeColor="text1"/>
          <w:szCs w:val="20"/>
        </w:rPr>
        <w:t xml:space="preserve">my niżej podpisani </w:t>
      </w:r>
      <w:r w:rsidRPr="00BB4EFA">
        <w:rPr>
          <w:rFonts w:cs="Arial"/>
          <w:color w:val="000000" w:themeColor="text1"/>
        </w:rPr>
        <w:t>reprezentujący Wykonawcę/Wykonawców:</w:t>
      </w:r>
    </w:p>
    <w:p w14:paraId="7D962067" w14:textId="77777777"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036603DC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AECCE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F7029E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E2C65CD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184A53CC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767D894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490876A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64BBF8D8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1A466810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A12EF61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63760D3D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42E6D56C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>składania wyjaśnień dotyczących treści ofert oraz innych dokumentów składanych w postępowaniu*,</w:t>
      </w:r>
    </w:p>
    <w:p w14:paraId="2C96582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1EC12B7C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73AE00E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75664582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6F857C1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6EF685E6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027BB907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F75E761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4399E" w:rsidRPr="0044399E" w14:paraId="35376018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A07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6DB3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14:paraId="0F26AFE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3A0F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13E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41B1F0FC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1E16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24C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5722D07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D5B3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324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DA45D0A" w14:textId="77777777"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B3EE8" w14:textId="77777777" w:rsidR="00545168" w:rsidRDefault="00545168">
      <w:r>
        <w:separator/>
      </w:r>
    </w:p>
  </w:endnote>
  <w:endnote w:type="continuationSeparator" w:id="0">
    <w:p w14:paraId="4D6A4BB6" w14:textId="77777777" w:rsidR="00545168" w:rsidRDefault="0054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41D45" w14:textId="77777777" w:rsidR="00D9565D" w:rsidRPr="00B36434" w:rsidRDefault="007962F1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78556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ADA91" w14:textId="77777777" w:rsidR="00545168" w:rsidRDefault="00545168">
      <w:r>
        <w:separator/>
      </w:r>
    </w:p>
  </w:footnote>
  <w:footnote w:type="continuationSeparator" w:id="0">
    <w:p w14:paraId="4ACADB99" w14:textId="77777777" w:rsidR="00545168" w:rsidRDefault="00545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1C705" w14:textId="68BF9F57" w:rsidR="00B36434" w:rsidRDefault="00350245" w:rsidP="00EF1A9E">
    <w:pPr>
      <w:pStyle w:val="Nagwek"/>
      <w:jc w:val="center"/>
    </w:pPr>
    <w:r>
      <w:rPr>
        <w:noProof/>
      </w:rPr>
      <w:drawing>
        <wp:inline distT="0" distB="0" distL="0" distR="0" wp14:anchorId="1A50AFF7" wp14:editId="247B44AA">
          <wp:extent cx="5760720" cy="1017029"/>
          <wp:effectExtent l="0" t="0" r="0" b="0"/>
          <wp:docPr id="1" name="Obraz 1" descr="KPO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3CF345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185217"/>
    <w:multiLevelType w:val="hybridMultilevel"/>
    <w:tmpl w:val="23447034"/>
    <w:lvl w:ilvl="0" w:tplc="A78644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346819">
    <w:abstractNumId w:val="8"/>
  </w:num>
  <w:num w:numId="2" w16cid:durableId="865824176">
    <w:abstractNumId w:val="7"/>
  </w:num>
  <w:num w:numId="3" w16cid:durableId="749471857">
    <w:abstractNumId w:val="13"/>
  </w:num>
  <w:num w:numId="4" w16cid:durableId="43024860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612563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8577692">
    <w:abstractNumId w:val="14"/>
  </w:num>
  <w:num w:numId="7" w16cid:durableId="245966453">
    <w:abstractNumId w:val="5"/>
  </w:num>
  <w:num w:numId="8" w16cid:durableId="1554926449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0F1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7FF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8F7"/>
    <w:rsid w:val="00111DCC"/>
    <w:rsid w:val="001139D7"/>
    <w:rsid w:val="001154FE"/>
    <w:rsid w:val="0011568C"/>
    <w:rsid w:val="00117281"/>
    <w:rsid w:val="00117CA6"/>
    <w:rsid w:val="0012021D"/>
    <w:rsid w:val="00120A1A"/>
    <w:rsid w:val="00120B85"/>
    <w:rsid w:val="0012185C"/>
    <w:rsid w:val="00121E3C"/>
    <w:rsid w:val="00121E59"/>
    <w:rsid w:val="001230C0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381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76D32"/>
    <w:rsid w:val="00180A0C"/>
    <w:rsid w:val="001819B9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D31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53F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32F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6CF2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6B45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2AF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245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4BF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318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458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629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547D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D7BF2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CC6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5168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1F69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A09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C66"/>
    <w:rsid w:val="00773F5D"/>
    <w:rsid w:val="00774DDF"/>
    <w:rsid w:val="00775F52"/>
    <w:rsid w:val="00777752"/>
    <w:rsid w:val="00777E51"/>
    <w:rsid w:val="00780004"/>
    <w:rsid w:val="007805B6"/>
    <w:rsid w:val="00781218"/>
    <w:rsid w:val="00782CFA"/>
    <w:rsid w:val="00783199"/>
    <w:rsid w:val="007841BC"/>
    <w:rsid w:val="0078445E"/>
    <w:rsid w:val="00784553"/>
    <w:rsid w:val="00785226"/>
    <w:rsid w:val="00785561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62F1"/>
    <w:rsid w:val="00797363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0EC3"/>
    <w:rsid w:val="00821350"/>
    <w:rsid w:val="00821AE9"/>
    <w:rsid w:val="00821EAD"/>
    <w:rsid w:val="008228E0"/>
    <w:rsid w:val="00822A83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37F7F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66B0B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2C42"/>
    <w:rsid w:val="008F4114"/>
    <w:rsid w:val="008F67BD"/>
    <w:rsid w:val="008F6F98"/>
    <w:rsid w:val="008F7A04"/>
    <w:rsid w:val="009015D2"/>
    <w:rsid w:val="00901CC8"/>
    <w:rsid w:val="00901CD5"/>
    <w:rsid w:val="009023F7"/>
    <w:rsid w:val="00902CC5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165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4F3D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269F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0D6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05A2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C86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B3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B07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A27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47F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08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A45"/>
    <w:rsid w:val="00B81E99"/>
    <w:rsid w:val="00B82076"/>
    <w:rsid w:val="00B8215C"/>
    <w:rsid w:val="00B83B66"/>
    <w:rsid w:val="00B83F66"/>
    <w:rsid w:val="00B8499F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4EFA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2F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345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6F8D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95EEF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259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10B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6A9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1EC5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758"/>
    <w:rsid w:val="00D55BFA"/>
    <w:rsid w:val="00D570C7"/>
    <w:rsid w:val="00D60B4C"/>
    <w:rsid w:val="00D61FBC"/>
    <w:rsid w:val="00D62677"/>
    <w:rsid w:val="00D66CE8"/>
    <w:rsid w:val="00D66D8A"/>
    <w:rsid w:val="00D704DB"/>
    <w:rsid w:val="00D709DD"/>
    <w:rsid w:val="00D721B6"/>
    <w:rsid w:val="00D727A0"/>
    <w:rsid w:val="00D72AFD"/>
    <w:rsid w:val="00D72B42"/>
    <w:rsid w:val="00D72C9B"/>
    <w:rsid w:val="00D733B3"/>
    <w:rsid w:val="00D745EA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238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EAA4A9"/>
  <w15:docId w15:val="{447FC5CB-70DB-465C-8F4E-3AFA4253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Sylwia Frydrychowicz</cp:lastModifiedBy>
  <cp:revision>19</cp:revision>
  <cp:lastPrinted>2015-03-06T05:37:00Z</cp:lastPrinted>
  <dcterms:created xsi:type="dcterms:W3CDTF">2023-07-28T09:35:00Z</dcterms:created>
  <dcterms:modified xsi:type="dcterms:W3CDTF">2025-03-17T10:27:00Z</dcterms:modified>
</cp:coreProperties>
</file>