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F48F" w14:textId="77777777" w:rsidR="007F7B07" w:rsidRPr="00F36421" w:rsidRDefault="004E3548" w:rsidP="004E3548">
      <w:pPr>
        <w:spacing w:after="0"/>
        <w:jc w:val="center"/>
        <w:rPr>
          <w:rFonts w:ascii="Arial" w:hAnsi="Arial" w:cs="Arial"/>
          <w:b/>
          <w:bCs/>
        </w:rPr>
      </w:pPr>
      <w:r w:rsidRPr="00F36421">
        <w:rPr>
          <w:rFonts w:ascii="Arial" w:hAnsi="Arial" w:cs="Arial"/>
          <w:b/>
          <w:bCs/>
        </w:rPr>
        <w:t>WYKAZ WYPOSAŻENIA ZAKŁADU I URZĄDZEŃ TECHNICZNYCH</w:t>
      </w:r>
    </w:p>
    <w:p w14:paraId="447ADB3B" w14:textId="77777777" w:rsidR="004E3548" w:rsidRPr="00F36421" w:rsidRDefault="004E3548" w:rsidP="004E3548">
      <w:pPr>
        <w:spacing w:after="0"/>
        <w:jc w:val="center"/>
        <w:rPr>
          <w:rFonts w:ascii="Arial" w:hAnsi="Arial" w:cs="Arial"/>
          <w:b/>
          <w:bCs/>
        </w:rPr>
      </w:pPr>
    </w:p>
    <w:p w14:paraId="383932A3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Nazwa Wykonawcy……………………………………………………………………………</w:t>
      </w:r>
    </w:p>
    <w:p w14:paraId="055866A5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Adres Wykonawcy……………………………………………………………………………..</w:t>
      </w:r>
    </w:p>
    <w:p w14:paraId="2B6669BC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Miejscowość …………………………………… Data: ……......</w:t>
      </w:r>
    </w:p>
    <w:p w14:paraId="12F32811" w14:textId="77777777" w:rsidR="004E3548" w:rsidRPr="00F36421" w:rsidRDefault="004E3548" w:rsidP="004E3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Wykaz wyposażenia zakładu i urządzeń technicznych</w:t>
      </w:r>
      <w:r w:rsidR="00D23E8D" w:rsidRPr="00F36421">
        <w:rPr>
          <w:rFonts w:ascii="Arial" w:hAnsi="Arial" w:cs="Arial"/>
        </w:rPr>
        <w:t>,</w:t>
      </w:r>
      <w:r w:rsidRPr="00F36421">
        <w:rPr>
          <w:rFonts w:ascii="Arial" w:hAnsi="Arial" w:cs="Arial"/>
        </w:rPr>
        <w:t xml:space="preserve"> dostępnych wykonawcy usług w celu r</w:t>
      </w:r>
      <w:r w:rsidR="00D23E8D" w:rsidRPr="00F36421">
        <w:rPr>
          <w:rFonts w:ascii="Arial" w:hAnsi="Arial" w:cs="Arial"/>
        </w:rPr>
        <w:t>ealizacji Zamówienia,</w:t>
      </w:r>
      <w:r w:rsidRPr="00F36421">
        <w:rPr>
          <w:rFonts w:ascii="Arial" w:hAnsi="Arial" w:cs="Arial"/>
        </w:rPr>
        <w:t xml:space="preserve"> wymagany jest w celu potwierdzenia, że Wykonawca dysponuje </w:t>
      </w:r>
      <w:r w:rsidR="00E03029" w:rsidRPr="00F36421">
        <w:rPr>
          <w:rFonts w:ascii="Arial" w:hAnsi="Arial" w:cs="Arial"/>
        </w:rPr>
        <w:t xml:space="preserve">lub będzie dysponować </w:t>
      </w:r>
      <w:r w:rsidRPr="00F36421">
        <w:rPr>
          <w:rFonts w:ascii="Arial" w:hAnsi="Arial" w:cs="Arial"/>
        </w:rPr>
        <w:t>odpowiednim potencjałem technicznym.</w:t>
      </w:r>
    </w:p>
    <w:p w14:paraId="1554D4B1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4073"/>
        <w:gridCol w:w="4820"/>
      </w:tblGrid>
      <w:tr w:rsidR="009265F3" w:rsidRPr="00BF1AE5" w14:paraId="1894C11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72704CD6" w14:textId="77777777" w:rsidR="009265F3" w:rsidRPr="00BF1AE5" w:rsidRDefault="009265F3" w:rsidP="00E03029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14:paraId="594092F8" w14:textId="304804CB" w:rsidR="009265F3" w:rsidRPr="00BF1AE5" w:rsidRDefault="00BF1AE5" w:rsidP="00875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Wykaz narzędzi, wyposażenia z</w:t>
            </w:r>
            <w:r w:rsidR="00875FBF">
              <w:rPr>
                <w:rFonts w:ascii="Arial" w:hAnsi="Arial" w:cs="Arial"/>
                <w:b/>
              </w:rPr>
              <w:t xml:space="preserve">akładu i urządzeń technicznych </w:t>
            </w:r>
          </w:p>
        </w:tc>
        <w:tc>
          <w:tcPr>
            <w:tcW w:w="4820" w:type="dxa"/>
            <w:vAlign w:val="center"/>
          </w:tcPr>
          <w:p w14:paraId="1D531D38" w14:textId="77777777" w:rsidR="009265F3" w:rsidRPr="00BF1AE5" w:rsidRDefault="009265F3" w:rsidP="009265F3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Podmiot, który dysponuje (wykonawca/podmiot udostępniający zasoby)</w:t>
            </w:r>
          </w:p>
        </w:tc>
      </w:tr>
      <w:tr w:rsidR="009265F3" w:rsidRPr="00BF1AE5" w14:paraId="5A6AB02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DC1523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1.</w:t>
            </w:r>
          </w:p>
        </w:tc>
        <w:tc>
          <w:tcPr>
            <w:tcW w:w="4073" w:type="dxa"/>
            <w:vAlign w:val="center"/>
          </w:tcPr>
          <w:p w14:paraId="1C7C22A3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14977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69DFB70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49F5B4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2.</w:t>
            </w:r>
          </w:p>
        </w:tc>
        <w:tc>
          <w:tcPr>
            <w:tcW w:w="4073" w:type="dxa"/>
            <w:vAlign w:val="center"/>
          </w:tcPr>
          <w:p w14:paraId="720ADF52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6264E7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509DD5A6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5C3ABF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3.</w:t>
            </w:r>
          </w:p>
        </w:tc>
        <w:tc>
          <w:tcPr>
            <w:tcW w:w="4073" w:type="dxa"/>
            <w:vAlign w:val="center"/>
          </w:tcPr>
          <w:p w14:paraId="0EA9DA83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5307FA6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0D7B9C02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21A330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4.</w:t>
            </w:r>
          </w:p>
        </w:tc>
        <w:tc>
          <w:tcPr>
            <w:tcW w:w="4073" w:type="dxa"/>
            <w:vAlign w:val="center"/>
          </w:tcPr>
          <w:p w14:paraId="522522D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5B7210B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FC99D1D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A1CB9B0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5.</w:t>
            </w:r>
          </w:p>
        </w:tc>
        <w:tc>
          <w:tcPr>
            <w:tcW w:w="4073" w:type="dxa"/>
            <w:vAlign w:val="center"/>
          </w:tcPr>
          <w:p w14:paraId="1B0C814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9C89A05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4C73EFE8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649D3F91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6.</w:t>
            </w:r>
          </w:p>
        </w:tc>
        <w:tc>
          <w:tcPr>
            <w:tcW w:w="4073" w:type="dxa"/>
            <w:vAlign w:val="center"/>
          </w:tcPr>
          <w:p w14:paraId="7F9C9C4D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36253520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237577F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6C7649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7.</w:t>
            </w:r>
          </w:p>
        </w:tc>
        <w:tc>
          <w:tcPr>
            <w:tcW w:w="4073" w:type="dxa"/>
            <w:vAlign w:val="center"/>
          </w:tcPr>
          <w:p w14:paraId="7A6B7987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8222D7A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6320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p w14:paraId="4EFBA11C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p w14:paraId="26608AE3" w14:textId="77777777" w:rsidR="004E3548" w:rsidRPr="00F36421" w:rsidRDefault="004E3548" w:rsidP="00F3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 xml:space="preserve">Jeżeli Wykonawca polega na potencjale technicznym innych podmiotów należy do powyższego wykazu dołączyć pisemne zobowiązania tych podmiotów do oddania do dyspozycji wykazanych narzędzi, wyposażenia urządzeń technicznych na okres </w:t>
      </w:r>
      <w:r w:rsidR="00E03029" w:rsidRPr="00F36421">
        <w:rPr>
          <w:rFonts w:ascii="Arial" w:hAnsi="Arial" w:cs="Arial"/>
        </w:rPr>
        <w:t>korzystania</w:t>
      </w:r>
      <w:r w:rsidR="00E03029" w:rsidRPr="00F36421">
        <w:rPr>
          <w:rFonts w:ascii="Arial" w:hAnsi="Arial" w:cs="Arial"/>
        </w:rPr>
        <w:br/>
      </w:r>
      <w:r w:rsidRPr="00F36421">
        <w:rPr>
          <w:rFonts w:ascii="Arial" w:hAnsi="Arial" w:cs="Arial"/>
        </w:rPr>
        <w:t>z nich przy wykonywaniu zamówienia.</w:t>
      </w:r>
    </w:p>
    <w:p w14:paraId="60BCE687" w14:textId="77777777" w:rsidR="000166C2" w:rsidRPr="00F36421" w:rsidRDefault="000166C2" w:rsidP="00F3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4AE7F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3ABB" w14:textId="77777777"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14:paraId="0D75DAE6" w14:textId="77777777"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E05F" w14:textId="77777777" w:rsidR="00FB0AAA" w:rsidRDefault="00FB0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F13A" w14:textId="77777777" w:rsidR="00FB0AAA" w:rsidRDefault="00FB0A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7231" w14:textId="77777777" w:rsidR="00FB0AAA" w:rsidRDefault="00FB0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5BA" w14:textId="77777777"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14:paraId="3E5F8972" w14:textId="77777777"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B4FD" w14:textId="77777777" w:rsidR="00FB0AAA" w:rsidRDefault="00FB0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2AEB" w14:textId="7A2AFE13" w:rsidR="004E3548" w:rsidRPr="00FB0AAA" w:rsidRDefault="00FB0AAA" w:rsidP="00FB0AAA">
    <w:pPr>
      <w:pStyle w:val="Nagwek"/>
      <w:jc w:val="right"/>
      <w:rPr>
        <w:rFonts w:ascii="Arial" w:hAnsi="Arial" w:cs="Arial"/>
        <w:b/>
      </w:rPr>
    </w:pPr>
    <w:bookmarkStart w:id="0" w:name="_GoBack"/>
    <w:r w:rsidRPr="00FB0AAA">
      <w:rPr>
        <w:rFonts w:ascii="Arial" w:hAnsi="Arial" w:cs="Arial"/>
        <w:b/>
      </w:rPr>
      <w:t>Załącznik nr 10 do SWZ BZP.271.1.27.2022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7171" w14:textId="77777777" w:rsidR="00FB0AAA" w:rsidRDefault="00FB0A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211D6B"/>
    <w:rsid w:val="00401885"/>
    <w:rsid w:val="00494F5E"/>
    <w:rsid w:val="004B5047"/>
    <w:rsid w:val="004E3548"/>
    <w:rsid w:val="0066107A"/>
    <w:rsid w:val="007B0B27"/>
    <w:rsid w:val="007F7B07"/>
    <w:rsid w:val="00875FBF"/>
    <w:rsid w:val="008B0CCD"/>
    <w:rsid w:val="008D2680"/>
    <w:rsid w:val="009265F3"/>
    <w:rsid w:val="00951EE0"/>
    <w:rsid w:val="00BF09DA"/>
    <w:rsid w:val="00BF1AE5"/>
    <w:rsid w:val="00C362B7"/>
    <w:rsid w:val="00C54C4E"/>
    <w:rsid w:val="00C82EAD"/>
    <w:rsid w:val="00D23E8D"/>
    <w:rsid w:val="00E03029"/>
    <w:rsid w:val="00F36421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0BF"/>
  <w15:docId w15:val="{DF6C5FFF-D62D-4317-835C-BA73322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5</cp:revision>
  <cp:lastPrinted>2017-10-12T08:44:00Z</cp:lastPrinted>
  <dcterms:created xsi:type="dcterms:W3CDTF">2022-11-14T16:50:00Z</dcterms:created>
  <dcterms:modified xsi:type="dcterms:W3CDTF">2022-11-21T12:36:00Z</dcterms:modified>
</cp:coreProperties>
</file>