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robocz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11.Miejsce dostawy:  Komenda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Wojewódzka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Policji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Poznaniu ul. Taborowa 22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